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jc w:val="center"/>
        <w:tblLook w:val="01E0" w:firstRow="1" w:lastRow="1" w:firstColumn="1" w:lastColumn="1" w:noHBand="0" w:noVBand="0"/>
      </w:tblPr>
      <w:tblGrid>
        <w:gridCol w:w="4657"/>
        <w:gridCol w:w="5692"/>
      </w:tblGrid>
      <w:tr w:rsidR="001A799C" w:rsidRPr="004560EE" w14:paraId="572C8595" w14:textId="77777777" w:rsidTr="0028045C">
        <w:trPr>
          <w:trHeight w:val="2250"/>
          <w:jc w:val="center"/>
        </w:trPr>
        <w:tc>
          <w:tcPr>
            <w:tcW w:w="4657" w:type="dxa"/>
          </w:tcPr>
          <w:p w14:paraId="65A3055D" w14:textId="4C93B40F" w:rsidR="001A799C" w:rsidRPr="004560EE" w:rsidRDefault="0028045C">
            <w:pPr>
              <w:spacing w:after="0" w:line="240" w:lineRule="auto"/>
              <w:ind w:left="-88" w:right="-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462390"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>TRƯỜNG TH VÀ THCS PHÚ QUÝ</w:t>
            </w:r>
          </w:p>
          <w:p w14:paraId="21C24F5D" w14:textId="6F3B350F" w:rsidR="001A799C" w:rsidRPr="004560EE" w:rsidRDefault="00255519" w:rsidP="00F9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05ACBC76" wp14:editId="7FAFFA76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114935</wp:posOffset>
                      </wp:positionV>
                      <wp:extent cx="1962150" cy="5715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ACEF10" w14:textId="77777777" w:rsidR="00411D0B" w:rsidRPr="0028045C" w:rsidRDefault="00411D0B" w:rsidP="003B7184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8045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ĐÁP ÁN</w:t>
                                  </w:r>
                                </w:p>
                                <w:p w14:paraId="0B83102F" w14:textId="63EFCDCF" w:rsidR="00411D0B" w:rsidRPr="0028045C" w:rsidRDefault="00411D0B" w:rsidP="003B7184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8045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ĐỀ THI </w:t>
                                  </w:r>
                                  <w:r w:rsidR="00CF218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ACBC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.4pt;margin-top:9.05pt;width:154.5pt;height: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">
                      <v:textbox>
                        <w:txbxContent>
                          <w:p w14:paraId="2BACEF10" w14:textId="77777777" w:rsidR="00411D0B" w:rsidRPr="0028045C" w:rsidRDefault="00411D0B" w:rsidP="003B718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04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ĐÁP ÁN</w:t>
                            </w:r>
                          </w:p>
                          <w:p w14:paraId="0B83102F" w14:textId="63EFCDCF" w:rsidR="00411D0B" w:rsidRPr="0028045C" w:rsidRDefault="00411D0B" w:rsidP="003B718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04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ĐỀ THI </w:t>
                            </w:r>
                            <w:r w:rsidR="00CF21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93D63" w:rsidRPr="004560E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940562" wp14:editId="7AB06B90">
                      <wp:simplePos x="0" y="0"/>
                      <wp:positionH relativeFrom="column">
                        <wp:posOffset>1021799</wp:posOffset>
                      </wp:positionH>
                      <wp:positionV relativeFrom="paragraph">
                        <wp:posOffset>883699</wp:posOffset>
                      </wp:positionV>
                      <wp:extent cx="4890699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9069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FD38AC6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5pt,69.6pt" to="465.5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" strokecolor="black [3213]"/>
                  </w:pict>
                </mc:Fallback>
              </mc:AlternateContent>
            </w:r>
            <w:r w:rsidR="001A799C"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692" w:type="dxa"/>
            <w:hideMark/>
          </w:tcPr>
          <w:p w14:paraId="08CFBCE8" w14:textId="77777777" w:rsidR="0028045C" w:rsidRPr="004560EE" w:rsidRDefault="001A799C" w:rsidP="009E4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6513"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28045C"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>Ỳ</w:t>
            </w:r>
            <w:r w:rsidR="001F6513"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THI CHỌN HỌC SINH GIỎI</w:t>
            </w:r>
            <w:r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0A8F"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>CẤP THỊ XÃ</w:t>
            </w:r>
            <w:r w:rsidR="009E4E40"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B7E992D" w14:textId="6CE2080F" w:rsidR="001A799C" w:rsidRPr="004560EE" w:rsidRDefault="009E4E40" w:rsidP="009E4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TRUNG HỌC CƠ SỞ, </w:t>
            </w:r>
            <w:r w:rsidR="001A799C"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>NĂM HỌC: 202</w:t>
            </w:r>
            <w:r w:rsidR="00462390"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A799C"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>- 202</w:t>
            </w:r>
            <w:r w:rsidR="00462390"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72C7393F" w14:textId="7CE1B6C5" w:rsidR="001A799C" w:rsidRPr="004560EE" w:rsidRDefault="001A7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>MÔN: TOÁN</w:t>
            </w:r>
          </w:p>
          <w:p w14:paraId="5FEC2749" w14:textId="6A9987A5" w:rsidR="001A799C" w:rsidRPr="004560EE" w:rsidRDefault="001A79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Ngày </w:t>
            </w:r>
            <w:r w:rsidR="00DC04C3" w:rsidRPr="004560EE">
              <w:rPr>
                <w:rFonts w:ascii="Times New Roman" w:hAnsi="Times New Roman" w:cs="Times New Roman"/>
                <w:i/>
                <w:sz w:val="28"/>
                <w:szCs w:val="28"/>
              </w:rPr>
              <w:t>thi</w:t>
            </w:r>
            <w:r w:rsidRPr="004560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14:paraId="40EFEE0E" w14:textId="0C7D8C5B" w:rsidR="00DC04C3" w:rsidRPr="004560EE" w:rsidRDefault="000324C6" w:rsidP="00DC04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C04C3" w:rsidRPr="004560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Đáp án gồm </w:t>
            </w:r>
            <w:r w:rsidR="00C53016" w:rsidRPr="004560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560EE">
              <w:rPr>
                <w:rFonts w:ascii="Times New Roman" w:hAnsi="Times New Roman" w:cs="Times New Roman"/>
                <w:i/>
                <w:sz w:val="28"/>
                <w:szCs w:val="28"/>
              </w:rPr>
              <w:t>t</w:t>
            </w:r>
            <w:r w:rsidR="00DC04C3" w:rsidRPr="004560EE">
              <w:rPr>
                <w:rFonts w:ascii="Times New Roman" w:hAnsi="Times New Roman" w:cs="Times New Roman"/>
                <w:i/>
                <w:sz w:val="28"/>
                <w:szCs w:val="28"/>
              </w:rPr>
              <w:t>rang</w:t>
            </w:r>
            <w:r w:rsidRPr="004560E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4F8C5F30" w14:textId="606BFFAF" w:rsidR="00EE7119" w:rsidRPr="004560EE" w:rsidRDefault="00EE7119" w:rsidP="00EE71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tblpX="-252" w:tblpY="1"/>
        <w:tblOverlap w:val="never"/>
        <w:tblW w:w="9625" w:type="dxa"/>
        <w:tblLayout w:type="fixed"/>
        <w:tblLook w:val="04A0" w:firstRow="1" w:lastRow="0" w:firstColumn="1" w:lastColumn="0" w:noHBand="0" w:noVBand="1"/>
      </w:tblPr>
      <w:tblGrid>
        <w:gridCol w:w="1080"/>
        <w:gridCol w:w="7465"/>
        <w:gridCol w:w="1080"/>
      </w:tblGrid>
      <w:tr w:rsidR="00BB249B" w:rsidRPr="004560EE" w14:paraId="2CEBA72F" w14:textId="77777777" w:rsidTr="00BA0EE0"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03708" w14:textId="6AFCAB0E" w:rsidR="00BB249B" w:rsidRPr="004560EE" w:rsidRDefault="00B660BF" w:rsidP="00B660BF">
            <w:pPr>
              <w:tabs>
                <w:tab w:val="left" w:pos="992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0366" w14:textId="5B3F909D" w:rsidR="00BB249B" w:rsidRPr="004560EE" w:rsidRDefault="00BB249B" w:rsidP="00B660BF">
            <w:pPr>
              <w:tabs>
                <w:tab w:val="left" w:pos="992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438F" w14:textId="516429B9" w:rsidR="00BB249B" w:rsidRPr="004560EE" w:rsidRDefault="00BB249B" w:rsidP="00E273B2">
            <w:pPr>
              <w:tabs>
                <w:tab w:val="left" w:pos="46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642351" w:rsidRPr="004560EE" w14:paraId="1656FFBB" w14:textId="77777777" w:rsidTr="00BA0EE0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D9A77" w14:textId="2A4D7F51" w:rsidR="00642351" w:rsidRPr="004560EE" w:rsidRDefault="00642351" w:rsidP="00AE5ABA">
            <w:pPr>
              <w:tabs>
                <w:tab w:val="left" w:pos="992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1: </w:t>
            </w:r>
            <w:r w:rsidR="000901E9" w:rsidRPr="00456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456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4,0đ</w:t>
            </w:r>
            <w:r w:rsidR="000901E9" w:rsidRPr="00456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6F9910C6" w14:textId="77777777" w:rsidR="00642351" w:rsidRPr="004560EE" w:rsidRDefault="006423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B04F2B" w14:textId="77777777" w:rsidR="001666E8" w:rsidRPr="004560EE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B5D304" w14:textId="77777777" w:rsidR="001666E8" w:rsidRPr="004560EE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80B287" w14:textId="77777777" w:rsidR="001666E8" w:rsidRPr="004560EE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9351FE" w14:textId="77777777" w:rsidR="001666E8" w:rsidRPr="004560EE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>(2,0đ)</w:t>
            </w:r>
          </w:p>
          <w:p w14:paraId="5BB20374" w14:textId="77777777" w:rsidR="001666E8" w:rsidRPr="004560EE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A63BF6" w14:textId="77777777" w:rsidR="001666E8" w:rsidRPr="004560EE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E36DA3" w14:textId="77777777" w:rsidR="001666E8" w:rsidRPr="004560EE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3BD5A0" w14:textId="77777777" w:rsidR="001666E8" w:rsidRPr="004560EE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76FA94" w14:textId="77777777" w:rsidR="001666E8" w:rsidRPr="004560EE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67160C" w14:textId="77777777" w:rsidR="001666E8" w:rsidRPr="004560EE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72B31F" w14:textId="77777777" w:rsidR="001666E8" w:rsidRPr="004560EE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C8AA9C" w14:textId="77777777" w:rsidR="001666E8" w:rsidRPr="004560EE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0463AD" w14:textId="77777777" w:rsidR="001666E8" w:rsidRPr="004560EE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B7F3FF" w14:textId="2CE72E83" w:rsidR="001666E8" w:rsidRPr="004560EE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>(2,0đ)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F5F5" w14:textId="77777777" w:rsidR="00CF218C" w:rsidRPr="004560EE" w:rsidRDefault="00CF218C" w:rsidP="00CF218C">
            <w:pPr>
              <w:tabs>
                <w:tab w:val="left" w:pos="992"/>
              </w:tabs>
              <w:spacing w:before="100" w:beforeAutospacing="1"/>
              <w:ind w:right="288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1)</w:t>
            </w:r>
            <w:r w:rsidRPr="004560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60E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700" w:dyaOrig="560" w14:anchorId="13223B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135pt;height:28.2pt" o:ole="">
                  <v:imagedata r:id="rId8" o:title=""/>
                </v:shape>
                <o:OLEObject Type="Embed" ProgID="Equation.DSMT4" ShapeID="_x0000_i1093" DrawAspect="Content" ObjectID="_1736489823" r:id="rId9"/>
              </w:object>
            </w: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 xml:space="preserve">Tính </w:t>
            </w: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60EE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500" w:dyaOrig="480" w14:anchorId="234C9BAE">
                <v:shape id="_x0000_i1094" type="#_x0000_t75" style="width:124.8pt;height:24pt" o:ole="">
                  <v:imagedata r:id="rId10" o:title=""/>
                </v:shape>
                <o:OLEObject Type="Embed" ProgID="Equation.DSMT4" ShapeID="_x0000_i1094" DrawAspect="Content" ObjectID="_1736489824" r:id="rId11"/>
              </w:object>
            </w:r>
          </w:p>
          <w:p w14:paraId="46DD82C8" w14:textId="77777777" w:rsidR="00CF218C" w:rsidRPr="004560EE" w:rsidRDefault="00CF218C" w:rsidP="00CF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 xml:space="preserve"> 2) Giải phương trình</w:t>
            </w:r>
            <w:r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60EE">
              <w:rPr>
                <w:rFonts w:ascii="Times New Roman" w:hAnsi="Times New Roman" w:cs="Times New Roman"/>
                <w:b/>
                <w:position w:val="-8"/>
                <w:sz w:val="28"/>
                <w:szCs w:val="28"/>
              </w:rPr>
              <w:object w:dxaOrig="1980" w:dyaOrig="360" w14:anchorId="4CFD38D4">
                <v:shape id="_x0000_i1095" type="#_x0000_t75" style="width:99pt;height:18pt" o:ole="">
                  <v:imagedata r:id="rId12" o:title=""/>
                </v:shape>
                <o:OLEObject Type="Embed" ProgID="Equation.DSMT4" ShapeID="_x0000_i1095" DrawAspect="Content" ObjectID="_1736489825" r:id="rId13"/>
              </w:object>
            </w:r>
          </w:p>
          <w:p w14:paraId="1A10DA90" w14:textId="330F5C27" w:rsidR="00642351" w:rsidRPr="004560EE" w:rsidRDefault="00642351" w:rsidP="007B2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88DA" w14:textId="77777777" w:rsidR="00642351" w:rsidRPr="004560EE" w:rsidRDefault="0064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7D210" w14:textId="77777777" w:rsidR="00642351" w:rsidRPr="004560EE" w:rsidRDefault="0064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2FA3D" w14:textId="0328B30E" w:rsidR="00642351" w:rsidRPr="004560EE" w:rsidRDefault="0064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351" w:rsidRPr="004560EE" w14:paraId="0568EF27" w14:textId="77777777" w:rsidTr="00BA0EE0"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3663" w14:textId="77777777" w:rsidR="00642351" w:rsidRPr="004560EE" w:rsidRDefault="00642351">
            <w:pPr>
              <w:tabs>
                <w:tab w:val="left" w:pos="992"/>
              </w:tabs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992B" w14:textId="77777777" w:rsidR="00CF218C" w:rsidRPr="004560EE" w:rsidRDefault="00CF218C" w:rsidP="00CF2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color w:val="000000" w:themeColor="text1"/>
                <w:position w:val="-98"/>
                <w:sz w:val="28"/>
                <w:szCs w:val="28"/>
              </w:rPr>
              <w:object w:dxaOrig="2700" w:dyaOrig="2079" w14:anchorId="5D35E4F7">
                <v:shape id="_x0000_i1169" type="#_x0000_t75" style="width:135pt;height:103.8pt" o:ole="">
                  <v:imagedata r:id="rId14" o:title=""/>
                </v:shape>
                <o:OLEObject Type="Embed" ProgID="Equation.DSMT4" ShapeID="_x0000_i1169" DrawAspect="Content" ObjectID="_1736489826" r:id="rId15"/>
              </w:object>
            </w:r>
          </w:p>
          <w:p w14:paraId="60A305EC" w14:textId="77777777" w:rsidR="00CF218C" w:rsidRPr="004560EE" w:rsidRDefault="00CF218C" w:rsidP="00CF2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Thay x=1 vào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52"/>
                <w:sz w:val="28"/>
                <w:szCs w:val="28"/>
              </w:rPr>
              <w:object w:dxaOrig="2540" w:dyaOrig="1359" w14:anchorId="779DC7E5">
                <v:shape id="_x0000_i1170" type="#_x0000_t75" style="width:127.2pt;height:67.8pt" o:ole="">
                  <v:imagedata r:id="rId16" o:title=""/>
                </v:shape>
                <o:OLEObject Type="Embed" ProgID="Equation.DSMT4" ShapeID="_x0000_i1170" DrawAspect="Content" ObjectID="_1736489827" r:id="rId17"/>
              </w:object>
            </w:r>
          </w:p>
          <w:p w14:paraId="02BFEC2B" w14:textId="77777777" w:rsidR="00CF218C" w:rsidRPr="004560EE" w:rsidRDefault="00CF218C" w:rsidP="00CF2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Đặt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32"/>
                <w:sz w:val="28"/>
                <w:szCs w:val="28"/>
              </w:rPr>
              <w:object w:dxaOrig="1200" w:dyaOrig="760" w14:anchorId="366D3D44">
                <v:shape id="_x0000_i1173" type="#_x0000_t75" style="width:60pt;height:37.8pt" o:ole="">
                  <v:imagedata r:id="rId18" o:title=""/>
                </v:shape>
                <o:OLEObject Type="Embed" ProgID="Equation.DSMT4" ShapeID="_x0000_i1173" DrawAspect="Content" ObjectID="_1736489828" r:id="rId19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ta có</w:t>
            </w:r>
          </w:p>
          <w:p w14:paraId="17D3ED9D" w14:textId="77777777" w:rsidR="00CF218C" w:rsidRPr="004560EE" w:rsidRDefault="00CF218C" w:rsidP="00CF218C">
            <w:pPr>
              <w:pStyle w:val="MTDisplayEquation"/>
              <w:rPr>
                <w:rFonts w:cs="Times New Roman"/>
                <w:color w:val="000000" w:themeColor="text1"/>
                <w:szCs w:val="28"/>
              </w:rPr>
            </w:pPr>
            <w:r w:rsidRPr="004560EE">
              <w:rPr>
                <w:rFonts w:cs="Times New Roman"/>
                <w:color w:val="000000" w:themeColor="text1"/>
                <w:position w:val="-32"/>
                <w:szCs w:val="28"/>
              </w:rPr>
              <w:object w:dxaOrig="1320" w:dyaOrig="760" w14:anchorId="17D430B3">
                <v:shape id="_x0000_i1174" type="#_x0000_t75" style="width:66pt;height:37.8pt" o:ole="">
                  <v:imagedata r:id="rId20" o:title=""/>
                </v:shape>
                <o:OLEObject Type="Embed" ProgID="Equation.DSMT4" ShapeID="_x0000_i1174" DrawAspect="Content" ObjectID="_1736489829" r:id="rId21"/>
              </w:object>
            </w:r>
            <w:r w:rsidRPr="004560EE">
              <w:rPr>
                <w:rFonts w:cs="Times New Roman"/>
                <w:color w:val="000000" w:themeColor="text1"/>
                <w:szCs w:val="28"/>
              </w:rPr>
              <w:sym w:font="Wingdings" w:char="F0F3"/>
            </w:r>
            <w:r w:rsidRPr="004560EE">
              <w:rPr>
                <w:rFonts w:cs="Times New Roman"/>
                <w:color w:val="000000" w:themeColor="text1"/>
                <w:szCs w:val="28"/>
              </w:rPr>
              <w:tab/>
            </w:r>
            <w:r w:rsidRPr="004560EE">
              <w:rPr>
                <w:rFonts w:cs="Times New Roman"/>
                <w:color w:val="000000" w:themeColor="text1"/>
                <w:position w:val="-126"/>
                <w:szCs w:val="28"/>
              </w:rPr>
              <w:object w:dxaOrig="4520" w:dyaOrig="2640" w14:anchorId="425CF215">
                <v:shape id="_x0000_i1175" type="#_x0000_t75" style="width:226.2pt;height:132pt" o:ole="">
                  <v:imagedata r:id="rId22" o:title=""/>
                </v:shape>
                <o:OLEObject Type="Embed" ProgID="Equation.DSMT4" ShapeID="_x0000_i1175" DrawAspect="Content" ObjectID="_1736489830" r:id="rId23"/>
              </w:object>
            </w:r>
          </w:p>
          <w:p w14:paraId="019E4CC2" w14:textId="77932C91" w:rsidR="00B36D2D" w:rsidRPr="004560EE" w:rsidRDefault="00CF218C" w:rsidP="00CF2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Vậy nghiệm phương trình x=30; x=-61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6FB2" w14:textId="475B0715" w:rsidR="00290E41" w:rsidRDefault="00290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B9D81" w14:textId="548C5916" w:rsidR="004560EE" w:rsidRDefault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27429475" w14:textId="2BF22F1C" w:rsidR="004560EE" w:rsidRDefault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601CB" w14:textId="4F219956" w:rsidR="004560EE" w:rsidRDefault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57044A5D" w14:textId="38FDF920" w:rsidR="004560EE" w:rsidRDefault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B1DD7" w14:textId="06D0E80E" w:rsidR="004560EE" w:rsidRDefault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31EC1" w14:textId="2667BDFE" w:rsidR="004560EE" w:rsidRDefault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07271" w14:textId="361CD998" w:rsidR="004560EE" w:rsidRDefault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0BD47F6D" w14:textId="2C2F6B64" w:rsidR="004560EE" w:rsidRDefault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7A2D0" w14:textId="3414F11B" w:rsidR="004560EE" w:rsidRDefault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227266BC" w14:textId="2667589B" w:rsidR="004560EE" w:rsidRDefault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EEE8D" w14:textId="48F86840" w:rsidR="004560EE" w:rsidRDefault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4350A" w14:textId="4AA45C45" w:rsidR="004560EE" w:rsidRDefault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1E749B7C" w14:textId="65ACE1A0" w:rsidR="004560EE" w:rsidRDefault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892FD" w14:textId="2648760E" w:rsidR="004560EE" w:rsidRDefault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44E5C217" w14:textId="7C347014" w:rsidR="004560EE" w:rsidRDefault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CA821" w14:textId="2C4E4D6F" w:rsidR="004560EE" w:rsidRDefault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D68CD" w14:textId="3B33E56E" w:rsidR="004560EE" w:rsidRDefault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50F5920A" w14:textId="61F70418" w:rsidR="004560EE" w:rsidRDefault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4E848" w14:textId="7FFDA90E" w:rsidR="004560EE" w:rsidRDefault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B6BEE" w14:textId="533A8D83" w:rsidR="004560EE" w:rsidRPr="004560EE" w:rsidRDefault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  <w:bookmarkStart w:id="0" w:name="_GoBack"/>
            <w:bookmarkEnd w:id="0"/>
          </w:p>
          <w:p w14:paraId="30F36B52" w14:textId="4B008E51" w:rsidR="005A1306" w:rsidRPr="004560EE" w:rsidRDefault="005A1306" w:rsidP="00B3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CD" w:rsidRPr="004560EE" w14:paraId="5A1DED4B" w14:textId="77777777" w:rsidTr="00BA0E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6F4B" w14:textId="03763D61" w:rsidR="00395ACD" w:rsidRPr="004560EE" w:rsidRDefault="00165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2: </w:t>
            </w:r>
            <w:r w:rsidR="001666E8"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F218C"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>,0đ</w:t>
            </w:r>
            <w:r w:rsidR="001666E8"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2662" w14:textId="77777777" w:rsidR="00CF218C" w:rsidRPr="004560EE" w:rsidRDefault="00CF218C" w:rsidP="00CF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4560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>Tìm một số chính phương có 4 chữ số biết rằng khi viết 4 chữ số đó theo thứ tự ngược lại thì được một số chính phương và số chính phương này là bội của số chính phương cần tìm</w:t>
            </w:r>
          </w:p>
          <w:p w14:paraId="0BC66DFF" w14:textId="77777777" w:rsidR="00CF218C" w:rsidRPr="004560EE" w:rsidRDefault="00CF218C" w:rsidP="00CF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2)  </w:t>
            </w: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 xml:space="preserve">Cho a, b là các số thực thỏa </w:t>
            </w:r>
            <w:r w:rsidRPr="004560E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60" w:dyaOrig="320" w14:anchorId="040C610F">
                <v:shape id="_x0000_i1104" type="#_x0000_t75" style="width:78pt;height:16.2pt" o:ole="">
                  <v:imagedata r:id="rId24" o:title=""/>
                </v:shape>
                <o:OLEObject Type="Embed" ProgID="Equation.DSMT4" ShapeID="_x0000_i1104" DrawAspect="Content" ObjectID="_1736489831" r:id="rId25"/>
              </w:object>
            </w: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 xml:space="preserve"> tìm GTNN và GTLN của</w:t>
            </w:r>
            <w:r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87313BF" w14:textId="1EE402ED" w:rsidR="00395ACD" w:rsidRPr="004560EE" w:rsidRDefault="00CF218C" w:rsidP="00CF218C">
            <w:pPr>
              <w:pStyle w:val="MTDisplayEquation"/>
              <w:rPr>
                <w:rFonts w:cs="Times New Roman"/>
                <w:szCs w:val="28"/>
              </w:rPr>
            </w:pPr>
            <w:r w:rsidRPr="004560EE">
              <w:rPr>
                <w:rFonts w:cs="Times New Roman"/>
                <w:szCs w:val="28"/>
              </w:rPr>
              <w:tab/>
            </w:r>
            <w:r w:rsidRPr="004560EE">
              <w:rPr>
                <w:rFonts w:cs="Times New Roman"/>
                <w:position w:val="-6"/>
                <w:szCs w:val="28"/>
              </w:rPr>
              <w:object w:dxaOrig="1120" w:dyaOrig="320" w14:anchorId="69F41EC4">
                <v:shape id="_x0000_i1105" type="#_x0000_t75" style="width:55.8pt;height:16.2pt" o:ole="">
                  <v:imagedata r:id="rId26" o:title=""/>
                </v:shape>
                <o:OLEObject Type="Embed" ProgID="Equation.DSMT4" ShapeID="_x0000_i1105" DrawAspect="Content" ObjectID="_1736489832" r:id="rId27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7A73" w14:textId="77777777" w:rsidR="00395ACD" w:rsidRPr="004560EE" w:rsidRDefault="00395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B758D" w14:textId="77777777" w:rsidR="00395ACD" w:rsidRPr="004560EE" w:rsidRDefault="00395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99218" w14:textId="77777777" w:rsidR="00395ACD" w:rsidRPr="004560EE" w:rsidRDefault="00395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65D76" w14:textId="77777777" w:rsidR="00395ACD" w:rsidRPr="004560EE" w:rsidRDefault="00395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C614B" w14:textId="77777777" w:rsidR="00395ACD" w:rsidRPr="004560EE" w:rsidRDefault="00395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45E3F" w14:textId="77777777" w:rsidR="00395ACD" w:rsidRPr="004560EE" w:rsidRDefault="00395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1DF3C" w14:textId="3994967B" w:rsidR="00395ACD" w:rsidRPr="004560EE" w:rsidRDefault="00395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FD" w:rsidRPr="004560EE" w14:paraId="040528E4" w14:textId="77777777" w:rsidTr="00CF218C">
        <w:trPr>
          <w:trHeight w:val="495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F20E6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(3,0đ)</w:t>
            </w:r>
          </w:p>
          <w:p w14:paraId="3F141175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B64361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5F1148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0AC7E6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B5FDC7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F791CE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05ACAD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E94472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D1E21B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66C3E7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5E449D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540956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F589DF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4C277C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F0A639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937F55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2514C0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4C4337" w14:textId="5F136732" w:rsidR="00AA63FD" w:rsidRPr="004560EE" w:rsidRDefault="00AA63FD" w:rsidP="00CF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F218C"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>,0đ)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45A6" w14:textId="77777777" w:rsidR="00CF218C" w:rsidRPr="004560EE" w:rsidRDefault="00CF218C" w:rsidP="00CF218C">
            <w:pPr>
              <w:pStyle w:val="MTDisplayEquation"/>
              <w:rPr>
                <w:rFonts w:cs="Times New Roman"/>
                <w:color w:val="000000" w:themeColor="text1"/>
                <w:szCs w:val="28"/>
              </w:rPr>
            </w:pPr>
            <w:r w:rsidRPr="004560EE">
              <w:rPr>
                <w:rFonts w:cs="Times New Roman"/>
                <w:color w:val="000000" w:themeColor="text1"/>
                <w:szCs w:val="28"/>
              </w:rPr>
              <w:t xml:space="preserve">Gọi số chính phương cần tìm là </w:t>
            </w:r>
          </w:p>
          <w:p w14:paraId="4B59A17C" w14:textId="77777777" w:rsidR="00CF218C" w:rsidRPr="004560EE" w:rsidRDefault="00CF218C" w:rsidP="00CF218C">
            <w:pPr>
              <w:pStyle w:val="MTDisplayEquation"/>
              <w:rPr>
                <w:rFonts w:cs="Times New Roman"/>
                <w:color w:val="000000" w:themeColor="text1"/>
                <w:szCs w:val="28"/>
              </w:rPr>
            </w:pPr>
            <w:r w:rsidRPr="004560EE">
              <w:rPr>
                <w:rFonts w:cs="Times New Roman"/>
                <w:color w:val="000000" w:themeColor="text1"/>
                <w:position w:val="-6"/>
                <w:szCs w:val="28"/>
              </w:rPr>
              <w:object w:dxaOrig="1120" w:dyaOrig="340" w14:anchorId="24189420">
                <v:shape id="_x0000_i1349" type="#_x0000_t75" style="width:55.8pt;height:16.8pt" o:ole="">
                  <v:imagedata r:id="rId28" o:title=""/>
                </v:shape>
                <o:OLEObject Type="Embed" ProgID="Equation.DSMT4" ShapeID="_x0000_i1349" DrawAspect="Content" ObjectID="_1736489833" r:id="rId29"/>
              </w:object>
            </w:r>
            <w:r w:rsidRPr="004560EE">
              <w:rPr>
                <w:rFonts w:cs="Times New Roman"/>
                <w:color w:val="000000" w:themeColor="text1"/>
                <w:position w:val="-28"/>
                <w:szCs w:val="28"/>
              </w:rPr>
              <w:object w:dxaOrig="2240" w:dyaOrig="680" w14:anchorId="5DF75F0C">
                <v:shape id="_x0000_i1350" type="#_x0000_t75" style="width:112.2pt;height:34.2pt" o:ole="">
                  <v:imagedata r:id="rId30" o:title=""/>
                </v:shape>
                <o:OLEObject Type="Embed" ProgID="Equation.DSMT4" ShapeID="_x0000_i1350" DrawAspect="Content" ObjectID="_1736489834" r:id="rId31"/>
              </w:object>
            </w:r>
          </w:p>
          <w:p w14:paraId="4894E405" w14:textId="77777777" w:rsidR="00CF218C" w:rsidRPr="004560EE" w:rsidRDefault="00CF218C" w:rsidP="00CF218C">
            <w:pPr>
              <w:pStyle w:val="MTDisplayEquation"/>
              <w:rPr>
                <w:rFonts w:cs="Times New Roman"/>
                <w:color w:val="000000" w:themeColor="text1"/>
                <w:szCs w:val="28"/>
              </w:rPr>
            </w:pPr>
            <w:r w:rsidRPr="004560EE">
              <w:rPr>
                <w:rFonts w:cs="Times New Roman"/>
                <w:color w:val="000000" w:themeColor="text1"/>
                <w:szCs w:val="28"/>
              </w:rPr>
              <w:t xml:space="preserve">Số chính phương viết ngược lại </w:t>
            </w:r>
          </w:p>
          <w:p w14:paraId="12FC62B8" w14:textId="77777777" w:rsidR="00CF218C" w:rsidRPr="004560EE" w:rsidRDefault="00CF218C" w:rsidP="00CF218C">
            <w:pPr>
              <w:pStyle w:val="MTDisplayEquation"/>
              <w:rPr>
                <w:rFonts w:cs="Times New Roman"/>
                <w:color w:val="000000" w:themeColor="text1"/>
                <w:szCs w:val="28"/>
              </w:rPr>
            </w:pPr>
            <w:r w:rsidRPr="004560EE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4560EE">
              <w:rPr>
                <w:rFonts w:cs="Times New Roman"/>
                <w:color w:val="000000" w:themeColor="text1"/>
                <w:position w:val="-6"/>
                <w:szCs w:val="28"/>
              </w:rPr>
              <w:object w:dxaOrig="1060" w:dyaOrig="340" w14:anchorId="76063DE0">
                <v:shape id="_x0000_i1351" type="#_x0000_t75" style="width:52.8pt;height:16.8pt" o:ole="">
                  <v:imagedata r:id="rId32" o:title=""/>
                </v:shape>
                <o:OLEObject Type="Embed" ProgID="Equation.DSMT4" ShapeID="_x0000_i1351" DrawAspect="Content" ObjectID="_1736489835" r:id="rId33"/>
              </w:object>
            </w:r>
          </w:p>
          <w:p w14:paraId="7763EA95" w14:textId="77777777" w:rsidR="00CF218C" w:rsidRPr="004560EE" w:rsidRDefault="00CF218C" w:rsidP="00CF218C">
            <w:pPr>
              <w:pStyle w:val="MTDisplayEquation"/>
              <w:rPr>
                <w:rFonts w:cs="Times New Roman"/>
                <w:color w:val="000000" w:themeColor="text1"/>
                <w:szCs w:val="28"/>
              </w:rPr>
            </w:pPr>
            <w:r w:rsidRPr="004560EE">
              <w:rPr>
                <w:rFonts w:cs="Times New Roman"/>
                <w:color w:val="000000" w:themeColor="text1"/>
                <w:szCs w:val="28"/>
              </w:rPr>
              <w:t xml:space="preserve">Ta có </w:t>
            </w:r>
            <w:r w:rsidRPr="004560EE">
              <w:rPr>
                <w:rFonts w:cs="Times New Roman"/>
                <w:color w:val="000000" w:themeColor="text1"/>
                <w:position w:val="-34"/>
                <w:szCs w:val="28"/>
              </w:rPr>
              <w:object w:dxaOrig="4040" w:dyaOrig="800" w14:anchorId="6880B781">
                <v:shape id="_x0000_i1352" type="#_x0000_t75" style="width:202.2pt;height:40.2pt" o:ole="">
                  <v:imagedata r:id="rId34" o:title=""/>
                </v:shape>
                <o:OLEObject Type="Embed" ProgID="Equation.DSMT4" ShapeID="_x0000_i1352" DrawAspect="Content" ObjectID="_1736489836" r:id="rId35"/>
              </w:object>
            </w:r>
          </w:p>
          <w:p w14:paraId="4F2B49BE" w14:textId="77777777" w:rsidR="00CF218C" w:rsidRPr="004560EE" w:rsidRDefault="00CF218C" w:rsidP="00CF2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Vì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540" w:dyaOrig="340" w14:anchorId="2D0CB6E4">
                <v:shape id="_x0000_i1353" type="#_x0000_t75" style="width:27pt;height:16.8pt" o:ole="">
                  <v:imagedata r:id="rId36" o:title=""/>
                </v:shape>
                <o:OLEObject Type="Embed" ProgID="Equation.DSMT4" ShapeID="_x0000_i1353" DrawAspect="Content" ObjectID="_1736489837" r:id="rId37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là bội của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560" w:dyaOrig="340" w14:anchorId="5BD1194D">
                <v:shape id="_x0000_i1354" type="#_x0000_t75" style="width:28.2pt;height:16.8pt" o:ole="">
                  <v:imagedata r:id="rId38" o:title=""/>
                </v:shape>
                <o:OLEObject Type="Embed" ProgID="Equation.DSMT4" ShapeID="_x0000_i1354" DrawAspect="Content" ObjectID="_1736489838" r:id="rId39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mà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560" w:dyaOrig="340" w14:anchorId="7FC47BF5">
                <v:shape id="_x0000_i1355" type="#_x0000_t75" style="width:28.2pt;height:16.8pt" o:ole="">
                  <v:imagedata r:id="rId38" o:title=""/>
                </v:shape>
                <o:OLEObject Type="Embed" ProgID="Equation.DSMT4" ShapeID="_x0000_i1355" DrawAspect="Content" ObjectID="_1736489839" r:id="rId40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40" w:dyaOrig="279" w14:anchorId="2FD44FCE">
                <v:shape id="_x0000_i1356" type="#_x0000_t75" style="width:16.8pt;height:13.8pt" o:ole="">
                  <v:imagedata r:id="rId41" o:title=""/>
                </v:shape>
                <o:OLEObject Type="Embed" ProgID="Equation.DSMT4" ShapeID="_x0000_i1356" DrawAspect="Content" ObjectID="_1736489840" r:id="rId42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560" w:dyaOrig="340" w14:anchorId="7F065797">
                <v:shape id="_x0000_i1357" type="#_x0000_t75" style="width:28.2pt;height:16.8pt" o:ole="">
                  <v:imagedata r:id="rId38" o:title=""/>
                </v:shape>
                <o:OLEObject Type="Embed" ProgID="Equation.DSMT4" ShapeID="_x0000_i1357" DrawAspect="Content" ObjectID="_1736489841" r:id="rId43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60" w:dyaOrig="300" w14:anchorId="315B402E">
                <v:shape id="_x0000_i1358" type="#_x0000_t75" style="width:13.2pt;height:15pt" o:ole="">
                  <v:imagedata r:id="rId44" o:title=""/>
                </v:shape>
                <o:OLEObject Type="Embed" ProgID="Equation.DSMT4" ShapeID="_x0000_i1358" DrawAspect="Content" ObjectID="_1736489842" r:id="rId45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nên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560" w:dyaOrig="340" w14:anchorId="14B9F629">
                <v:shape id="_x0000_i1359" type="#_x0000_t75" style="width:28.2pt;height:16.8pt" o:ole="">
                  <v:imagedata r:id="rId38" o:title=""/>
                </v:shape>
                <o:OLEObject Type="Embed" ProgID="Equation.DSMT4" ShapeID="_x0000_i1359" DrawAspect="Content" ObjectID="_1736489843" r:id="rId46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là bội của 33</w:t>
            </w:r>
          </w:p>
          <w:p w14:paraId="4AB8E25A" w14:textId="77777777" w:rsidR="00CF218C" w:rsidRPr="004560EE" w:rsidRDefault="00CF218C" w:rsidP="00CF2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Mà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240" w:dyaOrig="279" w14:anchorId="3D254761">
                <v:shape id="_x0000_i1360" type="#_x0000_t75" style="width:61.8pt;height:13.8pt" o:ole="">
                  <v:imagedata r:id="rId47" o:title=""/>
                </v:shape>
                <o:OLEObject Type="Embed" ProgID="Equation.DSMT4" ShapeID="_x0000_i1360" DrawAspect="Content" ObjectID="_1736489844" r:id="rId48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suy ra M=33</w:t>
            </w:r>
          </w:p>
          <w:p w14:paraId="1880F4D7" w14:textId="16C7CC8A" w:rsidR="00AA63FD" w:rsidRPr="004560EE" w:rsidRDefault="00CF218C" w:rsidP="00CF2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Vậy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30"/>
                <w:sz w:val="28"/>
                <w:szCs w:val="28"/>
              </w:rPr>
              <w:object w:dxaOrig="1820" w:dyaOrig="720" w14:anchorId="5A302ED3">
                <v:shape id="_x0000_i1361" type="#_x0000_t75" style="width:91.2pt;height:36pt" o:ole="">
                  <v:imagedata r:id="rId49" o:title=""/>
                </v:shape>
                <o:OLEObject Type="Embed" ProgID="Equation.DSMT4" ShapeID="_x0000_i1361" DrawAspect="Content" ObjectID="_1736489845" r:id="rId50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8E9C" w14:textId="180A1152" w:rsidR="00AA63FD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554722D9" w14:textId="6C4E0BDB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9CE71" w14:textId="1731E273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91863" w14:textId="486090DE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3BA26AF7" w14:textId="197C9482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A0210" w14:textId="6A8A9DAE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01CB6" w14:textId="0A8EAE1E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1EBA7DA8" w14:textId="108F2522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03136" w14:textId="31AD0A09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6D329" w14:textId="0B939D7A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390D034C" w14:textId="41F38E7D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E3909" w14:textId="62825D09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3E3810DD" w14:textId="376E1524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DD79A" w14:textId="4AF587DB" w:rsidR="004560EE" w:rsidRP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2294BA7C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65B31" w14:textId="264B6B0F" w:rsidR="00AA63FD" w:rsidRPr="004560EE" w:rsidRDefault="00AA63FD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FD" w:rsidRPr="004560EE" w14:paraId="4082D881" w14:textId="77777777" w:rsidTr="00BA0EE0"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6E3F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8A37" w14:textId="77777777" w:rsidR="00CF218C" w:rsidRPr="004560EE" w:rsidRDefault="00CF218C" w:rsidP="00CF2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Do </w:t>
            </w:r>
            <w:r w:rsidRPr="004560EE">
              <w:rPr>
                <w:rFonts w:ascii="Times New Roman" w:hAnsi="Times New Roman" w:cs="Times New Roman"/>
                <w:b/>
                <w:color w:val="000000" w:themeColor="text1"/>
                <w:position w:val="-30"/>
                <w:sz w:val="28"/>
                <w:szCs w:val="28"/>
              </w:rPr>
              <w:object w:dxaOrig="1560" w:dyaOrig="720" w14:anchorId="72A43A34">
                <v:shape id="_x0000_i1375" type="#_x0000_t75" style="width:78pt;height:36pt" o:ole="">
                  <v:imagedata r:id="rId51" o:title=""/>
                </v:shape>
                <o:OLEObject Type="Embed" ProgID="Equation.DSMT4" ShapeID="_x0000_i1375" DrawAspect="Content" ObjectID="_1736489846" r:id="rId52"/>
              </w:object>
            </w:r>
          </w:p>
          <w:p w14:paraId="423D1FD2" w14:textId="77777777" w:rsidR="00CF218C" w:rsidRPr="004560EE" w:rsidRDefault="00CF218C" w:rsidP="00CF2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*Ta có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1160" w:dyaOrig="440" w14:anchorId="2159C4E5">
                <v:shape id="_x0000_i1376" type="#_x0000_t75" style="width:58.2pt;height:22.2pt" o:ole="">
                  <v:imagedata r:id="rId53" o:title=""/>
                </v:shape>
                <o:OLEObject Type="Embed" ProgID="Equation.DSMT4" ShapeID="_x0000_i1376" DrawAspect="Content" ObjectID="_1736489847" r:id="rId54"/>
              </w:object>
            </w:r>
          </w:p>
          <w:p w14:paraId="3DFA8BD7" w14:textId="77777777" w:rsidR="00CF218C" w:rsidRPr="004560EE" w:rsidRDefault="00CF218C" w:rsidP="00CF2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color w:val="000000" w:themeColor="text1"/>
                <w:position w:val="-72"/>
                <w:sz w:val="28"/>
                <w:szCs w:val="28"/>
              </w:rPr>
              <w:object w:dxaOrig="4920" w:dyaOrig="1560" w14:anchorId="0BE33D2B">
                <v:shape id="_x0000_i1377" type="#_x0000_t75" style="width:246pt;height:78pt" o:ole="">
                  <v:imagedata r:id="rId55" o:title=""/>
                </v:shape>
                <o:OLEObject Type="Embed" ProgID="Equation.DSMT4" ShapeID="_x0000_i1377" DrawAspect="Content" ObjectID="_1736489848" r:id="rId56"/>
              </w:object>
            </w:r>
          </w:p>
          <w:p w14:paraId="4FD38029" w14:textId="77777777" w:rsidR="00CF218C" w:rsidRPr="004560EE" w:rsidRDefault="00CF218C" w:rsidP="00CF2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GTLN P =8 khi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32"/>
                <w:sz w:val="28"/>
                <w:szCs w:val="28"/>
              </w:rPr>
              <w:object w:dxaOrig="3159" w:dyaOrig="760" w14:anchorId="27AE4209">
                <v:shape id="_x0000_i1378" type="#_x0000_t75" style="width:157.8pt;height:37.8pt" o:ole="">
                  <v:imagedata r:id="rId57" o:title=""/>
                </v:shape>
                <o:OLEObject Type="Embed" ProgID="Equation.DSMT4" ShapeID="_x0000_i1378" DrawAspect="Content" ObjectID="_1736489849" r:id="rId58"/>
              </w:object>
            </w:r>
          </w:p>
          <w:p w14:paraId="7FE8828D" w14:textId="77777777" w:rsidR="00CF218C" w:rsidRPr="004560EE" w:rsidRDefault="00CF218C" w:rsidP="00CF2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*Ta có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1180" w:dyaOrig="440" w14:anchorId="63281B93">
                <v:shape id="_x0000_i1379" type="#_x0000_t75" style="width:58.8pt;height:22.2pt" o:ole="">
                  <v:imagedata r:id="rId59" o:title=""/>
                </v:shape>
                <o:OLEObject Type="Embed" ProgID="Equation.DSMT4" ShapeID="_x0000_i1379" DrawAspect="Content" ObjectID="_1736489850" r:id="rId60"/>
              </w:object>
            </w:r>
          </w:p>
          <w:p w14:paraId="15E55D60" w14:textId="77777777" w:rsidR="00CF218C" w:rsidRPr="004560EE" w:rsidRDefault="00CF218C" w:rsidP="00CF2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color w:val="000000" w:themeColor="text1"/>
                <w:position w:val="-114"/>
                <w:sz w:val="28"/>
                <w:szCs w:val="28"/>
              </w:rPr>
              <w:object w:dxaOrig="5040" w:dyaOrig="2240" w14:anchorId="14B6BB1C">
                <v:shape id="_x0000_i1380" type="#_x0000_t75" style="width:252pt;height:112.2pt" o:ole="">
                  <v:imagedata r:id="rId61" o:title=""/>
                </v:shape>
                <o:OLEObject Type="Embed" ProgID="Equation.DSMT4" ShapeID="_x0000_i1380" DrawAspect="Content" ObjectID="_1736489851" r:id="rId62"/>
              </w:object>
            </w:r>
          </w:p>
          <w:p w14:paraId="1B3BF2FC" w14:textId="77777777" w:rsidR="00CF218C" w:rsidRPr="004560EE" w:rsidRDefault="00CF218C" w:rsidP="00CF2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GTLN P =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220" w:dyaOrig="620" w14:anchorId="4134D971">
                <v:shape id="_x0000_i1381" type="#_x0000_t75" style="width:10.8pt;height:31.2pt" o:ole="">
                  <v:imagedata r:id="rId63" o:title=""/>
                </v:shape>
                <o:OLEObject Type="Embed" ProgID="Equation.DSMT4" ShapeID="_x0000_i1381" DrawAspect="Content" ObjectID="_1736489852" r:id="rId64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khi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32"/>
                <w:sz w:val="28"/>
                <w:szCs w:val="28"/>
              </w:rPr>
              <w:object w:dxaOrig="4220" w:dyaOrig="760" w14:anchorId="2386ADB4">
                <v:shape id="_x0000_i1382" type="#_x0000_t75" style="width:211.2pt;height:37.8pt" o:ole="">
                  <v:imagedata r:id="rId65" o:title=""/>
                </v:shape>
                <o:OLEObject Type="Embed" ProgID="Equation.DSMT4" ShapeID="_x0000_i1382" DrawAspect="Content" ObjectID="_1736489853" r:id="rId66"/>
              </w:object>
            </w:r>
          </w:p>
          <w:p w14:paraId="4C36F943" w14:textId="025F6A57" w:rsidR="002D3234" w:rsidRPr="004560EE" w:rsidRDefault="002D3234" w:rsidP="00CF218C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52A8" w14:textId="77777777" w:rsidR="00AA63FD" w:rsidRPr="004560EE" w:rsidRDefault="00AA63FD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86306" w14:textId="6A109499" w:rsidR="00A96AF3" w:rsidRDefault="004560EE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192193F8" w14:textId="2B3838C3" w:rsidR="004560EE" w:rsidRDefault="004560EE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64CC9" w14:textId="3A422631" w:rsidR="004560EE" w:rsidRDefault="004560EE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16C006FC" w14:textId="0975ACBE" w:rsidR="004560EE" w:rsidRDefault="004560EE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0AE46" w14:textId="67990FBB" w:rsidR="004560EE" w:rsidRDefault="004560EE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D76E3" w14:textId="36FED310" w:rsidR="004560EE" w:rsidRDefault="004560EE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3DE2F" w14:textId="2E009E00" w:rsidR="004560EE" w:rsidRDefault="004560EE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A23AA" w14:textId="2CA0C655" w:rsidR="004560EE" w:rsidRDefault="004560EE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575CF" w14:textId="7652C362" w:rsidR="004560EE" w:rsidRDefault="004560EE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601E6CA7" w14:textId="2ED87052" w:rsidR="004560EE" w:rsidRDefault="004560EE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9D846" w14:textId="097F35F6" w:rsidR="004560EE" w:rsidRDefault="004560EE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36D30AE2" w14:textId="3011C75F" w:rsidR="004560EE" w:rsidRDefault="004560EE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A58BC" w14:textId="381A41A2" w:rsidR="004560EE" w:rsidRDefault="004560EE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4B346" w14:textId="016A779E" w:rsidR="004560EE" w:rsidRDefault="004560EE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BA2D7" w14:textId="6F02E958" w:rsidR="004560EE" w:rsidRDefault="004560EE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EB686" w14:textId="27C02784" w:rsidR="004560EE" w:rsidRDefault="004560EE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8B172" w14:textId="50FF656F" w:rsidR="004560EE" w:rsidRDefault="004560EE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70E32D63" w14:textId="3018219A" w:rsidR="004560EE" w:rsidRDefault="004560EE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DED42" w14:textId="26AAD17E" w:rsidR="004560EE" w:rsidRPr="004560EE" w:rsidRDefault="004560EE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765B0729" w14:textId="77777777" w:rsidR="001164E7" w:rsidRPr="004560EE" w:rsidRDefault="001164E7" w:rsidP="00116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3117D" w14:textId="4EFA60A9" w:rsidR="001164E7" w:rsidRPr="004560EE" w:rsidRDefault="001164E7" w:rsidP="00116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FD" w:rsidRPr="004560EE" w14:paraId="6CD726AB" w14:textId="77777777" w:rsidTr="00BA0E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9C82" w14:textId="7E9F59D9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>Bài 3: (4,0 đ)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BF4E" w14:textId="77777777" w:rsidR="00CF218C" w:rsidRPr="004560EE" w:rsidRDefault="00CF218C" w:rsidP="00CF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4560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>Cho ba số a, b, c thỏa mãn điều kiện abc=2023</w:t>
            </w:r>
          </w:p>
          <w:p w14:paraId="513F072D" w14:textId="77777777" w:rsidR="00CF218C" w:rsidRPr="004560EE" w:rsidRDefault="00CF218C" w:rsidP="00CF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 xml:space="preserve">Tính giá trị biểu thức </w:t>
            </w:r>
          </w:p>
          <w:p w14:paraId="7A031C4A" w14:textId="77777777" w:rsidR="00CF218C" w:rsidRPr="004560EE" w:rsidRDefault="00CF218C" w:rsidP="00CF218C">
            <w:pPr>
              <w:pStyle w:val="MTDisplayEquation"/>
              <w:rPr>
                <w:rFonts w:cs="Times New Roman"/>
                <w:szCs w:val="28"/>
              </w:rPr>
            </w:pPr>
            <w:r w:rsidRPr="004560EE">
              <w:rPr>
                <w:rFonts w:cs="Times New Roman"/>
                <w:szCs w:val="28"/>
              </w:rPr>
              <w:tab/>
            </w:r>
            <w:r w:rsidRPr="004560EE">
              <w:rPr>
                <w:rFonts w:cs="Times New Roman"/>
                <w:position w:val="-24"/>
                <w:szCs w:val="28"/>
              </w:rPr>
              <w:object w:dxaOrig="4840" w:dyaOrig="620" w14:anchorId="56680048">
                <v:shape id="_x0000_i1125" type="#_x0000_t75" style="width:241.8pt;height:31.2pt" o:ole="">
                  <v:imagedata r:id="rId67" o:title=""/>
                </v:shape>
                <o:OLEObject Type="Embed" ProgID="Equation.DSMT4" ShapeID="_x0000_i1125" DrawAspect="Content" ObjectID="_1736489854" r:id="rId68"/>
              </w:object>
            </w:r>
          </w:p>
          <w:p w14:paraId="0110096E" w14:textId="6CF6DD5F" w:rsidR="00AA63FD" w:rsidRPr="004560EE" w:rsidRDefault="00CF218C" w:rsidP="00CF218C">
            <w:pPr>
              <w:pStyle w:val="ListParagraph"/>
              <w:spacing w:before="100" w:beforeAutospacing="1" w:after="100" w:afterAutospacing="1"/>
              <w:ind w:left="0" w:right="288"/>
              <w:jc w:val="both"/>
              <w:rPr>
                <w:sz w:val="28"/>
                <w:szCs w:val="28"/>
              </w:rPr>
            </w:pPr>
            <w:r w:rsidRPr="004560EE">
              <w:rPr>
                <w:sz w:val="28"/>
                <w:szCs w:val="28"/>
                <w:lang w:val="nl-NL"/>
              </w:rPr>
              <w:lastRenderedPageBreak/>
              <w:t xml:space="preserve"> 2) </w:t>
            </w:r>
            <w:r w:rsidRPr="004560EE">
              <w:rPr>
                <w:sz w:val="28"/>
                <w:szCs w:val="28"/>
              </w:rPr>
              <w:t xml:space="preserve">Tìm </w:t>
            </w:r>
            <w:r w:rsidRPr="004560EE">
              <w:rPr>
                <w:position w:val="-6"/>
                <w:sz w:val="28"/>
                <w:szCs w:val="28"/>
              </w:rPr>
              <w:object w:dxaOrig="600" w:dyaOrig="279" w14:anchorId="6EDFA3D8">
                <v:shape id="_x0000_i1126" type="#_x0000_t75" style="width:30pt;height:13.8pt" o:ole="">
                  <v:imagedata r:id="rId69" o:title=""/>
                </v:shape>
                <o:OLEObject Type="Embed" ProgID="Equation.DSMT4" ShapeID="_x0000_i1126" DrawAspect="Content" ObjectID="_1736489855" r:id="rId70"/>
              </w:object>
            </w:r>
            <w:r w:rsidRPr="004560EE">
              <w:rPr>
                <w:sz w:val="28"/>
                <w:szCs w:val="28"/>
              </w:rPr>
              <w:t>thỏa</w:t>
            </w:r>
            <w:r w:rsidRPr="004560EE">
              <w:rPr>
                <w:b/>
                <w:sz w:val="28"/>
                <w:szCs w:val="28"/>
              </w:rPr>
              <w:t xml:space="preserve"> </w:t>
            </w:r>
            <w:r w:rsidRPr="004560EE">
              <w:rPr>
                <w:b/>
                <w:sz w:val="28"/>
                <w:szCs w:val="28"/>
              </w:rPr>
              <w:tab/>
            </w:r>
            <w:r w:rsidRPr="004560EE">
              <w:rPr>
                <w:b/>
                <w:position w:val="-10"/>
                <w:sz w:val="28"/>
                <w:szCs w:val="28"/>
              </w:rPr>
              <w:object w:dxaOrig="3420" w:dyaOrig="460" w14:anchorId="149D7F92">
                <v:shape id="_x0000_i1127" type="#_x0000_t75" style="width:171pt;height:22.8pt" o:ole="">
                  <v:imagedata r:id="rId71" o:title=""/>
                </v:shape>
                <o:OLEObject Type="Embed" ProgID="Equation.DSMT4" ShapeID="_x0000_i1127" DrawAspect="Content" ObjectID="_1736489856" r:id="rId72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7855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337A3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A3698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D188C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37698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986DB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FD" w:rsidRPr="004560EE" w14:paraId="6DDE0C1A" w14:textId="77777777" w:rsidTr="00BA0E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4186" w14:textId="5ABB7D7E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(2,0đ)</w:t>
            </w:r>
          </w:p>
          <w:p w14:paraId="6EF630B5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E129ED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3B00F0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8DA8F5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CEBA2D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F9E9E4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98F709" w14:textId="7490B0C5" w:rsidR="00AA63F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DA7970" w14:textId="77777777" w:rsidR="004560EE" w:rsidRPr="004560EE" w:rsidRDefault="004560EE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6B97E7" w14:textId="7011446A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F36748" w14:textId="1A25D791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>(2,0đ)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3C58" w14:textId="6A189FFB" w:rsidR="00CF218C" w:rsidRPr="004560EE" w:rsidRDefault="004560EE" w:rsidP="00CF2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1/.</w:t>
            </w:r>
            <w:r w:rsidR="00CF218C"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Thay abc=2023</w:t>
            </w:r>
          </w:p>
          <w:p w14:paraId="7F723BE1" w14:textId="77777777" w:rsidR="00B36D2D" w:rsidRPr="004560EE" w:rsidRDefault="00CF218C" w:rsidP="00CF2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color w:val="000000" w:themeColor="text1"/>
                <w:position w:val="-124"/>
                <w:sz w:val="28"/>
                <w:szCs w:val="28"/>
              </w:rPr>
              <w:object w:dxaOrig="4520" w:dyaOrig="2600" w14:anchorId="433E4873">
                <v:shape id="_x0000_i1391" type="#_x0000_t75" style="width:226.2pt;height:130.2pt" o:ole="">
                  <v:imagedata r:id="rId73" o:title=""/>
                </v:shape>
                <o:OLEObject Type="Embed" ProgID="Equation.DSMT4" ShapeID="_x0000_i1391" DrawAspect="Content" ObjectID="_1736489857" r:id="rId74"/>
              </w:object>
            </w:r>
          </w:p>
          <w:p w14:paraId="5A42D666" w14:textId="772BA70C" w:rsidR="00CF218C" w:rsidRPr="004560EE" w:rsidRDefault="004560EE" w:rsidP="00CF2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2/. </w:t>
            </w:r>
            <w:r w:rsidR="00CF218C"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Đặt </w:t>
            </w:r>
            <w:r w:rsidR="00CF218C" w:rsidRPr="004560EE">
              <w:rPr>
                <w:rFonts w:ascii="Times New Roman" w:hAnsi="Times New Roman" w:cs="Times New Roman"/>
                <w:color w:val="000000" w:themeColor="text1"/>
                <w:position w:val="-42"/>
                <w:sz w:val="28"/>
                <w:szCs w:val="28"/>
              </w:rPr>
              <w:object w:dxaOrig="1820" w:dyaOrig="960" w14:anchorId="5CE67FA2">
                <v:shape id="_x0000_i1393" type="#_x0000_t75" style="width:91.2pt;height:48pt" o:ole="">
                  <v:imagedata r:id="rId75" o:title=""/>
                </v:shape>
                <o:OLEObject Type="Embed" ProgID="Equation.DSMT4" ShapeID="_x0000_i1393" DrawAspect="Content" ObjectID="_1736489858" r:id="rId76"/>
              </w:object>
            </w:r>
          </w:p>
          <w:p w14:paraId="422636FE" w14:textId="500F9C56" w:rsidR="00CF218C" w:rsidRPr="004560EE" w:rsidRDefault="00CF218C" w:rsidP="00CF2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Ta có </w: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146"/>
                <w:sz w:val="28"/>
                <w:szCs w:val="28"/>
              </w:rPr>
              <w:object w:dxaOrig="2380" w:dyaOrig="3040" w14:anchorId="11BB51EE">
                <v:shape id="_x0000_i1394" type="#_x0000_t75" style="width:118.8pt;height:151.8pt" o:ole="">
                  <v:imagedata r:id="rId77" o:title=""/>
                </v:shape>
                <o:OLEObject Type="Embed" ProgID="Equation.DSMT4" ShapeID="_x0000_i1394" DrawAspect="Content" ObjectID="_1736489859" r:id="rId78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DBA3" w14:textId="5ED66D25" w:rsidR="00AA63FD" w:rsidRDefault="004560EE" w:rsidP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6326138F" w14:textId="07DB7EBE" w:rsidR="004560EE" w:rsidRDefault="004560EE" w:rsidP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9FC65" w14:textId="228B01A6" w:rsidR="004560EE" w:rsidRDefault="004560EE" w:rsidP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B08C2" w14:textId="32189EB3" w:rsidR="004560EE" w:rsidRDefault="004560EE" w:rsidP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758CF93D" w14:textId="539B307C" w:rsidR="004560EE" w:rsidRDefault="004560EE" w:rsidP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FD9CB" w14:textId="2223A131" w:rsidR="004560EE" w:rsidRDefault="004560EE" w:rsidP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B8A86" w14:textId="71F3EDB0" w:rsidR="004560EE" w:rsidRDefault="004560EE" w:rsidP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55C60324" w14:textId="53C02BC7" w:rsidR="004560EE" w:rsidRPr="004560EE" w:rsidRDefault="004560EE" w:rsidP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3041C30B" w14:textId="77777777" w:rsidR="00AA63F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D9D70" w14:textId="77777777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20AFB" w14:textId="77777777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682329CD" w14:textId="77777777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FDD0F" w14:textId="77777777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0EB0FAE9" w14:textId="77777777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A8E82" w14:textId="77777777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22420496" w14:textId="77777777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EDA52" w14:textId="77777777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65EB8" w14:textId="77777777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3BC32" w14:textId="77777777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9E8E9" w14:textId="77777777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C657B" w14:textId="4A28733F" w:rsidR="004560EE" w:rsidRP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AA63FD" w:rsidRPr="004560EE" w14:paraId="0E415E36" w14:textId="77777777" w:rsidTr="00CF218C">
        <w:trPr>
          <w:trHeight w:val="145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833B47" w14:textId="3E7F6230" w:rsidR="00AA63FD" w:rsidRPr="004560EE" w:rsidRDefault="00AA63FD" w:rsidP="00CF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t>Bài 4:</w:t>
            </w: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56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3,0 đ)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2B6E" w14:textId="77777777" w:rsidR="00CF218C" w:rsidRPr="004560EE" w:rsidRDefault="00CF218C" w:rsidP="00CF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 xml:space="preserve">        Cho P = </w:t>
            </w:r>
            <w:r w:rsidRPr="004560EE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840" w:dyaOrig="660" w14:anchorId="7FA4C081">
                <v:shape id="_x0000_i1512" type="#_x0000_t75" style="width:42pt;height:33pt" o:ole="">
                  <v:imagedata r:id="rId79" o:title=""/>
                </v:shape>
                <o:OLEObject Type="Embed" ProgID="Equation.DSMT4" ShapeID="_x0000_i1512" DrawAspect="Content" ObjectID="_1736489860" r:id="rId80"/>
              </w:object>
            </w: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4560EE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040" w:dyaOrig="720" w14:anchorId="6E7A004F">
                <v:shape id="_x0000_i1513" type="#_x0000_t75" style="width:52.2pt;height:36pt" o:ole="">
                  <v:imagedata r:id="rId81" o:title=""/>
                </v:shape>
                <o:OLEObject Type="Embed" ProgID="Equation.DSMT4" ShapeID="_x0000_i1513" DrawAspect="Content" ObjectID="_1736489861" r:id="rId82"/>
              </w:object>
            </w: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560E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00" w:dyaOrig="680" w14:anchorId="596ACE35">
                <v:shape id="_x0000_i1514" type="#_x0000_t75" style="width:34.8pt;height:34.2pt" o:ole="">
                  <v:imagedata r:id="rId83" o:title=""/>
                </v:shape>
                <o:OLEObject Type="Embed" ProgID="Equation.DSMT4" ShapeID="_x0000_i1514" DrawAspect="Content" ObjectID="_1736489862" r:id="rId84"/>
              </w:object>
            </w:r>
          </w:p>
          <w:p w14:paraId="67EFE703" w14:textId="77777777" w:rsidR="00CF218C" w:rsidRPr="004560EE" w:rsidRDefault="00CF218C" w:rsidP="00CF218C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>a/. Rút gọn P.</w:t>
            </w:r>
          </w:p>
          <w:p w14:paraId="1785FA1F" w14:textId="5DE74D07" w:rsidR="00AA63FD" w:rsidRPr="004560EE" w:rsidRDefault="00CF218C" w:rsidP="00CF218C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 xml:space="preserve">b/. Chứng minh: P &lt; </w:t>
            </w:r>
            <w:r w:rsidRPr="004560E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 w14:anchorId="7175BCAA">
                <v:shape id="_x0000_i1515" type="#_x0000_t75" style="width:10.8pt;height:31.2pt" o:ole="">
                  <v:imagedata r:id="rId85" o:title=""/>
                </v:shape>
                <o:OLEObject Type="Embed" ProgID="Equation.DSMT4" ShapeID="_x0000_i1515" DrawAspect="Content" ObjectID="_1736489863" r:id="rId86"/>
              </w:object>
            </w: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 xml:space="preserve"> với x </w:t>
            </w:r>
            <w:r w:rsidRPr="004560E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40" w14:anchorId="4CD3B7CC">
                <v:shape id="_x0000_i1516" type="#_x0000_t75" style="width:10.2pt;height:12pt" o:ole="">
                  <v:imagedata r:id="rId87" o:title=""/>
                </v:shape>
                <o:OLEObject Type="Embed" ProgID="Equation.DSMT4" ShapeID="_x0000_i1516" DrawAspect="Content" ObjectID="_1736489864" r:id="rId88"/>
              </w:object>
            </w: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 xml:space="preserve"> 0 và x </w:t>
            </w:r>
            <w:r w:rsidRPr="004560E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 w14:anchorId="713EF8A1">
                <v:shape id="_x0000_i1517" type="#_x0000_t75" style="width:10.8pt;height:10.8pt" o:ole="">
                  <v:imagedata r:id="rId89" o:title=""/>
                </v:shape>
                <o:OLEObject Type="Embed" ProgID="Equation.DSMT4" ShapeID="_x0000_i1517" DrawAspect="Content" ObjectID="_1736489865" r:id="rId90"/>
              </w:object>
            </w: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3D53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24642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88CAB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93B36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FD" w:rsidRPr="004560EE" w14:paraId="634F758B" w14:textId="77777777" w:rsidTr="00BA0EE0"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FE0D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08E9" w14:textId="4A2649AE" w:rsidR="00CF218C" w:rsidRPr="004560EE" w:rsidRDefault="004560EE" w:rsidP="00456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a/. </w:t>
            </w:r>
            <w:r w:rsidR="00CF218C"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P = </w:t>
            </w:r>
            <w:r w:rsidR="00CF218C" w:rsidRPr="004560EE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840" w:dyaOrig="660" w14:anchorId="78742FD5">
                <v:shape id="_x0000_i1524" type="#_x0000_t75" style="width:42pt;height:33pt" o:ole="">
                  <v:imagedata r:id="rId79" o:title=""/>
                </v:shape>
                <o:OLEObject Type="Embed" ProgID="Equation.DSMT4" ShapeID="_x0000_i1524" DrawAspect="Content" ObjectID="_1736489866" r:id="rId91"/>
              </w:object>
            </w:r>
            <w:r w:rsidR="00CF218C"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+ </w:t>
            </w:r>
            <w:r w:rsidR="00CF218C" w:rsidRPr="004560EE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1040" w:dyaOrig="720" w14:anchorId="1C5BF78A">
                <v:shape id="_x0000_i1525" type="#_x0000_t75" style="width:52.2pt;height:36pt" o:ole="">
                  <v:imagedata r:id="rId81" o:title=""/>
                </v:shape>
                <o:OLEObject Type="Embed" ProgID="Equation.DSMT4" ShapeID="_x0000_i1525" DrawAspect="Content" ObjectID="_1736489867" r:id="rId92"/>
              </w:object>
            </w:r>
            <w:r w:rsidR="00CF218C"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- </w:t>
            </w:r>
            <w:r w:rsidR="00CF218C" w:rsidRPr="004560EE">
              <w:rPr>
                <w:rFonts w:ascii="Times New Roman" w:hAnsi="Times New Roman" w:cs="Times New Roman"/>
                <w:color w:val="000000" w:themeColor="text1"/>
                <w:position w:val="-30"/>
                <w:sz w:val="28"/>
                <w:szCs w:val="28"/>
              </w:rPr>
              <w:object w:dxaOrig="1640" w:dyaOrig="740" w14:anchorId="0F343809">
                <v:shape id="_x0000_i1526" type="#_x0000_t75" style="width:82.2pt;height:37.2pt" o:ole="">
                  <v:imagedata r:id="rId93" o:title=""/>
                </v:shape>
                <o:OLEObject Type="Embed" ProgID="Equation.DSMT4" ShapeID="_x0000_i1526" DrawAspect="Content" ObjectID="_1736489868" r:id="rId94"/>
              </w:object>
            </w:r>
          </w:p>
          <w:p w14:paraId="58CCA357" w14:textId="77777777" w:rsidR="00CF218C" w:rsidRPr="004560EE" w:rsidRDefault="00CF218C" w:rsidP="00CF218C">
            <w:pPr>
              <w:ind w:firstLine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  =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30"/>
                <w:sz w:val="28"/>
                <w:szCs w:val="28"/>
              </w:rPr>
              <w:object w:dxaOrig="960" w:dyaOrig="680" w14:anchorId="61566F02">
                <v:shape id="_x0000_i1527" type="#_x0000_t75" style="width:48pt;height:34.2pt" o:ole="">
                  <v:imagedata r:id="rId95" o:title=""/>
                </v:shape>
                <o:OLEObject Type="Embed" ProgID="Equation.DSMT4" ShapeID="_x0000_i1527" DrawAspect="Content" ObjectID="_1736489869" r:id="rId96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+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1040" w:dyaOrig="720" w14:anchorId="4BED9357">
                <v:shape id="_x0000_i1528" type="#_x0000_t75" style="width:52.2pt;height:36pt" o:ole="">
                  <v:imagedata r:id="rId81" o:title=""/>
                </v:shape>
                <o:OLEObject Type="Embed" ProgID="Equation.DSMT4" ShapeID="_x0000_i1528" DrawAspect="Content" ObjectID="_1736489870" r:id="rId97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-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700" w:dyaOrig="660" w14:anchorId="743A54DB">
                <v:shape id="_x0000_i1529" type="#_x0000_t75" style="width:34.8pt;height:33pt" o:ole="">
                  <v:imagedata r:id="rId98" o:title=""/>
                </v:shape>
                <o:OLEObject Type="Embed" ProgID="Equation.DSMT4" ShapeID="_x0000_i1529" DrawAspect="Content" ObjectID="_1736489871" r:id="rId99"/>
              </w:object>
            </w:r>
          </w:p>
          <w:p w14:paraId="3DA3327F" w14:textId="77777777" w:rsidR="00CF218C" w:rsidRPr="004560EE" w:rsidRDefault="00CF218C" w:rsidP="00CF218C">
            <w:pPr>
              <w:ind w:firstLine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  =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30"/>
                <w:sz w:val="28"/>
                <w:szCs w:val="28"/>
              </w:rPr>
              <w:object w:dxaOrig="3600" w:dyaOrig="740" w14:anchorId="7CD6571B">
                <v:shape id="_x0000_i1530" type="#_x0000_t75" style="width:180pt;height:37.2pt" o:ole="">
                  <v:imagedata r:id="rId100" o:title=""/>
                </v:shape>
                <o:OLEObject Type="Embed" ProgID="Equation.DSMT4" ShapeID="_x0000_i1530" DrawAspect="Content" ObjectID="_1736489872" r:id="rId101"/>
              </w:object>
            </w:r>
          </w:p>
          <w:p w14:paraId="38D50F93" w14:textId="77777777" w:rsidR="00CF218C" w:rsidRPr="004560EE" w:rsidRDefault="00CF218C" w:rsidP="00CF218C">
            <w:pPr>
              <w:ind w:firstLine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  =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30"/>
                <w:sz w:val="28"/>
                <w:szCs w:val="28"/>
              </w:rPr>
              <w:object w:dxaOrig="1960" w:dyaOrig="740" w14:anchorId="45D8A942">
                <v:shape id="_x0000_i1531" type="#_x0000_t75" style="width:97.8pt;height:37.2pt" o:ole="">
                  <v:imagedata r:id="rId102" o:title=""/>
                </v:shape>
                <o:OLEObject Type="Embed" ProgID="Equation.DSMT4" ShapeID="_x0000_i1531" DrawAspect="Content" ObjectID="_1736489873" r:id="rId103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 =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1040" w:dyaOrig="720" w14:anchorId="23E22BF5">
                <v:shape id="_x0000_i1532" type="#_x0000_t75" style="width:52.2pt;height:36pt" o:ole="">
                  <v:imagedata r:id="rId104" o:title=""/>
                </v:shape>
                <o:OLEObject Type="Embed" ProgID="Equation.DSMT4" ShapeID="_x0000_i1532" DrawAspect="Content" ObjectID="_1736489874" r:id="rId105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ab/>
            </w:r>
          </w:p>
          <w:p w14:paraId="60C34148" w14:textId="77777777" w:rsidR="00CF218C" w:rsidRPr="004560EE" w:rsidRDefault="00CF218C" w:rsidP="00CF2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b/. </w: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với x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00" w:dyaOrig="240" w14:anchorId="36BD2DD2">
                <v:shape id="_x0000_i1533" type="#_x0000_t75" style="width:10.2pt;height:12pt" o:ole="">
                  <v:imagedata r:id="rId87" o:title=""/>
                </v:shape>
                <o:OLEObject Type="Embed" ProgID="Equation.DSMT4" ShapeID="_x0000_i1533" DrawAspect="Content" ObjectID="_1736489875" r:id="rId106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 và x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20" w:dyaOrig="220" w14:anchorId="1293A6A3">
                <v:shape id="_x0000_i1534" type="#_x0000_t75" style="width:10.8pt;height:10.8pt" o:ole="">
                  <v:imagedata r:id="rId89" o:title=""/>
                </v:shape>
                <o:OLEObject Type="Embed" ProgID="Equation.DSMT4" ShapeID="_x0000_i1534" DrawAspect="Content" ObjectID="_1736489876" r:id="rId107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: P &lt;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220" w:dyaOrig="620" w14:anchorId="456C6A6B">
                <v:shape id="_x0000_i1535" type="#_x0000_t75" style="width:10.8pt;height:31.2pt" o:ole="">
                  <v:imagedata r:id="rId85" o:title=""/>
                </v:shape>
                <o:OLEObject Type="Embed" ProgID="Equation.DSMT4" ShapeID="_x0000_i1535" DrawAspect="Content" ObjectID="_1736489877" r:id="rId108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40" w:dyaOrig="240" w14:anchorId="6B3B7558">
                <v:shape id="_x0000_i1536" type="#_x0000_t75" style="width:16.8pt;height:12pt" o:ole="">
                  <v:imagedata r:id="rId109" o:title=""/>
                </v:shape>
                <o:OLEObject Type="Embed" ProgID="Equation.DSMT4" ShapeID="_x0000_i1536" DrawAspect="Content" ObjectID="_1736489878" r:id="rId110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1040" w:dyaOrig="720" w14:anchorId="63118F14">
                <v:shape id="_x0000_i1537" type="#_x0000_t75" style="width:52.2pt;height:36pt" o:ole="">
                  <v:imagedata r:id="rId104" o:title=""/>
                </v:shape>
                <o:OLEObject Type="Embed" ProgID="Equation.DSMT4" ShapeID="_x0000_i1537" DrawAspect="Content" ObjectID="_1736489879" r:id="rId111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&lt;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220" w:dyaOrig="620" w14:anchorId="33AAD180">
                <v:shape id="_x0000_i1538" type="#_x0000_t75" style="width:10.8pt;height:31.2pt" o:ole="">
                  <v:imagedata r:id="rId85" o:title=""/>
                </v:shape>
                <o:OLEObject Type="Embed" ProgID="Equation.DSMT4" ShapeID="_x0000_i1538" DrawAspect="Content" ObjectID="_1736489880" r:id="rId112"/>
              </w:object>
            </w:r>
          </w:p>
          <w:p w14:paraId="3DAC60EA" w14:textId="021AC81B" w:rsidR="00CF218C" w:rsidRPr="004560EE" w:rsidRDefault="00CF218C" w:rsidP="00CF2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4560E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40" w:dyaOrig="240" w14:anchorId="3B33F02B">
                <v:shape id="_x0000_i1539" type="#_x0000_t75" style="width:16.8pt;height:12pt" o:ole="">
                  <v:imagedata r:id="rId109" o:title=""/>
                </v:shape>
                <o:OLEObject Type="Embed" ProgID="Equation.DSMT4" ShapeID="_x0000_i1539" DrawAspect="Content" ObjectID="_1736489881" r:id="rId113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3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380" w:dyaOrig="360" w14:anchorId="52918533">
                <v:shape id="_x0000_i1540" type="#_x0000_t75" style="width:19.2pt;height:18pt" o:ole="">
                  <v:imagedata r:id="rId114" o:title=""/>
                </v:shape>
                <o:OLEObject Type="Embed" ProgID="Equation.DSMT4" ShapeID="_x0000_i1540" DrawAspect="Content" ObjectID="_1736489882" r:id="rId115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&lt; x +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380" w:dyaOrig="360" w14:anchorId="33AFDEBA">
                <v:shape id="_x0000_i1541" type="#_x0000_t75" style="width:19.2pt;height:18pt" o:ole="">
                  <v:imagedata r:id="rId114" o:title=""/>
                </v:shape>
                <o:OLEObject Type="Embed" ProgID="Equation.DSMT4" ShapeID="_x0000_i1541" DrawAspect="Content" ObjectID="_1736489883" r:id="rId116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+ 1  ; ( v</w:t>
            </w:r>
            <w:r w:rsid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ì</w: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 x +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380" w:dyaOrig="360" w14:anchorId="7D00604E">
                <v:shape id="_x0000_i1542" type="#_x0000_t75" style="width:19.2pt;height:18pt" o:ole="">
                  <v:imagedata r:id="rId114" o:title=""/>
                </v:shape>
                <o:OLEObject Type="Embed" ProgID="Equation.DSMT4" ShapeID="_x0000_i1542" DrawAspect="Content" ObjectID="_1736489884" r:id="rId117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+ 1 &gt; 0 )</w:t>
            </w:r>
          </w:p>
          <w:p w14:paraId="190ED138" w14:textId="77777777" w:rsidR="00CF218C" w:rsidRPr="004560EE" w:rsidRDefault="00CF218C" w:rsidP="00CF2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40" w:dyaOrig="240" w14:anchorId="127B8F45">
                <v:shape id="_x0000_i1543" type="#_x0000_t75" style="width:16.8pt;height:12pt" o:ole="">
                  <v:imagedata r:id="rId109" o:title=""/>
                </v:shape>
                <o:OLEObject Type="Embed" ProgID="Equation.DSMT4" ShapeID="_x0000_i1543" DrawAspect="Content" ObjectID="_1736489885" r:id="rId118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x - 2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380" w:dyaOrig="360" w14:anchorId="2933F228">
                <v:shape id="_x0000_i1544" type="#_x0000_t75" style="width:19.2pt;height:18pt" o:ole="">
                  <v:imagedata r:id="rId114" o:title=""/>
                </v:shape>
                <o:OLEObject Type="Embed" ProgID="Equation.DSMT4" ShapeID="_x0000_i1544" DrawAspect="Content" ObjectID="_1736489886" r:id="rId119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+ 1 &gt; 0</w:t>
            </w:r>
          </w:p>
          <w:p w14:paraId="687D0D82" w14:textId="28F4FEC9" w:rsidR="00CF218C" w:rsidRPr="004560EE" w:rsidRDefault="00CF218C" w:rsidP="00CF2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40" w:dyaOrig="240" w14:anchorId="48DDA2D3">
                <v:shape id="_x0000_i1545" type="#_x0000_t75" style="width:16.8pt;height:12pt" o:ole="">
                  <v:imagedata r:id="rId109" o:title=""/>
                </v:shape>
                <o:OLEObject Type="Embed" ProgID="Equation.DSMT4" ShapeID="_x0000_i1545" DrawAspect="Content" ObjectID="_1736489887" r:id="rId120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380" w:dyaOrig="360" w14:anchorId="79BC5EA0">
                <v:shape id="_x0000_i1546" type="#_x0000_t75" style="width:19.2pt;height:18pt" o:ole="">
                  <v:imagedata r:id="rId114" o:title=""/>
                </v:shape>
                <o:OLEObject Type="Embed" ProgID="Equation.DSMT4" ShapeID="_x0000_i1546" DrawAspect="Content" ObjectID="_1736489888" r:id="rId121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- 1)</w: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&gt; 0.  ( </w: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vì</w: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x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00" w:dyaOrig="240" w14:anchorId="4A87287F">
                <v:shape id="_x0000_i1547" type="#_x0000_t75" style="width:10.2pt;height:12pt" o:ole="">
                  <v:imagedata r:id="rId87" o:title=""/>
                </v:shape>
                <o:OLEObject Type="Embed" ProgID="Equation.DSMT4" ShapeID="_x0000_i1547" DrawAspect="Content" ObjectID="_1736489889" r:id="rId122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</w: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x </w:t>
            </w:r>
            <w:r w:rsidRPr="004560EE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20" w:dyaOrig="220" w14:anchorId="3E295A17">
                <v:shape id="_x0000_i1548" type="#_x0000_t75" style="width:10.8pt;height:10.8pt" o:ole="">
                  <v:imagedata r:id="rId89" o:title=""/>
                </v:shape>
                <o:OLEObject Type="Embed" ProgID="Equation.DSMT4" ShapeID="_x0000_i1548" DrawAspect="Content" ObjectID="_1736489890" r:id="rId123"/>
              </w:object>
            </w:r>
            <w:r w:rsidRPr="0045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</w:t>
            </w:r>
          </w:p>
          <w:p w14:paraId="787AF42E" w14:textId="64BE2B66" w:rsidR="00AA63FD" w:rsidRPr="004560EE" w:rsidRDefault="00AA63FD" w:rsidP="00353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19F6" w14:textId="77777777" w:rsidR="00AA63F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8D751" w14:textId="77777777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91416" w14:textId="77777777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0ADAB" w14:textId="26EAF3CC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27DCC524" w14:textId="77777777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F4429" w14:textId="77777777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2EB2E5CC" w14:textId="7F3B1A15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7E110B5B" w14:textId="77777777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F41C8" w14:textId="168DA219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5180A9A9" w14:textId="77777777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3EA03" w14:textId="134C3497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6D8A41D8" w14:textId="54696330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F00B3" w14:textId="08632B3A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79ED2DEE" w14:textId="3502F400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3CD21A80" w14:textId="32BC6B7A" w:rsidR="004560EE" w:rsidRP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FD" w:rsidRPr="004560EE" w14:paraId="34ABECFC" w14:textId="77777777" w:rsidTr="00BA0EE0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5D358D" w14:textId="01AABF24" w:rsidR="00AA63FD" w:rsidRPr="004560EE" w:rsidRDefault="00AA63FD" w:rsidP="00CF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 5:</w:t>
            </w: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F218C" w:rsidRPr="00456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56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FCC6" w14:textId="77777777" w:rsidR="00CF218C" w:rsidRPr="004560EE" w:rsidRDefault="00CF218C" w:rsidP="00CF218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Cho đường thẳng (d) và (O,R) không giao nhau. Từ điểm A di động trên (d) vẽ hai tiếp tuyến AB, AC với (O). D là hình chiếu của O lên (d). E và F lần lượt là giao điểm của BC với AO, OD. Chứng minh</w:t>
            </w:r>
          </w:p>
          <w:p w14:paraId="2DAF0196" w14:textId="77777777" w:rsidR="00CF218C" w:rsidRPr="004560EE" w:rsidRDefault="00CF218C" w:rsidP="00CF218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bCs/>
                <w:iCs/>
                <w:sz w:val="28"/>
                <w:szCs w:val="28"/>
              </w:rPr>
            </w:pPr>
            <w:r w:rsidRPr="004560EE">
              <w:rPr>
                <w:bCs/>
                <w:iCs/>
                <w:sz w:val="28"/>
                <w:szCs w:val="28"/>
              </w:rPr>
              <w:t>OD.OF=OE.OA</w:t>
            </w:r>
          </w:p>
          <w:p w14:paraId="134BF110" w14:textId="6B560EFE" w:rsidR="00AA63FD" w:rsidRPr="004560EE" w:rsidRDefault="00CF218C" w:rsidP="00CF218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bCs/>
                <w:iCs/>
                <w:sz w:val="28"/>
                <w:szCs w:val="28"/>
              </w:rPr>
            </w:pPr>
            <w:r w:rsidRPr="004560EE">
              <w:rPr>
                <w:bCs/>
                <w:iCs/>
                <w:sz w:val="28"/>
                <w:szCs w:val="28"/>
              </w:rPr>
              <w:t>BC luôn đi qua điểm cố định khi A thay đổi trên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ABD5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FD" w:rsidRPr="004560EE" w14:paraId="45594FF8" w14:textId="77777777" w:rsidTr="00BA0EE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F5AE2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5B4F" w14:textId="2F39DB50" w:rsidR="00B36D2D" w:rsidRPr="004560EE" w:rsidRDefault="00CF218C" w:rsidP="00CF21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99F50EC" wp14:editId="4FF044CD">
                  <wp:extent cx="3535680" cy="3411621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0571" cy="341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A99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9C290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9E620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E5555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C7373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5C6E3" w14:textId="57FFDD61" w:rsidR="00AA63FD" w:rsidRP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442BD093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D76A2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D1FE3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D04AF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97069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A46E1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E24AB" w14:textId="79124824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694C6" w14:textId="77777777" w:rsidR="00A90956" w:rsidRPr="004560EE" w:rsidRDefault="00A90956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74E72" w14:textId="6E9306BB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FD" w:rsidRPr="004560EE" w14:paraId="0608CD17" w14:textId="77777777" w:rsidTr="00CF218C">
        <w:trPr>
          <w:trHeight w:val="120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DADCB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C6E4" w14:textId="77777777" w:rsidR="00AA63FD" w:rsidRPr="004560EE" w:rsidRDefault="00CF218C" w:rsidP="00CF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>Ta có OA vuông BC</w:t>
            </w:r>
          </w:p>
          <w:p w14:paraId="5513F334" w14:textId="77777777" w:rsidR="00CF218C" w:rsidRPr="004560EE" w:rsidRDefault="00CF218C" w:rsidP="00CF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>Chứng minh tam giác vuông OEF đồng dạng tam giác vuông ODA</w:t>
            </w:r>
          </w:p>
          <w:p w14:paraId="008A74CD" w14:textId="37538D06" w:rsidR="00CF218C" w:rsidRPr="004560EE" w:rsidRDefault="00CF218C" w:rsidP="00CF218C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Suy ra </w:t>
            </w:r>
            <w:r w:rsidRPr="004560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OD.OF=OE.OA</w:t>
            </w:r>
          </w:p>
          <w:p w14:paraId="6C1B8764" w14:textId="53614153" w:rsidR="00CF218C" w:rsidRPr="004560EE" w:rsidRDefault="00CF218C" w:rsidP="00CF2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7C1E" w14:textId="77777777" w:rsidR="00AA63FD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1B53C43F" w14:textId="77777777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6FE0AFAE" w14:textId="77777777" w:rsid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7B1F97A0" w14:textId="3832BD1C" w:rsidR="004560EE" w:rsidRPr="004560EE" w:rsidRDefault="004560EE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AA63FD" w:rsidRPr="004560EE" w14:paraId="3C53EFA7" w14:textId="77777777" w:rsidTr="00BA0EE0"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77E" w14:textId="77777777" w:rsidR="00AA63FD" w:rsidRPr="004560EE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09B6" w14:textId="77777777" w:rsidR="00AA63FD" w:rsidRPr="004560EE" w:rsidRDefault="004560EE" w:rsidP="00AA63FD">
            <w:pPr>
              <w:tabs>
                <w:tab w:val="left" w:pos="992"/>
              </w:tabs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Chứng minh </w:t>
            </w:r>
            <w:r w:rsidRPr="004560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560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OE.OA</w:t>
            </w:r>
            <w:r w:rsidRPr="004560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</w:t>
            </w:r>
            <w:r w:rsidRPr="004560EE">
              <w:rPr>
                <w:rFonts w:ascii="Times New Roman" w:hAnsi="Times New Roman" w:cs="Times New Roman"/>
                <w:bCs/>
                <w:iCs/>
                <w:position w:val="-4"/>
                <w:sz w:val="28"/>
                <w:szCs w:val="28"/>
              </w:rPr>
              <w:object w:dxaOrig="320" w:dyaOrig="300" w14:anchorId="2A618AE3">
                <v:shape id="_x0000_i1595" type="#_x0000_t75" style="width:16.2pt;height:15pt" o:ole="">
                  <v:imagedata r:id="rId125" o:title=""/>
                </v:shape>
                <o:OLEObject Type="Embed" ProgID="Equation.DSMT4" ShapeID="_x0000_i1595" DrawAspect="Content" ObjectID="_1736489891" r:id="rId126"/>
              </w:object>
            </w:r>
          </w:p>
          <w:p w14:paraId="150A2AB6" w14:textId="77777777" w:rsidR="004560EE" w:rsidRPr="004560EE" w:rsidRDefault="004560EE" w:rsidP="00AA63FD">
            <w:pPr>
              <w:tabs>
                <w:tab w:val="left" w:pos="992"/>
              </w:tabs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Suy ra  </w:t>
            </w:r>
            <w:r w:rsidRPr="004560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OD.OF</w:t>
            </w:r>
            <w:r w:rsidRPr="004560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</w:t>
            </w:r>
            <w:r w:rsidRPr="004560EE">
              <w:rPr>
                <w:rFonts w:ascii="Times New Roman" w:hAnsi="Times New Roman" w:cs="Times New Roman"/>
                <w:bCs/>
                <w:iCs/>
                <w:position w:val="-4"/>
                <w:sz w:val="28"/>
                <w:szCs w:val="28"/>
              </w:rPr>
              <w:object w:dxaOrig="320" w:dyaOrig="300" w14:anchorId="774CDD52">
                <v:shape id="_x0000_i1596" type="#_x0000_t75" style="width:16.2pt;height:15pt" o:ole="">
                  <v:imagedata r:id="rId125" o:title=""/>
                </v:shape>
                <o:OLEObject Type="Embed" ProgID="Equation.DSMT4" ShapeID="_x0000_i1596" DrawAspect="Content" ObjectID="_1736489892" r:id="rId127"/>
              </w:object>
            </w:r>
          </w:p>
          <w:p w14:paraId="32C874F4" w14:textId="77777777" w:rsidR="004560EE" w:rsidRPr="004560EE" w:rsidRDefault="004560EE" w:rsidP="00AA63FD">
            <w:pPr>
              <w:tabs>
                <w:tab w:val="left" w:pos="992"/>
              </w:tabs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=&gt;</w:t>
            </w:r>
            <w:r w:rsidRPr="004560EE">
              <w:rPr>
                <w:rFonts w:ascii="Times New Roman" w:hAnsi="Times New Roman" w:cs="Times New Roman"/>
                <w:bCs/>
                <w:iCs/>
                <w:position w:val="-24"/>
                <w:sz w:val="28"/>
                <w:szCs w:val="28"/>
              </w:rPr>
              <w:object w:dxaOrig="999" w:dyaOrig="660" w14:anchorId="0CAFF973">
                <v:shape id="_x0000_i1599" type="#_x0000_t75" style="width:49.8pt;height:33pt" o:ole="">
                  <v:imagedata r:id="rId128" o:title=""/>
                </v:shape>
                <o:OLEObject Type="Embed" ProgID="Equation.DSMT4" ShapeID="_x0000_i1599" DrawAspect="Content" ObjectID="_1736489893" r:id="rId129"/>
              </w:object>
            </w:r>
          </w:p>
          <w:p w14:paraId="271D3252" w14:textId="77777777" w:rsidR="004560EE" w:rsidRPr="004560EE" w:rsidRDefault="004560EE" w:rsidP="00AA63FD">
            <w:pPr>
              <w:tabs>
                <w:tab w:val="left" w:pos="992"/>
              </w:tabs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Mà OD không đổi </w:t>
            </w:r>
          </w:p>
          <w:p w14:paraId="4110CB54" w14:textId="5D981738" w:rsidR="004560EE" w:rsidRPr="004560EE" w:rsidRDefault="004560EE" w:rsidP="00AA63FD">
            <w:pPr>
              <w:tabs>
                <w:tab w:val="left" w:pos="992"/>
              </w:tabs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BC luôn đi qua điểm cố định</w:t>
            </w:r>
            <w:r w:rsidRPr="004560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F</w:t>
            </w:r>
            <w:r w:rsidRPr="004560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khi A thay đổi trên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7625" w14:textId="44E3571C" w:rsidR="00AA63FD" w:rsidRDefault="004560EE" w:rsidP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609194BA" w14:textId="47B90E10" w:rsidR="004560EE" w:rsidRDefault="004560EE" w:rsidP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215D6636" w14:textId="22E0B0A2" w:rsidR="004560EE" w:rsidRDefault="004560EE" w:rsidP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4FFAF" w14:textId="7E674531" w:rsidR="004560EE" w:rsidRDefault="004560EE" w:rsidP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5AD666FB" w14:textId="06AA82F7" w:rsidR="004560EE" w:rsidRDefault="004560EE" w:rsidP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566EEDD5" w14:textId="2BCF1B7E" w:rsidR="004560EE" w:rsidRPr="004560EE" w:rsidRDefault="004560EE" w:rsidP="0045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75D660FE" w14:textId="77777777" w:rsidR="00AA63FD" w:rsidRPr="004560EE" w:rsidRDefault="00AA63FD" w:rsidP="00B3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FD" w:rsidRPr="004560EE" w14:paraId="19F936FC" w14:textId="77777777" w:rsidTr="00BA0E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AB69" w14:textId="77777777" w:rsidR="00AA63FD" w:rsidRPr="004560EE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1DE" w14:textId="77777777" w:rsidR="00AA63FD" w:rsidRPr="004560EE" w:rsidRDefault="00AA63FD" w:rsidP="00AA63FD">
            <w:pPr>
              <w:tabs>
                <w:tab w:val="left" w:pos="992"/>
              </w:tabs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CBE7" w14:textId="5298E054" w:rsidR="00AA63FD" w:rsidRPr="004560EE" w:rsidRDefault="0049130F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0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3FD" w:rsidRPr="004560E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75A8055F" w14:textId="7C54E0CA" w:rsidR="00F81DCC" w:rsidRPr="004560EE" w:rsidRDefault="00F81DCC">
      <w:pPr>
        <w:rPr>
          <w:rFonts w:ascii="Times New Roman" w:hAnsi="Times New Roman" w:cs="Times New Roman"/>
          <w:sz w:val="28"/>
          <w:szCs w:val="28"/>
        </w:rPr>
      </w:pPr>
    </w:p>
    <w:p w14:paraId="2971E2DF" w14:textId="55A10A50" w:rsidR="009B25B7" w:rsidRPr="004560EE" w:rsidRDefault="009B25B7" w:rsidP="00E273B2">
      <w:pPr>
        <w:tabs>
          <w:tab w:val="left" w:pos="4245"/>
        </w:tabs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560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Mọi cách giải khác nếu đúng </w:t>
      </w:r>
      <w:r w:rsidR="00BA3D4E" w:rsidRPr="004560EE">
        <w:rPr>
          <w:rFonts w:ascii="Times New Roman" w:hAnsi="Times New Roman" w:cs="Times New Roman"/>
          <w:b/>
          <w:bCs/>
          <w:i/>
          <w:sz w:val="28"/>
          <w:szCs w:val="28"/>
        </w:rPr>
        <w:t>thí sinh</w:t>
      </w:r>
      <w:r w:rsidRPr="004560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được trọn số điểm cho câu đó.</w:t>
      </w:r>
    </w:p>
    <w:p w14:paraId="1119545D" w14:textId="77777777" w:rsidR="009B25B7" w:rsidRPr="004560EE" w:rsidRDefault="009B25B7" w:rsidP="009B25B7">
      <w:pPr>
        <w:tabs>
          <w:tab w:val="left" w:pos="21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5EB0F59" w14:textId="77777777" w:rsidR="00A27925" w:rsidRPr="004560EE" w:rsidRDefault="00A27925">
      <w:pPr>
        <w:rPr>
          <w:rFonts w:ascii="Times New Roman" w:hAnsi="Times New Roman" w:cs="Times New Roman"/>
          <w:sz w:val="28"/>
          <w:szCs w:val="28"/>
        </w:rPr>
      </w:pPr>
    </w:p>
    <w:sectPr w:rsidR="00A27925" w:rsidRPr="004560EE" w:rsidSect="00FA2298">
      <w:footerReference w:type="default" r:id="rId130"/>
      <w:pgSz w:w="11909" w:h="16834" w:code="9"/>
      <w:pgMar w:top="1411" w:right="1411" w:bottom="1411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CD485" w14:textId="77777777" w:rsidR="002920C8" w:rsidRDefault="002920C8" w:rsidP="003D39A0">
      <w:pPr>
        <w:spacing w:after="0" w:line="240" w:lineRule="auto"/>
      </w:pPr>
      <w:r>
        <w:separator/>
      </w:r>
    </w:p>
  </w:endnote>
  <w:endnote w:type="continuationSeparator" w:id="0">
    <w:p w14:paraId="3D26459D" w14:textId="77777777" w:rsidR="002920C8" w:rsidRDefault="002920C8" w:rsidP="003D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80C01" w14:textId="73F85CFA" w:rsidR="00411D0B" w:rsidRPr="001164E7" w:rsidRDefault="00411D0B">
    <w:pPr>
      <w:pStyle w:val="Footer"/>
      <w:jc w:val="right"/>
      <w:rPr>
        <w:rFonts w:ascii="Times New Roman" w:hAnsi="Times New Roman" w:cs="Times New Roman"/>
      </w:rPr>
    </w:pPr>
    <w:r w:rsidRPr="001164E7">
      <w:rPr>
        <w:rFonts w:ascii="Times New Roman" w:hAnsi="Times New Roman" w:cs="Times New Roman"/>
      </w:rPr>
      <w:t>T</w:t>
    </w:r>
    <w:r>
      <w:rPr>
        <w:rFonts w:ascii="Times New Roman" w:hAnsi="Times New Roman" w:cs="Times New Roman"/>
      </w:rPr>
      <w:t>oán</w:t>
    </w:r>
    <w:r w:rsidRPr="001164E7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13645537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164E7">
          <w:rPr>
            <w:rFonts w:ascii="Times New Roman" w:hAnsi="Times New Roman" w:cs="Times New Roman"/>
          </w:rPr>
          <w:fldChar w:fldCharType="begin"/>
        </w:r>
        <w:r w:rsidRPr="001164E7">
          <w:rPr>
            <w:rFonts w:ascii="Times New Roman" w:hAnsi="Times New Roman" w:cs="Times New Roman"/>
          </w:rPr>
          <w:instrText xml:space="preserve"> PAGE   \* MERGEFORMAT </w:instrText>
        </w:r>
        <w:r w:rsidRPr="001164E7">
          <w:rPr>
            <w:rFonts w:ascii="Times New Roman" w:hAnsi="Times New Roman" w:cs="Times New Roman"/>
          </w:rPr>
          <w:fldChar w:fldCharType="separate"/>
        </w:r>
        <w:r w:rsidR="004560EE">
          <w:rPr>
            <w:rFonts w:ascii="Times New Roman" w:hAnsi="Times New Roman" w:cs="Times New Roman"/>
            <w:noProof/>
          </w:rPr>
          <w:t>2</w:t>
        </w:r>
        <w:r w:rsidRPr="001164E7">
          <w:rPr>
            <w:rFonts w:ascii="Times New Roman" w:hAnsi="Times New Roman" w:cs="Times New Roman"/>
            <w:noProof/>
          </w:rPr>
          <w:fldChar w:fldCharType="end"/>
        </w:r>
        <w:r w:rsidRPr="001164E7">
          <w:rPr>
            <w:rFonts w:ascii="Times New Roman" w:hAnsi="Times New Roman" w:cs="Times New Roman"/>
            <w:noProof/>
          </w:rPr>
          <w:t>/5</w:t>
        </w:r>
      </w:sdtContent>
    </w:sdt>
  </w:p>
  <w:p w14:paraId="2E840CB7" w14:textId="77777777" w:rsidR="00411D0B" w:rsidRDefault="00411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3AC63" w14:textId="77777777" w:rsidR="002920C8" w:rsidRDefault="002920C8" w:rsidP="003D39A0">
      <w:pPr>
        <w:spacing w:after="0" w:line="240" w:lineRule="auto"/>
      </w:pPr>
      <w:r>
        <w:separator/>
      </w:r>
    </w:p>
  </w:footnote>
  <w:footnote w:type="continuationSeparator" w:id="0">
    <w:p w14:paraId="76FBF247" w14:textId="77777777" w:rsidR="002920C8" w:rsidRDefault="002920C8" w:rsidP="003D3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80EA1"/>
    <w:multiLevelType w:val="hybridMultilevel"/>
    <w:tmpl w:val="697415C8"/>
    <w:lvl w:ilvl="0" w:tplc="0966F30A">
      <w:start w:val="1"/>
      <w:numFmt w:val="decimal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9C0AAEC">
      <w:start w:val="1"/>
      <w:numFmt w:val="decimal"/>
      <w:lvlText w:val="%2)"/>
      <w:lvlJc w:val="left"/>
      <w:pPr>
        <w:ind w:left="1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2703954">
      <w:start w:val="1"/>
      <w:numFmt w:val="lowerRoman"/>
      <w:lvlText w:val="%3"/>
      <w:lvlJc w:val="left"/>
      <w:pPr>
        <w:ind w:left="2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C6E16A2">
      <w:start w:val="1"/>
      <w:numFmt w:val="decimal"/>
      <w:lvlText w:val="%4"/>
      <w:lvlJc w:val="left"/>
      <w:pPr>
        <w:ind w:left="28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5BAF9F6">
      <w:start w:val="1"/>
      <w:numFmt w:val="lowerRoman"/>
      <w:lvlText w:val="%6"/>
      <w:lvlJc w:val="left"/>
      <w:pPr>
        <w:ind w:left="43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7B4CD7E">
      <w:start w:val="1"/>
      <w:numFmt w:val="decimal"/>
      <w:lvlText w:val="%7"/>
      <w:lvlJc w:val="left"/>
      <w:pPr>
        <w:ind w:left="5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7666A92">
      <w:start w:val="1"/>
      <w:numFmt w:val="lowerRoman"/>
      <w:lvlText w:val="%9"/>
      <w:lvlJc w:val="left"/>
      <w:pPr>
        <w:ind w:left="6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BD51B8A"/>
    <w:multiLevelType w:val="hybridMultilevel"/>
    <w:tmpl w:val="13FC2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C6776"/>
    <w:multiLevelType w:val="hybridMultilevel"/>
    <w:tmpl w:val="685E5B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71081"/>
    <w:multiLevelType w:val="singleLevel"/>
    <w:tmpl w:val="58871081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5C240AA9"/>
    <w:multiLevelType w:val="hybridMultilevel"/>
    <w:tmpl w:val="B1187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27CC8"/>
    <w:multiLevelType w:val="hybridMultilevel"/>
    <w:tmpl w:val="B1187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C60CC"/>
    <w:multiLevelType w:val="hybridMultilevel"/>
    <w:tmpl w:val="45A41670"/>
    <w:lvl w:ilvl="0" w:tplc="2020B286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2E"/>
    <w:rsid w:val="000121E0"/>
    <w:rsid w:val="00025973"/>
    <w:rsid w:val="000271B7"/>
    <w:rsid w:val="00031FB4"/>
    <w:rsid w:val="000324C6"/>
    <w:rsid w:val="00033033"/>
    <w:rsid w:val="00043812"/>
    <w:rsid w:val="00046AC3"/>
    <w:rsid w:val="0005770E"/>
    <w:rsid w:val="00076BB0"/>
    <w:rsid w:val="00087D8E"/>
    <w:rsid w:val="000901E9"/>
    <w:rsid w:val="000A3E85"/>
    <w:rsid w:val="000B1E33"/>
    <w:rsid w:val="000D24F9"/>
    <w:rsid w:val="000E2429"/>
    <w:rsid w:val="000E5253"/>
    <w:rsid w:val="00106900"/>
    <w:rsid w:val="0010690B"/>
    <w:rsid w:val="00107BB6"/>
    <w:rsid w:val="001164E7"/>
    <w:rsid w:val="001261BF"/>
    <w:rsid w:val="00126720"/>
    <w:rsid w:val="00132B22"/>
    <w:rsid w:val="00134A6E"/>
    <w:rsid w:val="00147E47"/>
    <w:rsid w:val="00155676"/>
    <w:rsid w:val="00163561"/>
    <w:rsid w:val="00165399"/>
    <w:rsid w:val="001666E8"/>
    <w:rsid w:val="001737E3"/>
    <w:rsid w:val="001772CF"/>
    <w:rsid w:val="001A1C9A"/>
    <w:rsid w:val="001A1E9E"/>
    <w:rsid w:val="001A53FA"/>
    <w:rsid w:val="001A580C"/>
    <w:rsid w:val="001A799C"/>
    <w:rsid w:val="001C52EC"/>
    <w:rsid w:val="001C6AD9"/>
    <w:rsid w:val="001D12E0"/>
    <w:rsid w:val="001D6335"/>
    <w:rsid w:val="001D6F0D"/>
    <w:rsid w:val="001E60A1"/>
    <w:rsid w:val="001F6513"/>
    <w:rsid w:val="001F6A03"/>
    <w:rsid w:val="00204118"/>
    <w:rsid w:val="00224C9F"/>
    <w:rsid w:val="002260E2"/>
    <w:rsid w:val="00237AF3"/>
    <w:rsid w:val="00255519"/>
    <w:rsid w:val="0027036A"/>
    <w:rsid w:val="00271ED1"/>
    <w:rsid w:val="0027383E"/>
    <w:rsid w:val="0028045C"/>
    <w:rsid w:val="00290E41"/>
    <w:rsid w:val="002920C8"/>
    <w:rsid w:val="00296113"/>
    <w:rsid w:val="002C5FB8"/>
    <w:rsid w:val="002D04A6"/>
    <w:rsid w:val="002D2708"/>
    <w:rsid w:val="002D3234"/>
    <w:rsid w:val="002F1847"/>
    <w:rsid w:val="002F549D"/>
    <w:rsid w:val="00313319"/>
    <w:rsid w:val="0031602F"/>
    <w:rsid w:val="003353D8"/>
    <w:rsid w:val="003429E3"/>
    <w:rsid w:val="00353DE5"/>
    <w:rsid w:val="00355DB2"/>
    <w:rsid w:val="00363B22"/>
    <w:rsid w:val="0036422B"/>
    <w:rsid w:val="00373DED"/>
    <w:rsid w:val="00382663"/>
    <w:rsid w:val="00392E97"/>
    <w:rsid w:val="00393660"/>
    <w:rsid w:val="00395ACD"/>
    <w:rsid w:val="00396A74"/>
    <w:rsid w:val="003B056D"/>
    <w:rsid w:val="003B7184"/>
    <w:rsid w:val="003C07D7"/>
    <w:rsid w:val="003C4742"/>
    <w:rsid w:val="003D39A0"/>
    <w:rsid w:val="0040391B"/>
    <w:rsid w:val="00407452"/>
    <w:rsid w:val="00411D0B"/>
    <w:rsid w:val="0042046D"/>
    <w:rsid w:val="004239AB"/>
    <w:rsid w:val="00441439"/>
    <w:rsid w:val="00455FDA"/>
    <w:rsid w:val="004560EE"/>
    <w:rsid w:val="00462390"/>
    <w:rsid w:val="0046496A"/>
    <w:rsid w:val="0049130F"/>
    <w:rsid w:val="0049132E"/>
    <w:rsid w:val="004C35CD"/>
    <w:rsid w:val="004C5B9D"/>
    <w:rsid w:val="004D08D1"/>
    <w:rsid w:val="004E7A45"/>
    <w:rsid w:val="0051031B"/>
    <w:rsid w:val="005141CA"/>
    <w:rsid w:val="00520A26"/>
    <w:rsid w:val="00522C59"/>
    <w:rsid w:val="00523141"/>
    <w:rsid w:val="00524A9C"/>
    <w:rsid w:val="00542ABA"/>
    <w:rsid w:val="00554209"/>
    <w:rsid w:val="005544C6"/>
    <w:rsid w:val="00554636"/>
    <w:rsid w:val="005568AA"/>
    <w:rsid w:val="005853D4"/>
    <w:rsid w:val="005855BF"/>
    <w:rsid w:val="0058697B"/>
    <w:rsid w:val="005939C8"/>
    <w:rsid w:val="005971B8"/>
    <w:rsid w:val="005A1306"/>
    <w:rsid w:val="005C7366"/>
    <w:rsid w:val="005D00DC"/>
    <w:rsid w:val="005E5D26"/>
    <w:rsid w:val="005F4A6D"/>
    <w:rsid w:val="005F58DB"/>
    <w:rsid w:val="00621C66"/>
    <w:rsid w:val="00624E07"/>
    <w:rsid w:val="00626134"/>
    <w:rsid w:val="00633428"/>
    <w:rsid w:val="00642351"/>
    <w:rsid w:val="00652113"/>
    <w:rsid w:val="00655675"/>
    <w:rsid w:val="0065591F"/>
    <w:rsid w:val="00662292"/>
    <w:rsid w:val="00664C55"/>
    <w:rsid w:val="00690A0C"/>
    <w:rsid w:val="00694A32"/>
    <w:rsid w:val="006C37C5"/>
    <w:rsid w:val="006C7CFF"/>
    <w:rsid w:val="006D4132"/>
    <w:rsid w:val="006E203E"/>
    <w:rsid w:val="006E3B83"/>
    <w:rsid w:val="006F1A0E"/>
    <w:rsid w:val="006F47E8"/>
    <w:rsid w:val="006F6DD1"/>
    <w:rsid w:val="00704A02"/>
    <w:rsid w:val="007224B4"/>
    <w:rsid w:val="007303C4"/>
    <w:rsid w:val="00731985"/>
    <w:rsid w:val="00736B83"/>
    <w:rsid w:val="00736FA0"/>
    <w:rsid w:val="00746248"/>
    <w:rsid w:val="00746465"/>
    <w:rsid w:val="007608B2"/>
    <w:rsid w:val="00765E44"/>
    <w:rsid w:val="00784FA8"/>
    <w:rsid w:val="007A7D91"/>
    <w:rsid w:val="007B0F16"/>
    <w:rsid w:val="007B21E8"/>
    <w:rsid w:val="007B618C"/>
    <w:rsid w:val="007C0A8F"/>
    <w:rsid w:val="007C52DE"/>
    <w:rsid w:val="007C77AF"/>
    <w:rsid w:val="007D0AB6"/>
    <w:rsid w:val="007D0ADC"/>
    <w:rsid w:val="007D7F65"/>
    <w:rsid w:val="007F01CA"/>
    <w:rsid w:val="007F74AC"/>
    <w:rsid w:val="00806299"/>
    <w:rsid w:val="00811122"/>
    <w:rsid w:val="00812875"/>
    <w:rsid w:val="00812FB8"/>
    <w:rsid w:val="008234A1"/>
    <w:rsid w:val="0083412A"/>
    <w:rsid w:val="00887592"/>
    <w:rsid w:val="00887EA5"/>
    <w:rsid w:val="00895DB0"/>
    <w:rsid w:val="008B7C4D"/>
    <w:rsid w:val="008C3A62"/>
    <w:rsid w:val="008D008B"/>
    <w:rsid w:val="008D58E6"/>
    <w:rsid w:val="008E3FB3"/>
    <w:rsid w:val="008F5613"/>
    <w:rsid w:val="00917FB4"/>
    <w:rsid w:val="00936621"/>
    <w:rsid w:val="00942B13"/>
    <w:rsid w:val="009706D4"/>
    <w:rsid w:val="009709B8"/>
    <w:rsid w:val="00987EA9"/>
    <w:rsid w:val="009A1E58"/>
    <w:rsid w:val="009B231A"/>
    <w:rsid w:val="009B25B7"/>
    <w:rsid w:val="009B4B49"/>
    <w:rsid w:val="009B5A8F"/>
    <w:rsid w:val="009B7CD5"/>
    <w:rsid w:val="009C178A"/>
    <w:rsid w:val="009D0960"/>
    <w:rsid w:val="009E022E"/>
    <w:rsid w:val="009E1336"/>
    <w:rsid w:val="009E4E40"/>
    <w:rsid w:val="009F717D"/>
    <w:rsid w:val="00A007B0"/>
    <w:rsid w:val="00A06B77"/>
    <w:rsid w:val="00A273D6"/>
    <w:rsid w:val="00A27925"/>
    <w:rsid w:val="00A41C82"/>
    <w:rsid w:val="00A47D59"/>
    <w:rsid w:val="00A55D17"/>
    <w:rsid w:val="00A90956"/>
    <w:rsid w:val="00A96AF3"/>
    <w:rsid w:val="00AA63FD"/>
    <w:rsid w:val="00AA728C"/>
    <w:rsid w:val="00AC590A"/>
    <w:rsid w:val="00AE5ABA"/>
    <w:rsid w:val="00B10C1B"/>
    <w:rsid w:val="00B264C0"/>
    <w:rsid w:val="00B36D2D"/>
    <w:rsid w:val="00B36EFD"/>
    <w:rsid w:val="00B4607B"/>
    <w:rsid w:val="00B552E4"/>
    <w:rsid w:val="00B553B8"/>
    <w:rsid w:val="00B6199E"/>
    <w:rsid w:val="00B64154"/>
    <w:rsid w:val="00B64BD2"/>
    <w:rsid w:val="00B660BF"/>
    <w:rsid w:val="00B66ED4"/>
    <w:rsid w:val="00B828DB"/>
    <w:rsid w:val="00B9618F"/>
    <w:rsid w:val="00BA0EE0"/>
    <w:rsid w:val="00BA2BCB"/>
    <w:rsid w:val="00BA3D4E"/>
    <w:rsid w:val="00BB17A8"/>
    <w:rsid w:val="00BB249B"/>
    <w:rsid w:val="00BC0C6B"/>
    <w:rsid w:val="00BC174D"/>
    <w:rsid w:val="00BD657D"/>
    <w:rsid w:val="00BD6E3B"/>
    <w:rsid w:val="00BE07CE"/>
    <w:rsid w:val="00BF4B32"/>
    <w:rsid w:val="00BF7CAF"/>
    <w:rsid w:val="00C239A1"/>
    <w:rsid w:val="00C376B0"/>
    <w:rsid w:val="00C42D04"/>
    <w:rsid w:val="00C452D0"/>
    <w:rsid w:val="00C53016"/>
    <w:rsid w:val="00C5740D"/>
    <w:rsid w:val="00C6396D"/>
    <w:rsid w:val="00C71A94"/>
    <w:rsid w:val="00C72A8A"/>
    <w:rsid w:val="00C72BD4"/>
    <w:rsid w:val="00C7577A"/>
    <w:rsid w:val="00C7600A"/>
    <w:rsid w:val="00C83FA7"/>
    <w:rsid w:val="00C87FEF"/>
    <w:rsid w:val="00C9514C"/>
    <w:rsid w:val="00CC2FA9"/>
    <w:rsid w:val="00CC76BE"/>
    <w:rsid w:val="00CF137F"/>
    <w:rsid w:val="00CF218C"/>
    <w:rsid w:val="00D26701"/>
    <w:rsid w:val="00D440F6"/>
    <w:rsid w:val="00D514D3"/>
    <w:rsid w:val="00D5387E"/>
    <w:rsid w:val="00D53905"/>
    <w:rsid w:val="00D54EE6"/>
    <w:rsid w:val="00D61C4C"/>
    <w:rsid w:val="00D642E9"/>
    <w:rsid w:val="00D7109F"/>
    <w:rsid w:val="00D912F6"/>
    <w:rsid w:val="00D92605"/>
    <w:rsid w:val="00D95156"/>
    <w:rsid w:val="00D95E21"/>
    <w:rsid w:val="00DA14FD"/>
    <w:rsid w:val="00DA4D64"/>
    <w:rsid w:val="00DA7CB6"/>
    <w:rsid w:val="00DC04C3"/>
    <w:rsid w:val="00DD2076"/>
    <w:rsid w:val="00DE22ED"/>
    <w:rsid w:val="00DF244F"/>
    <w:rsid w:val="00E0511F"/>
    <w:rsid w:val="00E1723A"/>
    <w:rsid w:val="00E25856"/>
    <w:rsid w:val="00E273B2"/>
    <w:rsid w:val="00E320E2"/>
    <w:rsid w:val="00E54B30"/>
    <w:rsid w:val="00E70885"/>
    <w:rsid w:val="00E8268D"/>
    <w:rsid w:val="00E872D2"/>
    <w:rsid w:val="00EA26F9"/>
    <w:rsid w:val="00EE27E4"/>
    <w:rsid w:val="00EE7119"/>
    <w:rsid w:val="00EE768B"/>
    <w:rsid w:val="00EF112F"/>
    <w:rsid w:val="00F1007F"/>
    <w:rsid w:val="00F15F73"/>
    <w:rsid w:val="00F44B9B"/>
    <w:rsid w:val="00F505FA"/>
    <w:rsid w:val="00F540C2"/>
    <w:rsid w:val="00F701FF"/>
    <w:rsid w:val="00F73BA6"/>
    <w:rsid w:val="00F8022A"/>
    <w:rsid w:val="00F81DCC"/>
    <w:rsid w:val="00F85D02"/>
    <w:rsid w:val="00F863C8"/>
    <w:rsid w:val="00F93D63"/>
    <w:rsid w:val="00F94DF8"/>
    <w:rsid w:val="00F95D55"/>
    <w:rsid w:val="00FA2298"/>
    <w:rsid w:val="00FA2725"/>
    <w:rsid w:val="00FA4259"/>
    <w:rsid w:val="00FD1291"/>
    <w:rsid w:val="00FD7E14"/>
    <w:rsid w:val="00FF04B3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0C9F"/>
  <w15:docId w15:val="{41E78BC4-56CD-4200-A321-50DE1032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ACD"/>
  </w:style>
  <w:style w:type="paragraph" w:styleId="Footer">
    <w:name w:val="footer"/>
    <w:basedOn w:val="Normal"/>
    <w:link w:val="FooterChar"/>
    <w:uiPriority w:val="99"/>
    <w:unhideWhenUsed/>
    <w:rsid w:val="0039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ACD"/>
  </w:style>
  <w:style w:type="paragraph" w:styleId="BalloonText">
    <w:name w:val="Balloon Text"/>
    <w:basedOn w:val="Normal"/>
    <w:link w:val="BalloonTextChar"/>
    <w:uiPriority w:val="99"/>
    <w:semiHidden/>
    <w:unhideWhenUsed/>
    <w:rsid w:val="0039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AC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395ACD"/>
    <w:rPr>
      <w:rFonts w:ascii="Times New Roman" w:eastAsia="Arial" w:hAnsi="Times New Roman" w:cs="Times New Roman"/>
      <w:sz w:val="26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395ACD"/>
    <w:pPr>
      <w:spacing w:after="0"/>
      <w:ind w:left="720"/>
      <w:contextualSpacing/>
    </w:pPr>
    <w:rPr>
      <w:rFonts w:ascii="Times New Roman" w:eastAsia="Arial" w:hAnsi="Times New Roman" w:cs="Times New Roman"/>
      <w:sz w:val="26"/>
      <w:lang w:val="vi-VN"/>
    </w:rPr>
  </w:style>
  <w:style w:type="character" w:styleId="PlaceholderText">
    <w:name w:val="Placeholder Text"/>
    <w:basedOn w:val="DefaultParagraphFont"/>
    <w:uiPriority w:val="99"/>
    <w:semiHidden/>
    <w:rsid w:val="00395ACD"/>
    <w:rPr>
      <w:color w:val="808080"/>
    </w:rPr>
  </w:style>
  <w:style w:type="table" w:styleId="TableGrid">
    <w:name w:val="Table Grid"/>
    <w:basedOn w:val="TableNormal"/>
    <w:uiPriority w:val="59"/>
    <w:rsid w:val="0039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395ACD"/>
    <w:pPr>
      <w:numPr>
        <w:numId w:val="3"/>
      </w:numPr>
    </w:pPr>
  </w:style>
  <w:style w:type="paragraph" w:customStyle="1" w:styleId="MTDisplayEquation">
    <w:name w:val="MTDisplayEquation"/>
    <w:basedOn w:val="Normal"/>
    <w:next w:val="Normal"/>
    <w:link w:val="MTDisplayEquationChar"/>
    <w:rsid w:val="00B36D2D"/>
    <w:pPr>
      <w:tabs>
        <w:tab w:val="center" w:pos="4820"/>
        <w:tab w:val="right" w:pos="9640"/>
      </w:tabs>
      <w:spacing w:after="160" w:line="259" w:lineRule="auto"/>
    </w:pPr>
    <w:rPr>
      <w:rFonts w:ascii="Times New Roman" w:hAnsi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B36D2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8.bin"/><Relationship Id="rId128" Type="http://schemas.openxmlformats.org/officeDocument/2006/relationships/image" Target="media/image5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2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3.bin"/><Relationship Id="rId126" Type="http://schemas.openxmlformats.org/officeDocument/2006/relationships/oleObject" Target="embeddings/oleObject69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6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61.bin"/><Relationship Id="rId124" Type="http://schemas.openxmlformats.org/officeDocument/2006/relationships/image" Target="media/image49.png"/><Relationship Id="rId129" Type="http://schemas.openxmlformats.org/officeDocument/2006/relationships/oleObject" Target="embeddings/oleObject71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7.bin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4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7.bin"/><Relationship Id="rId13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7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5.bin"/><Relationship Id="rId125" Type="http://schemas.openxmlformats.org/officeDocument/2006/relationships/image" Target="media/image50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0.bin"/><Relationship Id="rId131" Type="http://schemas.openxmlformats.org/officeDocument/2006/relationships/fontTable" Target="fontTable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CA239-C620-4FA8-90F7-E4FEB532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5</Pages>
  <Words>586</Words>
  <Characters>3342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2022-02-10T08:36:00Z</cp:lastPrinted>
  <dcterms:created xsi:type="dcterms:W3CDTF">2022-02-12T09:06:00Z</dcterms:created>
  <dcterms:modified xsi:type="dcterms:W3CDTF">2023-01-29T02:26:00Z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