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2220" w14:textId="64D0A9B9" w:rsidR="00752F95" w:rsidRDefault="00752F95" w:rsidP="00752F95">
      <w:pPr>
        <w:rPr>
          <w:b/>
          <w:bCs/>
        </w:rPr>
      </w:pPr>
      <w:r w:rsidRPr="00752F95">
        <w:rPr>
          <w:b/>
          <w:bCs/>
        </w:rPr>
        <w:t>BẢNG ĐẶC TẢ ĐỀ KIỂM TRA CUỐI KỲ I</w:t>
      </w:r>
    </w:p>
    <w:p w14:paraId="2C27557C" w14:textId="1087E841" w:rsidR="003572A1" w:rsidRDefault="00752F95" w:rsidP="00752F95">
      <w:pPr>
        <w:rPr>
          <w:b/>
          <w:bCs/>
        </w:rPr>
      </w:pPr>
      <w:r w:rsidRPr="00752F95">
        <w:rPr>
          <w:b/>
          <w:bCs/>
        </w:rPr>
        <w:t>MÔN KHOA HỌC TỰ NHIÊN 6</w:t>
      </w:r>
    </w:p>
    <w:p w14:paraId="48E5CE98" w14:textId="333373E9" w:rsidR="00A4445E" w:rsidRDefault="00A4445E" w:rsidP="00752F95">
      <w:pPr>
        <w:rPr>
          <w:b/>
          <w:bCs/>
        </w:rPr>
      </w:pPr>
    </w:p>
    <w:tbl>
      <w:tblPr>
        <w:tblStyle w:val="TableGrid"/>
        <w:tblW w:w="15164" w:type="dxa"/>
        <w:tblLook w:val="04A0" w:firstRow="1" w:lastRow="0" w:firstColumn="1" w:lastColumn="0" w:noHBand="0" w:noVBand="1"/>
      </w:tblPr>
      <w:tblGrid>
        <w:gridCol w:w="2263"/>
        <w:gridCol w:w="1843"/>
        <w:gridCol w:w="5954"/>
        <w:gridCol w:w="1275"/>
        <w:gridCol w:w="1277"/>
        <w:gridCol w:w="1275"/>
        <w:gridCol w:w="1277"/>
      </w:tblGrid>
      <w:tr w:rsidR="00F26F4B" w:rsidRPr="00A4445E" w14:paraId="3B2A69E9" w14:textId="77777777" w:rsidTr="00A4445E">
        <w:tc>
          <w:tcPr>
            <w:tcW w:w="2263" w:type="dxa"/>
            <w:vMerge w:val="restart"/>
            <w:vAlign w:val="center"/>
          </w:tcPr>
          <w:p w14:paraId="3304BC85" w14:textId="4646FE84" w:rsidR="00F26F4B" w:rsidRPr="00A4445E" w:rsidRDefault="00F26F4B" w:rsidP="00A4445E">
            <w:proofErr w:type="spellStart"/>
            <w:r w:rsidRPr="00A4445E">
              <w:t>Nội</w:t>
            </w:r>
            <w:proofErr w:type="spellEnd"/>
            <w:r w:rsidRPr="00A4445E">
              <w:t xml:space="preserve"> dung</w:t>
            </w:r>
          </w:p>
        </w:tc>
        <w:tc>
          <w:tcPr>
            <w:tcW w:w="1843" w:type="dxa"/>
            <w:vMerge w:val="restart"/>
            <w:vAlign w:val="center"/>
          </w:tcPr>
          <w:p w14:paraId="57C1095D" w14:textId="71A0E931" w:rsidR="00F26F4B" w:rsidRPr="00A4445E" w:rsidRDefault="00F26F4B" w:rsidP="00A4445E">
            <w:proofErr w:type="spellStart"/>
            <w:r w:rsidRPr="00A4445E">
              <w:t>Mức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độ</w:t>
            </w:r>
            <w:proofErr w:type="spellEnd"/>
          </w:p>
        </w:tc>
        <w:tc>
          <w:tcPr>
            <w:tcW w:w="5954" w:type="dxa"/>
            <w:vMerge w:val="restart"/>
            <w:vAlign w:val="center"/>
          </w:tcPr>
          <w:p w14:paraId="239126D4" w14:textId="0EF21E5D" w:rsidR="00F26F4B" w:rsidRPr="00A4445E" w:rsidRDefault="00F26F4B" w:rsidP="00A4445E">
            <w:proofErr w:type="spellStart"/>
            <w:r w:rsidRPr="00A4445E">
              <w:t>Yêu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cầu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cần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đạt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14:paraId="06BCC330" w14:textId="0B3745C1" w:rsidR="00F26F4B" w:rsidRPr="00A4445E" w:rsidRDefault="00F26F4B" w:rsidP="00A4445E">
            <w:proofErr w:type="spellStart"/>
            <w:r w:rsidRPr="00A4445E">
              <w:t>Số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câu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hỏi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14:paraId="07935B83" w14:textId="5DAB8782" w:rsidR="00F26F4B" w:rsidRPr="00A4445E" w:rsidRDefault="00F26F4B" w:rsidP="00A4445E">
            <w:proofErr w:type="spellStart"/>
            <w:r w:rsidRPr="00A4445E">
              <w:t>Câu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hỏi</w:t>
            </w:r>
            <w:proofErr w:type="spellEnd"/>
          </w:p>
        </w:tc>
      </w:tr>
      <w:tr w:rsidR="00F26F4B" w:rsidRPr="00A4445E" w14:paraId="2D590F7F" w14:textId="77777777" w:rsidTr="00F26F4B">
        <w:tc>
          <w:tcPr>
            <w:tcW w:w="2263" w:type="dxa"/>
            <w:vMerge/>
            <w:vAlign w:val="center"/>
          </w:tcPr>
          <w:p w14:paraId="652DE7C2" w14:textId="77777777" w:rsidR="00F26F4B" w:rsidRPr="00A4445E" w:rsidRDefault="00F26F4B" w:rsidP="00A4445E"/>
        </w:tc>
        <w:tc>
          <w:tcPr>
            <w:tcW w:w="1843" w:type="dxa"/>
            <w:vMerge/>
            <w:vAlign w:val="center"/>
          </w:tcPr>
          <w:p w14:paraId="2D20EEB2" w14:textId="77777777" w:rsidR="00F26F4B" w:rsidRPr="00A4445E" w:rsidRDefault="00F26F4B" w:rsidP="00A4445E"/>
        </w:tc>
        <w:tc>
          <w:tcPr>
            <w:tcW w:w="5954" w:type="dxa"/>
            <w:vMerge/>
            <w:vAlign w:val="center"/>
          </w:tcPr>
          <w:p w14:paraId="6371E7BF" w14:textId="77777777" w:rsidR="00F26F4B" w:rsidRPr="00A4445E" w:rsidRDefault="00F26F4B" w:rsidP="00A4445E"/>
        </w:tc>
        <w:tc>
          <w:tcPr>
            <w:tcW w:w="1275" w:type="dxa"/>
            <w:vAlign w:val="center"/>
          </w:tcPr>
          <w:p w14:paraId="23D4765C" w14:textId="0E025B0C" w:rsidR="00F26F4B" w:rsidRPr="00A4445E" w:rsidRDefault="00F26F4B" w:rsidP="00A4445E">
            <w:proofErr w:type="spellStart"/>
            <w:r w:rsidRPr="00A4445E">
              <w:t>Tự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luận</w:t>
            </w:r>
            <w:proofErr w:type="spellEnd"/>
          </w:p>
        </w:tc>
        <w:tc>
          <w:tcPr>
            <w:tcW w:w="1277" w:type="dxa"/>
            <w:vAlign w:val="center"/>
          </w:tcPr>
          <w:p w14:paraId="28CD7772" w14:textId="6E7101A7" w:rsidR="00F26F4B" w:rsidRPr="00A4445E" w:rsidRDefault="00F26F4B" w:rsidP="00A4445E">
            <w:proofErr w:type="spellStart"/>
            <w:r w:rsidRPr="00A4445E">
              <w:t>Tr</w:t>
            </w:r>
            <w:r>
              <w:t>ắ</w:t>
            </w:r>
            <w:r w:rsidRPr="00A4445E">
              <w:t>c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nghiệm</w:t>
            </w:r>
            <w:proofErr w:type="spellEnd"/>
          </w:p>
        </w:tc>
        <w:tc>
          <w:tcPr>
            <w:tcW w:w="1275" w:type="dxa"/>
            <w:vAlign w:val="center"/>
          </w:tcPr>
          <w:p w14:paraId="6D6C29F3" w14:textId="2764D8C1" w:rsidR="00F26F4B" w:rsidRPr="00A4445E" w:rsidRDefault="00F26F4B" w:rsidP="00A4445E">
            <w:proofErr w:type="spellStart"/>
            <w:r w:rsidRPr="00A4445E">
              <w:t>Tự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luận</w:t>
            </w:r>
            <w:proofErr w:type="spellEnd"/>
          </w:p>
        </w:tc>
        <w:tc>
          <w:tcPr>
            <w:tcW w:w="1277" w:type="dxa"/>
            <w:vAlign w:val="center"/>
          </w:tcPr>
          <w:p w14:paraId="699251CD" w14:textId="625A259C" w:rsidR="00F26F4B" w:rsidRPr="00A4445E" w:rsidRDefault="00F26F4B" w:rsidP="00A4445E">
            <w:proofErr w:type="spellStart"/>
            <w:r w:rsidRPr="00A4445E">
              <w:t>Tr</w:t>
            </w:r>
            <w:r>
              <w:t>ắ</w:t>
            </w:r>
            <w:r w:rsidRPr="00A4445E">
              <w:t>c</w:t>
            </w:r>
            <w:proofErr w:type="spellEnd"/>
            <w:r w:rsidRPr="00A4445E">
              <w:t xml:space="preserve"> </w:t>
            </w:r>
            <w:proofErr w:type="spellStart"/>
            <w:r w:rsidRPr="00A4445E">
              <w:t>nghiệm</w:t>
            </w:r>
            <w:proofErr w:type="spellEnd"/>
          </w:p>
        </w:tc>
      </w:tr>
      <w:tr w:rsidR="00541C87" w:rsidRPr="00A4445E" w14:paraId="2294C358" w14:textId="77777777" w:rsidTr="000773F3">
        <w:tc>
          <w:tcPr>
            <w:tcW w:w="15164" w:type="dxa"/>
            <w:gridSpan w:val="7"/>
          </w:tcPr>
          <w:p w14:paraId="0D8AD833" w14:textId="1D447B05" w:rsidR="00541C87" w:rsidRPr="00541C87" w:rsidRDefault="00541C87" w:rsidP="00F26F4B">
            <w:pPr>
              <w:rPr>
                <w:b/>
                <w:bCs/>
              </w:rPr>
            </w:pPr>
            <w:r w:rsidRPr="00541C87">
              <w:rPr>
                <w:b/>
                <w:bCs/>
              </w:rPr>
              <w:t xml:space="preserve">I. </w:t>
            </w:r>
            <w:proofErr w:type="spellStart"/>
            <w:r w:rsidRPr="00541C87">
              <w:rPr>
                <w:b/>
                <w:bCs/>
              </w:rPr>
              <w:t>M</w:t>
            </w:r>
            <w:r w:rsidR="000A0107" w:rsidRPr="00541C87">
              <w:rPr>
                <w:b/>
                <w:bCs/>
              </w:rPr>
              <w:t>ở</w:t>
            </w:r>
            <w:proofErr w:type="spellEnd"/>
            <w:r w:rsidRPr="00541C87">
              <w:rPr>
                <w:b/>
                <w:bCs/>
              </w:rPr>
              <w:t xml:space="preserve"> </w:t>
            </w:r>
            <w:proofErr w:type="spellStart"/>
            <w:r w:rsidR="000A0107" w:rsidRPr="00541C87">
              <w:rPr>
                <w:b/>
                <w:bCs/>
              </w:rPr>
              <w:t>đầu</w:t>
            </w:r>
            <w:proofErr w:type="spellEnd"/>
          </w:p>
        </w:tc>
      </w:tr>
      <w:tr w:rsidR="00F26F4B" w:rsidRPr="00A4445E" w14:paraId="0BA9AAF9" w14:textId="77777777" w:rsidTr="004D17E7">
        <w:tc>
          <w:tcPr>
            <w:tcW w:w="2263" w:type="dxa"/>
          </w:tcPr>
          <w:p w14:paraId="300F056E" w14:textId="7D5FEB42" w:rsidR="00F26F4B" w:rsidRPr="00A4445E" w:rsidRDefault="00535380" w:rsidP="00F26F4B">
            <w:r>
              <w:rPr>
                <w:sz w:val="26"/>
              </w:rPr>
              <w:t xml:space="preserve">1. </w:t>
            </w:r>
            <w:proofErr w:type="spellStart"/>
            <w:r w:rsidR="00F26F4B" w:rsidRPr="00164328">
              <w:rPr>
                <w:sz w:val="26"/>
              </w:rPr>
              <w:t>Giới</w:t>
            </w:r>
            <w:proofErr w:type="spellEnd"/>
            <w:r w:rsidR="00F26F4B" w:rsidRPr="00164328">
              <w:rPr>
                <w:sz w:val="26"/>
              </w:rPr>
              <w:t xml:space="preserve"> </w:t>
            </w:r>
            <w:proofErr w:type="spellStart"/>
            <w:r w:rsidR="00F26F4B" w:rsidRPr="00164328">
              <w:rPr>
                <w:sz w:val="26"/>
              </w:rPr>
              <w:t>thiệu</w:t>
            </w:r>
            <w:proofErr w:type="spellEnd"/>
            <w:r w:rsidR="00F26F4B" w:rsidRPr="00164328">
              <w:rPr>
                <w:sz w:val="26"/>
              </w:rPr>
              <w:t xml:space="preserve"> </w:t>
            </w:r>
            <w:proofErr w:type="spellStart"/>
            <w:r w:rsidR="00F26F4B" w:rsidRPr="00164328">
              <w:rPr>
                <w:sz w:val="26"/>
              </w:rPr>
              <w:t>về</w:t>
            </w:r>
            <w:proofErr w:type="spellEnd"/>
            <w:r w:rsidR="00F26F4B" w:rsidRPr="00164328">
              <w:rPr>
                <w:sz w:val="26"/>
              </w:rPr>
              <w:t xml:space="preserve"> Khoa </w:t>
            </w:r>
            <w:proofErr w:type="spellStart"/>
            <w:r w:rsidR="00F26F4B" w:rsidRPr="00164328">
              <w:rPr>
                <w:sz w:val="26"/>
              </w:rPr>
              <w:t>học</w:t>
            </w:r>
            <w:proofErr w:type="spellEnd"/>
            <w:r w:rsidR="00F26F4B" w:rsidRPr="00164328">
              <w:rPr>
                <w:sz w:val="26"/>
              </w:rPr>
              <w:t xml:space="preserve"> </w:t>
            </w:r>
            <w:proofErr w:type="spellStart"/>
            <w:r w:rsidR="00F26F4B" w:rsidRPr="00164328">
              <w:rPr>
                <w:sz w:val="26"/>
              </w:rPr>
              <w:t>tự</w:t>
            </w:r>
            <w:proofErr w:type="spellEnd"/>
            <w:r w:rsidR="00F26F4B" w:rsidRPr="00164328">
              <w:rPr>
                <w:sz w:val="26"/>
              </w:rPr>
              <w:t xml:space="preserve"> </w:t>
            </w:r>
            <w:proofErr w:type="spellStart"/>
            <w:r w:rsidR="00F26F4B" w:rsidRPr="00164328">
              <w:rPr>
                <w:sz w:val="26"/>
              </w:rPr>
              <w:t>nhiên</w:t>
            </w:r>
            <w:proofErr w:type="spellEnd"/>
          </w:p>
        </w:tc>
        <w:tc>
          <w:tcPr>
            <w:tcW w:w="1843" w:type="dxa"/>
          </w:tcPr>
          <w:p w14:paraId="1CB98ED7" w14:textId="77777777" w:rsidR="00F26F4B" w:rsidRPr="00164328" w:rsidRDefault="00F26F4B" w:rsidP="00F26F4B">
            <w:pPr>
              <w:widowControl w:val="0"/>
              <w:spacing w:before="40" w:after="40" w:line="312" w:lineRule="auto"/>
              <w:jc w:val="both"/>
              <w:rPr>
                <w:b/>
                <w:spacing w:val="-8"/>
                <w:sz w:val="26"/>
                <w:lang w:val="vi-VN"/>
              </w:rPr>
            </w:pPr>
            <w:r w:rsidRPr="00164328">
              <w:rPr>
                <w:b/>
                <w:spacing w:val="-8"/>
                <w:sz w:val="26"/>
                <w:lang w:val="vi-VN"/>
              </w:rPr>
              <w:t xml:space="preserve">Nhận biết </w:t>
            </w:r>
          </w:p>
          <w:p w14:paraId="4B500BFA" w14:textId="223942BC" w:rsidR="00F26F4B" w:rsidRPr="00A4445E" w:rsidRDefault="00F26F4B" w:rsidP="00F26F4B"/>
        </w:tc>
        <w:tc>
          <w:tcPr>
            <w:tcW w:w="5954" w:type="dxa"/>
            <w:vAlign w:val="center"/>
          </w:tcPr>
          <w:p w14:paraId="09C1D8BA" w14:textId="77777777" w:rsidR="00F26F4B" w:rsidRPr="0081722F" w:rsidRDefault="00F26F4B" w:rsidP="00236559">
            <w:pPr>
              <w:widowControl w:val="0"/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– Nêu được khái niệm Khoa học tự nhiên.</w:t>
            </w:r>
          </w:p>
          <w:p w14:paraId="58E84671" w14:textId="6CA41469" w:rsidR="00F26F4B" w:rsidRPr="00A4445E" w:rsidRDefault="00F26F4B" w:rsidP="00F26F4B">
            <w:r w:rsidRPr="0081722F">
              <w:rPr>
                <w:sz w:val="26"/>
                <w:lang w:val="vi-VN"/>
              </w:rPr>
              <w:t>– Trình bày được vai trò của Khoa học tự nhiên trong cuộc sống.</w:t>
            </w:r>
          </w:p>
        </w:tc>
        <w:tc>
          <w:tcPr>
            <w:tcW w:w="1275" w:type="dxa"/>
            <w:vAlign w:val="center"/>
          </w:tcPr>
          <w:p w14:paraId="61E347F9" w14:textId="77777777" w:rsidR="00F26F4B" w:rsidRPr="00A4445E" w:rsidRDefault="00F26F4B" w:rsidP="00F26F4B"/>
        </w:tc>
        <w:tc>
          <w:tcPr>
            <w:tcW w:w="1277" w:type="dxa"/>
            <w:vAlign w:val="center"/>
          </w:tcPr>
          <w:p w14:paraId="674CFD03" w14:textId="77777777" w:rsidR="00F26F4B" w:rsidRPr="00A4445E" w:rsidRDefault="00F26F4B" w:rsidP="00F26F4B"/>
        </w:tc>
        <w:tc>
          <w:tcPr>
            <w:tcW w:w="1275" w:type="dxa"/>
            <w:vAlign w:val="center"/>
          </w:tcPr>
          <w:p w14:paraId="0F9348F7" w14:textId="77777777" w:rsidR="00F26F4B" w:rsidRPr="00A4445E" w:rsidRDefault="00F26F4B" w:rsidP="00F26F4B"/>
        </w:tc>
        <w:tc>
          <w:tcPr>
            <w:tcW w:w="1277" w:type="dxa"/>
            <w:vAlign w:val="center"/>
          </w:tcPr>
          <w:p w14:paraId="2062DC49" w14:textId="77777777" w:rsidR="00F26F4B" w:rsidRPr="00A4445E" w:rsidRDefault="00F26F4B" w:rsidP="00F26F4B"/>
        </w:tc>
      </w:tr>
      <w:tr w:rsidR="00F26F4B" w:rsidRPr="00A4445E" w14:paraId="0877A304" w14:textId="77777777" w:rsidTr="00BB37FE">
        <w:tc>
          <w:tcPr>
            <w:tcW w:w="2263" w:type="dxa"/>
          </w:tcPr>
          <w:p w14:paraId="0710CCC1" w14:textId="7C4AAF25" w:rsidR="00F26F4B" w:rsidRPr="00A4445E" w:rsidRDefault="00535380" w:rsidP="00F26F4B">
            <w:r>
              <w:rPr>
                <w:sz w:val="26"/>
              </w:rPr>
              <w:t xml:space="preserve">2. </w:t>
            </w:r>
            <w:r w:rsidR="00F26F4B" w:rsidRPr="0081722F">
              <w:rPr>
                <w:sz w:val="26"/>
                <w:lang w:val="vi-VN"/>
              </w:rPr>
              <w:t xml:space="preserve">Các lĩnh vực chủ yếu </w:t>
            </w:r>
            <w:r w:rsidR="00F26F4B" w:rsidRPr="0081722F">
              <w:rPr>
                <w:sz w:val="26"/>
                <w:lang w:val="vi-VN"/>
              </w:rPr>
              <w:br/>
              <w:t>của Khoa học tự nhiên</w:t>
            </w:r>
          </w:p>
        </w:tc>
        <w:tc>
          <w:tcPr>
            <w:tcW w:w="1843" w:type="dxa"/>
            <w:vAlign w:val="center"/>
          </w:tcPr>
          <w:p w14:paraId="50595174" w14:textId="77777777" w:rsidR="00F26F4B" w:rsidRPr="0081722F" w:rsidRDefault="00F26F4B" w:rsidP="00F26F4B">
            <w:pPr>
              <w:widowControl w:val="0"/>
              <w:spacing w:before="40" w:after="40" w:line="312" w:lineRule="auto"/>
              <w:jc w:val="both"/>
              <w:rPr>
                <w:b/>
                <w:sz w:val="26"/>
                <w:lang w:val="vi-VN"/>
              </w:rPr>
            </w:pPr>
            <w:r w:rsidRPr="0081722F">
              <w:rPr>
                <w:b/>
                <w:sz w:val="26"/>
                <w:lang w:val="vi-VN"/>
              </w:rPr>
              <w:t>Thông hiểu</w:t>
            </w:r>
          </w:p>
          <w:p w14:paraId="2A8BC7BB" w14:textId="77777777" w:rsidR="00F26F4B" w:rsidRPr="00A4445E" w:rsidRDefault="00F26F4B" w:rsidP="00F26F4B"/>
        </w:tc>
        <w:tc>
          <w:tcPr>
            <w:tcW w:w="5954" w:type="dxa"/>
          </w:tcPr>
          <w:p w14:paraId="35C9FB4B" w14:textId="3A6371EC" w:rsidR="00F26F4B" w:rsidRDefault="00F26F4B" w:rsidP="00F26F4B">
            <w:pPr>
              <w:widowControl w:val="0"/>
              <w:spacing w:before="40" w:after="40" w:line="312" w:lineRule="auto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– Phân biệt được các lĩnh vực Khoa học tự nhiên dựa vào đối tượng nghiên cứu.</w:t>
            </w:r>
          </w:p>
          <w:p w14:paraId="4F7A0C93" w14:textId="20BA3EF8" w:rsidR="00F26F4B" w:rsidRPr="00A4445E" w:rsidRDefault="00F26F4B" w:rsidP="00F26F4B">
            <w:r w:rsidRPr="0081722F">
              <w:rPr>
                <w:sz w:val="26"/>
                <w:lang w:val="vi-VN"/>
              </w:rPr>
              <w:t>– Dựa vào các đặc điểm đặc trưng, phân biệt được vật sống và vật không sống.</w:t>
            </w:r>
          </w:p>
        </w:tc>
        <w:tc>
          <w:tcPr>
            <w:tcW w:w="1275" w:type="dxa"/>
            <w:vAlign w:val="center"/>
          </w:tcPr>
          <w:p w14:paraId="184153B9" w14:textId="77777777" w:rsidR="00F26F4B" w:rsidRPr="00A4445E" w:rsidRDefault="00F26F4B" w:rsidP="00F26F4B"/>
        </w:tc>
        <w:tc>
          <w:tcPr>
            <w:tcW w:w="1277" w:type="dxa"/>
            <w:vAlign w:val="center"/>
          </w:tcPr>
          <w:p w14:paraId="1D359E66" w14:textId="77777777" w:rsidR="00F26F4B" w:rsidRPr="00A4445E" w:rsidRDefault="00F26F4B" w:rsidP="00F26F4B"/>
        </w:tc>
        <w:tc>
          <w:tcPr>
            <w:tcW w:w="1275" w:type="dxa"/>
            <w:vAlign w:val="center"/>
          </w:tcPr>
          <w:p w14:paraId="2D0A7FC1" w14:textId="77777777" w:rsidR="00F26F4B" w:rsidRPr="00A4445E" w:rsidRDefault="00F26F4B" w:rsidP="00F26F4B"/>
        </w:tc>
        <w:tc>
          <w:tcPr>
            <w:tcW w:w="1277" w:type="dxa"/>
            <w:vAlign w:val="center"/>
          </w:tcPr>
          <w:p w14:paraId="06D3DAA5" w14:textId="77777777" w:rsidR="00F26F4B" w:rsidRPr="00A4445E" w:rsidRDefault="00F26F4B" w:rsidP="00F26F4B"/>
        </w:tc>
      </w:tr>
      <w:tr w:rsidR="008B36CB" w:rsidRPr="00A4445E" w14:paraId="66B4E725" w14:textId="77777777" w:rsidTr="006132AA">
        <w:tc>
          <w:tcPr>
            <w:tcW w:w="2263" w:type="dxa"/>
            <w:vMerge w:val="restart"/>
          </w:tcPr>
          <w:p w14:paraId="70B59755" w14:textId="542F772C" w:rsidR="008B36CB" w:rsidRPr="00A4445E" w:rsidRDefault="00535380" w:rsidP="00F26F4B">
            <w:r>
              <w:rPr>
                <w:sz w:val="26"/>
              </w:rPr>
              <w:t xml:space="preserve">3. </w:t>
            </w:r>
            <w:r w:rsidR="008B36CB" w:rsidRPr="0081722F">
              <w:rPr>
                <w:sz w:val="26"/>
                <w:lang w:val="vi-VN"/>
              </w:rPr>
              <w:t xml:space="preserve">Giới thiệu một số dụng cụ đo </w:t>
            </w:r>
            <w:r w:rsidR="008B36CB" w:rsidRPr="0081722F">
              <w:rPr>
                <w:sz w:val="26"/>
                <w:lang w:val="vi-VN"/>
              </w:rPr>
              <w:br/>
              <w:t xml:space="preserve">và quy tắc an toàn trong </w:t>
            </w:r>
            <w:r w:rsidR="008B36CB" w:rsidRPr="0081722F">
              <w:rPr>
                <w:sz w:val="26"/>
                <w:lang w:val="vi-VN"/>
              </w:rPr>
              <w:br/>
              <w:t>phòng thực hành</w:t>
            </w:r>
          </w:p>
        </w:tc>
        <w:tc>
          <w:tcPr>
            <w:tcW w:w="1843" w:type="dxa"/>
            <w:vAlign w:val="center"/>
          </w:tcPr>
          <w:p w14:paraId="61ADC467" w14:textId="77777777" w:rsidR="008B36CB" w:rsidRPr="00164328" w:rsidRDefault="008B36CB" w:rsidP="00F26F4B">
            <w:pPr>
              <w:widowControl w:val="0"/>
              <w:spacing w:before="40" w:after="40" w:line="312" w:lineRule="auto"/>
              <w:jc w:val="both"/>
              <w:rPr>
                <w:b/>
                <w:spacing w:val="-8"/>
                <w:sz w:val="26"/>
                <w:lang w:val="vi-VN"/>
              </w:rPr>
            </w:pPr>
            <w:r w:rsidRPr="00164328">
              <w:rPr>
                <w:b/>
                <w:spacing w:val="-8"/>
                <w:sz w:val="26"/>
                <w:lang w:val="vi-VN"/>
              </w:rPr>
              <w:t xml:space="preserve">Nhận biết </w:t>
            </w:r>
          </w:p>
          <w:p w14:paraId="017B91A4" w14:textId="77777777" w:rsidR="008B36CB" w:rsidRPr="00A4445E" w:rsidRDefault="008B36CB" w:rsidP="00F26F4B">
            <w:pPr>
              <w:widowControl w:val="0"/>
              <w:spacing w:before="40" w:after="40" w:line="312" w:lineRule="auto"/>
              <w:jc w:val="both"/>
            </w:pPr>
          </w:p>
        </w:tc>
        <w:tc>
          <w:tcPr>
            <w:tcW w:w="5954" w:type="dxa"/>
          </w:tcPr>
          <w:p w14:paraId="75FAF3DA" w14:textId="77777777" w:rsidR="008B36CB" w:rsidRPr="0081722F" w:rsidRDefault="008B36CB" w:rsidP="00F26F4B">
            <w:pPr>
              <w:widowControl w:val="0"/>
              <w:spacing w:before="40" w:after="40" w:line="312" w:lineRule="auto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– Trình bày được cách sử dụng một số dụng cụ đo thông thường khi học tập môn Khoa học tự nhiên (các dụng cụ đo chiều dài, thể tích, ...).</w:t>
            </w:r>
          </w:p>
          <w:p w14:paraId="3769E968" w14:textId="77777777" w:rsidR="008B36CB" w:rsidRPr="0081722F" w:rsidRDefault="008B36CB" w:rsidP="00F26F4B">
            <w:pPr>
              <w:widowControl w:val="0"/>
              <w:spacing w:before="40" w:after="40" w:line="312" w:lineRule="auto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– Biết cách sử dụng kính lúp và kính hiển vi quang học.</w:t>
            </w:r>
          </w:p>
          <w:p w14:paraId="752C1451" w14:textId="77777777" w:rsidR="008B36CB" w:rsidRPr="0081722F" w:rsidRDefault="008B36CB" w:rsidP="00F26F4B">
            <w:pPr>
              <w:widowControl w:val="0"/>
              <w:spacing w:before="40" w:after="40" w:line="312" w:lineRule="auto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– Nêu được các quy định an toàn khi học trong phòng thực hành.</w:t>
            </w:r>
          </w:p>
          <w:p w14:paraId="7C8EFA7F" w14:textId="66A8F4AD" w:rsidR="008B36CB" w:rsidRPr="00A4445E" w:rsidRDefault="008B36CB" w:rsidP="00F26F4B"/>
        </w:tc>
        <w:tc>
          <w:tcPr>
            <w:tcW w:w="1275" w:type="dxa"/>
            <w:vAlign w:val="center"/>
          </w:tcPr>
          <w:p w14:paraId="142CC3A4" w14:textId="77777777" w:rsidR="008B36CB" w:rsidRPr="00A4445E" w:rsidRDefault="008B36CB" w:rsidP="00F26F4B"/>
        </w:tc>
        <w:tc>
          <w:tcPr>
            <w:tcW w:w="1277" w:type="dxa"/>
            <w:vAlign w:val="center"/>
          </w:tcPr>
          <w:p w14:paraId="145A2001" w14:textId="071C46DB" w:rsidR="008B36CB" w:rsidRPr="00236559" w:rsidRDefault="00236559" w:rsidP="00F26F4B">
            <w:pPr>
              <w:rPr>
                <w:lang w:val="vi-VN"/>
              </w:rPr>
            </w:pPr>
            <w:r>
              <w:t>1</w:t>
            </w:r>
          </w:p>
        </w:tc>
        <w:tc>
          <w:tcPr>
            <w:tcW w:w="1275" w:type="dxa"/>
            <w:vAlign w:val="center"/>
          </w:tcPr>
          <w:p w14:paraId="608A8D65" w14:textId="77777777" w:rsidR="008B36CB" w:rsidRPr="00A4445E" w:rsidRDefault="008B36CB" w:rsidP="00F26F4B"/>
        </w:tc>
        <w:tc>
          <w:tcPr>
            <w:tcW w:w="1277" w:type="dxa"/>
            <w:vAlign w:val="center"/>
          </w:tcPr>
          <w:p w14:paraId="3E5F3D06" w14:textId="0360FA00" w:rsidR="008B36CB" w:rsidRPr="00C65EDD" w:rsidRDefault="00C65EDD" w:rsidP="00236559">
            <w:pPr>
              <w:rPr>
                <w:lang w:val="vi-VN"/>
              </w:rPr>
            </w:pPr>
            <w:r>
              <w:rPr>
                <w:lang w:val="vi-VN"/>
              </w:rPr>
              <w:t>C2</w:t>
            </w:r>
          </w:p>
        </w:tc>
      </w:tr>
      <w:tr w:rsidR="008B36CB" w:rsidRPr="00A4445E" w14:paraId="6718179F" w14:textId="77777777" w:rsidTr="00D87908">
        <w:tc>
          <w:tcPr>
            <w:tcW w:w="2263" w:type="dxa"/>
            <w:vMerge/>
            <w:vAlign w:val="center"/>
          </w:tcPr>
          <w:p w14:paraId="451459B9" w14:textId="77777777" w:rsidR="008B36CB" w:rsidRPr="00A4445E" w:rsidRDefault="008B36CB" w:rsidP="00F26F4B"/>
        </w:tc>
        <w:tc>
          <w:tcPr>
            <w:tcW w:w="1843" w:type="dxa"/>
            <w:vAlign w:val="center"/>
          </w:tcPr>
          <w:p w14:paraId="1646CFFA" w14:textId="77777777" w:rsidR="008B36CB" w:rsidRPr="0081722F" w:rsidRDefault="008B36CB" w:rsidP="00F26F4B">
            <w:pPr>
              <w:widowControl w:val="0"/>
              <w:spacing w:before="40" w:after="40" w:line="312" w:lineRule="auto"/>
              <w:jc w:val="both"/>
              <w:rPr>
                <w:b/>
                <w:sz w:val="26"/>
                <w:lang w:val="vi-VN"/>
              </w:rPr>
            </w:pPr>
            <w:r w:rsidRPr="0081722F">
              <w:rPr>
                <w:b/>
                <w:sz w:val="26"/>
                <w:lang w:val="vi-VN"/>
              </w:rPr>
              <w:t>Thông hiểu</w:t>
            </w:r>
          </w:p>
          <w:p w14:paraId="38C2DB89" w14:textId="77777777" w:rsidR="008B36CB" w:rsidRPr="00A4445E" w:rsidRDefault="008B36CB" w:rsidP="00F26F4B"/>
        </w:tc>
        <w:tc>
          <w:tcPr>
            <w:tcW w:w="5954" w:type="dxa"/>
          </w:tcPr>
          <w:p w14:paraId="7ABF8FA0" w14:textId="2FD03958" w:rsidR="008B36CB" w:rsidRDefault="008B36CB" w:rsidP="00F26F4B">
            <w:pPr>
              <w:widowControl w:val="0"/>
              <w:spacing w:before="40" w:after="40" w:line="312" w:lineRule="auto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– Phân biệt được các kí hiệu cảnh báo trong phòng thực hành.</w:t>
            </w:r>
          </w:p>
          <w:p w14:paraId="1BC8458A" w14:textId="77777777" w:rsidR="00236559" w:rsidRPr="00236559" w:rsidRDefault="00236559" w:rsidP="00236559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 w:rsidRPr="00236559">
              <w:rPr>
                <w:sz w:val="26"/>
              </w:rPr>
              <w:t>Hiểu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được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các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loại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tế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bào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cần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sử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dụng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kính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hiển</w:t>
            </w:r>
            <w:proofErr w:type="spellEnd"/>
            <w:r w:rsidRPr="00236559">
              <w:rPr>
                <w:sz w:val="26"/>
              </w:rPr>
              <w:t xml:space="preserve"> vi </w:t>
            </w:r>
            <w:proofErr w:type="spellStart"/>
            <w:r w:rsidRPr="00236559">
              <w:rPr>
                <w:sz w:val="26"/>
              </w:rPr>
              <w:t>quang</w:t>
            </w:r>
            <w:proofErr w:type="spellEnd"/>
            <w:r w:rsidRPr="00236559">
              <w:rPr>
                <w:sz w:val="26"/>
              </w:rPr>
              <w:t xml:space="preserve"> </w:t>
            </w:r>
            <w:proofErr w:type="spellStart"/>
            <w:r w:rsidRPr="00236559">
              <w:rPr>
                <w:sz w:val="26"/>
              </w:rPr>
              <w:t>học</w:t>
            </w:r>
            <w:proofErr w:type="spellEnd"/>
          </w:p>
          <w:p w14:paraId="6234B9C9" w14:textId="77777777" w:rsidR="00236559" w:rsidRPr="0081722F" w:rsidRDefault="00236559" w:rsidP="00F26F4B">
            <w:pPr>
              <w:widowControl w:val="0"/>
              <w:spacing w:before="40" w:after="40" w:line="312" w:lineRule="auto"/>
              <w:rPr>
                <w:sz w:val="26"/>
                <w:lang w:val="vi-VN"/>
              </w:rPr>
            </w:pPr>
          </w:p>
          <w:p w14:paraId="266CDBA1" w14:textId="21F5D3DB" w:rsidR="008B36CB" w:rsidRPr="00A4445E" w:rsidRDefault="008B36CB" w:rsidP="00F26F4B">
            <w:r w:rsidRPr="0081722F">
              <w:rPr>
                <w:sz w:val="26"/>
                <w:lang w:val="vi-VN"/>
              </w:rPr>
              <w:lastRenderedPageBreak/>
              <w:t>– Đọc và phân biệt được các hình ảnh quy định an toàn phòng thực hành.</w:t>
            </w:r>
          </w:p>
        </w:tc>
        <w:tc>
          <w:tcPr>
            <w:tcW w:w="1275" w:type="dxa"/>
            <w:vAlign w:val="center"/>
          </w:tcPr>
          <w:p w14:paraId="3932868E" w14:textId="77777777" w:rsidR="008B36CB" w:rsidRPr="00A4445E" w:rsidRDefault="008B36CB" w:rsidP="00F26F4B"/>
        </w:tc>
        <w:tc>
          <w:tcPr>
            <w:tcW w:w="1277" w:type="dxa"/>
            <w:vAlign w:val="center"/>
          </w:tcPr>
          <w:p w14:paraId="6260D1F9" w14:textId="2203AF02" w:rsidR="008B36CB" w:rsidRPr="00A4445E" w:rsidRDefault="001D3092" w:rsidP="00F26F4B">
            <w:r>
              <w:t>1</w:t>
            </w:r>
          </w:p>
        </w:tc>
        <w:tc>
          <w:tcPr>
            <w:tcW w:w="1275" w:type="dxa"/>
            <w:vAlign w:val="center"/>
          </w:tcPr>
          <w:p w14:paraId="376415E0" w14:textId="77777777" w:rsidR="008B36CB" w:rsidRPr="00A4445E" w:rsidRDefault="008B36CB" w:rsidP="00F26F4B"/>
        </w:tc>
        <w:tc>
          <w:tcPr>
            <w:tcW w:w="1277" w:type="dxa"/>
            <w:vAlign w:val="center"/>
          </w:tcPr>
          <w:p w14:paraId="15A7F2BE" w14:textId="0AF26A52" w:rsidR="008B36CB" w:rsidRPr="00A4445E" w:rsidRDefault="00236559" w:rsidP="00F26F4B">
            <w:r>
              <w:rPr>
                <w:lang w:val="vi-VN"/>
              </w:rPr>
              <w:t>C1</w:t>
            </w:r>
          </w:p>
        </w:tc>
      </w:tr>
      <w:tr w:rsidR="003B7466" w:rsidRPr="00A4445E" w14:paraId="4564CBC8" w14:textId="77777777" w:rsidTr="007379C5">
        <w:tc>
          <w:tcPr>
            <w:tcW w:w="2263" w:type="dxa"/>
            <w:vMerge w:val="restart"/>
          </w:tcPr>
          <w:p w14:paraId="7D1C6D48" w14:textId="724EA176" w:rsidR="003B7466" w:rsidRPr="00164328" w:rsidRDefault="003B7466" w:rsidP="008B36CB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>4</w:t>
            </w:r>
            <w:r w:rsidR="007B65E5">
              <w:rPr>
                <w:sz w:val="26"/>
              </w:rPr>
              <w:t xml:space="preserve">.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chiều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dài</w:t>
            </w:r>
            <w:proofErr w:type="spellEnd"/>
          </w:p>
          <w:p w14:paraId="469957E5" w14:textId="77777777" w:rsidR="003B7466" w:rsidRPr="00164328" w:rsidRDefault="003B7466" w:rsidP="008B36CB">
            <w:pPr>
              <w:widowControl w:val="0"/>
              <w:spacing w:before="40" w:after="40" w:line="312" w:lineRule="auto"/>
              <w:ind w:left="160"/>
              <w:rPr>
                <w:sz w:val="26"/>
              </w:rPr>
            </w:pPr>
            <w:r w:rsidRPr="00164328">
              <w:rPr>
                <w:sz w:val="26"/>
              </w:rPr>
              <w:t xml:space="preserve"> </w:t>
            </w:r>
          </w:p>
          <w:p w14:paraId="03CDC609" w14:textId="77777777" w:rsidR="003B7466" w:rsidRPr="00164328" w:rsidRDefault="003B7466" w:rsidP="008B36CB">
            <w:pPr>
              <w:widowControl w:val="0"/>
              <w:spacing w:before="40" w:after="40" w:line="312" w:lineRule="auto"/>
              <w:rPr>
                <w:sz w:val="26"/>
              </w:rPr>
            </w:pPr>
          </w:p>
          <w:p w14:paraId="224F1C3C" w14:textId="77777777" w:rsidR="003B7466" w:rsidRPr="00A4445E" w:rsidRDefault="003B7466" w:rsidP="008B36CB"/>
        </w:tc>
        <w:tc>
          <w:tcPr>
            <w:tcW w:w="1843" w:type="dxa"/>
            <w:vAlign w:val="center"/>
          </w:tcPr>
          <w:p w14:paraId="50D39E5E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Nhận biết</w:t>
            </w:r>
          </w:p>
          <w:p w14:paraId="4FFAEBBC" w14:textId="77777777" w:rsidR="003B7466" w:rsidRPr="00A4445E" w:rsidRDefault="003B7466" w:rsidP="008B36CB"/>
        </w:tc>
        <w:tc>
          <w:tcPr>
            <w:tcW w:w="5954" w:type="dxa"/>
          </w:tcPr>
          <w:p w14:paraId="3214D978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Nêu được cách đo, đơn vị đo và dụng cụ thường dùng để đo chiều dài của một vật.</w:t>
            </w:r>
          </w:p>
          <w:p w14:paraId="64E7B140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Nêu được tầm quan trọng của việc ước lượng trước khi đo, ước lượng được chiều dài trong một số trường hợp đơn giản.</w:t>
            </w:r>
          </w:p>
          <w:p w14:paraId="2787CA3B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Trình bày được được tầm quan trọng của việc ước lượng trước khi đo, ước lượng được chiều dài trong một số trường hợp đơn giản.</w:t>
            </w:r>
          </w:p>
          <w:p w14:paraId="68325F24" w14:textId="32EA0CA3" w:rsidR="003B7466" w:rsidRPr="00A4445E" w:rsidRDefault="003B7466" w:rsidP="008B36CB"/>
        </w:tc>
        <w:tc>
          <w:tcPr>
            <w:tcW w:w="1275" w:type="dxa"/>
            <w:vAlign w:val="center"/>
          </w:tcPr>
          <w:p w14:paraId="6F78CBBB" w14:textId="149F4FE4" w:rsidR="003B7466" w:rsidRPr="00A4445E" w:rsidRDefault="003B7466" w:rsidP="008B36CB"/>
        </w:tc>
        <w:tc>
          <w:tcPr>
            <w:tcW w:w="1277" w:type="dxa"/>
            <w:vAlign w:val="center"/>
          </w:tcPr>
          <w:p w14:paraId="082CB51B" w14:textId="15CFFC9B" w:rsidR="003B7466" w:rsidRPr="00A4445E" w:rsidRDefault="007B4896" w:rsidP="008B36CB">
            <w:r>
              <w:t>1</w:t>
            </w:r>
          </w:p>
        </w:tc>
        <w:tc>
          <w:tcPr>
            <w:tcW w:w="1275" w:type="dxa"/>
            <w:vAlign w:val="center"/>
          </w:tcPr>
          <w:p w14:paraId="362C7D23" w14:textId="3EC897AC" w:rsidR="003B7466" w:rsidRPr="00A4445E" w:rsidRDefault="003B7466" w:rsidP="008B36CB"/>
        </w:tc>
        <w:tc>
          <w:tcPr>
            <w:tcW w:w="1277" w:type="dxa"/>
            <w:vAlign w:val="center"/>
          </w:tcPr>
          <w:p w14:paraId="63C9879F" w14:textId="688F716C" w:rsidR="003B7466" w:rsidRPr="00A4445E" w:rsidRDefault="007B4896" w:rsidP="008B36CB">
            <w:r>
              <w:t>C17</w:t>
            </w:r>
          </w:p>
        </w:tc>
      </w:tr>
      <w:tr w:rsidR="003B7466" w:rsidRPr="00A4445E" w14:paraId="0FF83F92" w14:textId="77777777" w:rsidTr="004A4D2D">
        <w:tc>
          <w:tcPr>
            <w:tcW w:w="2263" w:type="dxa"/>
            <w:vMerge/>
          </w:tcPr>
          <w:p w14:paraId="42530F75" w14:textId="03ED3DCA" w:rsidR="003B7466" w:rsidRPr="00164328" w:rsidRDefault="003B7466" w:rsidP="008B36CB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43B9EC26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Thông hiểu</w:t>
            </w:r>
          </w:p>
          <w:p w14:paraId="0784C6A9" w14:textId="77777777" w:rsidR="003B7466" w:rsidRPr="00A4445E" w:rsidRDefault="003B7466" w:rsidP="008B36CB"/>
        </w:tc>
        <w:tc>
          <w:tcPr>
            <w:tcW w:w="5954" w:type="dxa"/>
            <w:vAlign w:val="center"/>
          </w:tcPr>
          <w:p w14:paraId="0DADA308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Lấy được ví dụ chứng tỏ giác quan của chúng ta có thể cảm nhận sai một số hiện tượng.</w:t>
            </w:r>
          </w:p>
          <w:p w14:paraId="0BC5FBFE" w14:textId="77777777" w:rsidR="003B7466" w:rsidRPr="00A4445E" w:rsidRDefault="003B7466" w:rsidP="008B36CB"/>
        </w:tc>
        <w:tc>
          <w:tcPr>
            <w:tcW w:w="1275" w:type="dxa"/>
            <w:vAlign w:val="center"/>
          </w:tcPr>
          <w:p w14:paraId="4560F466" w14:textId="77777777" w:rsidR="003B7466" w:rsidRPr="00A4445E" w:rsidRDefault="003B7466" w:rsidP="008B36CB"/>
        </w:tc>
        <w:tc>
          <w:tcPr>
            <w:tcW w:w="1277" w:type="dxa"/>
            <w:vAlign w:val="center"/>
          </w:tcPr>
          <w:p w14:paraId="338CBE94" w14:textId="77777777" w:rsidR="003B7466" w:rsidRPr="00A4445E" w:rsidRDefault="003B7466" w:rsidP="008B36CB"/>
        </w:tc>
        <w:tc>
          <w:tcPr>
            <w:tcW w:w="1275" w:type="dxa"/>
            <w:vAlign w:val="center"/>
          </w:tcPr>
          <w:p w14:paraId="3977FF38" w14:textId="77777777" w:rsidR="003B7466" w:rsidRPr="00A4445E" w:rsidRDefault="003B7466" w:rsidP="008B36CB"/>
        </w:tc>
        <w:tc>
          <w:tcPr>
            <w:tcW w:w="1277" w:type="dxa"/>
            <w:vAlign w:val="center"/>
          </w:tcPr>
          <w:p w14:paraId="4B86DDD0" w14:textId="77777777" w:rsidR="003B7466" w:rsidRPr="00A4445E" w:rsidRDefault="003B7466" w:rsidP="008B36CB"/>
        </w:tc>
      </w:tr>
      <w:tr w:rsidR="003B7466" w:rsidRPr="00A4445E" w14:paraId="7289B372" w14:textId="77777777" w:rsidTr="004A4D2D">
        <w:tc>
          <w:tcPr>
            <w:tcW w:w="2263" w:type="dxa"/>
            <w:vMerge/>
          </w:tcPr>
          <w:p w14:paraId="5D17F4DA" w14:textId="77777777" w:rsidR="003B7466" w:rsidRPr="00164328" w:rsidRDefault="003B7466" w:rsidP="008B36CB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D326AD6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Vận dụng</w:t>
            </w:r>
          </w:p>
          <w:p w14:paraId="7B194907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</w:p>
        </w:tc>
        <w:tc>
          <w:tcPr>
            <w:tcW w:w="5954" w:type="dxa"/>
            <w:vAlign w:val="center"/>
          </w:tcPr>
          <w:p w14:paraId="22EC669A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Xác định được giới hạn đo (GHĐ) và độ chia nhỏ nhất (ĐCNN) của thước.</w:t>
            </w:r>
          </w:p>
          <w:p w14:paraId="6228EF6B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Dùng thước để chỉ ra một số thao tác sai khi đo chiều dài và nêu được cách khắc phục một số thao tác sai đó.</w:t>
            </w:r>
          </w:p>
          <w:p w14:paraId="5775D507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Đo được chiều dài của một vật bằng thước (thực hiện đúng thao tác, không yêu cầu tìm sai số).</w:t>
            </w:r>
          </w:p>
          <w:p w14:paraId="141378B9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4A0B0954" w14:textId="77777777" w:rsidR="003B7466" w:rsidRPr="00A4445E" w:rsidRDefault="003B7466" w:rsidP="008B36CB"/>
        </w:tc>
        <w:tc>
          <w:tcPr>
            <w:tcW w:w="1277" w:type="dxa"/>
            <w:vAlign w:val="center"/>
          </w:tcPr>
          <w:p w14:paraId="2471B73B" w14:textId="77777777" w:rsidR="003B7466" w:rsidRPr="00A4445E" w:rsidRDefault="003B7466" w:rsidP="008B36CB"/>
        </w:tc>
        <w:tc>
          <w:tcPr>
            <w:tcW w:w="1275" w:type="dxa"/>
            <w:vAlign w:val="center"/>
          </w:tcPr>
          <w:p w14:paraId="398F127F" w14:textId="77777777" w:rsidR="003B7466" w:rsidRPr="00A4445E" w:rsidRDefault="003B7466" w:rsidP="008B36CB"/>
        </w:tc>
        <w:tc>
          <w:tcPr>
            <w:tcW w:w="1277" w:type="dxa"/>
            <w:vAlign w:val="center"/>
          </w:tcPr>
          <w:p w14:paraId="40C57797" w14:textId="77777777" w:rsidR="003B7466" w:rsidRPr="00A4445E" w:rsidRDefault="003B7466" w:rsidP="008B36CB"/>
        </w:tc>
      </w:tr>
      <w:tr w:rsidR="003B7466" w:rsidRPr="00A4445E" w14:paraId="3F5B8316" w14:textId="77777777" w:rsidTr="004A4D2D">
        <w:tc>
          <w:tcPr>
            <w:tcW w:w="2263" w:type="dxa"/>
            <w:vMerge/>
          </w:tcPr>
          <w:p w14:paraId="195BFE7F" w14:textId="77777777" w:rsidR="003B7466" w:rsidRPr="00164328" w:rsidRDefault="003B7466" w:rsidP="008B36CB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2F27F5A" w14:textId="77777777" w:rsidR="003B7466" w:rsidRPr="0081722F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Vận dụng cao</w:t>
            </w:r>
          </w:p>
          <w:p w14:paraId="793F1AC9" w14:textId="77777777" w:rsidR="003B7466" w:rsidRPr="00A4445E" w:rsidRDefault="003B7466" w:rsidP="008B36CB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</w:pPr>
          </w:p>
        </w:tc>
        <w:tc>
          <w:tcPr>
            <w:tcW w:w="5954" w:type="dxa"/>
            <w:vAlign w:val="center"/>
          </w:tcPr>
          <w:p w14:paraId="04F38A42" w14:textId="57F38DD9" w:rsidR="003B7466" w:rsidRPr="00A4445E" w:rsidRDefault="003B7466" w:rsidP="008B36CB">
            <w:r w:rsidRPr="0081722F">
              <w:rPr>
                <w:sz w:val="26"/>
                <w:lang w:val="vi-VN"/>
              </w:rPr>
              <w:t>- Thiết kế được phương án đo đường kính của ống trụ (ống nước, vòi máy nước), đường kính các trục hay các viên bi,..</w:t>
            </w:r>
          </w:p>
        </w:tc>
        <w:tc>
          <w:tcPr>
            <w:tcW w:w="1275" w:type="dxa"/>
            <w:vAlign w:val="center"/>
          </w:tcPr>
          <w:p w14:paraId="0E0BB58F" w14:textId="77777777" w:rsidR="003B7466" w:rsidRPr="00A4445E" w:rsidRDefault="003B7466" w:rsidP="008B36CB"/>
        </w:tc>
        <w:tc>
          <w:tcPr>
            <w:tcW w:w="1277" w:type="dxa"/>
            <w:vAlign w:val="center"/>
          </w:tcPr>
          <w:p w14:paraId="7240EF89" w14:textId="77777777" w:rsidR="003B7466" w:rsidRPr="00A4445E" w:rsidRDefault="003B7466" w:rsidP="008B36CB"/>
        </w:tc>
        <w:tc>
          <w:tcPr>
            <w:tcW w:w="1275" w:type="dxa"/>
            <w:vAlign w:val="center"/>
          </w:tcPr>
          <w:p w14:paraId="40324AA3" w14:textId="77777777" w:rsidR="003B7466" w:rsidRPr="00A4445E" w:rsidRDefault="003B7466" w:rsidP="008B36CB"/>
        </w:tc>
        <w:tc>
          <w:tcPr>
            <w:tcW w:w="1277" w:type="dxa"/>
            <w:vAlign w:val="center"/>
          </w:tcPr>
          <w:p w14:paraId="64663065" w14:textId="77777777" w:rsidR="003B7466" w:rsidRPr="00A4445E" w:rsidRDefault="003B7466" w:rsidP="008B36CB"/>
        </w:tc>
      </w:tr>
      <w:tr w:rsidR="003B7466" w:rsidRPr="00A4445E" w14:paraId="51003649" w14:textId="77777777" w:rsidTr="007708C3">
        <w:tc>
          <w:tcPr>
            <w:tcW w:w="2263" w:type="dxa"/>
            <w:vMerge w:val="restart"/>
          </w:tcPr>
          <w:p w14:paraId="67ECF803" w14:textId="0471DE88" w:rsidR="003B7466" w:rsidRPr="00164328" w:rsidRDefault="003B7466" w:rsidP="007F59C8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>5</w:t>
            </w:r>
            <w:r w:rsidRPr="00164328">
              <w:rPr>
                <w:sz w:val="26"/>
              </w:rPr>
              <w:t xml:space="preserve">.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khối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</w:p>
        </w:tc>
        <w:tc>
          <w:tcPr>
            <w:tcW w:w="1843" w:type="dxa"/>
            <w:vAlign w:val="center"/>
          </w:tcPr>
          <w:p w14:paraId="6CFD45DF" w14:textId="66D1509F" w:rsidR="003B7466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</w:rPr>
            </w:pPr>
            <w:proofErr w:type="spellStart"/>
            <w:r w:rsidRPr="00164328">
              <w:rPr>
                <w:b/>
                <w:i/>
                <w:sz w:val="26"/>
              </w:rPr>
              <w:t>Nhận</w:t>
            </w:r>
            <w:proofErr w:type="spellEnd"/>
            <w:r w:rsidRPr="00164328">
              <w:rPr>
                <w:b/>
                <w:i/>
                <w:sz w:val="26"/>
              </w:rPr>
              <w:t xml:space="preserve"> </w:t>
            </w:r>
            <w:proofErr w:type="spellStart"/>
            <w:r w:rsidRPr="00164328">
              <w:rPr>
                <w:b/>
                <w:i/>
                <w:sz w:val="26"/>
              </w:rPr>
              <w:t>biết</w:t>
            </w:r>
            <w:proofErr w:type="spellEnd"/>
          </w:p>
          <w:p w14:paraId="070ED668" w14:textId="5F4403CF" w:rsidR="003B7466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</w:rPr>
            </w:pPr>
          </w:p>
          <w:p w14:paraId="4F530699" w14:textId="3F30F2B9" w:rsidR="003B7466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</w:rPr>
            </w:pPr>
          </w:p>
          <w:p w14:paraId="53DC8690" w14:textId="4E23169B" w:rsidR="003B7466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</w:rPr>
            </w:pPr>
          </w:p>
          <w:p w14:paraId="08F383CE" w14:textId="77777777" w:rsidR="003B7466" w:rsidRPr="00A4445E" w:rsidRDefault="003B7466" w:rsidP="007F59C8">
            <w:pPr>
              <w:jc w:val="both"/>
            </w:pPr>
          </w:p>
        </w:tc>
        <w:tc>
          <w:tcPr>
            <w:tcW w:w="5954" w:type="dxa"/>
          </w:tcPr>
          <w:p w14:paraId="48513681" w14:textId="77777777" w:rsidR="003B7466" w:rsidRPr="00164328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</w:rPr>
            </w:pPr>
            <w:r w:rsidRPr="00164328">
              <w:rPr>
                <w:sz w:val="26"/>
              </w:rPr>
              <w:lastRenderedPageBreak/>
              <w:t xml:space="preserve">- </w:t>
            </w:r>
            <w:proofErr w:type="spellStart"/>
            <w:r w:rsidRPr="00164328">
              <w:rPr>
                <w:sz w:val="26"/>
              </w:rPr>
              <w:t>Nêu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cách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, </w:t>
            </w:r>
            <w:proofErr w:type="spellStart"/>
            <w:r w:rsidRPr="00164328">
              <w:rPr>
                <w:sz w:val="26"/>
              </w:rPr>
              <w:t>đơn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vị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và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dụng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cụ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thường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dùng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để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khối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một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vật</w:t>
            </w:r>
            <w:proofErr w:type="spellEnd"/>
            <w:r w:rsidRPr="00164328">
              <w:rPr>
                <w:sz w:val="26"/>
              </w:rPr>
              <w:t>.</w:t>
            </w:r>
          </w:p>
          <w:p w14:paraId="01141ADB" w14:textId="79883AAA" w:rsidR="003B7466" w:rsidRPr="007F59C8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</w:rPr>
            </w:pPr>
            <w:r w:rsidRPr="00164328">
              <w:rPr>
                <w:sz w:val="26"/>
              </w:rPr>
              <w:lastRenderedPageBreak/>
              <w:t xml:space="preserve">- </w:t>
            </w:r>
            <w:proofErr w:type="spellStart"/>
            <w:r w:rsidRPr="00164328">
              <w:rPr>
                <w:sz w:val="26"/>
              </w:rPr>
              <w:t>Nêu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tầm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quan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trọng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việc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ước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trước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, </w:t>
            </w:r>
            <w:proofErr w:type="spellStart"/>
            <w:r w:rsidRPr="00164328">
              <w:rPr>
                <w:sz w:val="26"/>
              </w:rPr>
              <w:t>ước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khối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trong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một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số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trường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hợp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đơn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giản</w:t>
            </w:r>
            <w:proofErr w:type="spellEnd"/>
            <w:r w:rsidRPr="00164328">
              <w:rPr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7B56ECB1" w14:textId="77777777" w:rsidR="003B7466" w:rsidRPr="00A4445E" w:rsidRDefault="003B7466" w:rsidP="007F59C8"/>
        </w:tc>
        <w:tc>
          <w:tcPr>
            <w:tcW w:w="1277" w:type="dxa"/>
            <w:vAlign w:val="center"/>
          </w:tcPr>
          <w:p w14:paraId="50C337CA" w14:textId="691AC1D3" w:rsidR="003B7466" w:rsidRPr="00A4445E" w:rsidRDefault="0036017B" w:rsidP="007F59C8">
            <w:r>
              <w:t>1</w:t>
            </w:r>
          </w:p>
        </w:tc>
        <w:tc>
          <w:tcPr>
            <w:tcW w:w="1275" w:type="dxa"/>
            <w:vAlign w:val="center"/>
          </w:tcPr>
          <w:p w14:paraId="6C401E91" w14:textId="77777777" w:rsidR="003B7466" w:rsidRPr="00A4445E" w:rsidRDefault="003B7466" w:rsidP="007F59C8"/>
        </w:tc>
        <w:tc>
          <w:tcPr>
            <w:tcW w:w="1277" w:type="dxa"/>
            <w:vAlign w:val="center"/>
          </w:tcPr>
          <w:p w14:paraId="72E186E0" w14:textId="7AD6A391" w:rsidR="003B7466" w:rsidRPr="00A4445E" w:rsidRDefault="0036017B" w:rsidP="007F59C8">
            <w:r>
              <w:t>C19</w:t>
            </w:r>
          </w:p>
        </w:tc>
      </w:tr>
      <w:tr w:rsidR="003B7466" w:rsidRPr="00A4445E" w14:paraId="355B2465" w14:textId="77777777" w:rsidTr="004A4D2D">
        <w:tc>
          <w:tcPr>
            <w:tcW w:w="2263" w:type="dxa"/>
            <w:vMerge/>
          </w:tcPr>
          <w:p w14:paraId="230065D6" w14:textId="5A1A403E" w:rsidR="003B7466" w:rsidRPr="00164328" w:rsidRDefault="003B7466" w:rsidP="007F59C8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6133BA61" w14:textId="77777777" w:rsidR="003B7466" w:rsidRPr="00164328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</w:rPr>
            </w:pPr>
            <w:proofErr w:type="spellStart"/>
            <w:r w:rsidRPr="00164328">
              <w:rPr>
                <w:b/>
                <w:i/>
                <w:sz w:val="26"/>
              </w:rPr>
              <w:t>Thông</w:t>
            </w:r>
            <w:proofErr w:type="spellEnd"/>
            <w:r w:rsidRPr="00164328">
              <w:rPr>
                <w:b/>
                <w:i/>
                <w:sz w:val="26"/>
              </w:rPr>
              <w:t xml:space="preserve"> </w:t>
            </w:r>
            <w:proofErr w:type="spellStart"/>
            <w:r w:rsidRPr="00164328">
              <w:rPr>
                <w:b/>
                <w:i/>
                <w:sz w:val="26"/>
              </w:rPr>
              <w:t>hiểu</w:t>
            </w:r>
            <w:proofErr w:type="spellEnd"/>
          </w:p>
          <w:p w14:paraId="614F8DE5" w14:textId="77777777" w:rsidR="003B7466" w:rsidRPr="00A4445E" w:rsidRDefault="003B7466" w:rsidP="007F59C8"/>
        </w:tc>
        <w:tc>
          <w:tcPr>
            <w:tcW w:w="5954" w:type="dxa"/>
            <w:vAlign w:val="center"/>
          </w:tcPr>
          <w:p w14:paraId="117E9293" w14:textId="77777777" w:rsidR="003B7466" w:rsidRPr="00164328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sz w:val="26"/>
              </w:rPr>
            </w:pPr>
            <w:r w:rsidRPr="00164328">
              <w:rPr>
                <w:sz w:val="26"/>
              </w:rPr>
              <w:t xml:space="preserve">- </w:t>
            </w:r>
            <w:proofErr w:type="spellStart"/>
            <w:r w:rsidRPr="00164328">
              <w:rPr>
                <w:sz w:val="26"/>
              </w:rPr>
              <w:t>Lấy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ví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dụ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chứng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tỏ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giác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quan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chúng</w:t>
            </w:r>
            <w:proofErr w:type="spellEnd"/>
            <w:r w:rsidRPr="00164328">
              <w:rPr>
                <w:sz w:val="26"/>
              </w:rPr>
              <w:t xml:space="preserve"> ta </w:t>
            </w:r>
            <w:proofErr w:type="spellStart"/>
            <w:r w:rsidRPr="00164328">
              <w:rPr>
                <w:sz w:val="26"/>
              </w:rPr>
              <w:t>có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thể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cảm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nhận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sai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một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số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hiện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tượng</w:t>
            </w:r>
            <w:proofErr w:type="spellEnd"/>
            <w:r w:rsidRPr="00164328">
              <w:rPr>
                <w:sz w:val="26"/>
              </w:rPr>
              <w:t>.</w:t>
            </w:r>
          </w:p>
          <w:p w14:paraId="44036B26" w14:textId="7A3F8417" w:rsidR="003B7466" w:rsidRPr="007F59C8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</w:rPr>
            </w:pPr>
            <w:r w:rsidRPr="00164328">
              <w:rPr>
                <w:sz w:val="26"/>
              </w:rPr>
              <w:t xml:space="preserve">- </w:t>
            </w:r>
            <w:proofErr w:type="spellStart"/>
            <w:r w:rsidRPr="00164328">
              <w:rPr>
                <w:sz w:val="26"/>
              </w:rPr>
              <w:t>Hiểu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tầm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quan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trọng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việc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ước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trước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, </w:t>
            </w:r>
            <w:proofErr w:type="spellStart"/>
            <w:r w:rsidRPr="00164328">
              <w:rPr>
                <w:sz w:val="26"/>
              </w:rPr>
              <w:t>ước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khối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trong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một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số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trường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hợp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đơn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giản</w:t>
            </w:r>
            <w:proofErr w:type="spellEnd"/>
            <w:r w:rsidRPr="00164328">
              <w:rPr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52326C4B" w14:textId="77777777" w:rsidR="003B7466" w:rsidRPr="00A4445E" w:rsidRDefault="003B7466" w:rsidP="007F59C8"/>
        </w:tc>
        <w:tc>
          <w:tcPr>
            <w:tcW w:w="1277" w:type="dxa"/>
            <w:vAlign w:val="center"/>
          </w:tcPr>
          <w:p w14:paraId="73714AC4" w14:textId="174DEEA9" w:rsidR="003B7466" w:rsidRPr="00A4445E" w:rsidRDefault="003B7466" w:rsidP="007F59C8"/>
        </w:tc>
        <w:tc>
          <w:tcPr>
            <w:tcW w:w="1275" w:type="dxa"/>
            <w:vAlign w:val="center"/>
          </w:tcPr>
          <w:p w14:paraId="5C4E3305" w14:textId="77777777" w:rsidR="003B7466" w:rsidRPr="00A4445E" w:rsidRDefault="003B7466" w:rsidP="007F59C8"/>
        </w:tc>
        <w:tc>
          <w:tcPr>
            <w:tcW w:w="1277" w:type="dxa"/>
            <w:vAlign w:val="center"/>
          </w:tcPr>
          <w:p w14:paraId="3F081D5C" w14:textId="0A4C4448" w:rsidR="003B7466" w:rsidRPr="00A4445E" w:rsidRDefault="003B7466" w:rsidP="0036017B">
            <w:pPr>
              <w:jc w:val="both"/>
            </w:pPr>
          </w:p>
        </w:tc>
      </w:tr>
      <w:tr w:rsidR="003B7466" w:rsidRPr="00A4445E" w14:paraId="48889D26" w14:textId="77777777" w:rsidTr="004A4D2D">
        <w:tc>
          <w:tcPr>
            <w:tcW w:w="2263" w:type="dxa"/>
            <w:vMerge/>
          </w:tcPr>
          <w:p w14:paraId="161C0566" w14:textId="77777777" w:rsidR="003B7466" w:rsidRPr="00164328" w:rsidRDefault="003B7466" w:rsidP="007F59C8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62F95C0D" w14:textId="77777777" w:rsidR="003B7466" w:rsidRPr="00164328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</w:rPr>
            </w:pPr>
            <w:proofErr w:type="spellStart"/>
            <w:r w:rsidRPr="00164328">
              <w:rPr>
                <w:b/>
                <w:i/>
                <w:sz w:val="26"/>
              </w:rPr>
              <w:t>Vận</w:t>
            </w:r>
            <w:proofErr w:type="spellEnd"/>
            <w:r w:rsidRPr="00164328">
              <w:rPr>
                <w:b/>
                <w:i/>
                <w:sz w:val="26"/>
              </w:rPr>
              <w:t xml:space="preserve"> </w:t>
            </w:r>
            <w:proofErr w:type="spellStart"/>
            <w:r w:rsidRPr="00164328">
              <w:rPr>
                <w:b/>
                <w:i/>
                <w:sz w:val="26"/>
              </w:rPr>
              <w:t>dụng</w:t>
            </w:r>
            <w:proofErr w:type="spellEnd"/>
          </w:p>
          <w:p w14:paraId="4C07CEBB" w14:textId="77777777" w:rsidR="003B7466" w:rsidRPr="00A4445E" w:rsidRDefault="003B7466" w:rsidP="007F59C8"/>
        </w:tc>
        <w:tc>
          <w:tcPr>
            <w:tcW w:w="5954" w:type="dxa"/>
            <w:vAlign w:val="center"/>
          </w:tcPr>
          <w:p w14:paraId="24AA2728" w14:textId="3BBC6052" w:rsidR="003B7466" w:rsidRPr="00164328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 w:rsidRPr="00164328">
              <w:rPr>
                <w:sz w:val="26"/>
              </w:rPr>
              <w:t>Xác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định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giới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hạn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 (GHĐ) </w:t>
            </w:r>
            <w:proofErr w:type="spellStart"/>
            <w:r w:rsidRPr="00164328">
              <w:rPr>
                <w:sz w:val="26"/>
              </w:rPr>
              <w:t>và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độ</w:t>
            </w:r>
            <w:proofErr w:type="spellEnd"/>
            <w:r w:rsidRPr="00164328">
              <w:rPr>
                <w:sz w:val="26"/>
              </w:rPr>
              <w:t xml:space="preserve"> chia </w:t>
            </w:r>
            <w:proofErr w:type="spellStart"/>
            <w:r w:rsidRPr="00164328">
              <w:rPr>
                <w:sz w:val="26"/>
              </w:rPr>
              <w:t>nhỏ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nhất</w:t>
            </w:r>
            <w:proofErr w:type="spellEnd"/>
            <w:r w:rsidRPr="00164328">
              <w:rPr>
                <w:sz w:val="26"/>
              </w:rPr>
              <w:t xml:space="preserve"> (ĐCNN)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cân</w:t>
            </w:r>
            <w:proofErr w:type="spellEnd"/>
            <w:r w:rsidRPr="00164328">
              <w:rPr>
                <w:sz w:val="26"/>
              </w:rPr>
              <w:t>.</w:t>
            </w:r>
          </w:p>
          <w:p w14:paraId="2EACEE04" w14:textId="77777777" w:rsidR="003B7466" w:rsidRPr="00164328" w:rsidRDefault="003B7466" w:rsidP="007F59C8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</w:rPr>
            </w:pPr>
            <w:r w:rsidRPr="00164328">
              <w:rPr>
                <w:sz w:val="26"/>
              </w:rPr>
              <w:t xml:space="preserve">- </w:t>
            </w:r>
            <w:proofErr w:type="spellStart"/>
            <w:r w:rsidRPr="00164328">
              <w:rPr>
                <w:sz w:val="26"/>
              </w:rPr>
              <w:t>Dùng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cân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để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chỉ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ra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một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số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thao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tác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sai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khối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và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nêu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cách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khắc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phục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một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số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thao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tác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sai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đó</w:t>
            </w:r>
            <w:proofErr w:type="spellEnd"/>
            <w:r w:rsidRPr="00164328">
              <w:rPr>
                <w:sz w:val="26"/>
              </w:rPr>
              <w:t>.</w:t>
            </w:r>
          </w:p>
          <w:p w14:paraId="6292AA02" w14:textId="3B33EA0B" w:rsidR="003B7466" w:rsidRPr="00A4445E" w:rsidRDefault="003B7466" w:rsidP="007F59C8">
            <w:pPr>
              <w:jc w:val="left"/>
            </w:pPr>
            <w:r w:rsidRPr="00164328">
              <w:rPr>
                <w:sz w:val="26"/>
              </w:rPr>
              <w:t xml:space="preserve">-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khối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lượng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một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vật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bằng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cân</w:t>
            </w:r>
            <w:proofErr w:type="spellEnd"/>
            <w:r w:rsidRPr="00164328">
              <w:rPr>
                <w:sz w:val="26"/>
              </w:rPr>
              <w:t xml:space="preserve"> (</w:t>
            </w:r>
            <w:proofErr w:type="spellStart"/>
            <w:r w:rsidRPr="00164328">
              <w:rPr>
                <w:sz w:val="26"/>
              </w:rPr>
              <w:t>thực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hiện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đúng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thao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tác</w:t>
            </w:r>
            <w:proofErr w:type="spellEnd"/>
            <w:r w:rsidRPr="00164328">
              <w:rPr>
                <w:sz w:val="26"/>
              </w:rPr>
              <w:t xml:space="preserve">, </w:t>
            </w:r>
            <w:proofErr w:type="spellStart"/>
            <w:r w:rsidRPr="00164328">
              <w:rPr>
                <w:sz w:val="26"/>
              </w:rPr>
              <w:t>không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yêu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cầu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tìm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sai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số</w:t>
            </w:r>
            <w:proofErr w:type="spellEnd"/>
            <w:r w:rsidRPr="00164328">
              <w:rPr>
                <w:sz w:val="26"/>
              </w:rPr>
              <w:t>).</w:t>
            </w:r>
          </w:p>
        </w:tc>
        <w:tc>
          <w:tcPr>
            <w:tcW w:w="1275" w:type="dxa"/>
            <w:vAlign w:val="center"/>
          </w:tcPr>
          <w:p w14:paraId="2F90F2E8" w14:textId="77777777" w:rsidR="003B7466" w:rsidRPr="00A4445E" w:rsidRDefault="003B7466" w:rsidP="007F59C8"/>
        </w:tc>
        <w:tc>
          <w:tcPr>
            <w:tcW w:w="1277" w:type="dxa"/>
            <w:vAlign w:val="center"/>
          </w:tcPr>
          <w:p w14:paraId="66C38280" w14:textId="77777777" w:rsidR="003B7466" w:rsidRPr="00A4445E" w:rsidRDefault="003B7466" w:rsidP="007F59C8"/>
        </w:tc>
        <w:tc>
          <w:tcPr>
            <w:tcW w:w="1275" w:type="dxa"/>
            <w:vAlign w:val="center"/>
          </w:tcPr>
          <w:p w14:paraId="757248A1" w14:textId="77777777" w:rsidR="003B7466" w:rsidRPr="00A4445E" w:rsidRDefault="003B7466" w:rsidP="007F59C8"/>
        </w:tc>
        <w:tc>
          <w:tcPr>
            <w:tcW w:w="1277" w:type="dxa"/>
            <w:vAlign w:val="center"/>
          </w:tcPr>
          <w:p w14:paraId="3C594A6A" w14:textId="77777777" w:rsidR="003B7466" w:rsidRPr="00A4445E" w:rsidRDefault="003B7466" w:rsidP="007F59C8"/>
        </w:tc>
      </w:tr>
      <w:tr w:rsidR="003B7466" w:rsidRPr="00A4445E" w14:paraId="224A2D26" w14:textId="77777777" w:rsidTr="00B86A8B">
        <w:tc>
          <w:tcPr>
            <w:tcW w:w="2263" w:type="dxa"/>
            <w:vMerge w:val="restart"/>
          </w:tcPr>
          <w:p w14:paraId="12B2CD32" w14:textId="77777777" w:rsidR="003B7466" w:rsidRPr="00164328" w:rsidRDefault="003B7466" w:rsidP="000F1BC4">
            <w:pPr>
              <w:widowControl w:val="0"/>
              <w:spacing w:before="40" w:after="40" w:line="312" w:lineRule="auto"/>
              <w:rPr>
                <w:sz w:val="26"/>
              </w:rPr>
            </w:pPr>
          </w:p>
          <w:p w14:paraId="35DD08E1" w14:textId="4D9532F6" w:rsidR="003B7466" w:rsidRPr="00164328" w:rsidRDefault="003B7466" w:rsidP="000F1BC4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>6</w:t>
            </w:r>
            <w:r w:rsidRPr="00164328">
              <w:rPr>
                <w:sz w:val="26"/>
              </w:rPr>
              <w:t>.</w:t>
            </w:r>
            <w:r w:rsidR="007B65E5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thời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gian</w:t>
            </w:r>
            <w:proofErr w:type="spellEnd"/>
          </w:p>
        </w:tc>
        <w:tc>
          <w:tcPr>
            <w:tcW w:w="1843" w:type="dxa"/>
            <w:vAlign w:val="center"/>
          </w:tcPr>
          <w:p w14:paraId="2E2C5FC7" w14:textId="77777777" w:rsidR="003B7466" w:rsidRPr="0081722F" w:rsidRDefault="003B7466" w:rsidP="000F1BC4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Nhận biết</w:t>
            </w:r>
          </w:p>
          <w:p w14:paraId="7BAA70CF" w14:textId="77777777" w:rsidR="003B7466" w:rsidRPr="00A4445E" w:rsidRDefault="003B7466" w:rsidP="000F1BC4"/>
        </w:tc>
        <w:tc>
          <w:tcPr>
            <w:tcW w:w="5954" w:type="dxa"/>
          </w:tcPr>
          <w:p w14:paraId="5D1FC903" w14:textId="77777777" w:rsidR="003B7466" w:rsidRPr="0081722F" w:rsidRDefault="003B7466" w:rsidP="003E5785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Nêu được cách đo, đơn vị đo và dụng cụ thường dùng để đo thời gian.</w:t>
            </w:r>
          </w:p>
          <w:p w14:paraId="54B6A391" w14:textId="0EE88399" w:rsidR="003B7466" w:rsidRPr="000F1BC4" w:rsidRDefault="003B7466" w:rsidP="003E5785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Nêu được tầm quan trọng của việc ước lượng trước khi đo, ước lượng được thời gian trong một số trường hợp đơn giản.</w:t>
            </w:r>
          </w:p>
        </w:tc>
        <w:tc>
          <w:tcPr>
            <w:tcW w:w="1275" w:type="dxa"/>
            <w:vAlign w:val="center"/>
          </w:tcPr>
          <w:p w14:paraId="7DADE0F1" w14:textId="77777777" w:rsidR="003B7466" w:rsidRPr="00A4445E" w:rsidRDefault="003B7466" w:rsidP="000F1BC4"/>
        </w:tc>
        <w:tc>
          <w:tcPr>
            <w:tcW w:w="1277" w:type="dxa"/>
            <w:vAlign w:val="center"/>
          </w:tcPr>
          <w:p w14:paraId="129B73A4" w14:textId="77777777" w:rsidR="003B7466" w:rsidRPr="00A4445E" w:rsidRDefault="003B7466" w:rsidP="000F1BC4"/>
        </w:tc>
        <w:tc>
          <w:tcPr>
            <w:tcW w:w="1275" w:type="dxa"/>
            <w:vAlign w:val="center"/>
          </w:tcPr>
          <w:p w14:paraId="70B0183E" w14:textId="77777777" w:rsidR="003B7466" w:rsidRPr="00A4445E" w:rsidRDefault="003B7466" w:rsidP="000F1BC4"/>
        </w:tc>
        <w:tc>
          <w:tcPr>
            <w:tcW w:w="1277" w:type="dxa"/>
            <w:vAlign w:val="center"/>
          </w:tcPr>
          <w:p w14:paraId="2E9EEF2C" w14:textId="77777777" w:rsidR="003B7466" w:rsidRPr="00A4445E" w:rsidRDefault="003B7466" w:rsidP="000F1BC4"/>
        </w:tc>
      </w:tr>
      <w:tr w:rsidR="003B7466" w:rsidRPr="00A4445E" w14:paraId="7579364C" w14:textId="77777777" w:rsidTr="004A4D2D">
        <w:tc>
          <w:tcPr>
            <w:tcW w:w="2263" w:type="dxa"/>
            <w:vMerge/>
          </w:tcPr>
          <w:p w14:paraId="1FA16C9B" w14:textId="77777777" w:rsidR="003B7466" w:rsidRPr="00164328" w:rsidRDefault="003B7466" w:rsidP="000F1BC4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8BFB7AD" w14:textId="77777777" w:rsidR="003B7466" w:rsidRPr="0081722F" w:rsidRDefault="003B7466" w:rsidP="000F1BC4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Thông hiểu</w:t>
            </w:r>
          </w:p>
          <w:p w14:paraId="0ED02E5C" w14:textId="77777777" w:rsidR="003B7466" w:rsidRPr="00A4445E" w:rsidRDefault="003B7466" w:rsidP="000F1BC4"/>
        </w:tc>
        <w:tc>
          <w:tcPr>
            <w:tcW w:w="5954" w:type="dxa"/>
            <w:vAlign w:val="center"/>
          </w:tcPr>
          <w:p w14:paraId="638F2DCD" w14:textId="743CEC01" w:rsidR="003B7466" w:rsidRPr="000F1BC4" w:rsidRDefault="003B7466" w:rsidP="003E5785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b/>
                <w:i/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Hiểu được tầm quan trọng của việc ước lượng trước khi đo, ước lượng được thời gian trong một số trường hợp đơn giản.</w:t>
            </w:r>
          </w:p>
        </w:tc>
        <w:tc>
          <w:tcPr>
            <w:tcW w:w="1275" w:type="dxa"/>
            <w:vAlign w:val="center"/>
          </w:tcPr>
          <w:p w14:paraId="06DCFC06" w14:textId="77777777" w:rsidR="003B7466" w:rsidRPr="00A4445E" w:rsidRDefault="003B7466" w:rsidP="000F1BC4"/>
        </w:tc>
        <w:tc>
          <w:tcPr>
            <w:tcW w:w="1277" w:type="dxa"/>
            <w:vAlign w:val="center"/>
          </w:tcPr>
          <w:p w14:paraId="66BD30E5" w14:textId="77777777" w:rsidR="003B7466" w:rsidRPr="00A4445E" w:rsidRDefault="003B7466" w:rsidP="000F1BC4"/>
        </w:tc>
        <w:tc>
          <w:tcPr>
            <w:tcW w:w="1275" w:type="dxa"/>
            <w:vAlign w:val="center"/>
          </w:tcPr>
          <w:p w14:paraId="03099C4F" w14:textId="77777777" w:rsidR="003B7466" w:rsidRPr="00A4445E" w:rsidRDefault="003B7466" w:rsidP="000F1BC4"/>
        </w:tc>
        <w:tc>
          <w:tcPr>
            <w:tcW w:w="1277" w:type="dxa"/>
            <w:vAlign w:val="center"/>
          </w:tcPr>
          <w:p w14:paraId="22BE3162" w14:textId="77777777" w:rsidR="003B7466" w:rsidRPr="00A4445E" w:rsidRDefault="003B7466" w:rsidP="000F1BC4"/>
        </w:tc>
      </w:tr>
      <w:tr w:rsidR="003B7466" w:rsidRPr="00A4445E" w14:paraId="52DE3405" w14:textId="77777777" w:rsidTr="004A4D2D">
        <w:tc>
          <w:tcPr>
            <w:tcW w:w="2263" w:type="dxa"/>
            <w:vMerge/>
          </w:tcPr>
          <w:p w14:paraId="1CB1C19E" w14:textId="77777777" w:rsidR="003B7466" w:rsidRPr="00164328" w:rsidRDefault="003B7466" w:rsidP="000F1BC4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4BD06A3" w14:textId="77777777" w:rsidR="003B7466" w:rsidRPr="0081722F" w:rsidRDefault="003B7466" w:rsidP="000F1BC4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Vận dụng</w:t>
            </w:r>
          </w:p>
          <w:p w14:paraId="6FB52A72" w14:textId="77777777" w:rsidR="003B7466" w:rsidRDefault="003B7466" w:rsidP="000F1BC4"/>
          <w:p w14:paraId="33374AC6" w14:textId="77777777" w:rsidR="003B7466" w:rsidRDefault="003B7466" w:rsidP="000F1BC4"/>
          <w:p w14:paraId="04DEFF57" w14:textId="77777777" w:rsidR="003B7466" w:rsidRDefault="003B7466" w:rsidP="000F1BC4"/>
          <w:p w14:paraId="7CBC8CB1" w14:textId="77777777" w:rsidR="003B7466" w:rsidRDefault="003B7466" w:rsidP="000F1BC4"/>
          <w:p w14:paraId="6A5D8DD5" w14:textId="686E6965" w:rsidR="003B7466" w:rsidRPr="00A4445E" w:rsidRDefault="003B7466" w:rsidP="00414CE5">
            <w:pPr>
              <w:jc w:val="both"/>
            </w:pPr>
          </w:p>
        </w:tc>
        <w:tc>
          <w:tcPr>
            <w:tcW w:w="5954" w:type="dxa"/>
            <w:vAlign w:val="center"/>
          </w:tcPr>
          <w:p w14:paraId="310F6F7F" w14:textId="77777777" w:rsidR="003B7466" w:rsidRPr="0081722F" w:rsidRDefault="003B7466" w:rsidP="003E5785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lastRenderedPageBreak/>
              <w:t xml:space="preserve">- Dùng đồng hồ để chỉ ra một số thao tác sai khi đo thời gian và nêu được cách khắc phục một số thao tác </w:t>
            </w:r>
            <w:r w:rsidRPr="0081722F">
              <w:rPr>
                <w:sz w:val="26"/>
                <w:lang w:val="vi-VN"/>
              </w:rPr>
              <w:lastRenderedPageBreak/>
              <w:t>sai đó.</w:t>
            </w:r>
          </w:p>
          <w:p w14:paraId="22171081" w14:textId="38351E20" w:rsidR="003B7466" w:rsidRPr="00A4445E" w:rsidRDefault="003B7466" w:rsidP="003E5785">
            <w:pPr>
              <w:jc w:val="left"/>
            </w:pPr>
            <w:r w:rsidRPr="0081722F">
              <w:rPr>
                <w:sz w:val="26"/>
                <w:lang w:val="vi-VN"/>
              </w:rPr>
              <w:t>- Đo được thời gian bằng đồng hồ (thực hiện đúng thao tác, không yêu cầu tìm sai số).</w:t>
            </w:r>
          </w:p>
        </w:tc>
        <w:tc>
          <w:tcPr>
            <w:tcW w:w="1275" w:type="dxa"/>
            <w:vAlign w:val="center"/>
          </w:tcPr>
          <w:p w14:paraId="69E0DC75" w14:textId="77777777" w:rsidR="003B7466" w:rsidRPr="00A4445E" w:rsidRDefault="003B7466" w:rsidP="000F1BC4"/>
        </w:tc>
        <w:tc>
          <w:tcPr>
            <w:tcW w:w="1277" w:type="dxa"/>
            <w:vAlign w:val="center"/>
          </w:tcPr>
          <w:p w14:paraId="72766C29" w14:textId="77777777" w:rsidR="003B7466" w:rsidRPr="00A4445E" w:rsidRDefault="003B7466" w:rsidP="000F1BC4"/>
        </w:tc>
        <w:tc>
          <w:tcPr>
            <w:tcW w:w="1275" w:type="dxa"/>
            <w:vAlign w:val="center"/>
          </w:tcPr>
          <w:p w14:paraId="4420642B" w14:textId="77777777" w:rsidR="003B7466" w:rsidRPr="00A4445E" w:rsidRDefault="003B7466" w:rsidP="000F1BC4"/>
        </w:tc>
        <w:tc>
          <w:tcPr>
            <w:tcW w:w="1277" w:type="dxa"/>
            <w:vAlign w:val="center"/>
          </w:tcPr>
          <w:p w14:paraId="29AFA874" w14:textId="77777777" w:rsidR="003B7466" w:rsidRPr="00A4445E" w:rsidRDefault="003B7466" w:rsidP="000F1BC4"/>
        </w:tc>
      </w:tr>
      <w:tr w:rsidR="003B7466" w:rsidRPr="00A4445E" w14:paraId="6282CA44" w14:textId="77777777" w:rsidTr="006C7AFA">
        <w:tc>
          <w:tcPr>
            <w:tcW w:w="2263" w:type="dxa"/>
            <w:vMerge w:val="restart"/>
          </w:tcPr>
          <w:p w14:paraId="572725CE" w14:textId="6FD0F463" w:rsidR="003B7466" w:rsidRPr="00164328" w:rsidRDefault="003B7466" w:rsidP="00414CE5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>7</w:t>
            </w:r>
            <w:r w:rsidRPr="0081722F">
              <w:rPr>
                <w:sz w:val="26"/>
                <w:lang w:val="vi-VN"/>
              </w:rPr>
              <w:t>.</w:t>
            </w:r>
            <w:r w:rsidR="007B65E5">
              <w:rPr>
                <w:sz w:val="26"/>
              </w:rPr>
              <w:t xml:space="preserve"> </w:t>
            </w:r>
            <w:r w:rsidRPr="0081722F">
              <w:rPr>
                <w:sz w:val="26"/>
                <w:lang w:val="vi-VN"/>
              </w:rPr>
              <w:t>Thang nhiệt độ Celsius – Đo nhiệt độ</w:t>
            </w:r>
          </w:p>
        </w:tc>
        <w:tc>
          <w:tcPr>
            <w:tcW w:w="1843" w:type="dxa"/>
            <w:vAlign w:val="center"/>
          </w:tcPr>
          <w:p w14:paraId="77C90EF8" w14:textId="77777777" w:rsidR="003B7466" w:rsidRPr="0081722F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Nhận biết</w:t>
            </w:r>
          </w:p>
          <w:p w14:paraId="13E23943" w14:textId="77777777" w:rsidR="003B7466" w:rsidRPr="00A4445E" w:rsidRDefault="003B7466" w:rsidP="00581652">
            <w:pPr>
              <w:jc w:val="left"/>
            </w:pPr>
          </w:p>
        </w:tc>
        <w:tc>
          <w:tcPr>
            <w:tcW w:w="5954" w:type="dxa"/>
          </w:tcPr>
          <w:p w14:paraId="76D6989D" w14:textId="77777777" w:rsidR="003B7466" w:rsidRPr="0081722F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Phát biểu được: Nhiệt độ là số đo độ “nóng”, “lạnh” của vật.</w:t>
            </w:r>
          </w:p>
          <w:p w14:paraId="21A9B0C7" w14:textId="77777777" w:rsidR="003B7466" w:rsidRPr="0081722F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Nêu được cách xác định nhiệt độ trong thang nhiệt độ Celsius.</w:t>
            </w:r>
          </w:p>
          <w:p w14:paraId="05EF91F2" w14:textId="4B3E3408" w:rsidR="003B7466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Nêu được sự nở vì nhiệt của chất lỏng được dùng làm cơ sở để đo nhiệt độ.</w:t>
            </w:r>
          </w:p>
          <w:p w14:paraId="2C5F007B" w14:textId="0FA240B2" w:rsidR="00387DC5" w:rsidRPr="00387DC5" w:rsidRDefault="00387DC5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</w:rPr>
            </w:pPr>
            <w:r w:rsidRPr="0081722F">
              <w:rPr>
                <w:sz w:val="26"/>
                <w:lang w:val="vi-VN"/>
              </w:rPr>
              <w:t>-</w:t>
            </w:r>
            <w:proofErr w:type="spellStart"/>
            <w:r>
              <w:rPr>
                <w:sz w:val="26"/>
              </w:rPr>
              <w:t>Biết</w:t>
            </w:r>
            <w:proofErr w:type="spellEnd"/>
            <w:r>
              <w:rPr>
                <w:sz w:val="26"/>
              </w:rPr>
              <w:t xml:space="preserve"> </w:t>
            </w:r>
            <w:r w:rsidRPr="0081722F">
              <w:rPr>
                <w:sz w:val="26"/>
                <w:lang w:val="vi-VN"/>
              </w:rPr>
              <w:t xml:space="preserve">được sự nở vì nhiệt của chất lỏng </w:t>
            </w:r>
            <w:proofErr w:type="spellStart"/>
            <w:r>
              <w:rPr>
                <w:sz w:val="26"/>
              </w:rPr>
              <w:t>để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chế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tạo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nhiệt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kế</w:t>
            </w:r>
            <w:proofErr w:type="spellEnd"/>
            <w:r>
              <w:rPr>
                <w:sz w:val="26"/>
              </w:rPr>
              <w:t>.</w:t>
            </w:r>
          </w:p>
          <w:p w14:paraId="68BB889E" w14:textId="702BE7D4" w:rsidR="003B7466" w:rsidRPr="00414CE5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b/>
                <w:i/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Nêu được tầm quan trọng của việc ước lượng trước khi đo, ước lượng được nhiệt độ trong một số trường hợp đơn giản.</w:t>
            </w:r>
          </w:p>
        </w:tc>
        <w:tc>
          <w:tcPr>
            <w:tcW w:w="1275" w:type="dxa"/>
            <w:vAlign w:val="center"/>
          </w:tcPr>
          <w:p w14:paraId="7D7507F6" w14:textId="728968FC" w:rsidR="003B7466" w:rsidRPr="00A4445E" w:rsidRDefault="003B7466" w:rsidP="00414CE5"/>
        </w:tc>
        <w:tc>
          <w:tcPr>
            <w:tcW w:w="1277" w:type="dxa"/>
            <w:vAlign w:val="center"/>
          </w:tcPr>
          <w:p w14:paraId="0DBF5E28" w14:textId="659A96E8" w:rsidR="003B7466" w:rsidRPr="00A4445E" w:rsidRDefault="000B54CC" w:rsidP="00414CE5">
            <w:r>
              <w:t>1</w:t>
            </w:r>
          </w:p>
        </w:tc>
        <w:tc>
          <w:tcPr>
            <w:tcW w:w="1275" w:type="dxa"/>
            <w:vAlign w:val="center"/>
          </w:tcPr>
          <w:p w14:paraId="018BECB1" w14:textId="1C8D708E" w:rsidR="003B7466" w:rsidRPr="00A4445E" w:rsidRDefault="003B7466" w:rsidP="00414CE5"/>
        </w:tc>
        <w:tc>
          <w:tcPr>
            <w:tcW w:w="1277" w:type="dxa"/>
            <w:vAlign w:val="center"/>
          </w:tcPr>
          <w:p w14:paraId="7003F2B4" w14:textId="218ACF3C" w:rsidR="003B7466" w:rsidRPr="00A4445E" w:rsidRDefault="000B54CC" w:rsidP="00414CE5">
            <w:r>
              <w:t>C</w:t>
            </w:r>
            <w:r w:rsidR="002C4C3A">
              <w:t>18</w:t>
            </w:r>
          </w:p>
        </w:tc>
      </w:tr>
      <w:tr w:rsidR="003B7466" w:rsidRPr="00A4445E" w14:paraId="0CDBDED2" w14:textId="77777777" w:rsidTr="004A4D2D">
        <w:tc>
          <w:tcPr>
            <w:tcW w:w="2263" w:type="dxa"/>
            <w:vMerge/>
          </w:tcPr>
          <w:p w14:paraId="0DAFA0CA" w14:textId="77777777" w:rsidR="003B7466" w:rsidRPr="00164328" w:rsidRDefault="003B7466" w:rsidP="00414CE5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C445AF3" w14:textId="77777777" w:rsidR="003B7466" w:rsidRPr="0081722F" w:rsidRDefault="003B7466" w:rsidP="00414CE5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Thông hiểu</w:t>
            </w:r>
          </w:p>
          <w:p w14:paraId="25B82CCB" w14:textId="77777777" w:rsidR="003B7466" w:rsidRPr="00A4445E" w:rsidRDefault="003B7466" w:rsidP="00414CE5"/>
        </w:tc>
        <w:tc>
          <w:tcPr>
            <w:tcW w:w="5954" w:type="dxa"/>
            <w:vAlign w:val="center"/>
          </w:tcPr>
          <w:p w14:paraId="7266BF70" w14:textId="67DFEF4E" w:rsidR="003B7466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Lấy được ví dụ chứng tỏ giác quan của chúng ta có thể cảm nhận sai một số hiện tượng.</w:t>
            </w:r>
          </w:p>
          <w:p w14:paraId="14EC62B9" w14:textId="11105BC8" w:rsidR="00641828" w:rsidRPr="00E47556" w:rsidRDefault="00641828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</w:rPr>
            </w:pPr>
            <w:r w:rsidRPr="0081722F">
              <w:rPr>
                <w:sz w:val="26"/>
                <w:lang w:val="vi-VN"/>
              </w:rPr>
              <w:t xml:space="preserve">- </w:t>
            </w:r>
            <w:proofErr w:type="spellStart"/>
            <w:r>
              <w:rPr>
                <w:sz w:val="26"/>
              </w:rPr>
              <w:t>Hiểu</w:t>
            </w:r>
            <w:proofErr w:type="spellEnd"/>
            <w:r>
              <w:rPr>
                <w:sz w:val="26"/>
              </w:rPr>
              <w:t xml:space="preserve"> </w:t>
            </w:r>
            <w:r w:rsidRPr="0081722F">
              <w:rPr>
                <w:sz w:val="26"/>
                <w:lang w:val="vi-VN"/>
              </w:rPr>
              <w:t xml:space="preserve">được sự nở vì nhiệt của chất lỏng </w:t>
            </w:r>
            <w:proofErr w:type="spellStart"/>
            <w:r w:rsidR="00E47556">
              <w:rPr>
                <w:sz w:val="26"/>
              </w:rPr>
              <w:t>để</w:t>
            </w:r>
            <w:proofErr w:type="spellEnd"/>
            <w:r w:rsidR="00E47556">
              <w:rPr>
                <w:sz w:val="26"/>
              </w:rPr>
              <w:t xml:space="preserve"> </w:t>
            </w:r>
            <w:proofErr w:type="spellStart"/>
            <w:r w:rsidR="00E47556">
              <w:rPr>
                <w:sz w:val="26"/>
              </w:rPr>
              <w:t>chế</w:t>
            </w:r>
            <w:proofErr w:type="spellEnd"/>
            <w:r w:rsidR="00E47556">
              <w:rPr>
                <w:sz w:val="26"/>
              </w:rPr>
              <w:t xml:space="preserve"> </w:t>
            </w:r>
            <w:proofErr w:type="spellStart"/>
            <w:r w:rsidR="00E47556">
              <w:rPr>
                <w:sz w:val="26"/>
              </w:rPr>
              <w:t>tạo</w:t>
            </w:r>
            <w:proofErr w:type="spellEnd"/>
            <w:r w:rsidR="00E47556">
              <w:rPr>
                <w:sz w:val="26"/>
              </w:rPr>
              <w:t xml:space="preserve"> </w:t>
            </w:r>
            <w:proofErr w:type="spellStart"/>
            <w:r w:rsidR="00E47556">
              <w:rPr>
                <w:sz w:val="26"/>
              </w:rPr>
              <w:t>nhiệt</w:t>
            </w:r>
            <w:proofErr w:type="spellEnd"/>
            <w:r w:rsidR="00E47556">
              <w:rPr>
                <w:sz w:val="26"/>
              </w:rPr>
              <w:t xml:space="preserve"> </w:t>
            </w:r>
            <w:proofErr w:type="spellStart"/>
            <w:r w:rsidR="00E47556">
              <w:rPr>
                <w:sz w:val="26"/>
              </w:rPr>
              <w:t>kế</w:t>
            </w:r>
            <w:proofErr w:type="spellEnd"/>
            <w:r w:rsidR="00E47556">
              <w:rPr>
                <w:sz w:val="26"/>
              </w:rPr>
              <w:t>.</w:t>
            </w:r>
          </w:p>
          <w:p w14:paraId="259B1F32" w14:textId="4BBBDDB7" w:rsidR="003B7466" w:rsidRPr="00414CE5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b/>
                <w:i/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Hiểu được tầm quan trọng của việc ước lượng trước khi đo, ước lượng được nhiệt độ trong một số trường hợp đơn giản.</w:t>
            </w:r>
          </w:p>
        </w:tc>
        <w:tc>
          <w:tcPr>
            <w:tcW w:w="1275" w:type="dxa"/>
            <w:vAlign w:val="center"/>
          </w:tcPr>
          <w:p w14:paraId="4B088486" w14:textId="77777777" w:rsidR="003B7466" w:rsidRPr="00A4445E" w:rsidRDefault="003B7466" w:rsidP="00414CE5"/>
        </w:tc>
        <w:tc>
          <w:tcPr>
            <w:tcW w:w="1277" w:type="dxa"/>
            <w:vAlign w:val="center"/>
          </w:tcPr>
          <w:p w14:paraId="20D0EDD6" w14:textId="32580214" w:rsidR="003B7466" w:rsidRPr="00A4445E" w:rsidRDefault="002C4C3A" w:rsidP="00414CE5">
            <w:r>
              <w:t>1</w:t>
            </w:r>
          </w:p>
        </w:tc>
        <w:tc>
          <w:tcPr>
            <w:tcW w:w="1275" w:type="dxa"/>
            <w:vAlign w:val="center"/>
          </w:tcPr>
          <w:p w14:paraId="0A40E677" w14:textId="77777777" w:rsidR="003B7466" w:rsidRPr="00A4445E" w:rsidRDefault="003B7466" w:rsidP="00414CE5"/>
        </w:tc>
        <w:tc>
          <w:tcPr>
            <w:tcW w:w="1277" w:type="dxa"/>
            <w:vAlign w:val="center"/>
          </w:tcPr>
          <w:p w14:paraId="76D60DC9" w14:textId="7C5BAAE7" w:rsidR="003B7466" w:rsidRPr="00A4445E" w:rsidRDefault="00641828" w:rsidP="002C4C3A">
            <w:pPr>
              <w:jc w:val="both"/>
            </w:pPr>
            <w:r>
              <w:t xml:space="preserve"> </w:t>
            </w:r>
            <w:r w:rsidR="004737F5">
              <w:t>C20</w:t>
            </w:r>
          </w:p>
        </w:tc>
      </w:tr>
      <w:tr w:rsidR="003B7466" w:rsidRPr="00A4445E" w14:paraId="0C50E980" w14:textId="77777777" w:rsidTr="004A4D2D">
        <w:tc>
          <w:tcPr>
            <w:tcW w:w="2263" w:type="dxa"/>
            <w:vMerge/>
          </w:tcPr>
          <w:p w14:paraId="28B349CE" w14:textId="77777777" w:rsidR="003B7466" w:rsidRPr="00164328" w:rsidRDefault="003B7466" w:rsidP="00414CE5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612C4CFE" w14:textId="77777777" w:rsidR="003B7466" w:rsidRPr="0081722F" w:rsidRDefault="003B7466" w:rsidP="00B33FB9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Vận dụng</w:t>
            </w:r>
          </w:p>
          <w:p w14:paraId="012322C8" w14:textId="77777777" w:rsidR="003B7466" w:rsidRPr="00A4445E" w:rsidRDefault="003B7466" w:rsidP="00414CE5"/>
        </w:tc>
        <w:tc>
          <w:tcPr>
            <w:tcW w:w="5954" w:type="dxa"/>
            <w:vAlign w:val="center"/>
          </w:tcPr>
          <w:p w14:paraId="7D04C2C3" w14:textId="77777777" w:rsidR="003B7466" w:rsidRPr="0081722F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Xác định được giới hạn đo (GHĐ) và độ chia nhỏ nhất (ĐCNN) của mỗi loại nhiệt kế.</w:t>
            </w:r>
          </w:p>
          <w:p w14:paraId="3BF9F5F3" w14:textId="62661527" w:rsidR="003B7466" w:rsidRPr="00B33FB9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 xml:space="preserve">- Đo được nhiệt độ bằng nhiệt kế (thực hiện đúng thao </w:t>
            </w:r>
            <w:r w:rsidRPr="0081722F">
              <w:rPr>
                <w:sz w:val="26"/>
                <w:lang w:val="vi-VN"/>
              </w:rPr>
              <w:lastRenderedPageBreak/>
              <w:t>tác, không yêu cầu tìm sai số).</w:t>
            </w:r>
          </w:p>
        </w:tc>
        <w:tc>
          <w:tcPr>
            <w:tcW w:w="1275" w:type="dxa"/>
            <w:vAlign w:val="center"/>
          </w:tcPr>
          <w:p w14:paraId="7F5D33F5" w14:textId="77777777" w:rsidR="003B7466" w:rsidRPr="00A4445E" w:rsidRDefault="003B7466" w:rsidP="00414CE5"/>
        </w:tc>
        <w:tc>
          <w:tcPr>
            <w:tcW w:w="1277" w:type="dxa"/>
            <w:vAlign w:val="center"/>
          </w:tcPr>
          <w:p w14:paraId="359F2AA7" w14:textId="77777777" w:rsidR="003B7466" w:rsidRPr="00A4445E" w:rsidRDefault="003B7466" w:rsidP="00414CE5"/>
        </w:tc>
        <w:tc>
          <w:tcPr>
            <w:tcW w:w="1275" w:type="dxa"/>
            <w:vAlign w:val="center"/>
          </w:tcPr>
          <w:p w14:paraId="36340AD5" w14:textId="77777777" w:rsidR="003B7466" w:rsidRPr="00A4445E" w:rsidRDefault="003B7466" w:rsidP="00414CE5"/>
        </w:tc>
        <w:tc>
          <w:tcPr>
            <w:tcW w:w="1277" w:type="dxa"/>
            <w:vAlign w:val="center"/>
          </w:tcPr>
          <w:p w14:paraId="05904FC5" w14:textId="77777777" w:rsidR="003B7466" w:rsidRPr="00A4445E" w:rsidRDefault="003B7466" w:rsidP="00414CE5"/>
        </w:tc>
      </w:tr>
      <w:tr w:rsidR="003B7466" w:rsidRPr="00A4445E" w14:paraId="589DAF6F" w14:textId="77777777" w:rsidTr="004A4D2D">
        <w:tc>
          <w:tcPr>
            <w:tcW w:w="2263" w:type="dxa"/>
            <w:vMerge/>
          </w:tcPr>
          <w:p w14:paraId="408D8367" w14:textId="77777777" w:rsidR="003B7466" w:rsidRPr="00164328" w:rsidRDefault="003B7466" w:rsidP="00414CE5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EE08DBD" w14:textId="77777777" w:rsidR="003B7466" w:rsidRPr="0081722F" w:rsidRDefault="003B7466" w:rsidP="00581652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Vận dụng cao</w:t>
            </w:r>
          </w:p>
          <w:p w14:paraId="0FF6F025" w14:textId="77777777" w:rsidR="003B7466" w:rsidRPr="00A4445E" w:rsidRDefault="003B7466" w:rsidP="00414CE5"/>
        </w:tc>
        <w:tc>
          <w:tcPr>
            <w:tcW w:w="5954" w:type="dxa"/>
            <w:vAlign w:val="center"/>
          </w:tcPr>
          <w:p w14:paraId="0F677A3C" w14:textId="02BA3C17" w:rsidR="003B7466" w:rsidRPr="00A4445E" w:rsidRDefault="003B7466" w:rsidP="00581652">
            <w:pPr>
              <w:jc w:val="left"/>
            </w:pPr>
            <w:r w:rsidRPr="0081722F">
              <w:rPr>
                <w:sz w:val="26"/>
                <w:lang w:val="vi-VN"/>
              </w:rPr>
              <w:t>- Thiết lập được biểu thức quy đổi nhiệt độ từ thang nhiệt độ Celsius sang thang nhiệt độ Fahrenheit, Kelvin và ngược lại.</w:t>
            </w:r>
          </w:p>
        </w:tc>
        <w:tc>
          <w:tcPr>
            <w:tcW w:w="1275" w:type="dxa"/>
            <w:vAlign w:val="center"/>
          </w:tcPr>
          <w:p w14:paraId="0FC90B85" w14:textId="4CEAA983" w:rsidR="003B7466" w:rsidRPr="00A4445E" w:rsidRDefault="00CC275C" w:rsidP="00414CE5">
            <w:r>
              <w:t>1</w:t>
            </w:r>
          </w:p>
        </w:tc>
        <w:tc>
          <w:tcPr>
            <w:tcW w:w="1277" w:type="dxa"/>
            <w:vAlign w:val="center"/>
          </w:tcPr>
          <w:p w14:paraId="2ECB97E1" w14:textId="77777777" w:rsidR="003B7466" w:rsidRPr="00A4445E" w:rsidRDefault="003B7466" w:rsidP="00414CE5"/>
        </w:tc>
        <w:tc>
          <w:tcPr>
            <w:tcW w:w="1275" w:type="dxa"/>
            <w:vAlign w:val="center"/>
          </w:tcPr>
          <w:p w14:paraId="538E4CCF" w14:textId="0091C043" w:rsidR="003B7466" w:rsidRPr="00A4445E" w:rsidRDefault="00CC275C" w:rsidP="00414CE5">
            <w:r>
              <w:t>C26</w:t>
            </w:r>
          </w:p>
        </w:tc>
        <w:tc>
          <w:tcPr>
            <w:tcW w:w="1277" w:type="dxa"/>
            <w:vAlign w:val="center"/>
          </w:tcPr>
          <w:p w14:paraId="15257246" w14:textId="77777777" w:rsidR="003B7466" w:rsidRPr="00A4445E" w:rsidRDefault="003B7466" w:rsidP="00414CE5"/>
        </w:tc>
      </w:tr>
      <w:tr w:rsidR="003B7466" w:rsidRPr="00A4445E" w14:paraId="07FC278E" w14:textId="77777777" w:rsidTr="00EF52CB">
        <w:tc>
          <w:tcPr>
            <w:tcW w:w="2263" w:type="dxa"/>
            <w:vMerge w:val="restart"/>
          </w:tcPr>
          <w:p w14:paraId="65CF41E7" w14:textId="3E3C5ED2" w:rsidR="003B7466" w:rsidRPr="00164328" w:rsidRDefault="003B7466" w:rsidP="00535380">
            <w:pPr>
              <w:widowControl w:val="0"/>
              <w:spacing w:before="40" w:after="40"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  <w:r w:rsidRPr="00164328">
              <w:rPr>
                <w:sz w:val="26"/>
              </w:rPr>
              <w:t>.</w:t>
            </w:r>
            <w:r w:rsidR="007B65E5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Đo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thể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tích</w:t>
            </w:r>
            <w:proofErr w:type="spellEnd"/>
          </w:p>
        </w:tc>
        <w:tc>
          <w:tcPr>
            <w:tcW w:w="1843" w:type="dxa"/>
            <w:vAlign w:val="center"/>
          </w:tcPr>
          <w:p w14:paraId="1D3361D0" w14:textId="77777777" w:rsidR="003B7466" w:rsidRPr="0081722F" w:rsidRDefault="003B7466" w:rsidP="000E530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Nhận biết</w:t>
            </w:r>
          </w:p>
          <w:p w14:paraId="5B20283D" w14:textId="77777777" w:rsidR="003B7466" w:rsidRPr="00A4445E" w:rsidRDefault="003B7466" w:rsidP="000E5308"/>
        </w:tc>
        <w:tc>
          <w:tcPr>
            <w:tcW w:w="5954" w:type="dxa"/>
          </w:tcPr>
          <w:p w14:paraId="05E265BE" w14:textId="77777777" w:rsidR="003B7466" w:rsidRPr="0081722F" w:rsidRDefault="003B7466" w:rsidP="000E5308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Nêu được cách đo, đơn vị đo và dụng cụ thường dùng để đo thể tích.</w:t>
            </w:r>
          </w:p>
          <w:p w14:paraId="7BB48685" w14:textId="3862F92E" w:rsidR="003B7466" w:rsidRPr="000E5308" w:rsidRDefault="003B7466" w:rsidP="000E5308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Nêu được tầm quan trọng của việc ước lượng trước khi đo, ước lượng được thể tích trong một số trường hợp đơn giản.</w:t>
            </w:r>
          </w:p>
        </w:tc>
        <w:tc>
          <w:tcPr>
            <w:tcW w:w="1275" w:type="dxa"/>
            <w:vAlign w:val="center"/>
          </w:tcPr>
          <w:p w14:paraId="57999EC4" w14:textId="77777777" w:rsidR="003B7466" w:rsidRPr="00A4445E" w:rsidRDefault="003B7466" w:rsidP="000E5308"/>
        </w:tc>
        <w:tc>
          <w:tcPr>
            <w:tcW w:w="1277" w:type="dxa"/>
            <w:vAlign w:val="center"/>
          </w:tcPr>
          <w:p w14:paraId="3B6CA82F" w14:textId="77777777" w:rsidR="003B7466" w:rsidRPr="00A4445E" w:rsidRDefault="003B7466" w:rsidP="000E5308"/>
        </w:tc>
        <w:tc>
          <w:tcPr>
            <w:tcW w:w="1275" w:type="dxa"/>
            <w:vAlign w:val="center"/>
          </w:tcPr>
          <w:p w14:paraId="527CEAE4" w14:textId="77777777" w:rsidR="003B7466" w:rsidRPr="00A4445E" w:rsidRDefault="003B7466" w:rsidP="000E5308"/>
        </w:tc>
        <w:tc>
          <w:tcPr>
            <w:tcW w:w="1277" w:type="dxa"/>
            <w:vAlign w:val="center"/>
          </w:tcPr>
          <w:p w14:paraId="1D4C022D" w14:textId="77777777" w:rsidR="003B7466" w:rsidRPr="00A4445E" w:rsidRDefault="003B7466" w:rsidP="000E5308"/>
        </w:tc>
      </w:tr>
      <w:tr w:rsidR="003B7466" w:rsidRPr="00A4445E" w14:paraId="781FC902" w14:textId="77777777" w:rsidTr="004A4D2D">
        <w:tc>
          <w:tcPr>
            <w:tcW w:w="2263" w:type="dxa"/>
            <w:vMerge/>
          </w:tcPr>
          <w:p w14:paraId="29F2E516" w14:textId="77777777" w:rsidR="003B7466" w:rsidRPr="00164328" w:rsidRDefault="003B7466" w:rsidP="000E5308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664B51F5" w14:textId="335C63B2" w:rsidR="003B7466" w:rsidRPr="000E5308" w:rsidRDefault="003B7466" w:rsidP="000E530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Thông hiểu</w:t>
            </w:r>
          </w:p>
        </w:tc>
        <w:tc>
          <w:tcPr>
            <w:tcW w:w="5954" w:type="dxa"/>
            <w:vAlign w:val="center"/>
          </w:tcPr>
          <w:p w14:paraId="72942374" w14:textId="7B9F95D3" w:rsidR="003B7466" w:rsidRPr="000E5308" w:rsidRDefault="003B7466" w:rsidP="000E5308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b/>
                <w:i/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Hiểu được tầm quan trọng của việc ước lượng trước khi đo, ước lượng được thể tích trong một số trường hợp đơn giản.</w:t>
            </w:r>
          </w:p>
        </w:tc>
        <w:tc>
          <w:tcPr>
            <w:tcW w:w="1275" w:type="dxa"/>
            <w:vAlign w:val="center"/>
          </w:tcPr>
          <w:p w14:paraId="38211838" w14:textId="77777777" w:rsidR="003B7466" w:rsidRPr="00A4445E" w:rsidRDefault="003B7466" w:rsidP="000E5308"/>
        </w:tc>
        <w:tc>
          <w:tcPr>
            <w:tcW w:w="1277" w:type="dxa"/>
            <w:vAlign w:val="center"/>
          </w:tcPr>
          <w:p w14:paraId="68AAF894" w14:textId="77777777" w:rsidR="003B7466" w:rsidRPr="00A4445E" w:rsidRDefault="003B7466" w:rsidP="000E5308"/>
        </w:tc>
        <w:tc>
          <w:tcPr>
            <w:tcW w:w="1275" w:type="dxa"/>
            <w:vAlign w:val="center"/>
          </w:tcPr>
          <w:p w14:paraId="020F369D" w14:textId="77777777" w:rsidR="003B7466" w:rsidRPr="00A4445E" w:rsidRDefault="003B7466" w:rsidP="000E5308"/>
        </w:tc>
        <w:tc>
          <w:tcPr>
            <w:tcW w:w="1277" w:type="dxa"/>
            <w:vAlign w:val="center"/>
          </w:tcPr>
          <w:p w14:paraId="1CAEC748" w14:textId="77777777" w:rsidR="003B7466" w:rsidRPr="00A4445E" w:rsidRDefault="003B7466" w:rsidP="000E5308"/>
        </w:tc>
      </w:tr>
      <w:tr w:rsidR="003B7466" w:rsidRPr="00A4445E" w14:paraId="79C3D855" w14:textId="77777777" w:rsidTr="004A4D2D">
        <w:tc>
          <w:tcPr>
            <w:tcW w:w="2263" w:type="dxa"/>
            <w:vMerge/>
          </w:tcPr>
          <w:p w14:paraId="51D5ED57" w14:textId="77777777" w:rsidR="003B7466" w:rsidRPr="00164328" w:rsidRDefault="003B7466" w:rsidP="000E5308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CE844B7" w14:textId="77777777" w:rsidR="003B7466" w:rsidRPr="0081722F" w:rsidRDefault="003B7466" w:rsidP="000E5308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Vận dụng</w:t>
            </w:r>
          </w:p>
          <w:p w14:paraId="16FF00CB" w14:textId="77777777" w:rsidR="003B7466" w:rsidRPr="00A4445E" w:rsidRDefault="003B7466" w:rsidP="000E5308"/>
        </w:tc>
        <w:tc>
          <w:tcPr>
            <w:tcW w:w="5954" w:type="dxa"/>
            <w:vAlign w:val="center"/>
          </w:tcPr>
          <w:p w14:paraId="542CFF9D" w14:textId="77777777" w:rsidR="003B7466" w:rsidRPr="0081722F" w:rsidRDefault="003B7466" w:rsidP="000E5308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Xác định được giới hạn đo (GHĐ) và độ chia nhỏ nhất (ĐCNN) của bình chia độ.</w:t>
            </w:r>
          </w:p>
          <w:p w14:paraId="5D570B71" w14:textId="77777777" w:rsidR="003B7466" w:rsidRPr="0081722F" w:rsidRDefault="003B7466" w:rsidP="000E5308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Dùng bình chia độ để chỉ ra một số thao tác sai khi đo thể tích và nêu được cách khắc phục một số thao tác sai đó.</w:t>
            </w:r>
          </w:p>
          <w:p w14:paraId="6F5ECCFB" w14:textId="77777777" w:rsidR="003B7466" w:rsidRPr="0081722F" w:rsidRDefault="003B7466" w:rsidP="000E5308">
            <w:pPr>
              <w:widowControl w:val="0"/>
              <w:tabs>
                <w:tab w:val="left" w:pos="6405"/>
              </w:tabs>
              <w:spacing w:before="40" w:after="40" w:line="312" w:lineRule="auto"/>
              <w:jc w:val="left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Đo được thể tích của một lượng chất lỏng bằng bình chia độ (thực hiện đúng thao tác, không yêu cầu tìm sai số).</w:t>
            </w:r>
          </w:p>
          <w:p w14:paraId="4FCE2B96" w14:textId="22EABEB5" w:rsidR="003B7466" w:rsidRPr="00A4445E" w:rsidRDefault="003B7466" w:rsidP="000E5308">
            <w:pPr>
              <w:jc w:val="left"/>
            </w:pPr>
            <w:r w:rsidRPr="0081722F">
              <w:rPr>
                <w:sz w:val="26"/>
                <w:lang w:val="vi-VN"/>
              </w:rPr>
              <w:t xml:space="preserve">- </w:t>
            </w:r>
            <w:r w:rsidRPr="00164328">
              <w:rPr>
                <w:sz w:val="26"/>
                <w:lang w:val="nl-NL"/>
              </w:rPr>
              <w:t>Xác định được thể tích của vật rắn không thấm nước bằng bình chia độ, bình tràn (như hòn đá, đinh ốc...)</w:t>
            </w:r>
          </w:p>
        </w:tc>
        <w:tc>
          <w:tcPr>
            <w:tcW w:w="1275" w:type="dxa"/>
            <w:vAlign w:val="center"/>
          </w:tcPr>
          <w:p w14:paraId="336AEA0B" w14:textId="77777777" w:rsidR="003B7466" w:rsidRPr="00A4445E" w:rsidRDefault="003B7466" w:rsidP="000E5308"/>
        </w:tc>
        <w:tc>
          <w:tcPr>
            <w:tcW w:w="1277" w:type="dxa"/>
            <w:vAlign w:val="center"/>
          </w:tcPr>
          <w:p w14:paraId="27A16597" w14:textId="77777777" w:rsidR="003B7466" w:rsidRPr="00A4445E" w:rsidRDefault="003B7466" w:rsidP="000E5308"/>
        </w:tc>
        <w:tc>
          <w:tcPr>
            <w:tcW w:w="1275" w:type="dxa"/>
            <w:vAlign w:val="center"/>
          </w:tcPr>
          <w:p w14:paraId="75C3112B" w14:textId="77777777" w:rsidR="003B7466" w:rsidRPr="00A4445E" w:rsidRDefault="003B7466" w:rsidP="000E5308"/>
        </w:tc>
        <w:tc>
          <w:tcPr>
            <w:tcW w:w="1277" w:type="dxa"/>
            <w:vAlign w:val="center"/>
          </w:tcPr>
          <w:p w14:paraId="57768B1E" w14:textId="77777777" w:rsidR="003B7466" w:rsidRPr="00A4445E" w:rsidRDefault="003B7466" w:rsidP="000E5308"/>
        </w:tc>
      </w:tr>
      <w:tr w:rsidR="003B7466" w:rsidRPr="00A4445E" w14:paraId="333BA82E" w14:textId="77777777" w:rsidTr="00FF596E">
        <w:tc>
          <w:tcPr>
            <w:tcW w:w="15164" w:type="dxa"/>
            <w:gridSpan w:val="7"/>
          </w:tcPr>
          <w:p w14:paraId="4510DEAF" w14:textId="4462215F" w:rsidR="003B7466" w:rsidRPr="00A4445E" w:rsidRDefault="003B7466" w:rsidP="000E5308">
            <w:r>
              <w:t xml:space="preserve">II. </w:t>
            </w:r>
            <w:proofErr w:type="spellStart"/>
            <w:r w:rsidR="000A0107" w:rsidRPr="00D53232">
              <w:rPr>
                <w:b/>
                <w:sz w:val="26"/>
              </w:rPr>
              <w:t>Chất</w:t>
            </w:r>
            <w:proofErr w:type="spellEnd"/>
            <w:r w:rsidR="000A0107" w:rsidRPr="00D53232">
              <w:rPr>
                <w:b/>
                <w:sz w:val="26"/>
              </w:rPr>
              <w:t xml:space="preserve"> </w:t>
            </w:r>
            <w:proofErr w:type="spellStart"/>
            <w:r w:rsidR="000A0107" w:rsidRPr="00D53232">
              <w:rPr>
                <w:b/>
                <w:sz w:val="26"/>
              </w:rPr>
              <w:t>quanh</w:t>
            </w:r>
            <w:proofErr w:type="spellEnd"/>
            <w:r w:rsidR="000A0107" w:rsidRPr="00D53232">
              <w:rPr>
                <w:b/>
                <w:sz w:val="26"/>
              </w:rPr>
              <w:t xml:space="preserve"> ta</w:t>
            </w:r>
          </w:p>
        </w:tc>
      </w:tr>
      <w:tr w:rsidR="003B7466" w:rsidRPr="00A4445E" w14:paraId="29C8DC1D" w14:textId="77777777" w:rsidTr="004A4D2D">
        <w:tc>
          <w:tcPr>
            <w:tcW w:w="2263" w:type="dxa"/>
            <w:vMerge w:val="restart"/>
          </w:tcPr>
          <w:p w14:paraId="64C45557" w14:textId="5987AF09" w:rsidR="003B7466" w:rsidRPr="00164328" w:rsidRDefault="003B7466" w:rsidP="000E5308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>9.</w:t>
            </w:r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dạng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</w:p>
        </w:tc>
        <w:tc>
          <w:tcPr>
            <w:tcW w:w="1843" w:type="dxa"/>
            <w:vAlign w:val="center"/>
          </w:tcPr>
          <w:p w14:paraId="45DE83AC" w14:textId="77777777" w:rsidR="003B7466" w:rsidRPr="0081722F" w:rsidRDefault="003B7466" w:rsidP="00246DDE">
            <w:pPr>
              <w:widowControl w:val="0"/>
              <w:tabs>
                <w:tab w:val="left" w:pos="6405"/>
              </w:tabs>
              <w:spacing w:before="40" w:after="40" w:line="312" w:lineRule="auto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Nhận biết</w:t>
            </w:r>
          </w:p>
          <w:p w14:paraId="5B0AE5C9" w14:textId="77777777" w:rsidR="003B7466" w:rsidRPr="00A4445E" w:rsidRDefault="003B7466" w:rsidP="00246DDE"/>
        </w:tc>
        <w:tc>
          <w:tcPr>
            <w:tcW w:w="5954" w:type="dxa"/>
            <w:vAlign w:val="center"/>
          </w:tcPr>
          <w:p w14:paraId="21882C23" w14:textId="77777777" w:rsidR="003B7466" w:rsidRPr="00D53232" w:rsidRDefault="003B7466" w:rsidP="00076060">
            <w:pPr>
              <w:pStyle w:val="TableParagraph"/>
              <w:tabs>
                <w:tab w:val="left" w:pos="286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>-</w:t>
            </w:r>
            <w:r w:rsidRPr="00D53232">
              <w:rPr>
                <w:sz w:val="26"/>
                <w:szCs w:val="26"/>
                <w:lang w:val="vi-VN"/>
              </w:rPr>
              <w:t xml:space="preserve"> Nhận biết được chất ở qua</w:t>
            </w:r>
            <w:r w:rsidRPr="00D53232">
              <w:rPr>
                <w:sz w:val="26"/>
                <w:szCs w:val="26"/>
              </w:rPr>
              <w:t>n</w:t>
            </w:r>
            <w:r w:rsidRPr="00D53232">
              <w:rPr>
                <w:sz w:val="26"/>
                <w:szCs w:val="26"/>
                <w:lang w:val="vi-VN"/>
              </w:rPr>
              <w:t xml:space="preserve">h ta vô cùng đa dạng chúng </w:t>
            </w:r>
            <w:proofErr w:type="spellStart"/>
            <w:r w:rsidRPr="00D53232">
              <w:rPr>
                <w:sz w:val="26"/>
                <w:szCs w:val="26"/>
              </w:rPr>
              <w:t>có</w:t>
            </w:r>
            <w:proofErr w:type="spellEnd"/>
            <w:r w:rsidRPr="00D53232">
              <w:rPr>
                <w:sz w:val="26"/>
                <w:szCs w:val="26"/>
              </w:rPr>
              <w:t xml:space="preserve"> ở </w:t>
            </w:r>
            <w:proofErr w:type="spellStart"/>
            <w:r w:rsidRPr="00D53232">
              <w:rPr>
                <w:sz w:val="26"/>
                <w:szCs w:val="26"/>
              </w:rPr>
              <w:t>xung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quanh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chúng</w:t>
            </w:r>
            <w:proofErr w:type="spellEnd"/>
            <w:r w:rsidRPr="00D53232">
              <w:rPr>
                <w:sz w:val="26"/>
                <w:szCs w:val="26"/>
              </w:rPr>
              <w:t xml:space="preserve"> ta, </w:t>
            </w:r>
            <w:proofErr w:type="spellStart"/>
            <w:r w:rsidRPr="00D53232">
              <w:rPr>
                <w:sz w:val="26"/>
                <w:szCs w:val="26"/>
              </w:rPr>
              <w:t>trong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các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vật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thể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tự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nhiên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vật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thể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nhân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tạo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vật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sống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vật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không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sống</w:t>
            </w:r>
            <w:proofErr w:type="spellEnd"/>
          </w:p>
          <w:p w14:paraId="4C1E4189" w14:textId="77777777" w:rsidR="003B7466" w:rsidRPr="00A4445E" w:rsidRDefault="003B7466" w:rsidP="00076060">
            <w:pPr>
              <w:pStyle w:val="TableParagraph"/>
              <w:tabs>
                <w:tab w:val="left" w:pos="259"/>
              </w:tabs>
              <w:ind w:left="0" w:right="57"/>
            </w:pPr>
          </w:p>
        </w:tc>
        <w:tc>
          <w:tcPr>
            <w:tcW w:w="1275" w:type="dxa"/>
            <w:vAlign w:val="center"/>
          </w:tcPr>
          <w:p w14:paraId="3FC505BA" w14:textId="77777777" w:rsidR="003B7466" w:rsidRPr="00A4445E" w:rsidRDefault="003B7466" w:rsidP="000E5308"/>
        </w:tc>
        <w:tc>
          <w:tcPr>
            <w:tcW w:w="1277" w:type="dxa"/>
            <w:vAlign w:val="center"/>
          </w:tcPr>
          <w:p w14:paraId="04798C10" w14:textId="77777777" w:rsidR="003B7466" w:rsidRPr="00A4445E" w:rsidRDefault="003B7466" w:rsidP="000E5308"/>
        </w:tc>
        <w:tc>
          <w:tcPr>
            <w:tcW w:w="1275" w:type="dxa"/>
            <w:vAlign w:val="center"/>
          </w:tcPr>
          <w:p w14:paraId="45FEECF9" w14:textId="77777777" w:rsidR="003B7466" w:rsidRPr="00A4445E" w:rsidRDefault="003B7466" w:rsidP="000E5308"/>
        </w:tc>
        <w:tc>
          <w:tcPr>
            <w:tcW w:w="1277" w:type="dxa"/>
            <w:vAlign w:val="center"/>
          </w:tcPr>
          <w:p w14:paraId="5FD5D7E9" w14:textId="77777777" w:rsidR="003B7466" w:rsidRPr="00A4445E" w:rsidRDefault="003B7466" w:rsidP="000E5308"/>
        </w:tc>
      </w:tr>
      <w:tr w:rsidR="003B7466" w:rsidRPr="00A4445E" w14:paraId="1CED16E6" w14:textId="77777777" w:rsidTr="000A02A4">
        <w:tc>
          <w:tcPr>
            <w:tcW w:w="2263" w:type="dxa"/>
            <w:vMerge/>
          </w:tcPr>
          <w:p w14:paraId="2EE21139" w14:textId="77777777" w:rsidR="003B7466" w:rsidRDefault="003B7466" w:rsidP="000E5308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31BB7646" w14:textId="04C1233C" w:rsidR="003B7466" w:rsidRPr="00A4445E" w:rsidRDefault="003B7466" w:rsidP="00246DDE">
            <w:r w:rsidRPr="0081722F">
              <w:rPr>
                <w:b/>
                <w:i/>
                <w:sz w:val="26"/>
                <w:lang w:val="vi-VN"/>
              </w:rPr>
              <w:t>Thông hiểu</w:t>
            </w:r>
          </w:p>
        </w:tc>
        <w:tc>
          <w:tcPr>
            <w:tcW w:w="5954" w:type="dxa"/>
            <w:vAlign w:val="center"/>
          </w:tcPr>
          <w:p w14:paraId="5F5B3A8C" w14:textId="458E4991" w:rsidR="003B7466" w:rsidRDefault="003B7466" w:rsidP="00076060">
            <w:pPr>
              <w:pStyle w:val="TableParagraph"/>
              <w:tabs>
                <w:tab w:val="left" w:pos="259"/>
              </w:tabs>
              <w:ind w:left="0" w:right="57"/>
              <w:rPr>
                <w:color w:val="000000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  <w:lang w:val="vi-VN"/>
              </w:rPr>
              <w:t>- Tìm được ví dụ về vật thể quanh ta, nêu ví dụ về chất có trong vật thể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36C93FB2" w14:textId="77777777" w:rsidR="003B7466" w:rsidRPr="00D53232" w:rsidRDefault="003B7466" w:rsidP="00076060">
            <w:pPr>
              <w:pStyle w:val="TableParagraph"/>
              <w:tabs>
                <w:tab w:val="left" w:pos="286"/>
              </w:tabs>
              <w:ind w:left="57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Nêu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(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vật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lí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hoá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học</w:t>
            </w:r>
            <w:proofErr w:type="spellEnd"/>
            <w:r w:rsidRPr="00D53232">
              <w:rPr>
                <w:sz w:val="26"/>
                <w:szCs w:val="26"/>
              </w:rPr>
              <w:t>);</w:t>
            </w:r>
            <w:r w:rsidRPr="00D53232">
              <w:rPr>
                <w:sz w:val="26"/>
                <w:szCs w:val="26"/>
                <w:lang w:val="vi-VN"/>
              </w:rPr>
              <w:t xml:space="preserve"> mỗi chất có tính chất nhất định, dựa vào tính chất ta phân biệt chất này và chất khác</w:t>
            </w:r>
            <w:r w:rsidRPr="00D53232">
              <w:rPr>
                <w:sz w:val="26"/>
                <w:szCs w:val="26"/>
              </w:rPr>
              <w:t>.</w:t>
            </w:r>
          </w:p>
          <w:p w14:paraId="7FB5289A" w14:textId="3B1A84E5" w:rsidR="003B7466" w:rsidRPr="00E733B6" w:rsidRDefault="003B7466" w:rsidP="00E733B6">
            <w:pPr>
              <w:pStyle w:val="TableParagraph"/>
              <w:tabs>
                <w:tab w:val="left" w:pos="259"/>
              </w:tabs>
              <w:ind w:left="0" w:right="57"/>
              <w:rPr>
                <w:color w:val="000000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  <w:lang w:val="vi-VN"/>
              </w:rPr>
              <w:t>- Tìm được ví dụ về tính chất vật lý và tính chất hóa học của chất</w:t>
            </w:r>
            <w:r w:rsidRPr="00D5323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63E39F98" w14:textId="77777777" w:rsidR="003B7466" w:rsidRPr="00A4445E" w:rsidRDefault="003B7466" w:rsidP="000E5308"/>
        </w:tc>
        <w:tc>
          <w:tcPr>
            <w:tcW w:w="1277" w:type="dxa"/>
          </w:tcPr>
          <w:p w14:paraId="2E6E699B" w14:textId="75094874" w:rsidR="003B7466" w:rsidRPr="00A4445E" w:rsidRDefault="000A02A4" w:rsidP="000A02A4">
            <w:r>
              <w:t>1</w:t>
            </w:r>
          </w:p>
        </w:tc>
        <w:tc>
          <w:tcPr>
            <w:tcW w:w="1275" w:type="dxa"/>
            <w:vAlign w:val="center"/>
          </w:tcPr>
          <w:p w14:paraId="5CD61B8D" w14:textId="77777777" w:rsidR="003B7466" w:rsidRPr="00A4445E" w:rsidRDefault="003B7466" w:rsidP="000E5308"/>
        </w:tc>
        <w:tc>
          <w:tcPr>
            <w:tcW w:w="1277" w:type="dxa"/>
          </w:tcPr>
          <w:p w14:paraId="1CEBCB90" w14:textId="5EDDFBBA" w:rsidR="003B7466" w:rsidRPr="00A4445E" w:rsidRDefault="000A02A4" w:rsidP="000A02A4">
            <w:r>
              <w:t>C16</w:t>
            </w:r>
          </w:p>
        </w:tc>
      </w:tr>
      <w:tr w:rsidR="000A0107" w:rsidRPr="00A4445E" w14:paraId="4480BC6C" w14:textId="77777777" w:rsidTr="004A4D2D">
        <w:tc>
          <w:tcPr>
            <w:tcW w:w="2263" w:type="dxa"/>
            <w:vMerge w:val="restart"/>
          </w:tcPr>
          <w:p w14:paraId="65157812" w14:textId="192E427E" w:rsidR="000A0107" w:rsidRDefault="000A0107" w:rsidP="00246DDE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10. </w:t>
            </w:r>
            <w:proofErr w:type="spellStart"/>
            <w:r w:rsidRPr="00D53232">
              <w:rPr>
                <w:sz w:val="26"/>
              </w:rPr>
              <w:t>Các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chuyển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thể</w:t>
            </w:r>
            <w:proofErr w:type="spellEnd"/>
          </w:p>
        </w:tc>
        <w:tc>
          <w:tcPr>
            <w:tcW w:w="1843" w:type="dxa"/>
            <w:vAlign w:val="center"/>
          </w:tcPr>
          <w:p w14:paraId="4E0C7F68" w14:textId="77777777" w:rsidR="000A0107" w:rsidRPr="0081722F" w:rsidRDefault="000A0107" w:rsidP="00246DDE">
            <w:pPr>
              <w:widowControl w:val="0"/>
              <w:tabs>
                <w:tab w:val="left" w:pos="6405"/>
              </w:tabs>
              <w:spacing w:before="40" w:after="40" w:line="312" w:lineRule="auto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Nhận biết</w:t>
            </w:r>
          </w:p>
          <w:p w14:paraId="03AC2F66" w14:textId="77777777" w:rsidR="000A0107" w:rsidRPr="00A4445E" w:rsidRDefault="000A0107" w:rsidP="00246DDE"/>
        </w:tc>
        <w:tc>
          <w:tcPr>
            <w:tcW w:w="5954" w:type="dxa"/>
            <w:vAlign w:val="center"/>
          </w:tcPr>
          <w:p w14:paraId="0F5850E6" w14:textId="006EDF9E" w:rsidR="000A0107" w:rsidRPr="00D53232" w:rsidRDefault="000A0107" w:rsidP="00246DDE">
            <w:pPr>
              <w:jc w:val="both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Trình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bày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đặc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điểm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cơ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bản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rắn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lỏng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khí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thông</w:t>
            </w:r>
            <w:proofErr w:type="spellEnd"/>
            <w:r w:rsidRPr="00D53232">
              <w:rPr>
                <w:sz w:val="26"/>
              </w:rPr>
              <w:t xml:space="preserve"> qua </w:t>
            </w:r>
            <w:proofErr w:type="spellStart"/>
            <w:r w:rsidRPr="00D53232">
              <w:rPr>
                <w:sz w:val="26"/>
              </w:rPr>
              <w:t>quan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sát</w:t>
            </w:r>
            <w:proofErr w:type="spellEnd"/>
            <w:r w:rsidRPr="00D53232">
              <w:rPr>
                <w:sz w:val="26"/>
              </w:rPr>
              <w:t xml:space="preserve">. </w:t>
            </w:r>
          </w:p>
          <w:p w14:paraId="4A24504F" w14:textId="77777777" w:rsidR="000A0107" w:rsidRDefault="000A0107" w:rsidP="00246DDE">
            <w:pPr>
              <w:jc w:val="both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Nêu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tính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  <w:r w:rsidRPr="00D53232">
              <w:rPr>
                <w:sz w:val="26"/>
              </w:rPr>
              <w:t>.</w:t>
            </w:r>
          </w:p>
          <w:p w14:paraId="6E29CED9" w14:textId="77777777" w:rsidR="000A0107" w:rsidRPr="00D53232" w:rsidRDefault="000A0107" w:rsidP="00246DDE">
            <w:pPr>
              <w:jc w:val="both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Nêu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khái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niệm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về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nóng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chảy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sôi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bay </w:t>
            </w:r>
            <w:proofErr w:type="spellStart"/>
            <w:r w:rsidRPr="00D53232">
              <w:rPr>
                <w:sz w:val="26"/>
              </w:rPr>
              <w:t>hơi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ngưng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tụ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đông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đặc</w:t>
            </w:r>
            <w:proofErr w:type="spellEnd"/>
            <w:r w:rsidRPr="00D53232">
              <w:rPr>
                <w:sz w:val="26"/>
              </w:rPr>
              <w:t>.</w:t>
            </w:r>
          </w:p>
          <w:p w14:paraId="7FA2FBE5" w14:textId="47419C6B" w:rsidR="000A0107" w:rsidRPr="00A4445E" w:rsidRDefault="000A0107" w:rsidP="00246DDE">
            <w:pPr>
              <w:jc w:val="both"/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Trình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bày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quá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trình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diễn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ra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chuyển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về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nóng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chảy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sôi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bay </w:t>
            </w:r>
            <w:proofErr w:type="spellStart"/>
            <w:r w:rsidRPr="00D53232">
              <w:rPr>
                <w:sz w:val="26"/>
              </w:rPr>
              <w:t>hơi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ngưng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tụ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đông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đặc</w:t>
            </w:r>
            <w:proofErr w:type="spellEnd"/>
          </w:p>
        </w:tc>
        <w:tc>
          <w:tcPr>
            <w:tcW w:w="1275" w:type="dxa"/>
            <w:vAlign w:val="center"/>
          </w:tcPr>
          <w:p w14:paraId="2AA687F7" w14:textId="77777777" w:rsidR="000A0107" w:rsidRPr="00A4445E" w:rsidRDefault="000A0107" w:rsidP="00246DDE"/>
        </w:tc>
        <w:tc>
          <w:tcPr>
            <w:tcW w:w="1277" w:type="dxa"/>
            <w:vAlign w:val="center"/>
          </w:tcPr>
          <w:p w14:paraId="51BAC74D" w14:textId="77777777" w:rsidR="000A0107" w:rsidRPr="00A4445E" w:rsidRDefault="000A0107" w:rsidP="00246DDE"/>
        </w:tc>
        <w:tc>
          <w:tcPr>
            <w:tcW w:w="1275" w:type="dxa"/>
            <w:vAlign w:val="center"/>
          </w:tcPr>
          <w:p w14:paraId="057CB423" w14:textId="77777777" w:rsidR="000A0107" w:rsidRPr="00A4445E" w:rsidRDefault="000A0107" w:rsidP="00246DDE"/>
        </w:tc>
        <w:tc>
          <w:tcPr>
            <w:tcW w:w="1277" w:type="dxa"/>
            <w:vAlign w:val="center"/>
          </w:tcPr>
          <w:p w14:paraId="1C174A0E" w14:textId="77777777" w:rsidR="000A0107" w:rsidRPr="00A4445E" w:rsidRDefault="000A0107" w:rsidP="00246DDE"/>
        </w:tc>
      </w:tr>
      <w:tr w:rsidR="000A0107" w:rsidRPr="00A4445E" w14:paraId="4A9B52FC" w14:textId="77777777" w:rsidTr="004A4D2D">
        <w:tc>
          <w:tcPr>
            <w:tcW w:w="2263" w:type="dxa"/>
            <w:vMerge/>
          </w:tcPr>
          <w:p w14:paraId="51741D96" w14:textId="77777777" w:rsidR="000A0107" w:rsidRDefault="000A0107" w:rsidP="00246DDE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6E9FD4F0" w14:textId="5080AA4C" w:rsidR="000A0107" w:rsidRPr="00A4445E" w:rsidRDefault="000A0107" w:rsidP="00A35106">
            <w:r w:rsidRPr="0081722F">
              <w:rPr>
                <w:b/>
                <w:i/>
                <w:sz w:val="26"/>
                <w:lang w:val="vi-VN"/>
              </w:rPr>
              <w:t>Thông hiểu</w:t>
            </w:r>
          </w:p>
        </w:tc>
        <w:tc>
          <w:tcPr>
            <w:tcW w:w="5954" w:type="dxa"/>
            <w:vAlign w:val="center"/>
          </w:tcPr>
          <w:p w14:paraId="04B8E60A" w14:textId="1FF60D71" w:rsidR="000A0107" w:rsidRPr="00A35106" w:rsidRDefault="000A0107" w:rsidP="00A3510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Đưa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ra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ví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dụ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về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đặc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điểm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cơ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bản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thể</w:t>
            </w:r>
            <w:proofErr w:type="spellEnd"/>
            <w:r w:rsidRPr="00D53232">
              <w:rPr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445DC202" w14:textId="77777777" w:rsidR="000A0107" w:rsidRPr="00A4445E" w:rsidRDefault="000A0107" w:rsidP="00246DDE"/>
        </w:tc>
        <w:tc>
          <w:tcPr>
            <w:tcW w:w="1277" w:type="dxa"/>
            <w:vAlign w:val="center"/>
          </w:tcPr>
          <w:p w14:paraId="5BE89F4A" w14:textId="77777777" w:rsidR="000A0107" w:rsidRPr="00A4445E" w:rsidRDefault="000A0107" w:rsidP="00246DDE"/>
        </w:tc>
        <w:tc>
          <w:tcPr>
            <w:tcW w:w="1275" w:type="dxa"/>
            <w:vAlign w:val="center"/>
          </w:tcPr>
          <w:p w14:paraId="0633CE8D" w14:textId="77777777" w:rsidR="000A0107" w:rsidRPr="00A4445E" w:rsidRDefault="000A0107" w:rsidP="00246DDE"/>
        </w:tc>
        <w:tc>
          <w:tcPr>
            <w:tcW w:w="1277" w:type="dxa"/>
            <w:vAlign w:val="center"/>
          </w:tcPr>
          <w:p w14:paraId="0C87A395" w14:textId="77777777" w:rsidR="000A0107" w:rsidRPr="00A4445E" w:rsidRDefault="000A0107" w:rsidP="00246DDE"/>
        </w:tc>
      </w:tr>
      <w:tr w:rsidR="000A0107" w:rsidRPr="00A4445E" w14:paraId="2D368625" w14:textId="77777777" w:rsidTr="004A4D2D">
        <w:tc>
          <w:tcPr>
            <w:tcW w:w="2263" w:type="dxa"/>
            <w:vMerge/>
          </w:tcPr>
          <w:p w14:paraId="4563651E" w14:textId="77777777" w:rsidR="000A0107" w:rsidRDefault="000A0107" w:rsidP="00246DDE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592C42B" w14:textId="77777777" w:rsidR="000A0107" w:rsidRPr="0081722F" w:rsidRDefault="000A0107" w:rsidP="00A35106">
            <w:pPr>
              <w:widowControl w:val="0"/>
              <w:tabs>
                <w:tab w:val="left" w:pos="6405"/>
              </w:tabs>
              <w:spacing w:before="40" w:after="40" w:line="312" w:lineRule="auto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Vận dụng</w:t>
            </w:r>
          </w:p>
          <w:p w14:paraId="112B070B" w14:textId="77777777" w:rsidR="000A0107" w:rsidRPr="00A4445E" w:rsidRDefault="000A0107" w:rsidP="00A35106"/>
        </w:tc>
        <w:tc>
          <w:tcPr>
            <w:tcW w:w="5954" w:type="dxa"/>
            <w:vAlign w:val="center"/>
          </w:tcPr>
          <w:p w14:paraId="3AB9EDFD" w14:textId="16359085" w:rsidR="000A0107" w:rsidRPr="00A35106" w:rsidRDefault="000A0107" w:rsidP="00A35106">
            <w:pPr>
              <w:jc w:val="both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Tiến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hành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thí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nghiệm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về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chuyển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</w:p>
        </w:tc>
        <w:tc>
          <w:tcPr>
            <w:tcW w:w="1275" w:type="dxa"/>
            <w:vAlign w:val="center"/>
          </w:tcPr>
          <w:p w14:paraId="09EBD735" w14:textId="2CE82FA9" w:rsidR="000A0107" w:rsidRPr="00A4445E" w:rsidRDefault="00355BE2" w:rsidP="00246DDE">
            <w:r>
              <w:t>1</w:t>
            </w:r>
          </w:p>
        </w:tc>
        <w:tc>
          <w:tcPr>
            <w:tcW w:w="1277" w:type="dxa"/>
            <w:vAlign w:val="center"/>
          </w:tcPr>
          <w:p w14:paraId="37ABCCFE" w14:textId="77777777" w:rsidR="000A0107" w:rsidRPr="00A4445E" w:rsidRDefault="000A0107" w:rsidP="00246DDE"/>
        </w:tc>
        <w:tc>
          <w:tcPr>
            <w:tcW w:w="1275" w:type="dxa"/>
            <w:vAlign w:val="center"/>
          </w:tcPr>
          <w:p w14:paraId="54E403B7" w14:textId="5305BC1D" w:rsidR="000A0107" w:rsidRPr="00A4445E" w:rsidRDefault="008450F3" w:rsidP="008450F3">
            <w:r>
              <w:t>C23</w:t>
            </w:r>
          </w:p>
        </w:tc>
        <w:tc>
          <w:tcPr>
            <w:tcW w:w="1277" w:type="dxa"/>
            <w:vAlign w:val="center"/>
          </w:tcPr>
          <w:p w14:paraId="4A6F5C58" w14:textId="77777777" w:rsidR="000A0107" w:rsidRPr="00A4445E" w:rsidRDefault="000A0107" w:rsidP="00246DDE"/>
        </w:tc>
      </w:tr>
      <w:tr w:rsidR="000A0107" w:rsidRPr="00A4445E" w14:paraId="1C3EC9AB" w14:textId="77777777" w:rsidTr="00137893">
        <w:tc>
          <w:tcPr>
            <w:tcW w:w="2263" w:type="dxa"/>
            <w:vMerge w:val="restart"/>
          </w:tcPr>
          <w:p w14:paraId="4E955312" w14:textId="1A9DD536" w:rsidR="000A0107" w:rsidRPr="00164328" w:rsidRDefault="000A0107" w:rsidP="00AC48C3">
            <w:pPr>
              <w:widowControl w:val="0"/>
              <w:spacing w:before="40" w:after="40" w:line="312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11. </w:t>
            </w:r>
            <w:r w:rsidRPr="00D53232">
              <w:rPr>
                <w:sz w:val="26"/>
              </w:rPr>
              <w:t xml:space="preserve">Oxygen – </w:t>
            </w:r>
            <w:proofErr w:type="spellStart"/>
            <w:r w:rsidRPr="00D53232">
              <w:rPr>
                <w:sz w:val="26"/>
              </w:rPr>
              <w:t>Không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khí</w:t>
            </w:r>
            <w:proofErr w:type="spellEnd"/>
          </w:p>
        </w:tc>
        <w:tc>
          <w:tcPr>
            <w:tcW w:w="1843" w:type="dxa"/>
            <w:vAlign w:val="center"/>
          </w:tcPr>
          <w:p w14:paraId="7B77AA84" w14:textId="77777777" w:rsidR="000A0107" w:rsidRPr="0081722F" w:rsidRDefault="000A0107" w:rsidP="00020279">
            <w:pPr>
              <w:widowControl w:val="0"/>
              <w:tabs>
                <w:tab w:val="left" w:pos="6405"/>
              </w:tabs>
              <w:spacing w:before="40" w:after="40" w:line="312" w:lineRule="auto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Nhận biết</w:t>
            </w:r>
          </w:p>
          <w:p w14:paraId="51A0C92E" w14:textId="77777777" w:rsidR="000A0107" w:rsidRPr="00A4445E" w:rsidRDefault="000A0107" w:rsidP="00020279"/>
        </w:tc>
        <w:tc>
          <w:tcPr>
            <w:tcW w:w="5954" w:type="dxa"/>
          </w:tcPr>
          <w:p w14:paraId="77C726CD" w14:textId="77777777" w:rsidR="000A0107" w:rsidRDefault="000A0107" w:rsidP="00020279">
            <w:pPr>
              <w:jc w:val="left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Nêu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tính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oxygen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nêu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tầm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quan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trọng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oxygen </w:t>
            </w:r>
            <w:proofErr w:type="spellStart"/>
            <w:r w:rsidRPr="00D53232">
              <w:rPr>
                <w:sz w:val="26"/>
              </w:rPr>
              <w:t>đối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với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sống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cháy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quá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trình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đốt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cháy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nhiên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liệu</w:t>
            </w:r>
            <w:proofErr w:type="spellEnd"/>
            <w:r w:rsidRPr="00D53232">
              <w:rPr>
                <w:sz w:val="26"/>
              </w:rPr>
              <w:t>.</w:t>
            </w:r>
          </w:p>
          <w:p w14:paraId="2E28737F" w14:textId="4AF313CF" w:rsidR="000A0107" w:rsidRDefault="000A0107" w:rsidP="00020279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Nêu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thành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phần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không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khí</w:t>
            </w:r>
            <w:proofErr w:type="spellEnd"/>
            <w:r>
              <w:rPr>
                <w:sz w:val="26"/>
              </w:rPr>
              <w:t>.</w:t>
            </w:r>
            <w:r w:rsidRPr="00D53232">
              <w:rPr>
                <w:sz w:val="26"/>
              </w:rPr>
              <w:t xml:space="preserve"> </w:t>
            </w:r>
          </w:p>
          <w:p w14:paraId="60E38DB3" w14:textId="77777777" w:rsidR="000A0107" w:rsidRPr="00D53232" w:rsidRDefault="000A0107" w:rsidP="00020279">
            <w:pPr>
              <w:jc w:val="left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Trình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bày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vai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trò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không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khí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đối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với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nhiên</w:t>
            </w:r>
            <w:proofErr w:type="spellEnd"/>
          </w:p>
          <w:p w14:paraId="2052DC47" w14:textId="45F9BCEB" w:rsidR="000A0107" w:rsidRPr="00CD7F03" w:rsidRDefault="000A0107" w:rsidP="00020279">
            <w:pPr>
              <w:jc w:val="left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Trình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bày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ô </w:t>
            </w:r>
            <w:proofErr w:type="spellStart"/>
            <w:r w:rsidRPr="00D53232">
              <w:rPr>
                <w:sz w:val="26"/>
              </w:rPr>
              <w:t>nhiễm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không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khí</w:t>
            </w:r>
            <w:proofErr w:type="spellEnd"/>
            <w:r w:rsidRPr="00D53232">
              <w:rPr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25D95F38" w14:textId="77777777" w:rsidR="000A0107" w:rsidRPr="00A4445E" w:rsidRDefault="000A0107" w:rsidP="00020279"/>
        </w:tc>
        <w:tc>
          <w:tcPr>
            <w:tcW w:w="1277" w:type="dxa"/>
            <w:vAlign w:val="center"/>
          </w:tcPr>
          <w:p w14:paraId="1F26AF81" w14:textId="77777777" w:rsidR="000A0107" w:rsidRPr="00A4445E" w:rsidRDefault="000A0107" w:rsidP="00020279"/>
        </w:tc>
        <w:tc>
          <w:tcPr>
            <w:tcW w:w="1275" w:type="dxa"/>
            <w:vAlign w:val="center"/>
          </w:tcPr>
          <w:p w14:paraId="2A279845" w14:textId="77777777" w:rsidR="000A0107" w:rsidRPr="00A4445E" w:rsidRDefault="000A0107" w:rsidP="00020279"/>
        </w:tc>
        <w:tc>
          <w:tcPr>
            <w:tcW w:w="1277" w:type="dxa"/>
            <w:vAlign w:val="center"/>
          </w:tcPr>
          <w:p w14:paraId="4C094F94" w14:textId="77777777" w:rsidR="000A0107" w:rsidRPr="00A4445E" w:rsidRDefault="000A0107" w:rsidP="00020279"/>
        </w:tc>
      </w:tr>
      <w:tr w:rsidR="00CD7F03" w:rsidRPr="00A4445E" w14:paraId="0219A4BF" w14:textId="77777777" w:rsidTr="004A4D2D">
        <w:tc>
          <w:tcPr>
            <w:tcW w:w="2263" w:type="dxa"/>
            <w:vMerge/>
          </w:tcPr>
          <w:p w14:paraId="1F72FA3B" w14:textId="77777777" w:rsidR="00CD7F03" w:rsidRPr="00164328" w:rsidRDefault="00CD7F03" w:rsidP="00020279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8F659D7" w14:textId="1068A778" w:rsidR="00CD7F03" w:rsidRPr="00CD7F03" w:rsidRDefault="00CD7F03" w:rsidP="00020279">
            <w:pPr>
              <w:widowControl w:val="0"/>
              <w:tabs>
                <w:tab w:val="left" w:pos="6405"/>
              </w:tabs>
              <w:spacing w:before="40" w:after="40" w:line="312" w:lineRule="auto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3DE14D9F" w14:textId="18D16A66" w:rsidR="00CD7F03" w:rsidRDefault="00CD7F03" w:rsidP="00020279">
            <w:pPr>
              <w:jc w:val="left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Nêu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biện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pháp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bảo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vệ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môi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trường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không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khí</w:t>
            </w:r>
            <w:proofErr w:type="spellEnd"/>
          </w:p>
        </w:tc>
        <w:tc>
          <w:tcPr>
            <w:tcW w:w="1275" w:type="dxa"/>
            <w:vAlign w:val="center"/>
          </w:tcPr>
          <w:p w14:paraId="076B8F4D" w14:textId="77777777" w:rsidR="00CD7F03" w:rsidRPr="00A4445E" w:rsidRDefault="00CD7F03" w:rsidP="00020279"/>
        </w:tc>
        <w:tc>
          <w:tcPr>
            <w:tcW w:w="1277" w:type="dxa"/>
            <w:vAlign w:val="center"/>
          </w:tcPr>
          <w:p w14:paraId="44653BD6" w14:textId="77777777" w:rsidR="00CD7F03" w:rsidRPr="00A4445E" w:rsidRDefault="00CD7F03" w:rsidP="00020279"/>
        </w:tc>
        <w:tc>
          <w:tcPr>
            <w:tcW w:w="1275" w:type="dxa"/>
            <w:vAlign w:val="center"/>
          </w:tcPr>
          <w:p w14:paraId="7AB569CA" w14:textId="77777777" w:rsidR="00CD7F03" w:rsidRPr="00A4445E" w:rsidRDefault="00CD7F03" w:rsidP="00020279"/>
        </w:tc>
        <w:tc>
          <w:tcPr>
            <w:tcW w:w="1277" w:type="dxa"/>
            <w:vAlign w:val="center"/>
          </w:tcPr>
          <w:p w14:paraId="1CA85D8D" w14:textId="77777777" w:rsidR="00CD7F03" w:rsidRPr="00A4445E" w:rsidRDefault="00CD7F03" w:rsidP="00020279"/>
        </w:tc>
      </w:tr>
      <w:tr w:rsidR="000A0107" w:rsidRPr="00A4445E" w14:paraId="0864C54E" w14:textId="77777777" w:rsidTr="004A4D2D">
        <w:tc>
          <w:tcPr>
            <w:tcW w:w="2263" w:type="dxa"/>
            <w:vMerge/>
          </w:tcPr>
          <w:p w14:paraId="4E35587E" w14:textId="77777777" w:rsidR="000A0107" w:rsidRPr="00164328" w:rsidRDefault="000A0107" w:rsidP="00020279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0AC6E86" w14:textId="77777777" w:rsidR="000A0107" w:rsidRPr="0081722F" w:rsidRDefault="000A0107" w:rsidP="00020279">
            <w:pPr>
              <w:widowControl w:val="0"/>
              <w:tabs>
                <w:tab w:val="left" w:pos="6405"/>
              </w:tabs>
              <w:spacing w:before="40" w:after="40" w:line="312" w:lineRule="auto"/>
              <w:rPr>
                <w:b/>
                <w:i/>
                <w:sz w:val="26"/>
                <w:lang w:val="vi-VN"/>
              </w:rPr>
            </w:pPr>
            <w:r w:rsidRPr="0081722F">
              <w:rPr>
                <w:b/>
                <w:i/>
                <w:sz w:val="26"/>
                <w:lang w:val="vi-VN"/>
              </w:rPr>
              <w:t>Vận dụng</w:t>
            </w:r>
          </w:p>
          <w:p w14:paraId="6F90A839" w14:textId="77777777" w:rsidR="000A0107" w:rsidRPr="00A4445E" w:rsidRDefault="000A0107" w:rsidP="00020279"/>
        </w:tc>
        <w:tc>
          <w:tcPr>
            <w:tcW w:w="5954" w:type="dxa"/>
            <w:vAlign w:val="center"/>
          </w:tcPr>
          <w:p w14:paraId="1B92735E" w14:textId="375BC2C5" w:rsidR="000A0107" w:rsidRPr="00A4445E" w:rsidRDefault="000A0107" w:rsidP="00020279">
            <w:pPr>
              <w:jc w:val="left"/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T</w:t>
            </w:r>
            <w:r w:rsidRPr="00D53232">
              <w:rPr>
                <w:sz w:val="26"/>
              </w:rPr>
              <w:t>iến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hành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thí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nghiệm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xác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định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thành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proofErr w:type="gramStart"/>
            <w:r w:rsidRPr="00D53232">
              <w:rPr>
                <w:sz w:val="26"/>
              </w:rPr>
              <w:t>phần</w:t>
            </w:r>
            <w:proofErr w:type="spellEnd"/>
            <w:r w:rsidRPr="00D53232">
              <w:rPr>
                <w:sz w:val="26"/>
              </w:rPr>
              <w:t xml:space="preserve">  </w:t>
            </w:r>
            <w:proofErr w:type="spellStart"/>
            <w:r w:rsidRPr="00D53232">
              <w:rPr>
                <w:sz w:val="26"/>
              </w:rPr>
              <w:t>trăm</w:t>
            </w:r>
            <w:proofErr w:type="spellEnd"/>
            <w:proofErr w:type="gram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oxygen</w:t>
            </w:r>
            <w:r>
              <w:rPr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5C609CE9" w14:textId="77777777" w:rsidR="000A0107" w:rsidRPr="00A4445E" w:rsidRDefault="000A0107" w:rsidP="00020279"/>
        </w:tc>
        <w:tc>
          <w:tcPr>
            <w:tcW w:w="1277" w:type="dxa"/>
            <w:vAlign w:val="center"/>
          </w:tcPr>
          <w:p w14:paraId="01708697" w14:textId="77777777" w:rsidR="000A0107" w:rsidRPr="00A4445E" w:rsidRDefault="000A0107" w:rsidP="00020279"/>
        </w:tc>
        <w:tc>
          <w:tcPr>
            <w:tcW w:w="1275" w:type="dxa"/>
            <w:vAlign w:val="center"/>
          </w:tcPr>
          <w:p w14:paraId="54E81091" w14:textId="77777777" w:rsidR="000A0107" w:rsidRPr="00A4445E" w:rsidRDefault="000A0107" w:rsidP="00020279"/>
        </w:tc>
        <w:tc>
          <w:tcPr>
            <w:tcW w:w="1277" w:type="dxa"/>
            <w:vAlign w:val="center"/>
          </w:tcPr>
          <w:p w14:paraId="65D06FFA" w14:textId="77777777" w:rsidR="000A0107" w:rsidRPr="00A4445E" w:rsidRDefault="000A0107" w:rsidP="00020279"/>
        </w:tc>
      </w:tr>
      <w:tr w:rsidR="000F0016" w:rsidRPr="00A4445E" w14:paraId="4653A18B" w14:textId="77777777" w:rsidTr="000F5501">
        <w:tc>
          <w:tcPr>
            <w:tcW w:w="15164" w:type="dxa"/>
            <w:gridSpan w:val="7"/>
          </w:tcPr>
          <w:p w14:paraId="7CC25569" w14:textId="405D208E" w:rsidR="000F0016" w:rsidRPr="00A4445E" w:rsidRDefault="000F0016" w:rsidP="00D4283D">
            <w:r w:rsidRPr="00D53232">
              <w:rPr>
                <w:b/>
                <w:sz w:val="26"/>
              </w:rPr>
              <w:t>III</w:t>
            </w:r>
            <w:r>
              <w:rPr>
                <w:b/>
                <w:sz w:val="26"/>
              </w:rPr>
              <w:t>.</w:t>
            </w:r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Một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số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Vật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liệu</w:t>
            </w:r>
            <w:proofErr w:type="spellEnd"/>
            <w:r w:rsidRPr="00D53232">
              <w:rPr>
                <w:b/>
                <w:sz w:val="26"/>
              </w:rPr>
              <w:t xml:space="preserve">, </w:t>
            </w:r>
            <w:proofErr w:type="spellStart"/>
            <w:r w:rsidRPr="00D53232">
              <w:rPr>
                <w:b/>
                <w:sz w:val="26"/>
              </w:rPr>
              <w:t>nguyên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liệu</w:t>
            </w:r>
            <w:proofErr w:type="spellEnd"/>
            <w:r w:rsidRPr="00D53232">
              <w:rPr>
                <w:b/>
                <w:sz w:val="26"/>
              </w:rPr>
              <w:t xml:space="preserve">, </w:t>
            </w:r>
            <w:proofErr w:type="spellStart"/>
            <w:r w:rsidRPr="00D53232">
              <w:rPr>
                <w:b/>
                <w:sz w:val="26"/>
              </w:rPr>
              <w:t>nhiên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liệu</w:t>
            </w:r>
            <w:proofErr w:type="spellEnd"/>
            <w:r w:rsidRPr="00D53232">
              <w:rPr>
                <w:b/>
                <w:sz w:val="26"/>
              </w:rPr>
              <w:t xml:space="preserve">. </w:t>
            </w:r>
            <w:proofErr w:type="spellStart"/>
            <w:r w:rsidRPr="00D53232">
              <w:rPr>
                <w:b/>
                <w:sz w:val="26"/>
              </w:rPr>
              <w:t>Lương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thực</w:t>
            </w:r>
            <w:proofErr w:type="spellEnd"/>
            <w:r w:rsidRPr="00D53232">
              <w:rPr>
                <w:b/>
                <w:sz w:val="26"/>
              </w:rPr>
              <w:t xml:space="preserve"> – </w:t>
            </w:r>
            <w:proofErr w:type="spellStart"/>
            <w:r w:rsidRPr="00D53232">
              <w:rPr>
                <w:b/>
                <w:sz w:val="26"/>
              </w:rPr>
              <w:t>thực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phẩm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thông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dụng</w:t>
            </w:r>
            <w:proofErr w:type="spellEnd"/>
          </w:p>
        </w:tc>
      </w:tr>
      <w:tr w:rsidR="000F0016" w:rsidRPr="00A4445E" w14:paraId="758BA940" w14:textId="77777777" w:rsidTr="00D208DA">
        <w:tc>
          <w:tcPr>
            <w:tcW w:w="2263" w:type="dxa"/>
            <w:vMerge w:val="restart"/>
          </w:tcPr>
          <w:p w14:paraId="371C54EF" w14:textId="1EF3CA12" w:rsidR="000F0016" w:rsidRPr="00164328" w:rsidRDefault="000F0016" w:rsidP="00D4283D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12.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vật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liệu</w:t>
            </w:r>
            <w:proofErr w:type="spellEnd"/>
          </w:p>
        </w:tc>
        <w:tc>
          <w:tcPr>
            <w:tcW w:w="1843" w:type="dxa"/>
            <w:vAlign w:val="center"/>
          </w:tcPr>
          <w:p w14:paraId="54F337A7" w14:textId="428E213B" w:rsidR="000F0016" w:rsidRPr="00D4283D" w:rsidRDefault="000F0016" w:rsidP="00D4283D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</w:tcPr>
          <w:tbl>
            <w:tblPr>
              <w:tblW w:w="0" w:type="auto"/>
              <w:tblInd w:w="1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64"/>
            </w:tblGrid>
            <w:tr w:rsidR="000F0016" w:rsidRPr="00D53232" w14:paraId="3DC9B89B" w14:textId="77777777" w:rsidTr="0049450A">
              <w:trPr>
                <w:trHeight w:val="299"/>
              </w:trPr>
              <w:tc>
                <w:tcPr>
                  <w:tcW w:w="6513" w:type="dxa"/>
                  <w:shd w:val="clear" w:color="auto" w:fill="auto"/>
                  <w:vAlign w:val="bottom"/>
                </w:tcPr>
                <w:p w14:paraId="364CDD11" w14:textId="77777777" w:rsidR="000F0016" w:rsidRPr="00D53232" w:rsidRDefault="000F0016" w:rsidP="00D4283D">
                  <w:pPr>
                    <w:jc w:val="left"/>
                    <w:rPr>
                      <w:rFonts w:eastAsia="Times New Roman"/>
                      <w:sz w:val="26"/>
                    </w:rPr>
                  </w:pPr>
                  <w:r w:rsidRPr="00D53232">
                    <w:rPr>
                      <w:rFonts w:eastAsia="Times New Roman"/>
                      <w:sz w:val="26"/>
                    </w:rPr>
                    <w:t xml:space="preserve">-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Trình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bày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được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tính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chất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và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ứng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dụng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của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một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số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vật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liệu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(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kim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loại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,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nhựa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,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gỗ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,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cao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su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,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gốm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, </w:t>
                  </w:r>
                  <w:proofErr w:type="spellStart"/>
                  <w:r w:rsidRPr="00D53232">
                    <w:rPr>
                      <w:rFonts w:eastAsia="Times New Roman"/>
                      <w:sz w:val="26"/>
                    </w:rPr>
                    <w:t>thuỷ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 xml:space="preserve"> </w:t>
                  </w:r>
                  <w:proofErr w:type="spellStart"/>
                  <w:proofErr w:type="gramStart"/>
                  <w:r w:rsidRPr="00D53232">
                    <w:rPr>
                      <w:rFonts w:eastAsia="Times New Roman"/>
                      <w:sz w:val="26"/>
                    </w:rPr>
                    <w:t>tinh</w:t>
                  </w:r>
                  <w:proofErr w:type="spellEnd"/>
                  <w:r w:rsidRPr="00D53232">
                    <w:rPr>
                      <w:rFonts w:eastAsia="Times New Roman"/>
                      <w:sz w:val="26"/>
                    </w:rPr>
                    <w:t>,...</w:t>
                  </w:r>
                  <w:proofErr w:type="gramEnd"/>
                  <w:r w:rsidRPr="00D53232">
                    <w:rPr>
                      <w:rFonts w:eastAsia="Times New Roman"/>
                      <w:sz w:val="26"/>
                    </w:rPr>
                    <w:t>)</w:t>
                  </w:r>
                </w:p>
              </w:tc>
            </w:tr>
          </w:tbl>
          <w:p w14:paraId="11AAF1EA" w14:textId="7349AF14" w:rsidR="000F0016" w:rsidRPr="00A4445E" w:rsidRDefault="000F0016" w:rsidP="00D4283D">
            <w:pPr>
              <w:pStyle w:val="TableParagraph"/>
              <w:tabs>
                <w:tab w:val="left" w:pos="267"/>
              </w:tabs>
              <w:ind w:left="0" w:right="57"/>
            </w:pPr>
          </w:p>
        </w:tc>
        <w:tc>
          <w:tcPr>
            <w:tcW w:w="1275" w:type="dxa"/>
            <w:vAlign w:val="center"/>
          </w:tcPr>
          <w:p w14:paraId="660F553A" w14:textId="77777777" w:rsidR="000F0016" w:rsidRPr="00A4445E" w:rsidRDefault="000F0016" w:rsidP="00D4283D"/>
        </w:tc>
        <w:tc>
          <w:tcPr>
            <w:tcW w:w="1277" w:type="dxa"/>
            <w:vAlign w:val="center"/>
          </w:tcPr>
          <w:p w14:paraId="75458D40" w14:textId="77777777" w:rsidR="000F0016" w:rsidRPr="00A4445E" w:rsidRDefault="000F0016" w:rsidP="00D4283D"/>
        </w:tc>
        <w:tc>
          <w:tcPr>
            <w:tcW w:w="1275" w:type="dxa"/>
            <w:vAlign w:val="center"/>
          </w:tcPr>
          <w:p w14:paraId="0848C1C5" w14:textId="77777777" w:rsidR="000F0016" w:rsidRPr="00A4445E" w:rsidRDefault="000F0016" w:rsidP="00D4283D"/>
        </w:tc>
        <w:tc>
          <w:tcPr>
            <w:tcW w:w="1277" w:type="dxa"/>
            <w:vAlign w:val="center"/>
          </w:tcPr>
          <w:p w14:paraId="6A3E5D3C" w14:textId="77777777" w:rsidR="000F0016" w:rsidRPr="00A4445E" w:rsidRDefault="000F0016" w:rsidP="00D4283D"/>
        </w:tc>
      </w:tr>
      <w:tr w:rsidR="000F0016" w:rsidRPr="00A4445E" w14:paraId="3CE44889" w14:textId="77777777" w:rsidTr="004A4D2D">
        <w:tc>
          <w:tcPr>
            <w:tcW w:w="2263" w:type="dxa"/>
            <w:vMerge/>
          </w:tcPr>
          <w:p w14:paraId="2CDF4DD8" w14:textId="77777777" w:rsidR="000F0016" w:rsidRPr="00164328" w:rsidRDefault="000F0016" w:rsidP="00D4283D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DBA13DE" w14:textId="3BBBCE69" w:rsidR="000F0016" w:rsidRPr="00D4283D" w:rsidRDefault="000F0016" w:rsidP="00D4283D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3698DF33" w14:textId="2CE94C6C" w:rsidR="000F0016" w:rsidRPr="00A4445E" w:rsidRDefault="000F0016" w:rsidP="00D4283D">
            <w:pPr>
              <w:jc w:val="left"/>
            </w:pPr>
            <w:r w:rsidRPr="00D53232"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53232">
              <w:rPr>
                <w:rFonts w:eastAsia="Times New Roman"/>
                <w:sz w:val="26"/>
              </w:rPr>
              <w:t>Đề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xuất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được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phương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án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tìm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hiểu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về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một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số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tính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chất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(</w:t>
            </w:r>
            <w:proofErr w:type="spellStart"/>
            <w:r w:rsidRPr="00D53232">
              <w:rPr>
                <w:rFonts w:eastAsia="Times New Roman"/>
                <w:sz w:val="26"/>
              </w:rPr>
              <w:t>tính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cứng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khả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năng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bị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ăn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proofErr w:type="gramStart"/>
            <w:r w:rsidRPr="00D53232">
              <w:rPr>
                <w:rFonts w:eastAsia="Times New Roman"/>
                <w:sz w:val="26"/>
              </w:rPr>
              <w:t>mòn,bị</w:t>
            </w:r>
            <w:proofErr w:type="spellEnd"/>
            <w:proofErr w:type="gram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gỉ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chịu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nhiệt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,...) </w:t>
            </w:r>
            <w:proofErr w:type="spellStart"/>
            <w:r w:rsidRPr="00D53232">
              <w:rPr>
                <w:rFonts w:eastAsia="Times New Roman"/>
                <w:sz w:val="26"/>
              </w:rPr>
              <w:t>của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một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vật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liệu</w:t>
            </w:r>
            <w:proofErr w:type="spellEnd"/>
            <w:r w:rsidRPr="00D53232">
              <w:rPr>
                <w:rFonts w:eastAsia="Times New Roman"/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21B7802B" w14:textId="77777777" w:rsidR="000F0016" w:rsidRPr="00A4445E" w:rsidRDefault="000F0016" w:rsidP="00D4283D"/>
        </w:tc>
        <w:tc>
          <w:tcPr>
            <w:tcW w:w="1277" w:type="dxa"/>
            <w:vAlign w:val="center"/>
          </w:tcPr>
          <w:p w14:paraId="17BCC6E4" w14:textId="77777777" w:rsidR="000F0016" w:rsidRPr="00A4445E" w:rsidRDefault="000F0016" w:rsidP="00D4283D"/>
        </w:tc>
        <w:tc>
          <w:tcPr>
            <w:tcW w:w="1275" w:type="dxa"/>
            <w:vAlign w:val="center"/>
          </w:tcPr>
          <w:p w14:paraId="4026E76E" w14:textId="77777777" w:rsidR="000F0016" w:rsidRPr="00A4445E" w:rsidRDefault="000F0016" w:rsidP="00D4283D"/>
        </w:tc>
        <w:tc>
          <w:tcPr>
            <w:tcW w:w="1277" w:type="dxa"/>
            <w:vAlign w:val="center"/>
          </w:tcPr>
          <w:p w14:paraId="2F892F31" w14:textId="77777777" w:rsidR="000F0016" w:rsidRPr="00A4445E" w:rsidRDefault="000F0016" w:rsidP="00D4283D"/>
        </w:tc>
      </w:tr>
      <w:tr w:rsidR="000F0016" w:rsidRPr="00A4445E" w14:paraId="79A99EC1" w14:textId="77777777" w:rsidTr="004A4D2D">
        <w:tc>
          <w:tcPr>
            <w:tcW w:w="2263" w:type="dxa"/>
            <w:vMerge/>
          </w:tcPr>
          <w:p w14:paraId="097D2C7D" w14:textId="77777777" w:rsidR="000F0016" w:rsidRPr="00164328" w:rsidRDefault="000F0016" w:rsidP="00D4283D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220662B" w14:textId="2824DCEC" w:rsidR="000F0016" w:rsidRPr="00D4283D" w:rsidRDefault="000F0016" w:rsidP="00D4283D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3DBA6393" w14:textId="13A4F38D" w:rsidR="000F0016" w:rsidRPr="00D4283D" w:rsidRDefault="000F0016" w:rsidP="00D4283D">
            <w:pPr>
              <w:pStyle w:val="TableParagraph"/>
              <w:tabs>
                <w:tab w:val="left" w:pos="267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Biết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cách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lựa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chọn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phân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loại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sử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dụng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vật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liệu</w:t>
            </w:r>
            <w:proofErr w:type="spellEnd"/>
            <w:r w:rsidRPr="00D53232">
              <w:rPr>
                <w:sz w:val="26"/>
                <w:szCs w:val="26"/>
              </w:rPr>
              <w:t xml:space="preserve"> an </w:t>
            </w:r>
            <w:proofErr w:type="spellStart"/>
            <w:r w:rsidRPr="00D53232">
              <w:rPr>
                <w:sz w:val="26"/>
                <w:szCs w:val="26"/>
              </w:rPr>
              <w:t>toàn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hiệu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quả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và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bảo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đảm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sự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phát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triển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bền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vững</w:t>
            </w:r>
            <w:proofErr w:type="spellEnd"/>
            <w:r w:rsidRPr="00D53232">
              <w:rPr>
                <w:sz w:val="26"/>
                <w:szCs w:val="26"/>
              </w:rPr>
              <w:t>.</w:t>
            </w:r>
          </w:p>
          <w:p w14:paraId="328AD89E" w14:textId="77777777" w:rsidR="000F0016" w:rsidRDefault="000F0016" w:rsidP="00D4283D">
            <w:pPr>
              <w:tabs>
                <w:tab w:val="left" w:pos="2898"/>
              </w:tabs>
              <w:jc w:val="left"/>
              <w:rPr>
                <w:rFonts w:eastAsia="Times New Roman"/>
                <w:sz w:val="26"/>
              </w:rPr>
            </w:pPr>
            <w:r w:rsidRPr="00D53232">
              <w:rPr>
                <w:rFonts w:eastAsia="Times New Roman"/>
                <w:sz w:val="26"/>
              </w:rPr>
              <w:t xml:space="preserve">- Thu </w:t>
            </w:r>
            <w:proofErr w:type="spellStart"/>
            <w:r w:rsidRPr="00D53232">
              <w:rPr>
                <w:rFonts w:eastAsia="Times New Roman"/>
                <w:sz w:val="26"/>
              </w:rPr>
              <w:t>thập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dữ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liệu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phân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tích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thảo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luận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so </w:t>
            </w:r>
            <w:proofErr w:type="spellStart"/>
            <w:r w:rsidRPr="00D53232">
              <w:rPr>
                <w:rFonts w:eastAsia="Times New Roman"/>
                <w:sz w:val="26"/>
              </w:rPr>
              <w:t>sánh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để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rút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ra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được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kết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luận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về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tính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chất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của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một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số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vật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liệu</w:t>
            </w:r>
            <w:proofErr w:type="spellEnd"/>
            <w:r>
              <w:rPr>
                <w:rFonts w:eastAsia="Times New Roman"/>
                <w:sz w:val="26"/>
              </w:rPr>
              <w:t>.</w:t>
            </w:r>
          </w:p>
          <w:p w14:paraId="4FFC4049" w14:textId="2AE56758" w:rsidR="000F0016" w:rsidRPr="00A4445E" w:rsidRDefault="000F0016" w:rsidP="00D4283D">
            <w:pPr>
              <w:jc w:val="left"/>
            </w:pPr>
          </w:p>
        </w:tc>
        <w:tc>
          <w:tcPr>
            <w:tcW w:w="1275" w:type="dxa"/>
            <w:vAlign w:val="center"/>
          </w:tcPr>
          <w:p w14:paraId="1B3B00FF" w14:textId="77777777" w:rsidR="000F0016" w:rsidRPr="00A4445E" w:rsidRDefault="000F0016" w:rsidP="00D4283D"/>
        </w:tc>
        <w:tc>
          <w:tcPr>
            <w:tcW w:w="1277" w:type="dxa"/>
            <w:vAlign w:val="center"/>
          </w:tcPr>
          <w:p w14:paraId="41A1ED42" w14:textId="77777777" w:rsidR="000F0016" w:rsidRPr="00A4445E" w:rsidRDefault="000F0016" w:rsidP="00D4283D"/>
        </w:tc>
        <w:tc>
          <w:tcPr>
            <w:tcW w:w="1275" w:type="dxa"/>
            <w:vAlign w:val="center"/>
          </w:tcPr>
          <w:p w14:paraId="7C17E6C6" w14:textId="77777777" w:rsidR="000F0016" w:rsidRPr="00A4445E" w:rsidRDefault="000F0016" w:rsidP="00D4283D"/>
        </w:tc>
        <w:tc>
          <w:tcPr>
            <w:tcW w:w="1277" w:type="dxa"/>
            <w:vAlign w:val="center"/>
          </w:tcPr>
          <w:p w14:paraId="3BFD260D" w14:textId="77777777" w:rsidR="000F0016" w:rsidRPr="00A4445E" w:rsidRDefault="000F0016" w:rsidP="00D4283D"/>
        </w:tc>
      </w:tr>
      <w:tr w:rsidR="000F0016" w:rsidRPr="00A4445E" w14:paraId="77EBB394" w14:textId="77777777" w:rsidTr="004A4D2D">
        <w:tc>
          <w:tcPr>
            <w:tcW w:w="2263" w:type="dxa"/>
            <w:vMerge/>
          </w:tcPr>
          <w:p w14:paraId="77353BAE" w14:textId="77777777" w:rsidR="000F0016" w:rsidRPr="00164328" w:rsidRDefault="000F0016" w:rsidP="00D4283D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503F89AE" w14:textId="1E1761C9" w:rsidR="000F0016" w:rsidRPr="00D4283D" w:rsidRDefault="000F0016" w:rsidP="00D4283D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cao</w:t>
            </w:r>
            <w:proofErr w:type="spellEnd"/>
          </w:p>
        </w:tc>
        <w:tc>
          <w:tcPr>
            <w:tcW w:w="5954" w:type="dxa"/>
            <w:vAlign w:val="center"/>
          </w:tcPr>
          <w:p w14:paraId="3091C1A3" w14:textId="58940029" w:rsidR="000F0016" w:rsidRPr="00A4445E" w:rsidRDefault="000F0016" w:rsidP="00D4283D">
            <w:pPr>
              <w:jc w:val="left"/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Có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học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cách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tái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sử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dụng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vật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liệu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thông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đình</w:t>
            </w:r>
            <w:proofErr w:type="spellEnd"/>
          </w:p>
        </w:tc>
        <w:tc>
          <w:tcPr>
            <w:tcW w:w="1275" w:type="dxa"/>
            <w:vAlign w:val="center"/>
          </w:tcPr>
          <w:p w14:paraId="62BE537E" w14:textId="1A3F8F44" w:rsidR="000F0016" w:rsidRPr="00A4445E" w:rsidRDefault="00F06417" w:rsidP="00D4283D">
            <w:r>
              <w:t>1</w:t>
            </w:r>
          </w:p>
        </w:tc>
        <w:tc>
          <w:tcPr>
            <w:tcW w:w="1277" w:type="dxa"/>
            <w:vAlign w:val="center"/>
          </w:tcPr>
          <w:p w14:paraId="3A95FB57" w14:textId="77777777" w:rsidR="000F0016" w:rsidRPr="00A4445E" w:rsidRDefault="000F0016" w:rsidP="00D4283D"/>
        </w:tc>
        <w:tc>
          <w:tcPr>
            <w:tcW w:w="1275" w:type="dxa"/>
            <w:vAlign w:val="center"/>
          </w:tcPr>
          <w:p w14:paraId="26D80808" w14:textId="1367EA97" w:rsidR="000F0016" w:rsidRPr="00A4445E" w:rsidRDefault="00F06417" w:rsidP="00D4283D">
            <w:r>
              <w:t>C25</w:t>
            </w:r>
          </w:p>
        </w:tc>
        <w:tc>
          <w:tcPr>
            <w:tcW w:w="1277" w:type="dxa"/>
            <w:vAlign w:val="center"/>
          </w:tcPr>
          <w:p w14:paraId="48B8E310" w14:textId="77777777" w:rsidR="000F0016" w:rsidRPr="00A4445E" w:rsidRDefault="000F0016" w:rsidP="00D4283D"/>
        </w:tc>
      </w:tr>
      <w:tr w:rsidR="000F0016" w:rsidRPr="00A4445E" w14:paraId="5EBEA0C0" w14:textId="77777777" w:rsidTr="001D4DB5">
        <w:tc>
          <w:tcPr>
            <w:tcW w:w="2263" w:type="dxa"/>
            <w:vMerge w:val="restart"/>
          </w:tcPr>
          <w:p w14:paraId="4B1080E1" w14:textId="3BF5895A" w:rsidR="000F0016" w:rsidRPr="00164328" w:rsidRDefault="000F0016" w:rsidP="009C2A73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13.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nguyên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liệu</w:t>
            </w:r>
            <w:proofErr w:type="spellEnd"/>
          </w:p>
        </w:tc>
        <w:tc>
          <w:tcPr>
            <w:tcW w:w="1843" w:type="dxa"/>
            <w:vAlign w:val="center"/>
          </w:tcPr>
          <w:p w14:paraId="532D219C" w14:textId="5469058A" w:rsidR="000F0016" w:rsidRPr="00A4445E" w:rsidRDefault="000F0016" w:rsidP="009C2A73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</w:tcPr>
          <w:p w14:paraId="709E29EC" w14:textId="77777777" w:rsidR="000F0016" w:rsidRPr="00D53232" w:rsidRDefault="000F0016" w:rsidP="009C2A73">
            <w:pPr>
              <w:pStyle w:val="TableParagraph"/>
              <w:tabs>
                <w:tab w:val="left" w:pos="267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  <w:lang w:val="vi-VN"/>
              </w:rPr>
              <w:t>- Nhận biết được nguyên liệu tự nhiên và nguyên liệu nhân tạo, một số tính chất thông thường của một số nguyên liệu tự nhiên</w:t>
            </w:r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r w:rsidRPr="00D53232">
              <w:rPr>
                <w:color w:val="000000"/>
                <w:sz w:val="26"/>
                <w:szCs w:val="26"/>
                <w:lang w:val="vi-VN"/>
              </w:rPr>
              <w:t>(đá, vôi...)</w:t>
            </w:r>
          </w:p>
          <w:p w14:paraId="056F50C4" w14:textId="4DA39D88" w:rsidR="000F0016" w:rsidRPr="000F3B8F" w:rsidRDefault="000F0016" w:rsidP="009C2A73">
            <w:pPr>
              <w:jc w:val="left"/>
              <w:rPr>
                <w:rFonts w:eastAsia="Times New Roman"/>
                <w:sz w:val="26"/>
              </w:rPr>
            </w:pPr>
            <w:r w:rsidRPr="00D53232"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53232">
              <w:rPr>
                <w:rFonts w:eastAsia="Times New Roman"/>
                <w:sz w:val="26"/>
              </w:rPr>
              <w:t>Trình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bày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được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tính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chất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và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ứng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dụng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của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một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số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nguyên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liệu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(</w:t>
            </w:r>
            <w:proofErr w:type="spellStart"/>
            <w:r w:rsidRPr="00D53232">
              <w:rPr>
                <w:rFonts w:eastAsia="Times New Roman"/>
                <w:sz w:val="26"/>
              </w:rPr>
              <w:t>Quặng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đá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proofErr w:type="gramStart"/>
            <w:r w:rsidRPr="00D53232">
              <w:rPr>
                <w:rFonts w:eastAsia="Times New Roman"/>
                <w:sz w:val="26"/>
              </w:rPr>
              <w:t>vôi</w:t>
            </w:r>
            <w:proofErr w:type="spellEnd"/>
            <w:r w:rsidRPr="00D53232">
              <w:rPr>
                <w:rFonts w:eastAsia="Times New Roman"/>
                <w:sz w:val="26"/>
              </w:rPr>
              <w:t>,...</w:t>
            </w:r>
            <w:proofErr w:type="gramEnd"/>
            <w:r w:rsidRPr="00D53232">
              <w:rPr>
                <w:rFonts w:eastAsia="Times New Roman"/>
                <w:sz w:val="26"/>
              </w:rPr>
              <w:t>)</w:t>
            </w:r>
          </w:p>
        </w:tc>
        <w:tc>
          <w:tcPr>
            <w:tcW w:w="1275" w:type="dxa"/>
            <w:vAlign w:val="center"/>
          </w:tcPr>
          <w:p w14:paraId="1A7A22AE" w14:textId="77777777" w:rsidR="000F0016" w:rsidRPr="00A4445E" w:rsidRDefault="000F0016" w:rsidP="009C2A73"/>
        </w:tc>
        <w:tc>
          <w:tcPr>
            <w:tcW w:w="1277" w:type="dxa"/>
            <w:vAlign w:val="center"/>
          </w:tcPr>
          <w:p w14:paraId="5A913EE2" w14:textId="77777777" w:rsidR="000F0016" w:rsidRPr="00A4445E" w:rsidRDefault="000F0016" w:rsidP="009C2A73"/>
        </w:tc>
        <w:tc>
          <w:tcPr>
            <w:tcW w:w="1275" w:type="dxa"/>
            <w:vAlign w:val="center"/>
          </w:tcPr>
          <w:p w14:paraId="11263D7F" w14:textId="77777777" w:rsidR="000F0016" w:rsidRPr="00A4445E" w:rsidRDefault="000F0016" w:rsidP="009C2A73"/>
        </w:tc>
        <w:tc>
          <w:tcPr>
            <w:tcW w:w="1277" w:type="dxa"/>
            <w:vAlign w:val="center"/>
          </w:tcPr>
          <w:p w14:paraId="0311D901" w14:textId="77777777" w:rsidR="000F0016" w:rsidRPr="00A4445E" w:rsidRDefault="000F0016" w:rsidP="009C2A73"/>
        </w:tc>
      </w:tr>
      <w:tr w:rsidR="000F0016" w:rsidRPr="00A4445E" w14:paraId="22184216" w14:textId="77777777" w:rsidTr="004A4D2D">
        <w:tc>
          <w:tcPr>
            <w:tcW w:w="2263" w:type="dxa"/>
            <w:vMerge/>
          </w:tcPr>
          <w:p w14:paraId="7F66FD0C" w14:textId="77777777" w:rsidR="000F0016" w:rsidRPr="00164328" w:rsidRDefault="000F0016" w:rsidP="009C2A73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D06C17A" w14:textId="5C066C01" w:rsidR="000F0016" w:rsidRPr="00A4445E" w:rsidRDefault="000F0016" w:rsidP="009C2A73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77393291" w14:textId="3621E6E5" w:rsidR="000F0016" w:rsidRPr="009C2A73" w:rsidRDefault="000F0016" w:rsidP="009C2A73">
            <w:pPr>
              <w:jc w:val="left"/>
              <w:rPr>
                <w:rFonts w:eastAsia="Times New Roman"/>
                <w:sz w:val="26"/>
              </w:rPr>
            </w:pPr>
            <w:r w:rsidRPr="00D53232"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53232">
              <w:rPr>
                <w:rFonts w:eastAsia="Times New Roman"/>
                <w:sz w:val="26"/>
              </w:rPr>
              <w:t>Đề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xuất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được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phương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án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tìm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hiểu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về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một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số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tính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chất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của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một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số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nguyên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liệu</w:t>
            </w:r>
            <w:proofErr w:type="spellEnd"/>
            <w:r w:rsidRPr="00D53232">
              <w:rPr>
                <w:rFonts w:eastAsia="Times New Roman"/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6855EF4A" w14:textId="77777777" w:rsidR="000F0016" w:rsidRPr="00A4445E" w:rsidRDefault="000F0016" w:rsidP="009C2A73"/>
        </w:tc>
        <w:tc>
          <w:tcPr>
            <w:tcW w:w="1277" w:type="dxa"/>
            <w:vAlign w:val="center"/>
          </w:tcPr>
          <w:p w14:paraId="43C9EB95" w14:textId="77777777" w:rsidR="000F0016" w:rsidRPr="00A4445E" w:rsidRDefault="000F0016" w:rsidP="009C2A73"/>
        </w:tc>
        <w:tc>
          <w:tcPr>
            <w:tcW w:w="1275" w:type="dxa"/>
            <w:vAlign w:val="center"/>
          </w:tcPr>
          <w:p w14:paraId="345F9D14" w14:textId="77777777" w:rsidR="000F0016" w:rsidRPr="00A4445E" w:rsidRDefault="000F0016" w:rsidP="009C2A73"/>
        </w:tc>
        <w:tc>
          <w:tcPr>
            <w:tcW w:w="1277" w:type="dxa"/>
            <w:vAlign w:val="center"/>
          </w:tcPr>
          <w:p w14:paraId="5319DBF6" w14:textId="77777777" w:rsidR="000F0016" w:rsidRPr="00A4445E" w:rsidRDefault="000F0016" w:rsidP="009C2A73"/>
        </w:tc>
      </w:tr>
      <w:tr w:rsidR="000F0016" w:rsidRPr="00A4445E" w14:paraId="27EB4FA0" w14:textId="77777777" w:rsidTr="004A4D2D">
        <w:tc>
          <w:tcPr>
            <w:tcW w:w="2263" w:type="dxa"/>
            <w:vMerge/>
          </w:tcPr>
          <w:p w14:paraId="458CA26E" w14:textId="77777777" w:rsidR="000F0016" w:rsidRPr="00164328" w:rsidRDefault="000F0016" w:rsidP="009C2A73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3F4035CB" w14:textId="7D6A3947" w:rsidR="000F0016" w:rsidRPr="00A4445E" w:rsidRDefault="000F0016" w:rsidP="009C2A73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1693C527" w14:textId="77777777" w:rsidR="000F0016" w:rsidRPr="00D53232" w:rsidRDefault="000F0016" w:rsidP="009C2A73">
            <w:pPr>
              <w:jc w:val="left"/>
              <w:rPr>
                <w:rFonts w:eastAsia="Times New Roman"/>
                <w:sz w:val="26"/>
              </w:rPr>
            </w:pPr>
            <w:r w:rsidRPr="00D53232">
              <w:rPr>
                <w:rFonts w:eastAsia="Times New Roman"/>
                <w:sz w:val="26"/>
              </w:rPr>
              <w:t xml:space="preserve">- Thu </w:t>
            </w:r>
            <w:proofErr w:type="spellStart"/>
            <w:r w:rsidRPr="00D53232">
              <w:rPr>
                <w:rFonts w:eastAsia="Times New Roman"/>
                <w:sz w:val="26"/>
              </w:rPr>
              <w:t>thập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dữ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liệu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phân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tích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thảo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luận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so </w:t>
            </w:r>
            <w:proofErr w:type="spellStart"/>
            <w:r w:rsidRPr="00D53232">
              <w:rPr>
                <w:rFonts w:eastAsia="Times New Roman"/>
                <w:sz w:val="26"/>
              </w:rPr>
              <w:t>sánh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để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rút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ra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được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kết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luận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về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tính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chất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của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một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số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nguyên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liệu</w:t>
            </w:r>
            <w:proofErr w:type="spellEnd"/>
            <w:r w:rsidRPr="00D53232">
              <w:rPr>
                <w:rFonts w:eastAsia="Times New Roman"/>
                <w:sz w:val="26"/>
              </w:rPr>
              <w:t>.</w:t>
            </w:r>
          </w:p>
          <w:p w14:paraId="1D5C92CD" w14:textId="7B181859" w:rsidR="000F0016" w:rsidRPr="00A4445E" w:rsidRDefault="000F0016" w:rsidP="009C2A73">
            <w:pPr>
              <w:jc w:val="left"/>
            </w:pPr>
            <w:r w:rsidRPr="00D53232"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53232">
              <w:rPr>
                <w:rFonts w:eastAsia="Times New Roman"/>
                <w:sz w:val="26"/>
              </w:rPr>
              <w:t>Nêu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được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cách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khai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thác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và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sử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proofErr w:type="gramStart"/>
            <w:r w:rsidRPr="00D53232">
              <w:rPr>
                <w:rFonts w:eastAsia="Times New Roman"/>
                <w:sz w:val="26"/>
              </w:rPr>
              <w:t>dụng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 </w:t>
            </w:r>
            <w:proofErr w:type="spellStart"/>
            <w:r w:rsidRPr="00D53232">
              <w:rPr>
                <w:rFonts w:eastAsia="Times New Roman"/>
                <w:sz w:val="26"/>
              </w:rPr>
              <w:t>một</w:t>
            </w:r>
            <w:proofErr w:type="spellEnd"/>
            <w:proofErr w:type="gram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số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nguyên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liệu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an </w:t>
            </w:r>
            <w:proofErr w:type="spellStart"/>
            <w:r w:rsidRPr="00D53232">
              <w:rPr>
                <w:rFonts w:eastAsia="Times New Roman"/>
                <w:sz w:val="26"/>
              </w:rPr>
              <w:t>toàn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hiệu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quả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và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bảo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đảm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sự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phát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triển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bền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vững</w:t>
            </w:r>
            <w:proofErr w:type="spellEnd"/>
            <w:r w:rsidRPr="00D53232">
              <w:rPr>
                <w:rFonts w:eastAsia="Times New Roman"/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03788517" w14:textId="77777777" w:rsidR="000F0016" w:rsidRPr="00A4445E" w:rsidRDefault="000F0016" w:rsidP="009C2A73"/>
        </w:tc>
        <w:tc>
          <w:tcPr>
            <w:tcW w:w="1277" w:type="dxa"/>
            <w:vAlign w:val="center"/>
          </w:tcPr>
          <w:p w14:paraId="419662D3" w14:textId="77777777" w:rsidR="000F0016" w:rsidRPr="00A4445E" w:rsidRDefault="000F0016" w:rsidP="009C2A73"/>
        </w:tc>
        <w:tc>
          <w:tcPr>
            <w:tcW w:w="1275" w:type="dxa"/>
            <w:vAlign w:val="center"/>
          </w:tcPr>
          <w:p w14:paraId="415A1D95" w14:textId="77777777" w:rsidR="000F0016" w:rsidRPr="00A4445E" w:rsidRDefault="000F0016" w:rsidP="009C2A73"/>
        </w:tc>
        <w:tc>
          <w:tcPr>
            <w:tcW w:w="1277" w:type="dxa"/>
            <w:vAlign w:val="center"/>
          </w:tcPr>
          <w:p w14:paraId="392DAA4E" w14:textId="77777777" w:rsidR="000F0016" w:rsidRPr="00A4445E" w:rsidRDefault="000F0016" w:rsidP="009C2A73"/>
        </w:tc>
      </w:tr>
      <w:tr w:rsidR="000F0016" w:rsidRPr="00A4445E" w14:paraId="015EB788" w14:textId="77777777" w:rsidTr="0093295E">
        <w:tc>
          <w:tcPr>
            <w:tcW w:w="2263" w:type="dxa"/>
            <w:vMerge w:val="restart"/>
          </w:tcPr>
          <w:p w14:paraId="712FEE5D" w14:textId="6F10752B" w:rsidR="000F0016" w:rsidRPr="00164328" w:rsidRDefault="000F0016" w:rsidP="000F07E6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14.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nhiên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liệu</w:t>
            </w:r>
            <w:proofErr w:type="spellEnd"/>
          </w:p>
        </w:tc>
        <w:tc>
          <w:tcPr>
            <w:tcW w:w="1843" w:type="dxa"/>
            <w:vAlign w:val="center"/>
          </w:tcPr>
          <w:p w14:paraId="56D859B3" w14:textId="3F018F42" w:rsidR="000F0016" w:rsidRPr="00A4445E" w:rsidRDefault="000F0016" w:rsidP="000F07E6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</w:tcPr>
          <w:p w14:paraId="27F6D3BE" w14:textId="77777777" w:rsidR="000F0016" w:rsidRPr="00D53232" w:rsidRDefault="000F0016" w:rsidP="000F07E6">
            <w:pPr>
              <w:pStyle w:val="TableParagraph"/>
              <w:tabs>
                <w:tab w:val="left" w:pos="26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Trình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bày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và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ứng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dụng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nhiên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liệu</w:t>
            </w:r>
            <w:proofErr w:type="spellEnd"/>
            <w:r w:rsidRPr="00D53232">
              <w:rPr>
                <w:sz w:val="26"/>
                <w:szCs w:val="26"/>
              </w:rPr>
              <w:t xml:space="preserve"> (Than, gas, </w:t>
            </w:r>
            <w:proofErr w:type="spellStart"/>
            <w:r w:rsidRPr="00D53232">
              <w:rPr>
                <w:sz w:val="26"/>
                <w:szCs w:val="26"/>
              </w:rPr>
              <w:t>xăng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53232">
              <w:rPr>
                <w:sz w:val="26"/>
                <w:szCs w:val="26"/>
              </w:rPr>
              <w:t>dầu</w:t>
            </w:r>
            <w:proofErr w:type="spellEnd"/>
            <w:r w:rsidRPr="00D53232">
              <w:rPr>
                <w:sz w:val="26"/>
                <w:szCs w:val="26"/>
              </w:rPr>
              <w:t>,...</w:t>
            </w:r>
            <w:proofErr w:type="gramEnd"/>
            <w:r w:rsidRPr="00D53232">
              <w:rPr>
                <w:sz w:val="26"/>
                <w:szCs w:val="26"/>
              </w:rPr>
              <w:t xml:space="preserve">), </w:t>
            </w:r>
            <w:proofErr w:type="spellStart"/>
            <w:r w:rsidRPr="00D53232">
              <w:rPr>
                <w:sz w:val="26"/>
                <w:szCs w:val="26"/>
              </w:rPr>
              <w:t>sơ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về</w:t>
            </w:r>
            <w:proofErr w:type="spellEnd"/>
            <w:r w:rsidRPr="00D53232">
              <w:rPr>
                <w:sz w:val="26"/>
                <w:szCs w:val="26"/>
              </w:rPr>
              <w:t xml:space="preserve"> an </w:t>
            </w:r>
            <w:proofErr w:type="spellStart"/>
            <w:r w:rsidRPr="00D53232">
              <w:rPr>
                <w:sz w:val="26"/>
                <w:szCs w:val="26"/>
              </w:rPr>
              <w:t>ninh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năng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lượng</w:t>
            </w:r>
            <w:proofErr w:type="spellEnd"/>
            <w:r w:rsidRPr="00D53232">
              <w:rPr>
                <w:sz w:val="26"/>
                <w:szCs w:val="26"/>
              </w:rPr>
              <w:t>.</w:t>
            </w:r>
          </w:p>
          <w:p w14:paraId="44F601DE" w14:textId="4325F5AB" w:rsidR="000F0016" w:rsidRPr="00A4445E" w:rsidRDefault="000F0016" w:rsidP="000F07E6">
            <w:pPr>
              <w:jc w:val="left"/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Nêu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cách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sử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dụng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nhiên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liệu</w:t>
            </w:r>
            <w:proofErr w:type="spellEnd"/>
            <w:r w:rsidRPr="00D53232">
              <w:rPr>
                <w:sz w:val="26"/>
              </w:rPr>
              <w:t xml:space="preserve"> an </w:t>
            </w:r>
            <w:proofErr w:type="spellStart"/>
            <w:r w:rsidRPr="00D53232">
              <w:rPr>
                <w:sz w:val="26"/>
              </w:rPr>
              <w:t>toàn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hiệu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quả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bảo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đảm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phát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triển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bền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vững</w:t>
            </w:r>
            <w:proofErr w:type="spellEnd"/>
            <w:r w:rsidRPr="00D53232">
              <w:rPr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2CB27352" w14:textId="77777777" w:rsidR="000F0016" w:rsidRPr="00A4445E" w:rsidRDefault="000F0016" w:rsidP="000F07E6"/>
        </w:tc>
        <w:tc>
          <w:tcPr>
            <w:tcW w:w="1277" w:type="dxa"/>
            <w:vAlign w:val="center"/>
          </w:tcPr>
          <w:p w14:paraId="54FEEA2D" w14:textId="77777777" w:rsidR="000F0016" w:rsidRPr="00A4445E" w:rsidRDefault="000F0016" w:rsidP="000F07E6"/>
        </w:tc>
        <w:tc>
          <w:tcPr>
            <w:tcW w:w="1275" w:type="dxa"/>
            <w:vAlign w:val="center"/>
          </w:tcPr>
          <w:p w14:paraId="526AB4EF" w14:textId="77777777" w:rsidR="000F0016" w:rsidRPr="00A4445E" w:rsidRDefault="000F0016" w:rsidP="000F07E6"/>
        </w:tc>
        <w:tc>
          <w:tcPr>
            <w:tcW w:w="1277" w:type="dxa"/>
            <w:vAlign w:val="center"/>
          </w:tcPr>
          <w:p w14:paraId="62AC26F0" w14:textId="77777777" w:rsidR="000F0016" w:rsidRPr="00A4445E" w:rsidRDefault="000F0016" w:rsidP="000F07E6"/>
        </w:tc>
      </w:tr>
      <w:tr w:rsidR="000F0016" w:rsidRPr="00A4445E" w14:paraId="13E996B6" w14:textId="77777777" w:rsidTr="00E75185">
        <w:tc>
          <w:tcPr>
            <w:tcW w:w="2263" w:type="dxa"/>
            <w:vMerge/>
          </w:tcPr>
          <w:p w14:paraId="33754BF5" w14:textId="6D29E9E0" w:rsidR="000F0016" w:rsidRPr="00164328" w:rsidRDefault="000F0016" w:rsidP="000F07E6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35EFB1DF" w14:textId="39E1A5CD" w:rsidR="000F0016" w:rsidRPr="00A4445E" w:rsidRDefault="000F0016" w:rsidP="000F07E6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</w:tcPr>
          <w:p w14:paraId="478796DF" w14:textId="6595398F" w:rsidR="000F0016" w:rsidRPr="000F07E6" w:rsidRDefault="000F0016" w:rsidP="000F07E6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Đề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xuất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phương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án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tìm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hiểu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về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nhiên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liệu</w:t>
            </w:r>
            <w:proofErr w:type="spellEnd"/>
            <w:r w:rsidRPr="00D53232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37B3C134" w14:textId="77777777" w:rsidR="000F0016" w:rsidRPr="00A4445E" w:rsidRDefault="000F0016" w:rsidP="000F07E6"/>
        </w:tc>
        <w:tc>
          <w:tcPr>
            <w:tcW w:w="1277" w:type="dxa"/>
            <w:vAlign w:val="center"/>
          </w:tcPr>
          <w:p w14:paraId="0607B9B7" w14:textId="06D5A947" w:rsidR="000F0016" w:rsidRPr="00A4445E" w:rsidRDefault="00B734FD" w:rsidP="000F07E6">
            <w:r>
              <w:t>1</w:t>
            </w:r>
          </w:p>
        </w:tc>
        <w:tc>
          <w:tcPr>
            <w:tcW w:w="1275" w:type="dxa"/>
            <w:vAlign w:val="center"/>
          </w:tcPr>
          <w:p w14:paraId="716C6271" w14:textId="77777777" w:rsidR="000F0016" w:rsidRPr="00A4445E" w:rsidRDefault="000F0016" w:rsidP="000F07E6"/>
        </w:tc>
        <w:tc>
          <w:tcPr>
            <w:tcW w:w="1277" w:type="dxa"/>
            <w:vAlign w:val="center"/>
          </w:tcPr>
          <w:p w14:paraId="66097565" w14:textId="1E77F86B" w:rsidR="000F0016" w:rsidRPr="00A4445E" w:rsidRDefault="00B734FD" w:rsidP="000F07E6">
            <w:r>
              <w:t>C7</w:t>
            </w:r>
          </w:p>
        </w:tc>
      </w:tr>
      <w:tr w:rsidR="000F0016" w:rsidRPr="00A4445E" w14:paraId="75530924" w14:textId="77777777" w:rsidTr="004A4D2D">
        <w:tc>
          <w:tcPr>
            <w:tcW w:w="2263" w:type="dxa"/>
            <w:vMerge/>
          </w:tcPr>
          <w:p w14:paraId="46F09DE9" w14:textId="77777777" w:rsidR="000F0016" w:rsidRPr="00164328" w:rsidRDefault="000F0016" w:rsidP="000F07E6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7E6BBF4" w14:textId="20A2869C" w:rsidR="000F0016" w:rsidRPr="00A4445E" w:rsidRDefault="000F0016" w:rsidP="000F07E6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256444B4" w14:textId="77777777" w:rsidR="000F0016" w:rsidRPr="00D53232" w:rsidRDefault="000F0016" w:rsidP="000F07E6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Thu </w:t>
            </w:r>
            <w:proofErr w:type="spellStart"/>
            <w:r w:rsidRPr="00D53232">
              <w:rPr>
                <w:sz w:val="26"/>
                <w:szCs w:val="26"/>
              </w:rPr>
              <w:t>thập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dữ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liệu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phân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tích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thảo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luận</w:t>
            </w:r>
            <w:proofErr w:type="spellEnd"/>
            <w:r w:rsidRPr="00D53232">
              <w:rPr>
                <w:sz w:val="26"/>
                <w:szCs w:val="26"/>
              </w:rPr>
              <w:t xml:space="preserve">, so </w:t>
            </w:r>
            <w:proofErr w:type="spellStart"/>
            <w:r w:rsidRPr="00D53232">
              <w:rPr>
                <w:sz w:val="26"/>
                <w:szCs w:val="26"/>
              </w:rPr>
              <w:t>sánh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để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rút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lastRenderedPageBreak/>
              <w:t>ra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kết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luận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về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nhiên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liệu</w:t>
            </w:r>
            <w:proofErr w:type="spellEnd"/>
            <w:r w:rsidRPr="00D53232">
              <w:rPr>
                <w:sz w:val="26"/>
                <w:szCs w:val="26"/>
              </w:rPr>
              <w:t>.</w:t>
            </w:r>
          </w:p>
          <w:p w14:paraId="09C53DFC" w14:textId="77777777" w:rsidR="000F0016" w:rsidRPr="00A4445E" w:rsidRDefault="000F0016" w:rsidP="000F07E6"/>
        </w:tc>
        <w:tc>
          <w:tcPr>
            <w:tcW w:w="1275" w:type="dxa"/>
            <w:vAlign w:val="center"/>
          </w:tcPr>
          <w:p w14:paraId="6EE7A4D1" w14:textId="54A45648" w:rsidR="000F0016" w:rsidRPr="00A4445E" w:rsidRDefault="00355BE2" w:rsidP="000F07E6">
            <w:r>
              <w:lastRenderedPageBreak/>
              <w:t>1</w:t>
            </w:r>
          </w:p>
        </w:tc>
        <w:tc>
          <w:tcPr>
            <w:tcW w:w="1277" w:type="dxa"/>
            <w:vAlign w:val="center"/>
          </w:tcPr>
          <w:p w14:paraId="47AACF93" w14:textId="77777777" w:rsidR="000F0016" w:rsidRPr="00A4445E" w:rsidRDefault="000F0016" w:rsidP="000F07E6"/>
        </w:tc>
        <w:tc>
          <w:tcPr>
            <w:tcW w:w="1275" w:type="dxa"/>
            <w:vAlign w:val="center"/>
          </w:tcPr>
          <w:p w14:paraId="7EEA18BC" w14:textId="1E6C4C6E" w:rsidR="000F0016" w:rsidRPr="00A4445E" w:rsidRDefault="00AC6DF1" w:rsidP="000F07E6">
            <w:r>
              <w:t>C24</w:t>
            </w:r>
          </w:p>
        </w:tc>
        <w:tc>
          <w:tcPr>
            <w:tcW w:w="1277" w:type="dxa"/>
            <w:vAlign w:val="center"/>
          </w:tcPr>
          <w:p w14:paraId="75C3D86F" w14:textId="77777777" w:rsidR="000F0016" w:rsidRPr="00A4445E" w:rsidRDefault="000F0016" w:rsidP="000F07E6"/>
        </w:tc>
      </w:tr>
      <w:tr w:rsidR="000F0016" w:rsidRPr="00A4445E" w14:paraId="739BAFBE" w14:textId="77777777" w:rsidTr="008467D5">
        <w:tc>
          <w:tcPr>
            <w:tcW w:w="2263" w:type="dxa"/>
            <w:vMerge w:val="restart"/>
          </w:tcPr>
          <w:p w14:paraId="3ADEBC2A" w14:textId="79357BA3" w:rsidR="000F0016" w:rsidRPr="00164328" w:rsidRDefault="000F0016" w:rsidP="006510A9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15.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lương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thực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thực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phẩm</w:t>
            </w:r>
            <w:proofErr w:type="spellEnd"/>
          </w:p>
        </w:tc>
        <w:tc>
          <w:tcPr>
            <w:tcW w:w="1843" w:type="dxa"/>
            <w:vAlign w:val="center"/>
          </w:tcPr>
          <w:p w14:paraId="0DE56D5B" w14:textId="71238009" w:rsidR="000F0016" w:rsidRPr="00A4445E" w:rsidRDefault="000F0016" w:rsidP="006510A9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</w:tcPr>
          <w:p w14:paraId="40781C56" w14:textId="77777777" w:rsidR="000F0016" w:rsidRPr="00D53232" w:rsidRDefault="000F0016" w:rsidP="006510A9">
            <w:pPr>
              <w:pStyle w:val="TableParagraph"/>
              <w:tabs>
                <w:tab w:val="left" w:pos="267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>-</w:t>
            </w:r>
            <w:r w:rsidRPr="00D53232">
              <w:rPr>
                <w:sz w:val="26"/>
                <w:szCs w:val="26"/>
                <w:lang w:val="vi-VN"/>
              </w:rPr>
              <w:t xml:space="preserve"> Hiểu và phân biệt được các nhóm lương thực, thực phẩm, vai trò cung cấp chất dinh dưỡng của từng nhóm thức ăn</w:t>
            </w:r>
            <w:r w:rsidRPr="00D53232">
              <w:rPr>
                <w:sz w:val="26"/>
                <w:szCs w:val="26"/>
              </w:rPr>
              <w:t>.</w:t>
            </w:r>
          </w:p>
          <w:p w14:paraId="5AE3D4B3" w14:textId="77777777" w:rsidR="000F0016" w:rsidRPr="00D53232" w:rsidRDefault="000F0016" w:rsidP="006510A9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Trình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bày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và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ứng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dụng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loại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lương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thực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thựcphẩm</w:t>
            </w:r>
            <w:proofErr w:type="spellEnd"/>
            <w:r w:rsidRPr="00D53232">
              <w:rPr>
                <w:sz w:val="26"/>
                <w:szCs w:val="26"/>
              </w:rPr>
              <w:t>.</w:t>
            </w:r>
          </w:p>
          <w:p w14:paraId="35A0E439" w14:textId="2075031A" w:rsidR="000F0016" w:rsidRPr="00A4445E" w:rsidRDefault="000F0016" w:rsidP="006510A9">
            <w:pPr>
              <w:pStyle w:val="TableParagraph"/>
              <w:tabs>
                <w:tab w:val="left" w:pos="259"/>
              </w:tabs>
              <w:ind w:left="0" w:right="57"/>
            </w:pPr>
          </w:p>
        </w:tc>
        <w:tc>
          <w:tcPr>
            <w:tcW w:w="1275" w:type="dxa"/>
            <w:vAlign w:val="center"/>
          </w:tcPr>
          <w:p w14:paraId="78601FF7" w14:textId="77777777" w:rsidR="000F0016" w:rsidRPr="00A4445E" w:rsidRDefault="000F0016" w:rsidP="006510A9"/>
        </w:tc>
        <w:tc>
          <w:tcPr>
            <w:tcW w:w="1277" w:type="dxa"/>
          </w:tcPr>
          <w:p w14:paraId="1AB74EF4" w14:textId="10FB6895" w:rsidR="000F0016" w:rsidRPr="00A4445E" w:rsidRDefault="008467D5" w:rsidP="008467D5">
            <w:r>
              <w:t>1</w:t>
            </w:r>
          </w:p>
        </w:tc>
        <w:tc>
          <w:tcPr>
            <w:tcW w:w="1275" w:type="dxa"/>
          </w:tcPr>
          <w:p w14:paraId="055CA2D0" w14:textId="77777777" w:rsidR="000F0016" w:rsidRPr="00A4445E" w:rsidRDefault="000F0016" w:rsidP="008467D5"/>
        </w:tc>
        <w:tc>
          <w:tcPr>
            <w:tcW w:w="1277" w:type="dxa"/>
          </w:tcPr>
          <w:p w14:paraId="4DDEB391" w14:textId="40869506" w:rsidR="000F0016" w:rsidRPr="00A4445E" w:rsidRDefault="008467D5" w:rsidP="008467D5">
            <w:r>
              <w:t>C13</w:t>
            </w:r>
          </w:p>
        </w:tc>
      </w:tr>
      <w:tr w:rsidR="000F0016" w:rsidRPr="00A4445E" w14:paraId="7B37735F" w14:textId="77777777" w:rsidTr="004A4D2D">
        <w:tc>
          <w:tcPr>
            <w:tcW w:w="2263" w:type="dxa"/>
            <w:vMerge/>
          </w:tcPr>
          <w:p w14:paraId="6B6E4C49" w14:textId="77777777" w:rsidR="000F0016" w:rsidRPr="00164328" w:rsidRDefault="000F0016" w:rsidP="006510A9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1717ABE" w14:textId="79F3CF34" w:rsidR="000F0016" w:rsidRPr="00A4445E" w:rsidRDefault="000F0016" w:rsidP="006510A9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341AFF86" w14:textId="4404BDA2" w:rsidR="000F0016" w:rsidRDefault="000F0016" w:rsidP="006510A9">
            <w:pPr>
              <w:pStyle w:val="TableParagraph"/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Đề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xuất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phương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án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tìm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hiểu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về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thành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phần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và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lương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thực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thực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phẩm</w:t>
            </w:r>
            <w:proofErr w:type="spellEnd"/>
            <w:r w:rsidRPr="00D53232">
              <w:rPr>
                <w:sz w:val="26"/>
                <w:szCs w:val="26"/>
              </w:rPr>
              <w:t>.</w:t>
            </w:r>
          </w:p>
          <w:p w14:paraId="04EBCABE" w14:textId="64CD9B29" w:rsidR="000F0016" w:rsidRPr="00D53232" w:rsidRDefault="000F0016" w:rsidP="006510A9">
            <w:pPr>
              <w:pStyle w:val="TableParagraph"/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  <w:lang w:val="vi-VN"/>
              </w:rPr>
              <w:t>- Hiểu được tác hại của một số đồ ăn nhanh, ăn quá nhiều mà ít hoạt động sẽ dẫn đến cơ thể khô</w:t>
            </w:r>
            <w:r>
              <w:rPr>
                <w:sz w:val="26"/>
                <w:szCs w:val="26"/>
                <w:lang w:val="vi-VN"/>
              </w:rPr>
              <w:t>ng cân đối, sức khỏe  không tốt</w:t>
            </w:r>
            <w:r>
              <w:rPr>
                <w:sz w:val="26"/>
                <w:szCs w:val="26"/>
              </w:rPr>
              <w:t>.</w:t>
            </w:r>
          </w:p>
          <w:p w14:paraId="797E85FD" w14:textId="77777777" w:rsidR="000F0016" w:rsidRPr="00A4445E" w:rsidRDefault="000F0016" w:rsidP="006510A9">
            <w:pPr>
              <w:jc w:val="left"/>
            </w:pPr>
          </w:p>
        </w:tc>
        <w:tc>
          <w:tcPr>
            <w:tcW w:w="1275" w:type="dxa"/>
            <w:vAlign w:val="center"/>
          </w:tcPr>
          <w:p w14:paraId="05E7393F" w14:textId="77777777" w:rsidR="000F0016" w:rsidRPr="00A4445E" w:rsidRDefault="000F0016" w:rsidP="006510A9"/>
        </w:tc>
        <w:tc>
          <w:tcPr>
            <w:tcW w:w="1277" w:type="dxa"/>
            <w:vAlign w:val="center"/>
          </w:tcPr>
          <w:p w14:paraId="128BC7FB" w14:textId="77777777" w:rsidR="000F0016" w:rsidRPr="00A4445E" w:rsidRDefault="000F0016" w:rsidP="006510A9"/>
        </w:tc>
        <w:tc>
          <w:tcPr>
            <w:tcW w:w="1275" w:type="dxa"/>
            <w:vAlign w:val="center"/>
          </w:tcPr>
          <w:p w14:paraId="1783B477" w14:textId="77777777" w:rsidR="000F0016" w:rsidRPr="00A4445E" w:rsidRDefault="000F0016" w:rsidP="006510A9"/>
        </w:tc>
        <w:tc>
          <w:tcPr>
            <w:tcW w:w="1277" w:type="dxa"/>
            <w:vAlign w:val="center"/>
          </w:tcPr>
          <w:p w14:paraId="32AEE943" w14:textId="77777777" w:rsidR="000F0016" w:rsidRPr="00A4445E" w:rsidRDefault="000F0016" w:rsidP="006510A9"/>
        </w:tc>
      </w:tr>
      <w:tr w:rsidR="000F0016" w:rsidRPr="00A4445E" w14:paraId="0BA77CC1" w14:textId="77777777" w:rsidTr="004A4D2D">
        <w:tc>
          <w:tcPr>
            <w:tcW w:w="2263" w:type="dxa"/>
            <w:vMerge/>
          </w:tcPr>
          <w:p w14:paraId="64E48A60" w14:textId="77777777" w:rsidR="000F0016" w:rsidRPr="00164328" w:rsidRDefault="000F0016" w:rsidP="006510A9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E9D60F7" w14:textId="1960FA80" w:rsidR="000F0016" w:rsidRPr="00A4445E" w:rsidRDefault="000F0016" w:rsidP="006510A9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3C7581F0" w14:textId="77777777" w:rsidR="000F0016" w:rsidRDefault="000F0016" w:rsidP="006510A9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Thu </w:t>
            </w:r>
            <w:proofErr w:type="spellStart"/>
            <w:r w:rsidRPr="00D53232">
              <w:rPr>
                <w:sz w:val="26"/>
                <w:szCs w:val="26"/>
              </w:rPr>
              <w:t>thập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 </w:t>
            </w:r>
            <w:proofErr w:type="spellStart"/>
            <w:r w:rsidRPr="00D53232">
              <w:rPr>
                <w:sz w:val="26"/>
                <w:szCs w:val="26"/>
              </w:rPr>
              <w:t>liệu</w:t>
            </w:r>
            <w:proofErr w:type="spellEnd"/>
            <w:proofErr w:type="gram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thảo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luận</w:t>
            </w:r>
            <w:proofErr w:type="spellEnd"/>
            <w:r w:rsidRPr="00D53232">
              <w:rPr>
                <w:sz w:val="26"/>
                <w:szCs w:val="26"/>
              </w:rPr>
              <w:t xml:space="preserve">, so </w:t>
            </w:r>
            <w:proofErr w:type="spellStart"/>
            <w:r w:rsidRPr="00D53232">
              <w:rPr>
                <w:sz w:val="26"/>
                <w:szCs w:val="26"/>
              </w:rPr>
              <w:t>sánh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để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rút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ra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lương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thực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thực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phẩm</w:t>
            </w:r>
            <w:proofErr w:type="spellEnd"/>
            <w:r w:rsidRPr="00D53232">
              <w:rPr>
                <w:sz w:val="26"/>
                <w:szCs w:val="26"/>
              </w:rPr>
              <w:t>.</w:t>
            </w:r>
          </w:p>
          <w:p w14:paraId="669DA045" w14:textId="77777777" w:rsidR="000F0016" w:rsidRPr="00A4445E" w:rsidRDefault="000F0016" w:rsidP="006510A9">
            <w:pPr>
              <w:jc w:val="left"/>
            </w:pPr>
          </w:p>
        </w:tc>
        <w:tc>
          <w:tcPr>
            <w:tcW w:w="1275" w:type="dxa"/>
            <w:vAlign w:val="center"/>
          </w:tcPr>
          <w:p w14:paraId="481A6E47" w14:textId="77777777" w:rsidR="000F0016" w:rsidRPr="00A4445E" w:rsidRDefault="000F0016" w:rsidP="006510A9"/>
        </w:tc>
        <w:tc>
          <w:tcPr>
            <w:tcW w:w="1277" w:type="dxa"/>
            <w:vAlign w:val="center"/>
          </w:tcPr>
          <w:p w14:paraId="39057342" w14:textId="77777777" w:rsidR="000F0016" w:rsidRPr="00A4445E" w:rsidRDefault="000F0016" w:rsidP="006510A9"/>
        </w:tc>
        <w:tc>
          <w:tcPr>
            <w:tcW w:w="1275" w:type="dxa"/>
            <w:vAlign w:val="center"/>
          </w:tcPr>
          <w:p w14:paraId="2123802C" w14:textId="77777777" w:rsidR="000F0016" w:rsidRPr="00A4445E" w:rsidRDefault="000F0016" w:rsidP="006510A9"/>
        </w:tc>
        <w:tc>
          <w:tcPr>
            <w:tcW w:w="1277" w:type="dxa"/>
            <w:vAlign w:val="center"/>
          </w:tcPr>
          <w:p w14:paraId="69F8DF9D" w14:textId="77777777" w:rsidR="000F0016" w:rsidRPr="00A4445E" w:rsidRDefault="000F0016" w:rsidP="006510A9"/>
        </w:tc>
      </w:tr>
      <w:tr w:rsidR="000F0016" w:rsidRPr="00A4445E" w14:paraId="7E9026A6" w14:textId="77777777" w:rsidTr="004A4D2D">
        <w:tc>
          <w:tcPr>
            <w:tcW w:w="2263" w:type="dxa"/>
            <w:vMerge/>
          </w:tcPr>
          <w:p w14:paraId="4219A78B" w14:textId="77777777" w:rsidR="000F0016" w:rsidRPr="00164328" w:rsidRDefault="000F0016" w:rsidP="006510A9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6D3D542A" w14:textId="3876B6AD" w:rsidR="000F0016" w:rsidRPr="00A4445E" w:rsidRDefault="000F0016" w:rsidP="006510A9"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cao</w:t>
            </w:r>
            <w:proofErr w:type="spellEnd"/>
          </w:p>
        </w:tc>
        <w:tc>
          <w:tcPr>
            <w:tcW w:w="5954" w:type="dxa"/>
            <w:vAlign w:val="center"/>
          </w:tcPr>
          <w:p w14:paraId="70BB512E" w14:textId="77777777" w:rsidR="000F0016" w:rsidRPr="00D53232" w:rsidRDefault="000F0016" w:rsidP="006510A9">
            <w:pPr>
              <w:pStyle w:val="TableParagraph"/>
              <w:ind w:left="0" w:right="57"/>
              <w:rPr>
                <w:spacing w:val="-8"/>
                <w:sz w:val="26"/>
                <w:szCs w:val="26"/>
              </w:rPr>
            </w:pPr>
            <w:r w:rsidRPr="00D53232">
              <w:rPr>
                <w:spacing w:val="-8"/>
                <w:sz w:val="26"/>
                <w:szCs w:val="26"/>
                <w:lang w:val="vi-VN"/>
              </w:rPr>
              <w:t xml:space="preserve">- Biết cách sử dụng các loại thực phẩm để có cơ thể khỏe mạnh, </w:t>
            </w:r>
            <w:r w:rsidRPr="00D53232">
              <w:rPr>
                <w:spacing w:val="-8"/>
                <w:sz w:val="26"/>
                <w:szCs w:val="26"/>
              </w:rPr>
              <w:t>đ</w:t>
            </w:r>
            <w:r w:rsidRPr="00D53232">
              <w:rPr>
                <w:spacing w:val="-8"/>
                <w:sz w:val="26"/>
                <w:szCs w:val="26"/>
                <w:lang w:val="vi-VN"/>
              </w:rPr>
              <w:t>ủ năng lượng để học tập và vui chơi.</w:t>
            </w:r>
          </w:p>
          <w:p w14:paraId="64D2B2D6" w14:textId="77777777" w:rsidR="000F0016" w:rsidRPr="00A4445E" w:rsidRDefault="000F0016" w:rsidP="006510A9">
            <w:pPr>
              <w:jc w:val="left"/>
            </w:pPr>
          </w:p>
        </w:tc>
        <w:tc>
          <w:tcPr>
            <w:tcW w:w="1275" w:type="dxa"/>
            <w:vAlign w:val="center"/>
          </w:tcPr>
          <w:p w14:paraId="0223A505" w14:textId="77777777" w:rsidR="000F0016" w:rsidRPr="00A4445E" w:rsidRDefault="000F0016" w:rsidP="006510A9"/>
        </w:tc>
        <w:tc>
          <w:tcPr>
            <w:tcW w:w="1277" w:type="dxa"/>
            <w:vAlign w:val="center"/>
          </w:tcPr>
          <w:p w14:paraId="2C7E6C29" w14:textId="77777777" w:rsidR="000F0016" w:rsidRPr="00A4445E" w:rsidRDefault="000F0016" w:rsidP="006510A9"/>
        </w:tc>
        <w:tc>
          <w:tcPr>
            <w:tcW w:w="1275" w:type="dxa"/>
            <w:vAlign w:val="center"/>
          </w:tcPr>
          <w:p w14:paraId="09083558" w14:textId="77777777" w:rsidR="000F0016" w:rsidRPr="00A4445E" w:rsidRDefault="000F0016" w:rsidP="006510A9"/>
        </w:tc>
        <w:tc>
          <w:tcPr>
            <w:tcW w:w="1277" w:type="dxa"/>
            <w:vAlign w:val="center"/>
          </w:tcPr>
          <w:p w14:paraId="1AF33049" w14:textId="77777777" w:rsidR="000F0016" w:rsidRPr="00A4445E" w:rsidRDefault="000F0016" w:rsidP="006510A9"/>
        </w:tc>
      </w:tr>
      <w:tr w:rsidR="003879F4" w:rsidRPr="00A4445E" w14:paraId="576136CE" w14:textId="77777777" w:rsidTr="00BA77DB">
        <w:tc>
          <w:tcPr>
            <w:tcW w:w="15164" w:type="dxa"/>
            <w:gridSpan w:val="7"/>
          </w:tcPr>
          <w:p w14:paraId="4C864DBD" w14:textId="1039E018" w:rsidR="003879F4" w:rsidRPr="00A4445E" w:rsidRDefault="003879F4" w:rsidP="00E25684">
            <w:r w:rsidRPr="00D53232">
              <w:rPr>
                <w:b/>
                <w:sz w:val="26"/>
              </w:rPr>
              <w:t>IV</w:t>
            </w:r>
            <w:r>
              <w:rPr>
                <w:b/>
                <w:sz w:val="26"/>
              </w:rPr>
              <w:t>.</w:t>
            </w:r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Hỗn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hợp</w:t>
            </w:r>
            <w:proofErr w:type="spellEnd"/>
            <w:r w:rsidRPr="00D53232">
              <w:rPr>
                <w:b/>
                <w:sz w:val="26"/>
              </w:rPr>
              <w:t xml:space="preserve">. </w:t>
            </w:r>
            <w:proofErr w:type="spellStart"/>
            <w:r w:rsidRPr="00D53232">
              <w:rPr>
                <w:b/>
                <w:sz w:val="26"/>
              </w:rPr>
              <w:t>Tách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chất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ra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khỏi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hỗn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hợp</w:t>
            </w:r>
            <w:proofErr w:type="spellEnd"/>
          </w:p>
        </w:tc>
      </w:tr>
      <w:tr w:rsidR="000F0016" w:rsidRPr="00A4445E" w14:paraId="73158505" w14:textId="77777777" w:rsidTr="000A02A4">
        <w:tc>
          <w:tcPr>
            <w:tcW w:w="2263" w:type="dxa"/>
            <w:vMerge w:val="restart"/>
          </w:tcPr>
          <w:p w14:paraId="37C31A55" w14:textId="6DC4D3D3" w:rsidR="000F0016" w:rsidRPr="00164328" w:rsidRDefault="000F0016" w:rsidP="00E25684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16. </w:t>
            </w:r>
            <w:proofErr w:type="spellStart"/>
            <w:r w:rsidRPr="00D53232">
              <w:rPr>
                <w:sz w:val="26"/>
              </w:rPr>
              <w:t>Hỗn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hợp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các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</w:p>
        </w:tc>
        <w:tc>
          <w:tcPr>
            <w:tcW w:w="1843" w:type="dxa"/>
            <w:vAlign w:val="center"/>
          </w:tcPr>
          <w:p w14:paraId="52D5FA8E" w14:textId="2F562904" w:rsidR="000F0016" w:rsidRPr="00D4283D" w:rsidRDefault="000F0016" w:rsidP="00E25684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  <w:vAlign w:val="center"/>
          </w:tcPr>
          <w:p w14:paraId="3F8B602F" w14:textId="77777777" w:rsidR="000F0016" w:rsidRPr="00D53232" w:rsidRDefault="000F0016" w:rsidP="00E25684">
            <w:pPr>
              <w:jc w:val="both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Nêu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khái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niệm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tinh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khiết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hỗn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hợp</w:t>
            </w:r>
            <w:proofErr w:type="spellEnd"/>
          </w:p>
          <w:p w14:paraId="7408A41D" w14:textId="77777777" w:rsidR="000F0016" w:rsidRPr="00D53232" w:rsidRDefault="000F0016" w:rsidP="00E25684">
            <w:pPr>
              <w:pStyle w:val="TableParagraph"/>
              <w:tabs>
                <w:tab w:val="left" w:pos="267"/>
              </w:tabs>
              <w:ind w:left="0" w:right="57"/>
              <w:rPr>
                <w:color w:val="000000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khí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cũng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hòa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tan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rắn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cũng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hòa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tan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tan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>.</w:t>
            </w:r>
          </w:p>
          <w:p w14:paraId="75FA04F5" w14:textId="0A8CD54A" w:rsidR="000F0016" w:rsidRPr="00D53232" w:rsidRDefault="000F0016" w:rsidP="00E25684">
            <w:pPr>
              <w:pStyle w:val="TableParagraph"/>
              <w:ind w:left="0" w:right="57"/>
              <w:rPr>
                <w:spacing w:val="-8"/>
                <w:sz w:val="26"/>
                <w:szCs w:val="26"/>
                <w:lang w:val="vi-VN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Nêu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các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yếu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ảnh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hưởng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đến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rắn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hòa</w:t>
            </w:r>
            <w:proofErr w:type="spellEnd"/>
            <w:r w:rsidRPr="00D53232">
              <w:rPr>
                <w:sz w:val="26"/>
                <w:szCs w:val="26"/>
              </w:rPr>
              <w:t xml:space="preserve"> tan </w:t>
            </w:r>
            <w:proofErr w:type="spellStart"/>
            <w:r w:rsidRPr="00D53232">
              <w:rPr>
                <w:sz w:val="26"/>
                <w:szCs w:val="26"/>
              </w:rPr>
              <w:t>trong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275" w:type="dxa"/>
            <w:vAlign w:val="center"/>
          </w:tcPr>
          <w:p w14:paraId="139D1003" w14:textId="77777777" w:rsidR="000F0016" w:rsidRPr="00A4445E" w:rsidRDefault="000F0016" w:rsidP="00E25684"/>
        </w:tc>
        <w:tc>
          <w:tcPr>
            <w:tcW w:w="1277" w:type="dxa"/>
          </w:tcPr>
          <w:p w14:paraId="0B7BF0E0" w14:textId="4F9A154B" w:rsidR="000F0016" w:rsidRPr="00A4445E" w:rsidRDefault="008157B6" w:rsidP="000A02A4">
            <w:r>
              <w:t>1</w:t>
            </w:r>
          </w:p>
        </w:tc>
        <w:tc>
          <w:tcPr>
            <w:tcW w:w="1275" w:type="dxa"/>
          </w:tcPr>
          <w:p w14:paraId="2CD4742E" w14:textId="77777777" w:rsidR="000F0016" w:rsidRPr="00A4445E" w:rsidRDefault="000F0016" w:rsidP="000A02A4"/>
        </w:tc>
        <w:tc>
          <w:tcPr>
            <w:tcW w:w="1277" w:type="dxa"/>
          </w:tcPr>
          <w:p w14:paraId="6D79C207" w14:textId="62D45D67" w:rsidR="000F0016" w:rsidRPr="00A4445E" w:rsidRDefault="008157B6" w:rsidP="000A02A4">
            <w:r>
              <w:t>C15</w:t>
            </w:r>
          </w:p>
        </w:tc>
      </w:tr>
      <w:tr w:rsidR="000F0016" w:rsidRPr="00A4445E" w14:paraId="5B0B52FC" w14:textId="77777777" w:rsidTr="004A4D2D">
        <w:tc>
          <w:tcPr>
            <w:tcW w:w="2263" w:type="dxa"/>
            <w:vMerge/>
          </w:tcPr>
          <w:p w14:paraId="49AA7416" w14:textId="77777777" w:rsidR="000F0016" w:rsidRPr="00164328" w:rsidRDefault="000F0016" w:rsidP="00E25684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B345BD1" w14:textId="1770462A" w:rsidR="000F0016" w:rsidRPr="00D4283D" w:rsidRDefault="000F0016" w:rsidP="00E25684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12B32304" w14:textId="075284C3" w:rsidR="000F0016" w:rsidRPr="00E25684" w:rsidRDefault="000F0016" w:rsidP="00E25684">
            <w:pPr>
              <w:jc w:val="both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Phân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biệt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hỗn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hợp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đồng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nhất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hỗn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hợp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không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đồng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nhất</w:t>
            </w:r>
            <w:proofErr w:type="spellEnd"/>
            <w:r w:rsidRPr="00D53232">
              <w:rPr>
                <w:sz w:val="26"/>
              </w:rPr>
              <w:t xml:space="preserve">, dung </w:t>
            </w:r>
            <w:proofErr w:type="spellStart"/>
            <w:r w:rsidRPr="00D53232">
              <w:rPr>
                <w:sz w:val="26"/>
              </w:rPr>
              <w:t>dịch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huyền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phù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nhũ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tương</w:t>
            </w:r>
            <w:proofErr w:type="spellEnd"/>
            <w:r w:rsidRPr="00D53232">
              <w:rPr>
                <w:sz w:val="26"/>
              </w:rPr>
              <w:t xml:space="preserve"> qua </w:t>
            </w:r>
            <w:proofErr w:type="spellStart"/>
            <w:r w:rsidRPr="00D53232">
              <w:rPr>
                <w:sz w:val="26"/>
              </w:rPr>
              <w:t>quan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sát</w:t>
            </w:r>
            <w:proofErr w:type="spellEnd"/>
            <w:r w:rsidRPr="00D53232">
              <w:rPr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7D530BDE" w14:textId="77777777" w:rsidR="000F0016" w:rsidRPr="00A4445E" w:rsidRDefault="000F0016" w:rsidP="00E25684"/>
        </w:tc>
        <w:tc>
          <w:tcPr>
            <w:tcW w:w="1277" w:type="dxa"/>
            <w:vAlign w:val="center"/>
          </w:tcPr>
          <w:p w14:paraId="75FB456C" w14:textId="77777777" w:rsidR="000F0016" w:rsidRPr="00A4445E" w:rsidRDefault="000F0016" w:rsidP="00E25684"/>
        </w:tc>
        <w:tc>
          <w:tcPr>
            <w:tcW w:w="1275" w:type="dxa"/>
            <w:vAlign w:val="center"/>
          </w:tcPr>
          <w:p w14:paraId="43A33127" w14:textId="77777777" w:rsidR="000F0016" w:rsidRPr="00A4445E" w:rsidRDefault="000F0016" w:rsidP="00E25684"/>
        </w:tc>
        <w:tc>
          <w:tcPr>
            <w:tcW w:w="1277" w:type="dxa"/>
            <w:vAlign w:val="center"/>
          </w:tcPr>
          <w:p w14:paraId="66A174D1" w14:textId="77777777" w:rsidR="000F0016" w:rsidRPr="00A4445E" w:rsidRDefault="000F0016" w:rsidP="00E25684"/>
        </w:tc>
      </w:tr>
      <w:tr w:rsidR="000F0016" w:rsidRPr="00A4445E" w14:paraId="6439F221" w14:textId="77777777" w:rsidTr="004A4D2D">
        <w:tc>
          <w:tcPr>
            <w:tcW w:w="2263" w:type="dxa"/>
            <w:vMerge/>
          </w:tcPr>
          <w:p w14:paraId="50CC8867" w14:textId="77777777" w:rsidR="000F0016" w:rsidRPr="00164328" w:rsidRDefault="000F0016" w:rsidP="00E25684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5199AE8F" w14:textId="49406637" w:rsidR="000F0016" w:rsidRPr="00D4283D" w:rsidRDefault="000F0016" w:rsidP="00E25684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35E3FC66" w14:textId="45F09F54" w:rsidR="000F0016" w:rsidRDefault="000F0016" w:rsidP="00E25684">
            <w:pPr>
              <w:jc w:val="both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Thực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hiện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thí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nghiệm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biết</w:t>
            </w:r>
            <w:proofErr w:type="spellEnd"/>
            <w:r w:rsidRPr="00D53232">
              <w:rPr>
                <w:sz w:val="26"/>
              </w:rPr>
              <w:t xml:space="preserve"> dung </w:t>
            </w:r>
            <w:proofErr w:type="spellStart"/>
            <w:r w:rsidRPr="00D53232">
              <w:rPr>
                <w:sz w:val="26"/>
              </w:rPr>
              <w:t>môi</w:t>
            </w:r>
            <w:proofErr w:type="spellEnd"/>
            <w:r w:rsidRPr="00D53232">
              <w:rPr>
                <w:sz w:val="26"/>
              </w:rPr>
              <w:t xml:space="preserve">, dung </w:t>
            </w:r>
            <w:proofErr w:type="spellStart"/>
            <w:r w:rsidRPr="00D53232">
              <w:rPr>
                <w:sz w:val="26"/>
              </w:rPr>
              <w:t>dịch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gì</w:t>
            </w:r>
            <w:proofErr w:type="spellEnd"/>
            <w:r w:rsidRPr="00D53232">
              <w:rPr>
                <w:sz w:val="26"/>
              </w:rPr>
              <w:t xml:space="preserve">; </w:t>
            </w:r>
            <w:proofErr w:type="spellStart"/>
            <w:r w:rsidRPr="00D53232">
              <w:rPr>
                <w:sz w:val="26"/>
              </w:rPr>
              <w:t>phân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biệt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dung </w:t>
            </w:r>
            <w:proofErr w:type="spellStart"/>
            <w:r w:rsidRPr="00D53232">
              <w:rPr>
                <w:sz w:val="26"/>
              </w:rPr>
              <w:t>môi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dung </w:t>
            </w:r>
            <w:proofErr w:type="spellStart"/>
            <w:r w:rsidRPr="00D53232">
              <w:rPr>
                <w:sz w:val="26"/>
              </w:rPr>
              <w:t>dị</w:t>
            </w:r>
            <w:r>
              <w:rPr>
                <w:sz w:val="26"/>
              </w:rPr>
              <w:t>ch</w:t>
            </w:r>
            <w:proofErr w:type="spellEnd"/>
            <w:r>
              <w:rPr>
                <w:sz w:val="26"/>
              </w:rPr>
              <w:t>.</w:t>
            </w:r>
          </w:p>
          <w:p w14:paraId="3B1D4124" w14:textId="06E1F232" w:rsidR="000F0016" w:rsidRDefault="000F0016" w:rsidP="00E25684">
            <w:pPr>
              <w:jc w:val="both"/>
              <w:rPr>
                <w:sz w:val="26"/>
              </w:rPr>
            </w:pPr>
            <w:r w:rsidRPr="00D53232">
              <w:rPr>
                <w:sz w:val="26"/>
              </w:rPr>
              <w:lastRenderedPageBreak/>
              <w:t xml:space="preserve">- Quan </w:t>
            </w:r>
            <w:proofErr w:type="spellStart"/>
            <w:r w:rsidRPr="00D53232">
              <w:rPr>
                <w:sz w:val="26"/>
              </w:rPr>
              <w:t>sát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một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hiện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tượng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trong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thực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tế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phân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biệt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dung </w:t>
            </w:r>
            <w:proofErr w:type="spellStart"/>
            <w:r w:rsidRPr="00D53232">
              <w:rPr>
                <w:sz w:val="26"/>
              </w:rPr>
              <w:t>dịch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với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huyền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phù</w:t>
            </w:r>
            <w:proofErr w:type="spellEnd"/>
            <w:r w:rsidRPr="00D53232">
              <w:rPr>
                <w:sz w:val="26"/>
              </w:rPr>
              <w:t xml:space="preserve">, </w:t>
            </w:r>
            <w:proofErr w:type="spellStart"/>
            <w:r w:rsidRPr="00D53232">
              <w:rPr>
                <w:sz w:val="26"/>
              </w:rPr>
              <w:t>nhũ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tương</w:t>
            </w:r>
            <w:proofErr w:type="spellEnd"/>
            <w:r w:rsidRPr="00D53232">
              <w:rPr>
                <w:sz w:val="26"/>
              </w:rPr>
              <w:t>.</w:t>
            </w:r>
          </w:p>
          <w:p w14:paraId="0FCA874F" w14:textId="77777777" w:rsidR="000F0016" w:rsidRPr="00D53232" w:rsidRDefault="000F0016" w:rsidP="00E25684">
            <w:pPr>
              <w:pStyle w:val="TableParagraph"/>
              <w:ind w:left="0" w:right="57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67B58FA1" w14:textId="77777777" w:rsidR="000F0016" w:rsidRPr="00A4445E" w:rsidRDefault="000F0016" w:rsidP="00E25684"/>
        </w:tc>
        <w:tc>
          <w:tcPr>
            <w:tcW w:w="1277" w:type="dxa"/>
            <w:vAlign w:val="center"/>
          </w:tcPr>
          <w:p w14:paraId="3B53FA97" w14:textId="77777777" w:rsidR="000F0016" w:rsidRPr="00A4445E" w:rsidRDefault="000F0016" w:rsidP="00E25684"/>
        </w:tc>
        <w:tc>
          <w:tcPr>
            <w:tcW w:w="1275" w:type="dxa"/>
            <w:vAlign w:val="center"/>
          </w:tcPr>
          <w:p w14:paraId="1FC14A4D" w14:textId="77777777" w:rsidR="000F0016" w:rsidRPr="00A4445E" w:rsidRDefault="000F0016" w:rsidP="00E25684"/>
        </w:tc>
        <w:tc>
          <w:tcPr>
            <w:tcW w:w="1277" w:type="dxa"/>
            <w:vAlign w:val="center"/>
          </w:tcPr>
          <w:p w14:paraId="554C1E79" w14:textId="77777777" w:rsidR="000F0016" w:rsidRPr="00A4445E" w:rsidRDefault="000F0016" w:rsidP="00E25684"/>
        </w:tc>
      </w:tr>
      <w:tr w:rsidR="000F0016" w:rsidRPr="00A4445E" w14:paraId="5FFE1F3B" w14:textId="77777777" w:rsidTr="004B6ACC">
        <w:tc>
          <w:tcPr>
            <w:tcW w:w="2263" w:type="dxa"/>
            <w:vMerge w:val="restart"/>
          </w:tcPr>
          <w:p w14:paraId="78F599C0" w14:textId="053EDEDC" w:rsidR="000F0016" w:rsidRPr="00164328" w:rsidRDefault="000F0016" w:rsidP="00967C1E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17. </w:t>
            </w:r>
            <w:proofErr w:type="spellStart"/>
            <w:r w:rsidRPr="00D53232">
              <w:rPr>
                <w:sz w:val="26"/>
              </w:rPr>
              <w:t>Tách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chất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khỏi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hỗn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hợp</w:t>
            </w:r>
            <w:proofErr w:type="spellEnd"/>
          </w:p>
        </w:tc>
        <w:tc>
          <w:tcPr>
            <w:tcW w:w="1843" w:type="dxa"/>
            <w:vAlign w:val="center"/>
          </w:tcPr>
          <w:p w14:paraId="01185928" w14:textId="7A753CDC" w:rsidR="000F0016" w:rsidRPr="00D4283D" w:rsidRDefault="000F0016" w:rsidP="00967C1E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</w:tcPr>
          <w:p w14:paraId="3F3AED4D" w14:textId="77777777" w:rsidR="000F0016" w:rsidRDefault="000F0016" w:rsidP="00967C1E">
            <w:pPr>
              <w:pStyle w:val="TableParagraph"/>
              <w:tabs>
                <w:tab w:val="left" w:pos="267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Trình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bày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cách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đơn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giản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để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tách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ra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khỏi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hỗn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hợp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và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ứng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dụng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các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cách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tách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3232">
              <w:rPr>
                <w:sz w:val="26"/>
                <w:szCs w:val="26"/>
              </w:rPr>
              <w:t>đó</w:t>
            </w:r>
            <w:proofErr w:type="spellEnd"/>
            <w:r w:rsidRPr="00D53232">
              <w:rPr>
                <w:sz w:val="26"/>
                <w:szCs w:val="26"/>
              </w:rPr>
              <w:t>..</w:t>
            </w:r>
            <w:proofErr w:type="gramEnd"/>
          </w:p>
          <w:p w14:paraId="1E21177E" w14:textId="216B26C7" w:rsidR="000F0016" w:rsidRPr="00D53232" w:rsidRDefault="000F0016" w:rsidP="00967C1E">
            <w:pPr>
              <w:pStyle w:val="TableParagraph"/>
              <w:ind w:left="0" w:right="57"/>
              <w:rPr>
                <w:spacing w:val="-8"/>
                <w:sz w:val="26"/>
                <w:szCs w:val="26"/>
                <w:lang w:val="vi-VN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Chỉ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ra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mối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liên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hệ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tính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vật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lí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một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ô</w:t>
            </w:r>
            <w:r w:rsidRPr="00D53232">
              <w:rPr>
                <w:sz w:val="26"/>
                <w:szCs w:val="26"/>
              </w:rPr>
              <w:t>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với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phương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pháp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tách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chúng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ra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khỏi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hỗn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hợp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và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ứng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dụng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các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chất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trong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thực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tiễn</w:t>
            </w:r>
            <w:proofErr w:type="spellEnd"/>
          </w:p>
        </w:tc>
        <w:tc>
          <w:tcPr>
            <w:tcW w:w="1275" w:type="dxa"/>
            <w:vAlign w:val="center"/>
          </w:tcPr>
          <w:p w14:paraId="768F0CF2" w14:textId="77777777" w:rsidR="000F0016" w:rsidRPr="00A4445E" w:rsidRDefault="000F0016" w:rsidP="00967C1E"/>
        </w:tc>
        <w:tc>
          <w:tcPr>
            <w:tcW w:w="1277" w:type="dxa"/>
            <w:vAlign w:val="center"/>
          </w:tcPr>
          <w:p w14:paraId="68F092E4" w14:textId="77777777" w:rsidR="000F0016" w:rsidRPr="00A4445E" w:rsidRDefault="000F0016" w:rsidP="00967C1E"/>
        </w:tc>
        <w:tc>
          <w:tcPr>
            <w:tcW w:w="1275" w:type="dxa"/>
            <w:vAlign w:val="center"/>
          </w:tcPr>
          <w:p w14:paraId="70401782" w14:textId="77777777" w:rsidR="000F0016" w:rsidRPr="00A4445E" w:rsidRDefault="000F0016" w:rsidP="00967C1E"/>
        </w:tc>
        <w:tc>
          <w:tcPr>
            <w:tcW w:w="1277" w:type="dxa"/>
            <w:vAlign w:val="center"/>
          </w:tcPr>
          <w:p w14:paraId="65D2B888" w14:textId="77777777" w:rsidR="000F0016" w:rsidRPr="00A4445E" w:rsidRDefault="000F0016" w:rsidP="00967C1E"/>
        </w:tc>
      </w:tr>
      <w:tr w:rsidR="000F0016" w:rsidRPr="00A4445E" w14:paraId="2FF659AB" w14:textId="77777777" w:rsidTr="004A4D2D">
        <w:tc>
          <w:tcPr>
            <w:tcW w:w="2263" w:type="dxa"/>
            <w:vMerge/>
          </w:tcPr>
          <w:p w14:paraId="44B25419" w14:textId="77777777" w:rsidR="000F0016" w:rsidRDefault="000F0016" w:rsidP="00967C1E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8511C1A" w14:textId="7EACCF36" w:rsidR="000F0016" w:rsidRPr="00D4283D" w:rsidRDefault="000F0016" w:rsidP="00967C1E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0F0EA855" w14:textId="77777777" w:rsidR="000F0016" w:rsidRDefault="000F0016" w:rsidP="00967C1E">
            <w:pPr>
              <w:pStyle w:val="TableParagraph"/>
              <w:tabs>
                <w:tab w:val="left" w:pos="267"/>
              </w:tabs>
              <w:ind w:left="0" w:right="57"/>
              <w:rPr>
                <w:color w:val="000000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  <w:lang w:val="vi-VN"/>
              </w:rPr>
              <w:t>- Phân biệt được các chất có trong hỗn hợp có sự khác nhau về tính chất, biết dựa trên sự khác nhau đó để tách chất ra khỏi hỗ</w:t>
            </w:r>
            <w:r>
              <w:rPr>
                <w:color w:val="000000"/>
                <w:sz w:val="26"/>
                <w:szCs w:val="26"/>
              </w:rPr>
              <w:t>n</w:t>
            </w:r>
            <w:r w:rsidRPr="00D53232">
              <w:rPr>
                <w:color w:val="000000"/>
                <w:sz w:val="26"/>
                <w:szCs w:val="26"/>
                <w:lang w:val="vi-VN"/>
              </w:rPr>
              <w:t xml:space="preserve"> hợp. </w:t>
            </w:r>
          </w:p>
          <w:p w14:paraId="2AAFBCD5" w14:textId="77777777" w:rsidR="000F0016" w:rsidRPr="00D53232" w:rsidRDefault="000F0016" w:rsidP="00967C1E">
            <w:pPr>
              <w:pStyle w:val="TableParagraph"/>
              <w:ind w:left="0" w:right="57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32EBF160" w14:textId="77777777" w:rsidR="000F0016" w:rsidRPr="00A4445E" w:rsidRDefault="000F0016" w:rsidP="00967C1E"/>
        </w:tc>
        <w:tc>
          <w:tcPr>
            <w:tcW w:w="1277" w:type="dxa"/>
            <w:vAlign w:val="center"/>
          </w:tcPr>
          <w:p w14:paraId="2097B9FB" w14:textId="736172E6" w:rsidR="000F0016" w:rsidRPr="00A4445E" w:rsidRDefault="008157B6" w:rsidP="00967C1E">
            <w:r>
              <w:t>1</w:t>
            </w:r>
          </w:p>
        </w:tc>
        <w:tc>
          <w:tcPr>
            <w:tcW w:w="1275" w:type="dxa"/>
            <w:vAlign w:val="center"/>
          </w:tcPr>
          <w:p w14:paraId="77C69E4F" w14:textId="77777777" w:rsidR="000F0016" w:rsidRPr="00A4445E" w:rsidRDefault="000F0016" w:rsidP="00967C1E"/>
        </w:tc>
        <w:tc>
          <w:tcPr>
            <w:tcW w:w="1277" w:type="dxa"/>
            <w:vAlign w:val="center"/>
          </w:tcPr>
          <w:p w14:paraId="19B42B85" w14:textId="1F6061F1" w:rsidR="000F0016" w:rsidRPr="00A4445E" w:rsidRDefault="008157B6" w:rsidP="00967C1E">
            <w:r>
              <w:t>C14</w:t>
            </w:r>
          </w:p>
        </w:tc>
      </w:tr>
      <w:tr w:rsidR="000F0016" w:rsidRPr="00A4445E" w14:paraId="4A9D4F6A" w14:textId="77777777" w:rsidTr="004A4D2D">
        <w:tc>
          <w:tcPr>
            <w:tcW w:w="2263" w:type="dxa"/>
            <w:vMerge/>
          </w:tcPr>
          <w:p w14:paraId="6F2EA4E6" w14:textId="77777777" w:rsidR="000F0016" w:rsidRDefault="000F0016" w:rsidP="00967C1E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6B790DC7" w14:textId="46963E3B" w:rsidR="000F0016" w:rsidRPr="00D4283D" w:rsidRDefault="000F0016" w:rsidP="00967C1E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36347039" w14:textId="77777777" w:rsidR="000F0016" w:rsidRPr="00D53232" w:rsidRDefault="000F0016" w:rsidP="00967C1E">
            <w:pPr>
              <w:jc w:val="both"/>
              <w:rPr>
                <w:rFonts w:eastAsia="Times New Roman"/>
                <w:sz w:val="26"/>
              </w:rPr>
            </w:pPr>
            <w:r w:rsidRPr="00D53232"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53232">
              <w:rPr>
                <w:rFonts w:eastAsia="Times New Roman"/>
                <w:sz w:val="26"/>
              </w:rPr>
              <w:t>Sử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dụng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được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một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số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dụng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cụ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thiết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bị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cơ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bản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để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tách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chất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ra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khỏi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hỗn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hợp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bằng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cách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lọc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cô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53232">
              <w:rPr>
                <w:rFonts w:eastAsia="Times New Roman"/>
                <w:sz w:val="26"/>
              </w:rPr>
              <w:t>cạn</w:t>
            </w:r>
            <w:proofErr w:type="spellEnd"/>
            <w:r w:rsidRPr="00D53232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53232">
              <w:rPr>
                <w:rFonts w:eastAsia="Times New Roman"/>
                <w:sz w:val="26"/>
              </w:rPr>
              <w:t>chiết</w:t>
            </w:r>
            <w:proofErr w:type="spellEnd"/>
            <w:r w:rsidRPr="00D53232">
              <w:rPr>
                <w:rFonts w:eastAsia="Times New Roman"/>
                <w:sz w:val="26"/>
              </w:rPr>
              <w:t>.</w:t>
            </w:r>
          </w:p>
          <w:p w14:paraId="1E127FCF" w14:textId="77777777" w:rsidR="000F0016" w:rsidRPr="00D53232" w:rsidRDefault="000F0016" w:rsidP="00967C1E">
            <w:pPr>
              <w:pStyle w:val="TableParagraph"/>
              <w:ind w:left="0" w:right="57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46BDED0F" w14:textId="77777777" w:rsidR="000F0016" w:rsidRPr="00A4445E" w:rsidRDefault="000F0016" w:rsidP="00967C1E"/>
        </w:tc>
        <w:tc>
          <w:tcPr>
            <w:tcW w:w="1277" w:type="dxa"/>
            <w:vAlign w:val="center"/>
          </w:tcPr>
          <w:p w14:paraId="7F3C2F83" w14:textId="77777777" w:rsidR="000F0016" w:rsidRPr="00A4445E" w:rsidRDefault="000F0016" w:rsidP="00967C1E"/>
        </w:tc>
        <w:tc>
          <w:tcPr>
            <w:tcW w:w="1275" w:type="dxa"/>
            <w:vAlign w:val="center"/>
          </w:tcPr>
          <w:p w14:paraId="42F7B757" w14:textId="77777777" w:rsidR="000F0016" w:rsidRPr="00A4445E" w:rsidRDefault="000F0016" w:rsidP="00967C1E"/>
        </w:tc>
        <w:tc>
          <w:tcPr>
            <w:tcW w:w="1277" w:type="dxa"/>
            <w:vAlign w:val="center"/>
          </w:tcPr>
          <w:p w14:paraId="34415D19" w14:textId="77777777" w:rsidR="000F0016" w:rsidRPr="00A4445E" w:rsidRDefault="000F0016" w:rsidP="00967C1E"/>
        </w:tc>
      </w:tr>
      <w:tr w:rsidR="00D72F8C" w:rsidRPr="00A4445E" w14:paraId="077C7E89" w14:textId="77777777" w:rsidTr="00A841D6">
        <w:tc>
          <w:tcPr>
            <w:tcW w:w="15164" w:type="dxa"/>
            <w:gridSpan w:val="7"/>
          </w:tcPr>
          <w:p w14:paraId="52E71E26" w14:textId="1E666083" w:rsidR="00D72F8C" w:rsidRPr="00A4445E" w:rsidRDefault="00D72F8C" w:rsidP="00B10168">
            <w:r w:rsidRPr="00D53232">
              <w:rPr>
                <w:b/>
                <w:sz w:val="26"/>
              </w:rPr>
              <w:t>V</w:t>
            </w:r>
            <w:r>
              <w:rPr>
                <w:b/>
                <w:sz w:val="26"/>
              </w:rPr>
              <w:t>.</w:t>
            </w:r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Tế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bào</w:t>
            </w:r>
            <w:proofErr w:type="spellEnd"/>
          </w:p>
        </w:tc>
      </w:tr>
      <w:tr w:rsidR="006E6C4D" w:rsidRPr="00A4445E" w14:paraId="75873D28" w14:textId="77777777" w:rsidTr="00A869CD">
        <w:tc>
          <w:tcPr>
            <w:tcW w:w="2263" w:type="dxa"/>
            <w:vMerge w:val="restart"/>
          </w:tcPr>
          <w:p w14:paraId="6E26B469" w14:textId="6CA5243B" w:rsidR="006E6C4D" w:rsidRPr="00D75620" w:rsidRDefault="006E6C4D" w:rsidP="00B10168">
            <w:pPr>
              <w:widowControl w:val="0"/>
              <w:spacing w:before="40" w:after="40" w:line="312" w:lineRule="auto"/>
              <w:rPr>
                <w:sz w:val="26"/>
              </w:rPr>
            </w:pPr>
            <w:r w:rsidRPr="00D75620">
              <w:rPr>
                <w:sz w:val="26"/>
              </w:rPr>
              <w:t>1</w:t>
            </w:r>
            <w:r>
              <w:rPr>
                <w:sz w:val="26"/>
              </w:rPr>
              <w:t>8</w:t>
            </w:r>
            <w:r w:rsidRPr="00D75620">
              <w:rPr>
                <w:sz w:val="26"/>
              </w:rPr>
              <w:t xml:space="preserve">.Tế </w:t>
            </w:r>
            <w:proofErr w:type="spellStart"/>
            <w:r w:rsidRPr="00D75620">
              <w:rPr>
                <w:sz w:val="26"/>
              </w:rPr>
              <w:t>bào</w:t>
            </w:r>
            <w:proofErr w:type="spellEnd"/>
            <w:r w:rsidRPr="00D75620">
              <w:rPr>
                <w:sz w:val="26"/>
              </w:rPr>
              <w:t xml:space="preserve"> – </w:t>
            </w:r>
            <w:proofErr w:type="spellStart"/>
            <w:r w:rsidRPr="00D75620">
              <w:rPr>
                <w:sz w:val="26"/>
              </w:rPr>
              <w:t>đơn</w:t>
            </w:r>
            <w:proofErr w:type="spellEnd"/>
            <w:r w:rsidRPr="00D75620">
              <w:rPr>
                <w:sz w:val="26"/>
              </w:rPr>
              <w:t xml:space="preserve"> </w:t>
            </w:r>
            <w:proofErr w:type="spellStart"/>
            <w:r w:rsidRPr="00D75620">
              <w:rPr>
                <w:sz w:val="26"/>
              </w:rPr>
              <w:t>vị</w:t>
            </w:r>
            <w:proofErr w:type="spellEnd"/>
            <w:r w:rsidRPr="00D75620">
              <w:rPr>
                <w:sz w:val="26"/>
              </w:rPr>
              <w:t xml:space="preserve"> </w:t>
            </w:r>
            <w:proofErr w:type="spellStart"/>
            <w:r w:rsidRPr="00D75620">
              <w:rPr>
                <w:sz w:val="26"/>
              </w:rPr>
              <w:t>cơ</w:t>
            </w:r>
            <w:proofErr w:type="spellEnd"/>
            <w:r w:rsidRPr="00D75620">
              <w:rPr>
                <w:sz w:val="26"/>
              </w:rPr>
              <w:t xml:space="preserve"> </w:t>
            </w:r>
            <w:proofErr w:type="spellStart"/>
            <w:r w:rsidRPr="00D75620">
              <w:rPr>
                <w:sz w:val="26"/>
              </w:rPr>
              <w:t>sở</w:t>
            </w:r>
            <w:proofErr w:type="spellEnd"/>
            <w:r w:rsidRPr="00D75620">
              <w:rPr>
                <w:sz w:val="26"/>
              </w:rPr>
              <w:t xml:space="preserve"> </w:t>
            </w:r>
            <w:proofErr w:type="spellStart"/>
            <w:r w:rsidRPr="00D75620">
              <w:rPr>
                <w:sz w:val="26"/>
              </w:rPr>
              <w:t>của</w:t>
            </w:r>
            <w:proofErr w:type="spellEnd"/>
            <w:r w:rsidRPr="00D75620">
              <w:rPr>
                <w:sz w:val="26"/>
              </w:rPr>
              <w:t xml:space="preserve"> </w:t>
            </w:r>
            <w:proofErr w:type="spellStart"/>
            <w:r w:rsidRPr="00D75620">
              <w:rPr>
                <w:sz w:val="26"/>
              </w:rPr>
              <w:t>sự</w:t>
            </w:r>
            <w:proofErr w:type="spellEnd"/>
            <w:r w:rsidRPr="00D75620">
              <w:rPr>
                <w:sz w:val="26"/>
              </w:rPr>
              <w:t xml:space="preserve"> </w:t>
            </w:r>
            <w:proofErr w:type="spellStart"/>
            <w:r w:rsidRPr="00D75620">
              <w:rPr>
                <w:sz w:val="26"/>
              </w:rPr>
              <w:t>sống</w:t>
            </w:r>
            <w:proofErr w:type="spellEnd"/>
            <w:r w:rsidRPr="00D75620">
              <w:rPr>
                <w:sz w:val="26"/>
              </w:rPr>
              <w:t>.</w:t>
            </w:r>
          </w:p>
          <w:p w14:paraId="7F2D699A" w14:textId="5DE41568" w:rsidR="006E6C4D" w:rsidRDefault="006E6C4D" w:rsidP="00B10168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C3937CD" w14:textId="7E52B510" w:rsidR="006E6C4D" w:rsidRPr="00D4283D" w:rsidRDefault="006E6C4D" w:rsidP="00B10168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</w:tcPr>
          <w:p w14:paraId="37FECAA5" w14:textId="77777777" w:rsidR="006E6C4D" w:rsidRPr="00164328" w:rsidRDefault="006E6C4D" w:rsidP="00B10168">
            <w:pPr>
              <w:widowControl w:val="0"/>
              <w:spacing w:before="40" w:after="40" w:line="312" w:lineRule="auto"/>
              <w:jc w:val="both"/>
              <w:rPr>
                <w:sz w:val="26"/>
              </w:rPr>
            </w:pPr>
            <w:r w:rsidRPr="00164328">
              <w:rPr>
                <w:sz w:val="26"/>
              </w:rPr>
              <w:t xml:space="preserve">- </w:t>
            </w:r>
            <w:proofErr w:type="spellStart"/>
            <w:r w:rsidRPr="00164328">
              <w:rPr>
                <w:sz w:val="26"/>
              </w:rPr>
              <w:t>Nêu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khái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niệm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tế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bào</w:t>
            </w:r>
            <w:proofErr w:type="spellEnd"/>
            <w:r w:rsidRPr="00164328">
              <w:rPr>
                <w:sz w:val="26"/>
              </w:rPr>
              <w:t xml:space="preserve">, </w:t>
            </w:r>
            <w:proofErr w:type="spellStart"/>
            <w:r w:rsidRPr="00164328">
              <w:rPr>
                <w:sz w:val="26"/>
              </w:rPr>
              <w:t>chức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năng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tế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bào</w:t>
            </w:r>
            <w:proofErr w:type="spellEnd"/>
            <w:r w:rsidRPr="00164328">
              <w:rPr>
                <w:sz w:val="26"/>
              </w:rPr>
              <w:t xml:space="preserve">. </w:t>
            </w:r>
          </w:p>
          <w:p w14:paraId="44B0E2D3" w14:textId="77777777" w:rsidR="006E6C4D" w:rsidRPr="00164328" w:rsidRDefault="006E6C4D" w:rsidP="00B10168">
            <w:pPr>
              <w:widowControl w:val="0"/>
              <w:spacing w:before="40" w:after="40" w:line="312" w:lineRule="auto"/>
              <w:jc w:val="both"/>
              <w:rPr>
                <w:sz w:val="26"/>
              </w:rPr>
            </w:pPr>
            <w:r w:rsidRPr="00164328">
              <w:rPr>
                <w:sz w:val="26"/>
              </w:rPr>
              <w:t xml:space="preserve">- </w:t>
            </w:r>
            <w:proofErr w:type="spellStart"/>
            <w:r w:rsidRPr="00164328">
              <w:rPr>
                <w:sz w:val="26"/>
              </w:rPr>
              <w:t>Nêu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hình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dạng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và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kích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thước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một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số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loại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tế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bào</w:t>
            </w:r>
            <w:proofErr w:type="spellEnd"/>
            <w:r w:rsidRPr="00164328">
              <w:rPr>
                <w:sz w:val="26"/>
              </w:rPr>
              <w:t xml:space="preserve">. </w:t>
            </w:r>
          </w:p>
          <w:p w14:paraId="50FA8C0C" w14:textId="77777777" w:rsidR="006E6C4D" w:rsidRPr="00164328" w:rsidRDefault="006E6C4D" w:rsidP="00B10168">
            <w:pPr>
              <w:widowControl w:val="0"/>
              <w:spacing w:before="40" w:after="40" w:line="312" w:lineRule="auto"/>
              <w:jc w:val="both"/>
              <w:rPr>
                <w:sz w:val="26"/>
              </w:rPr>
            </w:pPr>
            <w:r w:rsidRPr="00164328">
              <w:rPr>
                <w:sz w:val="26"/>
              </w:rPr>
              <w:t xml:space="preserve">- </w:t>
            </w:r>
            <w:proofErr w:type="spellStart"/>
            <w:r w:rsidRPr="00164328">
              <w:rPr>
                <w:sz w:val="26"/>
              </w:rPr>
              <w:t>Nêu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được</w:t>
            </w:r>
            <w:proofErr w:type="spellEnd"/>
            <w:r w:rsidRPr="00164328">
              <w:rPr>
                <w:sz w:val="26"/>
              </w:rPr>
              <w:t xml:space="preserve"> ý </w:t>
            </w:r>
            <w:proofErr w:type="spellStart"/>
            <w:r w:rsidRPr="00164328">
              <w:rPr>
                <w:sz w:val="26"/>
              </w:rPr>
              <w:t>nghĩa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sự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lớn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lên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và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sinh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sản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của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tế</w:t>
            </w:r>
            <w:proofErr w:type="spellEnd"/>
            <w:r w:rsidRPr="00164328">
              <w:rPr>
                <w:sz w:val="26"/>
              </w:rPr>
              <w:t xml:space="preserve"> </w:t>
            </w:r>
            <w:proofErr w:type="spellStart"/>
            <w:r w:rsidRPr="00164328">
              <w:rPr>
                <w:sz w:val="26"/>
              </w:rPr>
              <w:t>bào</w:t>
            </w:r>
            <w:proofErr w:type="spellEnd"/>
            <w:r w:rsidRPr="00164328">
              <w:rPr>
                <w:sz w:val="26"/>
              </w:rPr>
              <w:t xml:space="preserve">. </w:t>
            </w:r>
          </w:p>
          <w:p w14:paraId="0A1E7AE2" w14:textId="5AAFC7B0" w:rsidR="006E6C4D" w:rsidRPr="00B10168" w:rsidRDefault="006E6C4D" w:rsidP="00B10168">
            <w:pPr>
              <w:widowControl w:val="0"/>
              <w:spacing w:before="40" w:after="40" w:line="312" w:lineRule="auto"/>
              <w:jc w:val="both"/>
              <w:rPr>
                <w:rFonts w:eastAsia="Arial"/>
                <w:sz w:val="26"/>
                <w:lang w:val="vi-VN"/>
              </w:rPr>
            </w:pPr>
            <w:r w:rsidRPr="00164328">
              <w:rPr>
                <w:sz w:val="26"/>
                <w:lang w:val="vi-VN"/>
              </w:rPr>
              <w:t xml:space="preserve">- </w:t>
            </w:r>
            <w:r w:rsidRPr="00164328">
              <w:rPr>
                <w:sz w:val="26"/>
              </w:rPr>
              <w:t>N</w:t>
            </w:r>
            <w:r w:rsidRPr="00164328">
              <w:rPr>
                <w:rFonts w:eastAsia="Arial"/>
                <w:sz w:val="26"/>
                <w:lang w:val="vi-VN"/>
              </w:rPr>
              <w:t>hận biết được lục lạp là bào quan thực hiện chức năng quang hợp ở cây xanh.</w:t>
            </w:r>
          </w:p>
        </w:tc>
        <w:tc>
          <w:tcPr>
            <w:tcW w:w="1275" w:type="dxa"/>
            <w:vAlign w:val="center"/>
          </w:tcPr>
          <w:p w14:paraId="4E5CE78C" w14:textId="248E5A28" w:rsidR="006E6C4D" w:rsidRPr="00A4445E" w:rsidRDefault="006E6C4D" w:rsidP="00B10168"/>
        </w:tc>
        <w:tc>
          <w:tcPr>
            <w:tcW w:w="1277" w:type="dxa"/>
            <w:vAlign w:val="center"/>
          </w:tcPr>
          <w:p w14:paraId="1132AC80" w14:textId="6FB2B52B" w:rsidR="006E6C4D" w:rsidRDefault="00C65EDD" w:rsidP="00C65EDD">
            <w:pPr>
              <w:jc w:val="both"/>
            </w:pPr>
            <w:r>
              <w:rPr>
                <w:lang w:val="vi-VN"/>
              </w:rPr>
              <w:t>2</w:t>
            </w:r>
          </w:p>
          <w:p w14:paraId="7281487E" w14:textId="77777777" w:rsidR="00C65EDD" w:rsidRDefault="00C65EDD" w:rsidP="00C65EDD">
            <w:pPr>
              <w:jc w:val="both"/>
            </w:pPr>
          </w:p>
          <w:p w14:paraId="4277B1E9" w14:textId="77777777" w:rsidR="00C65EDD" w:rsidRDefault="00C65EDD" w:rsidP="00C65EDD">
            <w:pPr>
              <w:jc w:val="both"/>
            </w:pPr>
          </w:p>
          <w:p w14:paraId="2EA03A93" w14:textId="77777777" w:rsidR="00C65EDD" w:rsidRDefault="00C65EDD" w:rsidP="00C65EDD">
            <w:pPr>
              <w:jc w:val="both"/>
            </w:pPr>
          </w:p>
          <w:p w14:paraId="4EF2D846" w14:textId="77777777" w:rsidR="00C65EDD" w:rsidRDefault="00C65EDD" w:rsidP="00C65EDD">
            <w:pPr>
              <w:jc w:val="both"/>
            </w:pPr>
          </w:p>
          <w:p w14:paraId="5D2BCF95" w14:textId="53F3E707" w:rsidR="00C65EDD" w:rsidRPr="00A4445E" w:rsidRDefault="00C65EDD" w:rsidP="00C65EDD">
            <w:pPr>
              <w:jc w:val="both"/>
            </w:pPr>
          </w:p>
        </w:tc>
        <w:tc>
          <w:tcPr>
            <w:tcW w:w="1275" w:type="dxa"/>
            <w:vAlign w:val="center"/>
          </w:tcPr>
          <w:p w14:paraId="74C76C47" w14:textId="77777777" w:rsidR="006E6C4D" w:rsidRPr="00A4445E" w:rsidRDefault="006E6C4D" w:rsidP="00B10168"/>
        </w:tc>
        <w:tc>
          <w:tcPr>
            <w:tcW w:w="1277" w:type="dxa"/>
            <w:vAlign w:val="center"/>
          </w:tcPr>
          <w:p w14:paraId="2191E83D" w14:textId="7625BC82" w:rsidR="006E6C4D" w:rsidRPr="00C65EDD" w:rsidRDefault="00C65EDD" w:rsidP="00B10168">
            <w:pPr>
              <w:rPr>
                <w:lang w:val="vi-VN"/>
              </w:rPr>
            </w:pPr>
            <w:r>
              <w:rPr>
                <w:lang w:val="vi-VN"/>
              </w:rPr>
              <w:t>C3,C4</w:t>
            </w:r>
          </w:p>
        </w:tc>
      </w:tr>
      <w:tr w:rsidR="006E6C4D" w:rsidRPr="00A4445E" w14:paraId="28C0B45D" w14:textId="77777777" w:rsidTr="004A4D2D">
        <w:tc>
          <w:tcPr>
            <w:tcW w:w="2263" w:type="dxa"/>
            <w:vMerge/>
          </w:tcPr>
          <w:p w14:paraId="430EC1C8" w14:textId="77777777" w:rsidR="006E6C4D" w:rsidRDefault="006E6C4D" w:rsidP="00B10168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82CFB7C" w14:textId="45F91ED9" w:rsidR="006E6C4D" w:rsidRPr="00D4283D" w:rsidRDefault="006E6C4D" w:rsidP="00B10168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4693132B" w14:textId="77777777" w:rsidR="006E6C4D" w:rsidRPr="0081722F" w:rsidRDefault="006E6C4D" w:rsidP="00B10168">
            <w:pPr>
              <w:widowControl w:val="0"/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Trình bày được cấu tạo tế bào với 3 thành phần chính (màng tế bào, tế bào chất và nhân tế bào).</w:t>
            </w:r>
          </w:p>
          <w:p w14:paraId="1353317D" w14:textId="77777777" w:rsidR="006E6C4D" w:rsidRPr="0081722F" w:rsidRDefault="006E6C4D" w:rsidP="00B10168">
            <w:pPr>
              <w:widowControl w:val="0"/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Trình bày được chức năng của mỗi thành phần chính của tế bào (màng tế bào, chất tế bào, nhân tế bào).</w:t>
            </w:r>
          </w:p>
          <w:p w14:paraId="799E4C38" w14:textId="77777777" w:rsidR="006E6C4D" w:rsidRPr="00164328" w:rsidRDefault="006E6C4D" w:rsidP="00B10168">
            <w:pPr>
              <w:widowControl w:val="0"/>
              <w:spacing w:before="40" w:after="40" w:line="312" w:lineRule="auto"/>
              <w:jc w:val="both"/>
              <w:rPr>
                <w:rFonts w:eastAsia="Arial"/>
                <w:sz w:val="26"/>
                <w:lang w:val="vi-VN"/>
              </w:rPr>
            </w:pPr>
            <w:r w:rsidRPr="00164328">
              <w:rPr>
                <w:rFonts w:eastAsia="Arial"/>
                <w:sz w:val="26"/>
                <w:lang w:val="vi-VN"/>
              </w:rPr>
              <w:t>- Nhận biết được tế bào là đơn vị cấu trúc của sự sống.</w:t>
            </w:r>
          </w:p>
          <w:p w14:paraId="48DEE8F2" w14:textId="77777777" w:rsidR="006E6C4D" w:rsidRPr="00164328" w:rsidRDefault="006E6C4D" w:rsidP="00B10168">
            <w:pPr>
              <w:widowControl w:val="0"/>
              <w:spacing w:before="40" w:after="40" w:line="312" w:lineRule="auto"/>
              <w:jc w:val="both"/>
              <w:rPr>
                <w:rFonts w:eastAsia="Arial"/>
                <w:spacing w:val="-8"/>
                <w:sz w:val="26"/>
                <w:lang w:val="vi-VN"/>
              </w:rPr>
            </w:pPr>
            <w:r w:rsidRPr="00164328">
              <w:rPr>
                <w:rFonts w:eastAsia="Arial"/>
                <w:spacing w:val="-8"/>
                <w:sz w:val="26"/>
                <w:lang w:val="vi-VN"/>
              </w:rPr>
              <w:lastRenderedPageBreak/>
              <w:t>- Phân biệt được tế bào động vật, tế bào thực vật; tế bào nhân thực, tế bào nhân sơ thông qua quan sát hình ảnh.</w:t>
            </w:r>
          </w:p>
          <w:p w14:paraId="60B8981D" w14:textId="566909D5" w:rsidR="006E6C4D" w:rsidRPr="00B10168" w:rsidRDefault="006E6C4D" w:rsidP="00B10168">
            <w:pPr>
              <w:widowControl w:val="0"/>
              <w:spacing w:before="40" w:after="40" w:line="312" w:lineRule="auto"/>
              <w:jc w:val="both"/>
              <w:rPr>
                <w:rFonts w:eastAsia="Arial"/>
                <w:spacing w:val="-8"/>
                <w:sz w:val="26"/>
                <w:lang w:val="vi-VN"/>
              </w:rPr>
            </w:pPr>
            <w:r w:rsidRPr="00164328">
              <w:rPr>
                <w:rFonts w:eastAsia="Arial"/>
                <w:sz w:val="26"/>
                <w:lang w:val="vi-VN"/>
              </w:rPr>
              <w:t>- Dựa vào sơ đồ, nhận biết được sự lớn lên và sinh sản của tế bào (từ 1 tế bào -&gt; 2 tế bào -&gt; 4 tế bào... -&gt; n tế bào).</w:t>
            </w:r>
          </w:p>
        </w:tc>
        <w:tc>
          <w:tcPr>
            <w:tcW w:w="1275" w:type="dxa"/>
            <w:vAlign w:val="center"/>
          </w:tcPr>
          <w:p w14:paraId="24B08919" w14:textId="77777777" w:rsidR="006E6C4D" w:rsidRPr="00A4445E" w:rsidRDefault="006E6C4D" w:rsidP="00B10168"/>
        </w:tc>
        <w:tc>
          <w:tcPr>
            <w:tcW w:w="1277" w:type="dxa"/>
            <w:vAlign w:val="center"/>
          </w:tcPr>
          <w:p w14:paraId="23884186" w14:textId="201E3573" w:rsidR="006E6C4D" w:rsidRPr="00C33A4F" w:rsidRDefault="006E6C4D" w:rsidP="00B10168"/>
        </w:tc>
        <w:tc>
          <w:tcPr>
            <w:tcW w:w="1275" w:type="dxa"/>
            <w:vAlign w:val="center"/>
          </w:tcPr>
          <w:p w14:paraId="3D46896C" w14:textId="77777777" w:rsidR="006E6C4D" w:rsidRPr="00A4445E" w:rsidRDefault="006E6C4D" w:rsidP="00B10168"/>
        </w:tc>
        <w:tc>
          <w:tcPr>
            <w:tcW w:w="1277" w:type="dxa"/>
            <w:vAlign w:val="center"/>
          </w:tcPr>
          <w:p w14:paraId="5612C29C" w14:textId="7B64E470" w:rsidR="006E6C4D" w:rsidRPr="009257A1" w:rsidRDefault="006E6C4D" w:rsidP="00B10168">
            <w:pPr>
              <w:rPr>
                <w:lang w:val="vi-VN"/>
              </w:rPr>
            </w:pPr>
          </w:p>
        </w:tc>
      </w:tr>
      <w:tr w:rsidR="006E6C4D" w:rsidRPr="00A4445E" w14:paraId="4B0D0E71" w14:textId="77777777" w:rsidTr="004A4D2D">
        <w:tc>
          <w:tcPr>
            <w:tcW w:w="2263" w:type="dxa"/>
            <w:vMerge/>
          </w:tcPr>
          <w:p w14:paraId="3908A6B3" w14:textId="77777777" w:rsidR="006E6C4D" w:rsidRPr="00164328" w:rsidRDefault="006E6C4D" w:rsidP="00B10168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BEFEE81" w14:textId="01214460" w:rsidR="006E6C4D" w:rsidRPr="00D4283D" w:rsidRDefault="006E6C4D" w:rsidP="00B10168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5E9D9DA8" w14:textId="603F6543" w:rsidR="006E6C4D" w:rsidRPr="00D53232" w:rsidRDefault="006E6C4D" w:rsidP="00B10168">
            <w:pPr>
              <w:pStyle w:val="TableParagraph"/>
              <w:ind w:left="0" w:right="57"/>
              <w:rPr>
                <w:spacing w:val="-8"/>
                <w:sz w:val="26"/>
                <w:szCs w:val="26"/>
                <w:lang w:val="vi-VN"/>
              </w:rPr>
            </w:pPr>
            <w:r w:rsidRPr="00164328">
              <w:rPr>
                <w:rFonts w:eastAsia="Arial"/>
                <w:sz w:val="26"/>
                <w:szCs w:val="26"/>
                <w:lang w:val="vi-VN"/>
              </w:rPr>
              <w:t>Thực hành quan sát tế bào lớn bằng mắt thường và tế bào nhỏ dưới kính lúp và kính hiển vi quang học.</w:t>
            </w:r>
          </w:p>
        </w:tc>
        <w:tc>
          <w:tcPr>
            <w:tcW w:w="1275" w:type="dxa"/>
            <w:vAlign w:val="center"/>
          </w:tcPr>
          <w:p w14:paraId="5FB62B38" w14:textId="77777777" w:rsidR="006E6C4D" w:rsidRPr="00A4445E" w:rsidRDefault="006E6C4D" w:rsidP="00B10168"/>
        </w:tc>
        <w:tc>
          <w:tcPr>
            <w:tcW w:w="1277" w:type="dxa"/>
            <w:vAlign w:val="center"/>
          </w:tcPr>
          <w:p w14:paraId="6AA4E07A" w14:textId="77777777" w:rsidR="006E6C4D" w:rsidRPr="00A4445E" w:rsidRDefault="006E6C4D" w:rsidP="00B10168"/>
        </w:tc>
        <w:tc>
          <w:tcPr>
            <w:tcW w:w="1275" w:type="dxa"/>
            <w:vAlign w:val="center"/>
          </w:tcPr>
          <w:p w14:paraId="5244A00E" w14:textId="77777777" w:rsidR="006E6C4D" w:rsidRPr="00A4445E" w:rsidRDefault="006E6C4D" w:rsidP="00B10168"/>
        </w:tc>
        <w:tc>
          <w:tcPr>
            <w:tcW w:w="1277" w:type="dxa"/>
            <w:vAlign w:val="center"/>
          </w:tcPr>
          <w:p w14:paraId="2DBD1CF7" w14:textId="77777777" w:rsidR="006E6C4D" w:rsidRPr="00A4445E" w:rsidRDefault="006E6C4D" w:rsidP="00B10168"/>
        </w:tc>
      </w:tr>
      <w:tr w:rsidR="003F5992" w:rsidRPr="00A4445E" w14:paraId="34278842" w14:textId="77777777" w:rsidTr="00BA47EE">
        <w:tc>
          <w:tcPr>
            <w:tcW w:w="2263" w:type="dxa"/>
            <w:vMerge w:val="restart"/>
          </w:tcPr>
          <w:p w14:paraId="03FAF9E5" w14:textId="45BCF811" w:rsidR="003F5992" w:rsidRPr="00164328" w:rsidRDefault="003F5992" w:rsidP="00E86A8D">
            <w:pPr>
              <w:widowControl w:val="0"/>
              <w:spacing w:before="40" w:after="40" w:line="312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19. </w:t>
            </w:r>
            <w:proofErr w:type="spellStart"/>
            <w:r w:rsidRPr="00D53232">
              <w:rPr>
                <w:sz w:val="26"/>
              </w:rPr>
              <w:t>Cấu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tạo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chức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năng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các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thành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phần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tế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bào</w:t>
            </w:r>
            <w:proofErr w:type="spellEnd"/>
          </w:p>
        </w:tc>
        <w:tc>
          <w:tcPr>
            <w:tcW w:w="1843" w:type="dxa"/>
            <w:vAlign w:val="center"/>
          </w:tcPr>
          <w:p w14:paraId="4E51710D" w14:textId="4CF088B1" w:rsidR="003F5992" w:rsidRPr="00D4283D" w:rsidRDefault="003F5992" w:rsidP="00E86A8D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</w:tcPr>
          <w:p w14:paraId="256AD5AB" w14:textId="54A0424E" w:rsidR="003F5992" w:rsidRPr="00E86A8D" w:rsidRDefault="003F5992" w:rsidP="00E86A8D">
            <w:pPr>
              <w:pStyle w:val="TableParagraph"/>
              <w:tabs>
                <w:tab w:val="left" w:pos="259"/>
              </w:tabs>
              <w:ind w:left="0" w:right="57"/>
              <w:rPr>
                <w:color w:val="000000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cấu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ba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màng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0E93C1B6" w14:textId="77777777" w:rsidR="003F5992" w:rsidRPr="00A4445E" w:rsidRDefault="003F5992" w:rsidP="00E86A8D"/>
        </w:tc>
        <w:tc>
          <w:tcPr>
            <w:tcW w:w="1277" w:type="dxa"/>
            <w:vAlign w:val="center"/>
          </w:tcPr>
          <w:p w14:paraId="557B2C9F" w14:textId="77777777" w:rsidR="003F5992" w:rsidRPr="00A4445E" w:rsidRDefault="003F5992" w:rsidP="00E86A8D"/>
        </w:tc>
        <w:tc>
          <w:tcPr>
            <w:tcW w:w="1275" w:type="dxa"/>
            <w:vAlign w:val="center"/>
          </w:tcPr>
          <w:p w14:paraId="716BB0DE" w14:textId="77777777" w:rsidR="003F5992" w:rsidRPr="00A4445E" w:rsidRDefault="003F5992" w:rsidP="00E86A8D"/>
        </w:tc>
        <w:tc>
          <w:tcPr>
            <w:tcW w:w="1277" w:type="dxa"/>
            <w:vAlign w:val="center"/>
          </w:tcPr>
          <w:p w14:paraId="4B6D1E12" w14:textId="77777777" w:rsidR="003F5992" w:rsidRPr="00A4445E" w:rsidRDefault="003F5992" w:rsidP="00E86A8D"/>
        </w:tc>
      </w:tr>
      <w:tr w:rsidR="003F5992" w:rsidRPr="00A4445E" w14:paraId="05BAD22C" w14:textId="77777777" w:rsidTr="004A4D2D">
        <w:tc>
          <w:tcPr>
            <w:tcW w:w="2263" w:type="dxa"/>
            <w:vMerge/>
          </w:tcPr>
          <w:p w14:paraId="1F14A28B" w14:textId="77777777" w:rsidR="003F5992" w:rsidRPr="00164328" w:rsidRDefault="003F5992" w:rsidP="00E86A8D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5AC6DCF" w14:textId="42B8C033" w:rsidR="003F5992" w:rsidRPr="00D4283D" w:rsidRDefault="003F5992" w:rsidP="00E86A8D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12C641AC" w14:textId="77777777" w:rsidR="003F5992" w:rsidRPr="00D53232" w:rsidRDefault="003F5992" w:rsidP="00E86A8D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biệt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>;</w:t>
            </w:r>
          </w:p>
          <w:p w14:paraId="72FD8AB1" w14:textId="492968A4" w:rsidR="003F5992" w:rsidRPr="00E86A8D" w:rsidRDefault="003F5992" w:rsidP="00E86A8D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biệt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03BEA91B" w14:textId="1DDD31C7" w:rsidR="003F5992" w:rsidRPr="006D1BAC" w:rsidRDefault="003F5992" w:rsidP="00E86A8D">
            <w:r>
              <w:rPr>
                <w:lang w:val="vi-VN"/>
              </w:rPr>
              <w:t>1</w:t>
            </w:r>
            <w:r w:rsidR="006D1BAC">
              <w:t>/2</w:t>
            </w:r>
          </w:p>
        </w:tc>
        <w:tc>
          <w:tcPr>
            <w:tcW w:w="1277" w:type="dxa"/>
            <w:vAlign w:val="center"/>
          </w:tcPr>
          <w:p w14:paraId="446A2D93" w14:textId="77777777" w:rsidR="003F5992" w:rsidRPr="00A4445E" w:rsidRDefault="003F5992" w:rsidP="00E86A8D"/>
        </w:tc>
        <w:tc>
          <w:tcPr>
            <w:tcW w:w="1275" w:type="dxa"/>
            <w:vAlign w:val="center"/>
          </w:tcPr>
          <w:p w14:paraId="38634628" w14:textId="1075796A" w:rsidR="003F5992" w:rsidRPr="00A4445E" w:rsidRDefault="003F5992" w:rsidP="00E86A8D">
            <w:r>
              <w:rPr>
                <w:lang w:val="vi-VN"/>
              </w:rPr>
              <w:t>C22</w:t>
            </w:r>
          </w:p>
        </w:tc>
        <w:tc>
          <w:tcPr>
            <w:tcW w:w="1277" w:type="dxa"/>
            <w:vAlign w:val="center"/>
          </w:tcPr>
          <w:p w14:paraId="538739A2" w14:textId="77777777" w:rsidR="003F5992" w:rsidRPr="00A4445E" w:rsidRDefault="003F5992" w:rsidP="00E86A8D"/>
        </w:tc>
      </w:tr>
      <w:tr w:rsidR="003F5992" w:rsidRPr="00A4445E" w14:paraId="18E43574" w14:textId="77777777" w:rsidTr="004A4D2D">
        <w:tc>
          <w:tcPr>
            <w:tcW w:w="2263" w:type="dxa"/>
            <w:vMerge/>
          </w:tcPr>
          <w:p w14:paraId="7E1FD60D" w14:textId="77777777" w:rsidR="003F5992" w:rsidRPr="00164328" w:rsidRDefault="003F5992" w:rsidP="00E86A8D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663BA38" w14:textId="0BE715A9" w:rsidR="003F5992" w:rsidRPr="00D4283D" w:rsidRDefault="006D1BAC" w:rsidP="00E86A8D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5AEBB5CF" w14:textId="71D9B4C2" w:rsidR="003F5992" w:rsidRPr="00D53232" w:rsidRDefault="006D1BAC" w:rsidP="00E86A8D">
            <w:pPr>
              <w:pStyle w:val="TableParagraph"/>
              <w:ind w:left="0" w:right="57"/>
              <w:rPr>
                <w:spacing w:val="-8"/>
                <w:sz w:val="26"/>
                <w:szCs w:val="26"/>
                <w:lang w:val="vi-VN"/>
              </w:rPr>
            </w:pPr>
            <w:r w:rsidRPr="006D1BAC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G</w:t>
            </w:r>
            <w:r w:rsidRPr="006D1BAC">
              <w:rPr>
                <w:sz w:val="28"/>
                <w:szCs w:val="28"/>
                <w:lang w:val="pt-BR"/>
              </w:rPr>
              <w:t xml:space="preserve">iải thích được </w:t>
            </w:r>
            <w:r w:rsidRPr="006D1BAC">
              <w:rPr>
                <w:sz w:val="28"/>
                <w:szCs w:val="28"/>
                <w:lang w:val="pt-BR"/>
              </w:rPr>
              <w:t>tế bào được coi là đơn vị cơ bản của sự sống</w:t>
            </w:r>
            <w:r w:rsidRPr="006D1BAC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vAlign w:val="center"/>
          </w:tcPr>
          <w:p w14:paraId="1FAA9A45" w14:textId="7A88F960" w:rsidR="003F5992" w:rsidRPr="00A4445E" w:rsidRDefault="006D1BAC" w:rsidP="00E86A8D">
            <w:r>
              <w:t>1/2</w:t>
            </w:r>
          </w:p>
        </w:tc>
        <w:tc>
          <w:tcPr>
            <w:tcW w:w="1277" w:type="dxa"/>
            <w:vAlign w:val="center"/>
          </w:tcPr>
          <w:p w14:paraId="6EED1B43" w14:textId="77777777" w:rsidR="003F5992" w:rsidRPr="00A4445E" w:rsidRDefault="003F5992" w:rsidP="00E86A8D"/>
        </w:tc>
        <w:tc>
          <w:tcPr>
            <w:tcW w:w="1275" w:type="dxa"/>
            <w:vAlign w:val="center"/>
          </w:tcPr>
          <w:p w14:paraId="193BBD26" w14:textId="79DEB59D" w:rsidR="003F5992" w:rsidRPr="00A4445E" w:rsidRDefault="006D1BAC" w:rsidP="00E86A8D">
            <w:r>
              <w:rPr>
                <w:lang w:val="vi-VN"/>
              </w:rPr>
              <w:t>C22</w:t>
            </w:r>
          </w:p>
        </w:tc>
        <w:tc>
          <w:tcPr>
            <w:tcW w:w="1277" w:type="dxa"/>
            <w:vAlign w:val="center"/>
          </w:tcPr>
          <w:p w14:paraId="23D40C2F" w14:textId="77777777" w:rsidR="003F5992" w:rsidRPr="00A4445E" w:rsidRDefault="003F5992" w:rsidP="00E86A8D"/>
        </w:tc>
      </w:tr>
      <w:tr w:rsidR="006D1BAC" w:rsidRPr="00A4445E" w14:paraId="7DC18B3E" w14:textId="77777777" w:rsidTr="004A4D2D">
        <w:tc>
          <w:tcPr>
            <w:tcW w:w="2263" w:type="dxa"/>
            <w:vMerge/>
          </w:tcPr>
          <w:p w14:paraId="4844E019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555F314" w14:textId="4F7CAEF5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  <w:r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</w:rPr>
              <w:t>cao</w:t>
            </w:r>
            <w:proofErr w:type="spellEnd"/>
          </w:p>
        </w:tc>
        <w:tc>
          <w:tcPr>
            <w:tcW w:w="5954" w:type="dxa"/>
            <w:vAlign w:val="center"/>
          </w:tcPr>
          <w:p w14:paraId="1D5B117F" w14:textId="7D50DEE4" w:rsidR="006D1BAC" w:rsidRPr="00D53232" w:rsidRDefault="006D1BAC" w:rsidP="006D1BAC">
            <w:pPr>
              <w:pStyle w:val="TableParagraph"/>
              <w:ind w:left="0" w:right="57"/>
              <w:rPr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Vận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dụng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để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giải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thích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màu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xanh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là</w:t>
            </w:r>
            <w:proofErr w:type="spellEnd"/>
            <w:r w:rsidRPr="00D53232">
              <w:rPr>
                <w:sz w:val="26"/>
                <w:szCs w:val="26"/>
              </w:rPr>
              <w:t xml:space="preserve"> do </w:t>
            </w:r>
            <w:proofErr w:type="spellStart"/>
            <w:r w:rsidRPr="00D53232">
              <w:rPr>
                <w:sz w:val="26"/>
                <w:szCs w:val="26"/>
              </w:rPr>
              <w:t>đâu</w:t>
            </w:r>
            <w:proofErr w:type="spellEnd"/>
            <w:r w:rsidRPr="00D53232">
              <w:rPr>
                <w:sz w:val="26"/>
                <w:szCs w:val="26"/>
              </w:rPr>
              <w:t>? (</w:t>
            </w:r>
            <w:proofErr w:type="spellStart"/>
            <w:r w:rsidRPr="00D53232">
              <w:rPr>
                <w:sz w:val="26"/>
                <w:szCs w:val="26"/>
              </w:rPr>
              <w:t>lục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lạp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là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bào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quan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thực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hiện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chức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năng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quang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hợp</w:t>
            </w:r>
            <w:proofErr w:type="spellEnd"/>
            <w:r w:rsidRPr="00D53232">
              <w:rPr>
                <w:sz w:val="26"/>
                <w:szCs w:val="26"/>
              </w:rPr>
              <w:t xml:space="preserve"> ở </w:t>
            </w:r>
            <w:proofErr w:type="spellStart"/>
            <w:r w:rsidRPr="00D53232">
              <w:rPr>
                <w:sz w:val="26"/>
                <w:szCs w:val="26"/>
              </w:rPr>
              <w:t>cây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xanh</w:t>
            </w:r>
            <w:proofErr w:type="spellEnd"/>
            <w:r w:rsidRPr="00D53232">
              <w:rPr>
                <w:sz w:val="26"/>
                <w:szCs w:val="26"/>
              </w:rPr>
              <w:t>)</w:t>
            </w:r>
            <w:r w:rsidRPr="00D53232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275" w:type="dxa"/>
            <w:vAlign w:val="center"/>
          </w:tcPr>
          <w:p w14:paraId="49BAF6B3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24970865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5129DC96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4E0054C9" w14:textId="77777777" w:rsidR="006D1BAC" w:rsidRPr="00A4445E" w:rsidRDefault="006D1BAC" w:rsidP="006D1BAC"/>
        </w:tc>
      </w:tr>
      <w:tr w:rsidR="006D1BAC" w:rsidRPr="00A4445E" w14:paraId="36D31435" w14:textId="77777777" w:rsidTr="004A4D2D">
        <w:tc>
          <w:tcPr>
            <w:tcW w:w="2263" w:type="dxa"/>
            <w:vMerge w:val="restart"/>
          </w:tcPr>
          <w:p w14:paraId="0AD287E5" w14:textId="26177192" w:rsidR="006D1BAC" w:rsidRPr="00164328" w:rsidRDefault="006D1BAC" w:rsidP="006D1BAC">
            <w:pPr>
              <w:widowControl w:val="0"/>
              <w:spacing w:before="40" w:after="40"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20.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lớn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lên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sinh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sản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tế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bào</w:t>
            </w:r>
            <w:proofErr w:type="spellEnd"/>
          </w:p>
        </w:tc>
        <w:tc>
          <w:tcPr>
            <w:tcW w:w="1843" w:type="dxa"/>
            <w:vAlign w:val="center"/>
          </w:tcPr>
          <w:p w14:paraId="49B4051A" w14:textId="5BE77AF4" w:rsidR="006D1BAC" w:rsidRPr="00D4283D" w:rsidRDefault="00BB27D7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  <w:vAlign w:val="center"/>
          </w:tcPr>
          <w:p w14:paraId="1A349708" w14:textId="58458156" w:rsidR="006D1BAC" w:rsidRPr="001A10F8" w:rsidRDefault="001A10F8" w:rsidP="001A10F8">
            <w:pPr>
              <w:jc w:val="both"/>
              <w:rPr>
                <w:sz w:val="26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BB27D7" w:rsidRPr="001A10F8">
              <w:rPr>
                <w:szCs w:val="28"/>
              </w:rPr>
              <w:t>Biết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được</w:t>
            </w:r>
            <w:proofErr w:type="spellEnd"/>
            <w:r w:rsidR="00BB27D7" w:rsidRPr="001A10F8">
              <w:rPr>
                <w:szCs w:val="28"/>
              </w:rPr>
              <w:t xml:space="preserve"> ý </w:t>
            </w:r>
            <w:proofErr w:type="spellStart"/>
            <w:r w:rsidR="00BB27D7" w:rsidRPr="001A10F8">
              <w:rPr>
                <w:szCs w:val="28"/>
              </w:rPr>
              <w:t>nghĩa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của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s</w:t>
            </w:r>
            <w:r w:rsidR="00BB27D7" w:rsidRPr="001A10F8">
              <w:rPr>
                <w:szCs w:val="28"/>
              </w:rPr>
              <w:t>ự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lớn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lên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và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sinh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sản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r w:rsidR="00BB27D7" w:rsidRPr="001A10F8">
              <w:rPr>
                <w:szCs w:val="28"/>
              </w:rPr>
              <w:t>ở</w:t>
            </w:r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tế</w:t>
            </w:r>
            <w:proofErr w:type="spellEnd"/>
            <w:r w:rsidR="00BB27D7" w:rsidRPr="001A10F8">
              <w:rPr>
                <w:szCs w:val="28"/>
              </w:rPr>
              <w:t xml:space="preserve"> </w:t>
            </w:r>
            <w:proofErr w:type="spellStart"/>
            <w:r w:rsidR="00BB27D7" w:rsidRPr="001A10F8">
              <w:rPr>
                <w:szCs w:val="28"/>
              </w:rPr>
              <w:t>bào</w:t>
            </w:r>
            <w:proofErr w:type="spellEnd"/>
            <w:r w:rsidRPr="001A10F8">
              <w:rPr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6E92C68D" w14:textId="6D228C58" w:rsidR="006D1BAC" w:rsidRPr="00A4445E" w:rsidRDefault="006D1BAC" w:rsidP="006D1BAC"/>
        </w:tc>
        <w:tc>
          <w:tcPr>
            <w:tcW w:w="1277" w:type="dxa"/>
            <w:vAlign w:val="center"/>
          </w:tcPr>
          <w:p w14:paraId="0FD7F55A" w14:textId="616EEFB2" w:rsidR="006D1BAC" w:rsidRPr="00A4445E" w:rsidRDefault="006D1BAC" w:rsidP="006D1BAC">
            <w:r>
              <w:t>1</w:t>
            </w:r>
          </w:p>
        </w:tc>
        <w:tc>
          <w:tcPr>
            <w:tcW w:w="1275" w:type="dxa"/>
            <w:vAlign w:val="center"/>
          </w:tcPr>
          <w:p w14:paraId="6AEC4759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057A1061" w14:textId="125348D8" w:rsidR="006D1BAC" w:rsidRPr="00A4445E" w:rsidRDefault="006D1BAC" w:rsidP="006D1BAC">
            <w:r>
              <w:t>C5</w:t>
            </w:r>
          </w:p>
        </w:tc>
      </w:tr>
      <w:tr w:rsidR="006D1BAC" w:rsidRPr="00A4445E" w14:paraId="7DB3F7E6" w14:textId="77777777" w:rsidTr="004A4D2D">
        <w:tc>
          <w:tcPr>
            <w:tcW w:w="2263" w:type="dxa"/>
            <w:vMerge/>
          </w:tcPr>
          <w:p w14:paraId="70F8A2F2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D901C06" w14:textId="088CA9F7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5C6065F4" w14:textId="12482468" w:rsidR="006D1BAC" w:rsidRDefault="006D1BAC" w:rsidP="006D1BAC">
            <w:pPr>
              <w:pStyle w:val="TableParagraph"/>
              <w:tabs>
                <w:tab w:val="left" w:pos="259"/>
              </w:tabs>
              <w:ind w:left="0" w:right="57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Dựa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vào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sơ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đồ</w:t>
            </w:r>
            <w:proofErr w:type="spellEnd"/>
            <w:r w:rsidRPr="00D53232">
              <w:rPr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sz w:val="26"/>
                <w:szCs w:val="26"/>
              </w:rPr>
              <w:t>nhận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biết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sự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lớn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lên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và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sinh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sản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của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tế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bào</w:t>
            </w:r>
            <w:proofErr w:type="spellEnd"/>
            <w:r w:rsidRPr="00D53232">
              <w:rPr>
                <w:sz w:val="26"/>
                <w:szCs w:val="26"/>
              </w:rPr>
              <w:t xml:space="preserve"> (</w:t>
            </w:r>
            <w:proofErr w:type="spellStart"/>
            <w:r w:rsidRPr="00D53232">
              <w:rPr>
                <w:sz w:val="26"/>
                <w:szCs w:val="26"/>
              </w:rPr>
              <w:t>từ</w:t>
            </w:r>
            <w:proofErr w:type="spellEnd"/>
            <w:r w:rsidRPr="00D53232">
              <w:rPr>
                <w:sz w:val="26"/>
                <w:szCs w:val="26"/>
              </w:rPr>
              <w:t xml:space="preserve"> 1 </w:t>
            </w:r>
            <w:proofErr w:type="spellStart"/>
            <w:r w:rsidRPr="00D53232">
              <w:rPr>
                <w:sz w:val="26"/>
                <w:szCs w:val="26"/>
              </w:rPr>
              <w:t>tế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bào</w:t>
            </w:r>
            <w:proofErr w:type="spellEnd"/>
            <w:r w:rsidRPr="00D53232">
              <w:rPr>
                <w:sz w:val="26"/>
                <w:szCs w:val="26"/>
              </w:rPr>
              <w:t xml:space="preserve"> → 2 </w:t>
            </w:r>
            <w:proofErr w:type="spellStart"/>
            <w:r w:rsidRPr="00D53232">
              <w:rPr>
                <w:sz w:val="26"/>
                <w:szCs w:val="26"/>
              </w:rPr>
              <w:t>tế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bào</w:t>
            </w:r>
            <w:proofErr w:type="spellEnd"/>
            <w:r w:rsidRPr="00D53232">
              <w:rPr>
                <w:sz w:val="26"/>
                <w:szCs w:val="26"/>
              </w:rPr>
              <w:t xml:space="preserve"> → 4 </w:t>
            </w:r>
            <w:proofErr w:type="spellStart"/>
            <w:r w:rsidRPr="00D53232">
              <w:rPr>
                <w:sz w:val="26"/>
                <w:szCs w:val="26"/>
              </w:rPr>
              <w:t>tế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bào</w:t>
            </w:r>
            <w:proofErr w:type="spellEnd"/>
            <w:r w:rsidRPr="00D53232">
              <w:rPr>
                <w:sz w:val="26"/>
                <w:szCs w:val="26"/>
              </w:rPr>
              <w:t xml:space="preserve">... → n </w:t>
            </w:r>
            <w:proofErr w:type="spellStart"/>
            <w:r w:rsidRPr="00D53232">
              <w:rPr>
                <w:sz w:val="26"/>
                <w:szCs w:val="26"/>
              </w:rPr>
              <w:t>tế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bào</w:t>
            </w:r>
            <w:proofErr w:type="spellEnd"/>
            <w:r w:rsidRPr="00D53232">
              <w:rPr>
                <w:sz w:val="26"/>
                <w:szCs w:val="26"/>
              </w:rPr>
              <w:t>)</w:t>
            </w:r>
            <w:r>
              <w:rPr>
                <w:sz w:val="26"/>
              </w:rPr>
              <w:t>.</w:t>
            </w:r>
          </w:p>
          <w:p w14:paraId="6C8FBA44" w14:textId="0137FFE3" w:rsidR="006D1BAC" w:rsidRPr="00B64688" w:rsidRDefault="006D1BAC" w:rsidP="006D1BAC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nghĩa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lớn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60E9A35C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7E2CE68C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1B9578CE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504838B2" w14:textId="77777777" w:rsidR="006D1BAC" w:rsidRPr="00A4445E" w:rsidRDefault="006D1BAC" w:rsidP="006D1BAC"/>
        </w:tc>
      </w:tr>
      <w:tr w:rsidR="006D1BAC" w:rsidRPr="00A4445E" w14:paraId="374D512D" w14:textId="77777777" w:rsidTr="004A4D2D">
        <w:tc>
          <w:tcPr>
            <w:tcW w:w="2263" w:type="dxa"/>
            <w:vMerge/>
          </w:tcPr>
          <w:p w14:paraId="2E8545F9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49DA2B1C" w14:textId="17610F06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51B4C037" w14:textId="5C9592BF" w:rsidR="006D1BAC" w:rsidRPr="00D53232" w:rsidRDefault="006D1BAC" w:rsidP="006D1BAC">
            <w:pPr>
              <w:pStyle w:val="TableParagraph"/>
              <w:ind w:left="0" w:right="57"/>
              <w:rPr>
                <w:spacing w:val="-8"/>
                <w:sz w:val="26"/>
                <w:szCs w:val="26"/>
                <w:lang w:val="vi-VN"/>
              </w:rPr>
            </w:pPr>
            <w:r w:rsidRPr="00D53232">
              <w:rPr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Vận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dụng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được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ý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nghĩa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đó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vào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việc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có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một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chế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độ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dinh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dưỡng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hợp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lý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đ</w:t>
            </w:r>
            <w:r w:rsidRPr="00D53232">
              <w:rPr>
                <w:spacing w:val="-4"/>
                <w:sz w:val="26"/>
                <w:szCs w:val="26"/>
              </w:rPr>
              <w:t>ể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có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được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chiều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cao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tối</w:t>
            </w:r>
            <w:proofErr w:type="spellEnd"/>
            <w:r w:rsidRPr="00D5323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pacing w:val="-4"/>
                <w:sz w:val="26"/>
                <w:szCs w:val="26"/>
              </w:rPr>
              <w:t>ưu</w:t>
            </w:r>
            <w:proofErr w:type="spellEnd"/>
            <w:r w:rsidRPr="00D53232">
              <w:rPr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1275" w:type="dxa"/>
            <w:vAlign w:val="center"/>
          </w:tcPr>
          <w:p w14:paraId="1E3EDF2A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6D041849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5124940A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035036A7" w14:textId="77777777" w:rsidR="006D1BAC" w:rsidRPr="00A4445E" w:rsidRDefault="006D1BAC" w:rsidP="006D1BAC"/>
        </w:tc>
      </w:tr>
      <w:tr w:rsidR="006D1BAC" w:rsidRPr="00A4445E" w14:paraId="1ACD09B6" w14:textId="77777777" w:rsidTr="00050166">
        <w:tc>
          <w:tcPr>
            <w:tcW w:w="15164" w:type="dxa"/>
            <w:gridSpan w:val="7"/>
          </w:tcPr>
          <w:p w14:paraId="2C9CEA16" w14:textId="2FC671D6" w:rsidR="006D1BAC" w:rsidRPr="00A4445E" w:rsidRDefault="006D1BAC" w:rsidP="006D1BAC">
            <w:r w:rsidRPr="00D53232">
              <w:rPr>
                <w:b/>
                <w:sz w:val="26"/>
              </w:rPr>
              <w:t>VI</w:t>
            </w:r>
            <w:r>
              <w:rPr>
                <w:b/>
                <w:sz w:val="26"/>
              </w:rPr>
              <w:t xml:space="preserve">. </w:t>
            </w:r>
            <w:proofErr w:type="spellStart"/>
            <w:r w:rsidRPr="00D53232">
              <w:rPr>
                <w:b/>
                <w:sz w:val="26"/>
              </w:rPr>
              <w:t>Từ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tế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bào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đến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cơ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thể</w:t>
            </w:r>
            <w:proofErr w:type="spellEnd"/>
          </w:p>
        </w:tc>
      </w:tr>
      <w:tr w:rsidR="006D1BAC" w:rsidRPr="00A4445E" w14:paraId="6C552D75" w14:textId="77777777" w:rsidTr="004A4D2D">
        <w:tc>
          <w:tcPr>
            <w:tcW w:w="2263" w:type="dxa"/>
            <w:vMerge w:val="restart"/>
          </w:tcPr>
          <w:p w14:paraId="3515FEC2" w14:textId="4FB275C6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21. </w:t>
            </w:r>
            <w:proofErr w:type="spellStart"/>
            <w:r w:rsidRPr="00D53232">
              <w:rPr>
                <w:sz w:val="26"/>
              </w:rPr>
              <w:t>Cơ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sinh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vật</w:t>
            </w:r>
            <w:proofErr w:type="spellEnd"/>
          </w:p>
        </w:tc>
        <w:tc>
          <w:tcPr>
            <w:tcW w:w="1843" w:type="dxa"/>
            <w:vAlign w:val="center"/>
          </w:tcPr>
          <w:p w14:paraId="27DB2847" w14:textId="7F552963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  <w:vAlign w:val="center"/>
          </w:tcPr>
          <w:p w14:paraId="1DA4F06E" w14:textId="2960FE04" w:rsidR="006D1BAC" w:rsidRPr="007D15BE" w:rsidRDefault="006D1BAC" w:rsidP="006D1BAC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hoạ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BA86E1F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67958402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6DF63E61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1AC40088" w14:textId="77777777" w:rsidR="006D1BAC" w:rsidRPr="00A4445E" w:rsidRDefault="006D1BAC" w:rsidP="006D1BAC"/>
        </w:tc>
      </w:tr>
      <w:tr w:rsidR="006D1BAC" w:rsidRPr="00A4445E" w14:paraId="4D438CD9" w14:textId="77777777" w:rsidTr="004A4D2D">
        <w:tc>
          <w:tcPr>
            <w:tcW w:w="2263" w:type="dxa"/>
            <w:vMerge/>
          </w:tcPr>
          <w:p w14:paraId="377B8F1C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A2DF5F2" w14:textId="0121B52D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70411768" w14:textId="0E96EA22" w:rsidR="006D1BAC" w:rsidRPr="007D15BE" w:rsidRDefault="006D1BAC" w:rsidP="006D1BAC">
            <w:pPr>
              <w:pStyle w:val="TableParagraph"/>
              <w:tabs>
                <w:tab w:val="left" w:pos="259"/>
              </w:tabs>
              <w:ind w:left="57" w:right="57"/>
              <w:rPr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lastRenderedPageBreak/>
              <w:t>thông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. 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hoạ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: vi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khuẩn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tảo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...;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3232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>,...</w:t>
            </w:r>
            <w:proofErr w:type="gramEnd"/>
            <w:r w:rsidRPr="00D53232">
              <w:rPr>
                <w:color w:val="000000"/>
                <w:sz w:val="26"/>
                <w:szCs w:val="26"/>
              </w:rPr>
              <w:t>).</w:t>
            </w:r>
          </w:p>
        </w:tc>
        <w:tc>
          <w:tcPr>
            <w:tcW w:w="1275" w:type="dxa"/>
            <w:vAlign w:val="center"/>
          </w:tcPr>
          <w:p w14:paraId="0C2BF076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0CB4A621" w14:textId="3C9B2326" w:rsidR="006D1BAC" w:rsidRPr="00A4445E" w:rsidRDefault="006D1BAC" w:rsidP="006D1BAC">
            <w:r>
              <w:rPr>
                <w:lang w:val="vi-VN"/>
              </w:rPr>
              <w:t>1</w:t>
            </w:r>
          </w:p>
        </w:tc>
        <w:tc>
          <w:tcPr>
            <w:tcW w:w="1275" w:type="dxa"/>
            <w:vAlign w:val="center"/>
          </w:tcPr>
          <w:p w14:paraId="0955E981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3FEB9F1A" w14:textId="3C564E04" w:rsidR="006D1BAC" w:rsidRPr="00A4445E" w:rsidRDefault="006D1BAC" w:rsidP="006D1BAC">
            <w:r>
              <w:rPr>
                <w:lang w:val="vi-VN"/>
              </w:rPr>
              <w:t>C9</w:t>
            </w:r>
          </w:p>
        </w:tc>
      </w:tr>
      <w:tr w:rsidR="006D1BAC" w:rsidRPr="00A4445E" w14:paraId="76FD6B50" w14:textId="77777777" w:rsidTr="004A4D2D">
        <w:tc>
          <w:tcPr>
            <w:tcW w:w="2263" w:type="dxa"/>
            <w:vMerge/>
          </w:tcPr>
          <w:p w14:paraId="08FE9D93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AEFBD23" w14:textId="05303CB8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4A37AC0D" w14:textId="06D759A6" w:rsidR="006D1BAC" w:rsidRPr="00D53232" w:rsidRDefault="006D1BAC" w:rsidP="006D1BAC">
            <w:pPr>
              <w:pStyle w:val="TableParagraph"/>
              <w:ind w:left="0" w:right="57"/>
              <w:rPr>
                <w:spacing w:val="-4"/>
                <w:sz w:val="26"/>
                <w:szCs w:val="26"/>
              </w:rPr>
            </w:pPr>
            <w:r w:rsidRPr="00D53232">
              <w:rPr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sz w:val="26"/>
                <w:szCs w:val="26"/>
              </w:rPr>
              <w:t>Vận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dụng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để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phân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biệt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được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vật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và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vật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không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sống</w:t>
            </w:r>
            <w:proofErr w:type="spellEnd"/>
            <w:r w:rsidRPr="00D53232">
              <w:rPr>
                <w:sz w:val="26"/>
                <w:szCs w:val="26"/>
              </w:rPr>
              <w:t xml:space="preserve">: </w:t>
            </w:r>
            <w:proofErr w:type="spellStart"/>
            <w:r w:rsidRPr="00D53232">
              <w:rPr>
                <w:sz w:val="26"/>
                <w:szCs w:val="26"/>
              </w:rPr>
              <w:t>cho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ví</w:t>
            </w:r>
            <w:proofErr w:type="spellEnd"/>
            <w:r w:rsidRPr="00D53232">
              <w:rPr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54D03B60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5382A4BF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55F7092E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012802BB" w14:textId="77777777" w:rsidR="006D1BAC" w:rsidRPr="00A4445E" w:rsidRDefault="006D1BAC" w:rsidP="006D1BAC"/>
        </w:tc>
      </w:tr>
      <w:tr w:rsidR="006D1BAC" w:rsidRPr="00A4445E" w14:paraId="3B968739" w14:textId="77777777" w:rsidTr="004A4D2D">
        <w:tc>
          <w:tcPr>
            <w:tcW w:w="2263" w:type="dxa"/>
            <w:vMerge w:val="restart"/>
          </w:tcPr>
          <w:p w14:paraId="7F02DA0F" w14:textId="4CF8FC4B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22. </w:t>
            </w:r>
            <w:proofErr w:type="spellStart"/>
            <w:r w:rsidRPr="00D53232">
              <w:rPr>
                <w:sz w:val="26"/>
              </w:rPr>
              <w:t>Tổ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chức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cơ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thể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bào</w:t>
            </w:r>
            <w:proofErr w:type="spellEnd"/>
          </w:p>
        </w:tc>
        <w:tc>
          <w:tcPr>
            <w:tcW w:w="1843" w:type="dxa"/>
            <w:vAlign w:val="center"/>
          </w:tcPr>
          <w:p w14:paraId="2B7469C9" w14:textId="763C15C9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  <w:vAlign w:val="center"/>
          </w:tcPr>
          <w:p w14:paraId="0894E65F" w14:textId="77777777" w:rsidR="006D1BAC" w:rsidRDefault="006D1BAC" w:rsidP="006D1BAC">
            <w:pPr>
              <w:pStyle w:val="TableParagraph"/>
              <w:tabs>
                <w:tab w:val="left" w:pos="259"/>
              </w:tabs>
              <w:ind w:left="0"/>
              <w:rPr>
                <w:color w:val="000000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>).</w:t>
            </w:r>
          </w:p>
          <w:p w14:paraId="2C0B1312" w14:textId="23041DB9" w:rsidR="006D1BAC" w:rsidRPr="00D53232" w:rsidRDefault="006D1BAC" w:rsidP="006D1BAC">
            <w:pPr>
              <w:pStyle w:val="TableParagraph"/>
              <w:tabs>
                <w:tab w:val="left" w:pos="259"/>
              </w:tabs>
              <w:ind w:left="0"/>
              <w:rPr>
                <w:spacing w:val="-4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3FE76538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2B22DA5B" w14:textId="03C8AD0B" w:rsidR="006D1BAC" w:rsidRPr="00A4445E" w:rsidRDefault="006D1BAC" w:rsidP="006D1BAC">
            <w:r>
              <w:rPr>
                <w:lang w:val="vi-VN"/>
              </w:rPr>
              <w:t>1</w:t>
            </w:r>
          </w:p>
        </w:tc>
        <w:tc>
          <w:tcPr>
            <w:tcW w:w="1275" w:type="dxa"/>
            <w:vAlign w:val="center"/>
          </w:tcPr>
          <w:p w14:paraId="731F93B2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1D720E2D" w14:textId="7C060D58" w:rsidR="006D1BAC" w:rsidRPr="00A4445E" w:rsidRDefault="006D1BAC" w:rsidP="006D1BAC">
            <w:r>
              <w:rPr>
                <w:lang w:val="vi-VN"/>
              </w:rPr>
              <w:t>C8</w:t>
            </w:r>
          </w:p>
        </w:tc>
      </w:tr>
      <w:tr w:rsidR="006D1BAC" w:rsidRPr="00A4445E" w14:paraId="52822237" w14:textId="77777777" w:rsidTr="004A4D2D">
        <w:tc>
          <w:tcPr>
            <w:tcW w:w="2263" w:type="dxa"/>
            <w:vMerge/>
          </w:tcPr>
          <w:p w14:paraId="6CC409BD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37B68AE7" w14:textId="7A1CB1E8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6FF50E8E" w14:textId="31A570F8" w:rsidR="006D1BAC" w:rsidRPr="00D53232" w:rsidRDefault="006D1BAC" w:rsidP="006D1BAC">
            <w:pPr>
              <w:pStyle w:val="TableParagraph"/>
              <w:tabs>
                <w:tab w:val="left" w:pos="259"/>
              </w:tabs>
              <w:ind w:left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hoạ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70FB817A" w14:textId="77777777" w:rsidR="006D1BAC" w:rsidRPr="00D53232" w:rsidRDefault="006D1BAC" w:rsidP="006D1BAC">
            <w:pPr>
              <w:pStyle w:val="TableParagraph"/>
              <w:ind w:left="0" w:right="57"/>
              <w:rPr>
                <w:spacing w:val="-4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BA3230C" w14:textId="5C21CADC" w:rsidR="006D1BAC" w:rsidRPr="00A4445E" w:rsidRDefault="006D1BAC" w:rsidP="006D1BAC"/>
        </w:tc>
        <w:tc>
          <w:tcPr>
            <w:tcW w:w="1277" w:type="dxa"/>
            <w:vAlign w:val="center"/>
          </w:tcPr>
          <w:p w14:paraId="3C847BC5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418D0A82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5AD9042D" w14:textId="77777777" w:rsidR="006D1BAC" w:rsidRPr="00A4445E" w:rsidRDefault="006D1BAC" w:rsidP="006D1BAC"/>
        </w:tc>
      </w:tr>
      <w:tr w:rsidR="006D1BAC" w:rsidRPr="00A4445E" w14:paraId="26B517E6" w14:textId="77777777" w:rsidTr="004A4D2D">
        <w:tc>
          <w:tcPr>
            <w:tcW w:w="2263" w:type="dxa"/>
            <w:vMerge/>
          </w:tcPr>
          <w:p w14:paraId="137CD72D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37579BE3" w14:textId="39E21515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37041255" w14:textId="6B7CA332" w:rsidR="006D1BAC" w:rsidRPr="00D53232" w:rsidRDefault="006D1BAC" w:rsidP="006D1BAC">
            <w:pPr>
              <w:pStyle w:val="TableParagraph"/>
              <w:ind w:left="0" w:right="57"/>
              <w:rPr>
                <w:spacing w:val="-4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thích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sao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thì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cả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hưởng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32400991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5DBBCC7A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08A04522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0788D08B" w14:textId="77777777" w:rsidR="006D1BAC" w:rsidRPr="00A4445E" w:rsidRDefault="006D1BAC" w:rsidP="006D1BAC"/>
        </w:tc>
      </w:tr>
      <w:tr w:rsidR="006D1BAC" w:rsidRPr="00A4445E" w14:paraId="7B6CBC4D" w14:textId="77777777" w:rsidTr="00C27CDD">
        <w:tc>
          <w:tcPr>
            <w:tcW w:w="15164" w:type="dxa"/>
            <w:gridSpan w:val="7"/>
          </w:tcPr>
          <w:p w14:paraId="21ACC0CA" w14:textId="3DF78FED" w:rsidR="006D1BAC" w:rsidRPr="00A4445E" w:rsidRDefault="006D1BAC" w:rsidP="006D1BAC">
            <w:r>
              <w:rPr>
                <w:b/>
                <w:sz w:val="26"/>
              </w:rPr>
              <w:t xml:space="preserve">VII. </w:t>
            </w:r>
            <w:proofErr w:type="spellStart"/>
            <w:r w:rsidRPr="00D53232">
              <w:rPr>
                <w:b/>
                <w:sz w:val="26"/>
              </w:rPr>
              <w:t>Đa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dạng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thế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giới</w:t>
            </w:r>
            <w:proofErr w:type="spellEnd"/>
            <w:r w:rsidRPr="00D53232">
              <w:rPr>
                <w:b/>
                <w:sz w:val="26"/>
              </w:rPr>
              <w:t xml:space="preserve"> </w:t>
            </w:r>
            <w:proofErr w:type="spellStart"/>
            <w:r w:rsidRPr="00D53232">
              <w:rPr>
                <w:b/>
                <w:sz w:val="26"/>
              </w:rPr>
              <w:t>sống</w:t>
            </w:r>
            <w:proofErr w:type="spellEnd"/>
          </w:p>
        </w:tc>
      </w:tr>
      <w:tr w:rsidR="006D1BAC" w:rsidRPr="00A4445E" w14:paraId="62DAEC17" w14:textId="77777777" w:rsidTr="00671453">
        <w:tc>
          <w:tcPr>
            <w:tcW w:w="2263" w:type="dxa"/>
            <w:vMerge w:val="restart"/>
          </w:tcPr>
          <w:p w14:paraId="57F268B0" w14:textId="2063F10D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  <w:r>
              <w:rPr>
                <w:sz w:val="26"/>
              </w:rPr>
              <w:t xml:space="preserve">33. </w:t>
            </w:r>
            <w:proofErr w:type="spellStart"/>
            <w:r w:rsidRPr="00D53232">
              <w:rPr>
                <w:sz w:val="26"/>
              </w:rPr>
              <w:t>Hệ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thống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phân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loại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sinh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vật</w:t>
            </w:r>
            <w:proofErr w:type="spellEnd"/>
          </w:p>
        </w:tc>
        <w:tc>
          <w:tcPr>
            <w:tcW w:w="1843" w:type="dxa"/>
            <w:vAlign w:val="center"/>
          </w:tcPr>
          <w:p w14:paraId="09A70560" w14:textId="56787683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</w:tcPr>
          <w:p w14:paraId="7A2F9423" w14:textId="77777777" w:rsidR="006D1BAC" w:rsidRPr="00D53232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Nêu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khái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niệm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sự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cần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thiết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của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việc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phân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loại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thế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giới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sống</w:t>
            </w:r>
            <w:proofErr w:type="spellEnd"/>
            <w:r w:rsidRPr="00D53232">
              <w:rPr>
                <w:sz w:val="26"/>
              </w:rPr>
              <w:t>.</w:t>
            </w:r>
          </w:p>
          <w:p w14:paraId="6785FAC1" w14:textId="147A2B4E" w:rsidR="006D1BAC" w:rsidRPr="00C67C12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 w:rsidRPr="00D53232">
              <w:rPr>
                <w:rFonts w:eastAsia="Arial"/>
                <w:sz w:val="26"/>
              </w:rPr>
              <w:softHyphen/>
              <w:t xml:space="preserve">- </w:t>
            </w:r>
            <w:proofErr w:type="spellStart"/>
            <w:r w:rsidRPr="00D53232">
              <w:rPr>
                <w:rFonts w:eastAsia="Arial"/>
                <w:sz w:val="26"/>
              </w:rPr>
              <w:t>Nêu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được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hai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cách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gọi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tên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sinh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vật</w:t>
            </w:r>
            <w:proofErr w:type="spellEnd"/>
            <w:r w:rsidRPr="00D53232">
              <w:rPr>
                <w:rFonts w:eastAsia="Arial"/>
                <w:sz w:val="26"/>
              </w:rPr>
              <w:t xml:space="preserve">: </w:t>
            </w:r>
            <w:proofErr w:type="spellStart"/>
            <w:r w:rsidRPr="00D53232">
              <w:rPr>
                <w:rFonts w:eastAsia="Arial"/>
                <w:sz w:val="26"/>
              </w:rPr>
              <w:t>tên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địa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phương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và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tên</w:t>
            </w:r>
            <w:proofErr w:type="spellEnd"/>
            <w:r w:rsidRPr="00D53232">
              <w:rPr>
                <w:rFonts w:eastAsia="Arial"/>
                <w:sz w:val="26"/>
              </w:rPr>
              <w:t xml:space="preserve"> khoa </w:t>
            </w:r>
            <w:proofErr w:type="spellStart"/>
            <w:r w:rsidRPr="00D53232">
              <w:rPr>
                <w:rFonts w:eastAsia="Arial"/>
                <w:sz w:val="26"/>
              </w:rPr>
              <w:t>học</w:t>
            </w:r>
            <w:proofErr w:type="spellEnd"/>
            <w:r w:rsidRPr="00D53232">
              <w:rPr>
                <w:rFonts w:eastAsia="Arial"/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19F1B7E0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6927C638" w14:textId="2E712D08" w:rsidR="006D1BAC" w:rsidRPr="00236559" w:rsidRDefault="00236559" w:rsidP="006D1BAC">
            <w:r>
              <w:t>1</w:t>
            </w:r>
          </w:p>
        </w:tc>
        <w:tc>
          <w:tcPr>
            <w:tcW w:w="1275" w:type="dxa"/>
            <w:vAlign w:val="center"/>
          </w:tcPr>
          <w:p w14:paraId="35EC34E0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41B549BF" w14:textId="62C92EE6" w:rsidR="006D1BAC" w:rsidRPr="00666122" w:rsidRDefault="006D1BAC" w:rsidP="006D1BAC">
            <w:pPr>
              <w:rPr>
                <w:lang w:val="vi-VN"/>
              </w:rPr>
            </w:pPr>
            <w:r>
              <w:rPr>
                <w:lang w:val="vi-VN"/>
              </w:rPr>
              <w:t>C12</w:t>
            </w:r>
          </w:p>
        </w:tc>
      </w:tr>
      <w:tr w:rsidR="006D1BAC" w:rsidRPr="00A4445E" w14:paraId="1487FDF3" w14:textId="77777777" w:rsidTr="004A4D2D">
        <w:tc>
          <w:tcPr>
            <w:tcW w:w="2263" w:type="dxa"/>
            <w:vMerge/>
          </w:tcPr>
          <w:p w14:paraId="45A2783E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4EBBCAB" w14:textId="6667741A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30A073AB" w14:textId="6AAABA72" w:rsidR="006D1BAC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 w:rsidRPr="00D53232">
              <w:rPr>
                <w:rFonts w:eastAsia="Arial"/>
                <w:sz w:val="26"/>
              </w:rPr>
              <w:t xml:space="preserve">- </w:t>
            </w:r>
            <w:proofErr w:type="spellStart"/>
            <w:r w:rsidRPr="00D53232">
              <w:rPr>
                <w:rFonts w:eastAsia="Arial"/>
                <w:sz w:val="26"/>
              </w:rPr>
              <w:t>Phân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biệt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được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các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đơn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vị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phân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loại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sinh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proofErr w:type="gramStart"/>
            <w:r w:rsidRPr="00D53232">
              <w:rPr>
                <w:rFonts w:eastAsia="Arial"/>
                <w:sz w:val="26"/>
              </w:rPr>
              <w:t>vật</w:t>
            </w:r>
            <w:proofErr w:type="spellEnd"/>
            <w:r w:rsidRPr="00D53232">
              <w:rPr>
                <w:rFonts w:eastAsia="Arial"/>
                <w:sz w:val="26"/>
              </w:rPr>
              <w:t xml:space="preserve"> .</w:t>
            </w:r>
            <w:proofErr w:type="gramEnd"/>
          </w:p>
          <w:p w14:paraId="32BFA405" w14:textId="4CF381E5" w:rsidR="00236559" w:rsidRDefault="00236559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>
              <w:rPr>
                <w:rFonts w:eastAsia="Arial"/>
                <w:sz w:val="26"/>
              </w:rPr>
              <w:t xml:space="preserve">- </w:t>
            </w:r>
            <w:proofErr w:type="spellStart"/>
            <w:r>
              <w:rPr>
                <w:rFonts w:eastAsia="Arial"/>
                <w:sz w:val="26"/>
              </w:rPr>
              <w:t>Hiểu</w:t>
            </w:r>
            <w:proofErr w:type="spellEnd"/>
            <w:r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được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</w:rPr>
              <w:t>thứ</w:t>
            </w:r>
            <w:proofErr w:type="spellEnd"/>
            <w:r>
              <w:rPr>
                <w:rFonts w:eastAsia="Arial"/>
                <w:sz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</w:rPr>
              <w:t>tự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đơn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vị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phân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loại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sinh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proofErr w:type="gramStart"/>
            <w:r w:rsidRPr="00D53232">
              <w:rPr>
                <w:rFonts w:eastAsia="Arial"/>
                <w:sz w:val="26"/>
              </w:rPr>
              <w:t>vật</w:t>
            </w:r>
            <w:proofErr w:type="spellEnd"/>
            <w:r w:rsidRPr="00D53232">
              <w:rPr>
                <w:rFonts w:eastAsia="Arial"/>
                <w:sz w:val="26"/>
              </w:rPr>
              <w:t xml:space="preserve"> .</w:t>
            </w:r>
            <w:proofErr w:type="gramEnd"/>
          </w:p>
          <w:p w14:paraId="350EC397" w14:textId="43900F8C" w:rsidR="006D1BAC" w:rsidRPr="00C67C12" w:rsidRDefault="006D1BAC" w:rsidP="006D1BAC">
            <w:pPr>
              <w:widowControl w:val="0"/>
              <w:spacing w:before="40" w:after="40" w:line="312" w:lineRule="auto"/>
              <w:jc w:val="both"/>
              <w:rPr>
                <w:sz w:val="26"/>
                <w:lang w:val="vi-VN"/>
              </w:rPr>
            </w:pPr>
            <w:r w:rsidRPr="0081722F">
              <w:rPr>
                <w:sz w:val="26"/>
                <w:lang w:val="vi-VN"/>
              </w:rPr>
              <w:t>- Dựa vào sơ đồ, nhận biết được năm giới sinh vật. Lấy được ví dụ minh hoạ cho mỗi giới.</w:t>
            </w:r>
          </w:p>
          <w:p w14:paraId="62B18CF0" w14:textId="168243E3" w:rsidR="006D1BAC" w:rsidRPr="00C67C12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 w:rsidRPr="00D53232">
              <w:rPr>
                <w:spacing w:val="-6"/>
                <w:sz w:val="26"/>
              </w:rPr>
              <w:t xml:space="preserve">- </w:t>
            </w:r>
            <w:proofErr w:type="spellStart"/>
            <w:r w:rsidRPr="00D53232">
              <w:rPr>
                <w:spacing w:val="-6"/>
                <w:sz w:val="26"/>
              </w:rPr>
              <w:t>Lấy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được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ví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dụ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chứng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minh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thế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giới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sống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đa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dạng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về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số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lượng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loài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và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đa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dạng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về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môi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trường</w:t>
            </w:r>
            <w:proofErr w:type="spellEnd"/>
            <w:r w:rsidRPr="00D53232">
              <w:rPr>
                <w:spacing w:val="-6"/>
                <w:sz w:val="26"/>
              </w:rPr>
              <w:t xml:space="preserve"> </w:t>
            </w:r>
            <w:proofErr w:type="spellStart"/>
            <w:r w:rsidRPr="00D53232">
              <w:rPr>
                <w:spacing w:val="-6"/>
                <w:sz w:val="26"/>
              </w:rPr>
              <w:t>sống</w:t>
            </w:r>
            <w:proofErr w:type="spellEnd"/>
            <w:r w:rsidRPr="00D53232">
              <w:rPr>
                <w:spacing w:val="-6"/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5078C275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43C8D23A" w14:textId="68236F62" w:rsidR="006D1BAC" w:rsidRPr="00A4445E" w:rsidRDefault="00BB27D7" w:rsidP="006D1BAC">
            <w:r>
              <w:t>2</w:t>
            </w:r>
          </w:p>
        </w:tc>
        <w:tc>
          <w:tcPr>
            <w:tcW w:w="1275" w:type="dxa"/>
            <w:vAlign w:val="center"/>
          </w:tcPr>
          <w:p w14:paraId="0A35DF1A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4FBCAEBA" w14:textId="5B190A3D" w:rsidR="006D1BAC" w:rsidRPr="00A4445E" w:rsidRDefault="006D1BAC" w:rsidP="006D1BAC">
            <w:r>
              <w:t>C6</w:t>
            </w:r>
            <w:r w:rsidR="00236559">
              <w:t xml:space="preserve">, </w:t>
            </w:r>
            <w:r w:rsidR="00236559">
              <w:rPr>
                <w:lang w:val="vi-VN"/>
              </w:rPr>
              <w:t>C10</w:t>
            </w:r>
          </w:p>
        </w:tc>
      </w:tr>
      <w:tr w:rsidR="006D1BAC" w:rsidRPr="00A4445E" w14:paraId="486D2715" w14:textId="77777777" w:rsidTr="004A4D2D">
        <w:tc>
          <w:tcPr>
            <w:tcW w:w="2263" w:type="dxa"/>
            <w:vMerge w:val="restart"/>
          </w:tcPr>
          <w:p w14:paraId="7272F22E" w14:textId="360BD866" w:rsidR="006D1BAC" w:rsidRPr="00164328" w:rsidRDefault="006D1BAC" w:rsidP="006D1BAC">
            <w:pPr>
              <w:widowControl w:val="0"/>
              <w:spacing w:before="40" w:after="40"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34. </w:t>
            </w:r>
            <w:proofErr w:type="spellStart"/>
            <w:r w:rsidRPr="00D53232">
              <w:rPr>
                <w:sz w:val="26"/>
              </w:rPr>
              <w:t>Khóa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lưỡng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lastRenderedPageBreak/>
              <w:t>phân</w:t>
            </w:r>
            <w:proofErr w:type="spellEnd"/>
          </w:p>
        </w:tc>
        <w:tc>
          <w:tcPr>
            <w:tcW w:w="1843" w:type="dxa"/>
            <w:vAlign w:val="center"/>
          </w:tcPr>
          <w:p w14:paraId="3EC1D0F0" w14:textId="6734274D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lastRenderedPageBreak/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2C795557" w14:textId="7533C51B" w:rsidR="006D1BAC" w:rsidRPr="000D7205" w:rsidRDefault="006D1BAC" w:rsidP="006D1BAC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khoá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lưỡng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45CBAF64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32145F6D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529DB91B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07D318DA" w14:textId="77777777" w:rsidR="006D1BAC" w:rsidRPr="00A4445E" w:rsidRDefault="006D1BAC" w:rsidP="006D1BAC"/>
        </w:tc>
      </w:tr>
      <w:tr w:rsidR="006D1BAC" w:rsidRPr="00A4445E" w14:paraId="5D833946" w14:textId="77777777" w:rsidTr="004A4D2D">
        <w:tc>
          <w:tcPr>
            <w:tcW w:w="2263" w:type="dxa"/>
            <w:vMerge/>
          </w:tcPr>
          <w:p w14:paraId="130BBC53" w14:textId="15E6104B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444489C5" w14:textId="31D882B9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29A6875D" w14:textId="16CD700B" w:rsidR="006D1BAC" w:rsidRDefault="006D1BAC" w:rsidP="006D1BAC">
            <w:pPr>
              <w:jc w:val="left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Thông</w:t>
            </w:r>
            <w:proofErr w:type="spellEnd"/>
            <w:r w:rsidRPr="00D53232">
              <w:rPr>
                <w:sz w:val="26"/>
              </w:rPr>
              <w:t xml:space="preserve"> qua </w:t>
            </w:r>
            <w:proofErr w:type="spellStart"/>
            <w:r w:rsidRPr="00D53232">
              <w:rPr>
                <w:sz w:val="26"/>
              </w:rPr>
              <w:t>ví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proofErr w:type="gramStart"/>
            <w:r w:rsidRPr="00D53232">
              <w:rPr>
                <w:sz w:val="26"/>
              </w:rPr>
              <w:t>dụ</w:t>
            </w:r>
            <w:proofErr w:type="spellEnd"/>
            <w:r w:rsidRPr="00D53232">
              <w:rPr>
                <w:sz w:val="26"/>
              </w:rPr>
              <w:t xml:space="preserve">  </w:t>
            </w:r>
            <w:proofErr w:type="spellStart"/>
            <w:r w:rsidRPr="00D53232">
              <w:rPr>
                <w:sz w:val="26"/>
              </w:rPr>
              <w:t>nhận</w:t>
            </w:r>
            <w:proofErr w:type="spellEnd"/>
            <w:proofErr w:type="gram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biết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cách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xây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dựng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khóa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lưỡng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>.</w:t>
            </w:r>
          </w:p>
          <w:p w14:paraId="34966C79" w14:textId="77777777" w:rsidR="006D1BAC" w:rsidRPr="00D53232" w:rsidRDefault="006D1BAC" w:rsidP="006D1BAC">
            <w:pPr>
              <w:widowControl w:val="0"/>
              <w:tabs>
                <w:tab w:val="left" w:pos="301"/>
                <w:tab w:val="left" w:pos="774"/>
              </w:tabs>
              <w:autoSpaceDE w:val="0"/>
              <w:autoSpaceDN w:val="0"/>
              <w:spacing w:line="300" w:lineRule="auto"/>
              <w:jc w:val="left"/>
              <w:rPr>
                <w:w w:val="105"/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Thực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hành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xây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dựng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khoá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lưỡng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phân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với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đối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tượng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sinh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vật</w:t>
            </w:r>
            <w:proofErr w:type="spellEnd"/>
            <w:r w:rsidRPr="00D53232">
              <w:rPr>
                <w:sz w:val="26"/>
              </w:rPr>
              <w:t>.</w:t>
            </w:r>
          </w:p>
          <w:p w14:paraId="62501083" w14:textId="09CC339B" w:rsidR="006D1BAC" w:rsidRPr="00D53232" w:rsidRDefault="006D1BAC" w:rsidP="006D1BAC">
            <w:pPr>
              <w:jc w:val="left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Thực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hành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xây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dựng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khoá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lưỡng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phân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với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đối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tượng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sinh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vật</w:t>
            </w:r>
            <w:proofErr w:type="spellEnd"/>
            <w:r w:rsidRPr="00D53232">
              <w:rPr>
                <w:sz w:val="26"/>
              </w:rPr>
              <w:t>.</w:t>
            </w:r>
          </w:p>
          <w:p w14:paraId="14661C0E" w14:textId="77777777" w:rsidR="006D1BAC" w:rsidRPr="00D53232" w:rsidRDefault="006D1BAC" w:rsidP="006D1BAC">
            <w:pPr>
              <w:pStyle w:val="TableParagraph"/>
              <w:ind w:left="0" w:right="57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C4EF9D6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6CD35BC9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03750E15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3CA9EA03" w14:textId="77777777" w:rsidR="006D1BAC" w:rsidRPr="00A4445E" w:rsidRDefault="006D1BAC" w:rsidP="006D1BAC"/>
        </w:tc>
      </w:tr>
      <w:tr w:rsidR="006D1BAC" w:rsidRPr="00A4445E" w14:paraId="2B89FD27" w14:textId="77777777" w:rsidTr="00E33C08">
        <w:tc>
          <w:tcPr>
            <w:tcW w:w="2263" w:type="dxa"/>
            <w:vMerge w:val="restart"/>
          </w:tcPr>
          <w:p w14:paraId="2D977143" w14:textId="7BB49605" w:rsidR="006D1BAC" w:rsidRPr="00164328" w:rsidRDefault="006D1BAC" w:rsidP="006D1BAC">
            <w:pPr>
              <w:widowControl w:val="0"/>
              <w:spacing w:before="40" w:after="40"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35. </w:t>
            </w:r>
            <w:r w:rsidRPr="00D53232">
              <w:rPr>
                <w:sz w:val="26"/>
              </w:rPr>
              <w:t xml:space="preserve">Vi </w:t>
            </w:r>
            <w:proofErr w:type="spellStart"/>
            <w:r w:rsidRPr="00D53232">
              <w:rPr>
                <w:sz w:val="26"/>
              </w:rPr>
              <w:t>khuẩn</w:t>
            </w:r>
            <w:proofErr w:type="spellEnd"/>
          </w:p>
        </w:tc>
        <w:tc>
          <w:tcPr>
            <w:tcW w:w="1843" w:type="dxa"/>
            <w:vAlign w:val="center"/>
          </w:tcPr>
          <w:p w14:paraId="25E0F4C7" w14:textId="4D063C22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</w:tcPr>
          <w:p w14:paraId="3C7354A5" w14:textId="1D71EE43" w:rsidR="006D1BAC" w:rsidRPr="00D53232" w:rsidRDefault="006D1BAC" w:rsidP="006D1BAC">
            <w:pPr>
              <w:pStyle w:val="TableParagraph"/>
              <w:tabs>
                <w:tab w:val="left" w:pos="259"/>
              </w:tabs>
              <w:ind w:left="0" w:right="57"/>
              <w:rPr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khuẩn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. </w:t>
            </w:r>
          </w:p>
          <w:p w14:paraId="421B3D2D" w14:textId="4FAD81F3" w:rsidR="006D1BAC" w:rsidRPr="00B574C7" w:rsidRDefault="006D1BAC" w:rsidP="006D1BAC">
            <w:pPr>
              <w:pStyle w:val="TableParagraph"/>
              <w:tabs>
                <w:tab w:val="left" w:pos="259"/>
              </w:tabs>
              <w:ind w:left="0" w:right="57"/>
              <w:rPr>
                <w:color w:val="000000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do vi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khuẩn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gây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ra.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do vi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khuẩn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gây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ra.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A06BABF" w14:textId="5394DC97" w:rsidR="006D1BAC" w:rsidRPr="00A4445E" w:rsidRDefault="006D1BAC" w:rsidP="006D1BAC">
            <w:r>
              <w:rPr>
                <w:lang w:val="vi-VN"/>
              </w:rPr>
              <w:t>1</w:t>
            </w:r>
          </w:p>
        </w:tc>
        <w:tc>
          <w:tcPr>
            <w:tcW w:w="1277" w:type="dxa"/>
            <w:vAlign w:val="center"/>
          </w:tcPr>
          <w:p w14:paraId="5F36EB3B" w14:textId="7D458CB2" w:rsidR="006D1BAC" w:rsidRPr="00A4445E" w:rsidRDefault="006D1BAC" w:rsidP="006D1BAC">
            <w:r>
              <w:rPr>
                <w:lang w:val="vi-VN"/>
              </w:rPr>
              <w:t>1</w:t>
            </w:r>
          </w:p>
        </w:tc>
        <w:tc>
          <w:tcPr>
            <w:tcW w:w="1275" w:type="dxa"/>
            <w:vAlign w:val="center"/>
          </w:tcPr>
          <w:p w14:paraId="58EB18F7" w14:textId="39881F99" w:rsidR="006D1BAC" w:rsidRPr="00A4445E" w:rsidRDefault="006D1BAC" w:rsidP="006D1BAC">
            <w:r>
              <w:rPr>
                <w:lang w:val="vi-VN"/>
              </w:rPr>
              <w:t>C21</w:t>
            </w:r>
          </w:p>
        </w:tc>
        <w:tc>
          <w:tcPr>
            <w:tcW w:w="1277" w:type="dxa"/>
            <w:vAlign w:val="center"/>
          </w:tcPr>
          <w:p w14:paraId="4E299019" w14:textId="37C9CB56" w:rsidR="006D1BAC" w:rsidRPr="00A4445E" w:rsidRDefault="006D1BAC" w:rsidP="006D1BAC">
            <w:r>
              <w:rPr>
                <w:lang w:val="vi-VN"/>
              </w:rPr>
              <w:t>C11</w:t>
            </w:r>
          </w:p>
        </w:tc>
      </w:tr>
      <w:tr w:rsidR="006D1BAC" w:rsidRPr="00A4445E" w14:paraId="232863C6" w14:textId="77777777" w:rsidTr="004A4D2D">
        <w:tc>
          <w:tcPr>
            <w:tcW w:w="2263" w:type="dxa"/>
            <w:vMerge/>
          </w:tcPr>
          <w:p w14:paraId="550AF4E2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061642F" w14:textId="033DD2CD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Thông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56310302" w14:textId="77777777" w:rsidR="006D1BAC" w:rsidRPr="00D53232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 w:rsidRPr="00D53232">
              <w:rPr>
                <w:rFonts w:eastAsia="Arial"/>
                <w:sz w:val="26"/>
              </w:rPr>
              <w:t xml:space="preserve">- </w:t>
            </w:r>
            <w:proofErr w:type="spellStart"/>
            <w:r w:rsidRPr="00D53232">
              <w:rPr>
                <w:rFonts w:eastAsia="Arial"/>
                <w:sz w:val="26"/>
              </w:rPr>
              <w:t>Mô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tả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được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hình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dạng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của</w:t>
            </w:r>
            <w:proofErr w:type="spellEnd"/>
            <w:r w:rsidRPr="00D53232">
              <w:rPr>
                <w:rFonts w:eastAsia="Arial"/>
                <w:sz w:val="26"/>
              </w:rPr>
              <w:t xml:space="preserve"> vi </w:t>
            </w:r>
            <w:proofErr w:type="spellStart"/>
            <w:r w:rsidRPr="00D53232">
              <w:rPr>
                <w:rFonts w:eastAsia="Arial"/>
                <w:sz w:val="26"/>
              </w:rPr>
              <w:t>khuẩn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và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kể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tên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các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môi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trường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sống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để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nhận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ra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được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sự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đa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dạng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của</w:t>
            </w:r>
            <w:proofErr w:type="spellEnd"/>
            <w:r w:rsidRPr="00D53232">
              <w:rPr>
                <w:rFonts w:eastAsia="Arial"/>
                <w:sz w:val="26"/>
              </w:rPr>
              <w:t xml:space="preserve"> vi </w:t>
            </w:r>
            <w:proofErr w:type="spellStart"/>
            <w:r w:rsidRPr="00D53232">
              <w:rPr>
                <w:rFonts w:eastAsia="Arial"/>
                <w:sz w:val="26"/>
              </w:rPr>
              <w:t>khuẩn</w:t>
            </w:r>
            <w:proofErr w:type="spellEnd"/>
            <w:r w:rsidRPr="00D53232">
              <w:rPr>
                <w:rFonts w:eastAsia="Arial"/>
                <w:sz w:val="26"/>
              </w:rPr>
              <w:t>.</w:t>
            </w:r>
          </w:p>
          <w:p w14:paraId="3F29E5D8" w14:textId="77777777" w:rsidR="006D1BAC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 w:rsidRPr="00D53232">
              <w:rPr>
                <w:rFonts w:eastAsia="Arial"/>
                <w:sz w:val="26"/>
              </w:rPr>
              <w:t xml:space="preserve">- </w:t>
            </w:r>
            <w:proofErr w:type="spellStart"/>
            <w:r w:rsidRPr="00D53232">
              <w:rPr>
                <w:rFonts w:eastAsia="Arial"/>
                <w:sz w:val="26"/>
              </w:rPr>
              <w:t>Mô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tả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cấu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tạo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đơn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giản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của</w:t>
            </w:r>
            <w:proofErr w:type="spellEnd"/>
            <w:r w:rsidRPr="00D53232">
              <w:rPr>
                <w:rFonts w:eastAsia="Arial"/>
                <w:sz w:val="26"/>
              </w:rPr>
              <w:t xml:space="preserve"> vi </w:t>
            </w:r>
            <w:proofErr w:type="spellStart"/>
            <w:r w:rsidRPr="00D53232">
              <w:rPr>
                <w:rFonts w:eastAsia="Arial"/>
                <w:sz w:val="26"/>
              </w:rPr>
              <w:t>khuẩn</w:t>
            </w:r>
            <w:proofErr w:type="spellEnd"/>
            <w:r w:rsidRPr="00D53232">
              <w:rPr>
                <w:rFonts w:eastAsia="Arial"/>
                <w:sz w:val="26"/>
              </w:rPr>
              <w:t>.</w:t>
            </w:r>
          </w:p>
          <w:p w14:paraId="351D7A41" w14:textId="77777777" w:rsidR="006D1BAC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sz w:val="26"/>
              </w:rPr>
            </w:pPr>
            <w:r w:rsidRPr="00D53232">
              <w:rPr>
                <w:sz w:val="26"/>
              </w:rPr>
              <w:t xml:space="preserve">- </w:t>
            </w:r>
            <w:proofErr w:type="spellStart"/>
            <w:r w:rsidRPr="00D53232">
              <w:rPr>
                <w:sz w:val="26"/>
              </w:rPr>
              <w:t>Phân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biệt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được</w:t>
            </w:r>
            <w:proofErr w:type="spellEnd"/>
            <w:r w:rsidRPr="00D53232">
              <w:rPr>
                <w:sz w:val="26"/>
              </w:rPr>
              <w:t xml:space="preserve"> virus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vi </w:t>
            </w:r>
            <w:proofErr w:type="spellStart"/>
            <w:r w:rsidRPr="00D53232">
              <w:rPr>
                <w:sz w:val="26"/>
              </w:rPr>
              <w:t>khuẩn</w:t>
            </w:r>
            <w:proofErr w:type="spellEnd"/>
            <w:r w:rsidRPr="00D53232">
              <w:rPr>
                <w:sz w:val="26"/>
              </w:rPr>
              <w:t xml:space="preserve"> (</w:t>
            </w:r>
            <w:proofErr w:type="spellStart"/>
            <w:r w:rsidRPr="00D53232">
              <w:rPr>
                <w:sz w:val="26"/>
              </w:rPr>
              <w:t>chưa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có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cấu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tạo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tế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bào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và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đã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có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cấu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tạo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tế</w:t>
            </w:r>
            <w:proofErr w:type="spellEnd"/>
            <w:r w:rsidRPr="00D53232">
              <w:rPr>
                <w:sz w:val="26"/>
              </w:rPr>
              <w:t xml:space="preserve"> </w:t>
            </w:r>
            <w:proofErr w:type="spellStart"/>
            <w:r w:rsidRPr="00D53232">
              <w:rPr>
                <w:sz w:val="26"/>
              </w:rPr>
              <w:t>bào</w:t>
            </w:r>
            <w:proofErr w:type="spellEnd"/>
            <w:r w:rsidRPr="00D53232">
              <w:rPr>
                <w:sz w:val="26"/>
              </w:rPr>
              <w:t>).</w:t>
            </w:r>
          </w:p>
          <w:p w14:paraId="534D2FFF" w14:textId="49641F47" w:rsidR="006D1BAC" w:rsidRPr="00BA6750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 w:rsidRPr="00D53232">
              <w:rPr>
                <w:rFonts w:eastAsia="Arial"/>
                <w:sz w:val="26"/>
              </w:rPr>
              <w:t xml:space="preserve">- </w:t>
            </w:r>
            <w:proofErr w:type="spellStart"/>
            <w:r w:rsidRPr="00D53232">
              <w:rPr>
                <w:rFonts w:eastAsia="Arial"/>
                <w:sz w:val="26"/>
              </w:rPr>
              <w:t>Nêu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được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vai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trò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của</w:t>
            </w:r>
            <w:proofErr w:type="spellEnd"/>
            <w:r w:rsidRPr="00D53232">
              <w:rPr>
                <w:rFonts w:eastAsia="Arial"/>
                <w:sz w:val="26"/>
              </w:rPr>
              <w:t xml:space="preserve"> vi </w:t>
            </w:r>
            <w:proofErr w:type="spellStart"/>
            <w:r w:rsidRPr="00D53232">
              <w:rPr>
                <w:rFonts w:eastAsia="Arial"/>
                <w:sz w:val="26"/>
              </w:rPr>
              <w:t>khuẩn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trong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tự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nhiên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và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trong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đời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sống</w:t>
            </w:r>
            <w:proofErr w:type="spellEnd"/>
            <w:r w:rsidRPr="00D53232">
              <w:rPr>
                <w:rFonts w:eastAsia="Arial"/>
                <w:sz w:val="26"/>
              </w:rPr>
              <w:t xml:space="preserve"> con </w:t>
            </w:r>
            <w:proofErr w:type="spellStart"/>
            <w:r w:rsidRPr="00D53232">
              <w:rPr>
                <w:rFonts w:eastAsia="Arial"/>
                <w:sz w:val="26"/>
              </w:rPr>
              <w:t>người</w:t>
            </w:r>
            <w:proofErr w:type="spellEnd"/>
            <w:r w:rsidRPr="00D53232">
              <w:rPr>
                <w:rFonts w:eastAsia="Arial"/>
                <w:sz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53372A12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0655C59E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238AE00B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21C1CED4" w14:textId="77777777" w:rsidR="006D1BAC" w:rsidRPr="00A4445E" w:rsidRDefault="006D1BAC" w:rsidP="006D1BAC"/>
        </w:tc>
      </w:tr>
      <w:tr w:rsidR="006D1BAC" w:rsidRPr="00A4445E" w14:paraId="4491DFB5" w14:textId="77777777" w:rsidTr="004A4D2D">
        <w:tc>
          <w:tcPr>
            <w:tcW w:w="2263" w:type="dxa"/>
            <w:vMerge/>
          </w:tcPr>
          <w:p w14:paraId="1F7B6041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5B284F37" w14:textId="47EBCE48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Vận</w:t>
            </w:r>
            <w:proofErr w:type="spellEnd"/>
            <w:r w:rsidRPr="00D4283D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D4283D">
              <w:rPr>
                <w:b/>
                <w:bCs/>
                <w:i/>
                <w:iCs/>
                <w:sz w:val="26"/>
              </w:rPr>
              <w:t>dụng</w:t>
            </w:r>
            <w:proofErr w:type="spellEnd"/>
          </w:p>
        </w:tc>
        <w:tc>
          <w:tcPr>
            <w:tcW w:w="5954" w:type="dxa"/>
            <w:vAlign w:val="center"/>
          </w:tcPr>
          <w:p w14:paraId="3473D443" w14:textId="4E5F3413" w:rsidR="006D1BAC" w:rsidRPr="00D53232" w:rsidRDefault="006D1BAC" w:rsidP="006D1BAC">
            <w:pPr>
              <w:pStyle w:val="TableParagraph"/>
              <w:ind w:left="0" w:right="57"/>
              <w:rPr>
                <w:color w:val="000000"/>
                <w:sz w:val="26"/>
                <w:szCs w:val="26"/>
              </w:rPr>
            </w:pPr>
            <w:r w:rsidRPr="00D5323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khuẩn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thích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tiễn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sao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lâu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ôi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thiu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ôi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color w:val="000000"/>
                <w:sz w:val="26"/>
                <w:szCs w:val="26"/>
              </w:rPr>
              <w:t>thiu</w:t>
            </w:r>
            <w:proofErr w:type="spellEnd"/>
            <w:r w:rsidRPr="00D53232">
              <w:rPr>
                <w:color w:val="000000"/>
                <w:sz w:val="26"/>
                <w:szCs w:val="26"/>
              </w:rPr>
              <w:t>, ...).</w:t>
            </w:r>
          </w:p>
        </w:tc>
        <w:tc>
          <w:tcPr>
            <w:tcW w:w="1275" w:type="dxa"/>
            <w:vAlign w:val="center"/>
          </w:tcPr>
          <w:p w14:paraId="5AA2DBAA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34D1F3FB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7589BB3F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3FE162A3" w14:textId="77777777" w:rsidR="006D1BAC" w:rsidRPr="00A4445E" w:rsidRDefault="006D1BAC" w:rsidP="006D1BAC"/>
        </w:tc>
      </w:tr>
      <w:tr w:rsidR="006D1BAC" w:rsidRPr="00A4445E" w14:paraId="60158933" w14:textId="77777777" w:rsidTr="004A4D2D">
        <w:tc>
          <w:tcPr>
            <w:tcW w:w="2263" w:type="dxa"/>
            <w:vMerge w:val="restart"/>
          </w:tcPr>
          <w:p w14:paraId="6FA00E76" w14:textId="57586542" w:rsidR="006D1BAC" w:rsidRPr="00164328" w:rsidRDefault="006D1BAC" w:rsidP="006D1BAC">
            <w:pPr>
              <w:widowControl w:val="0"/>
              <w:spacing w:before="40" w:after="40"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36. </w:t>
            </w:r>
            <w:r w:rsidRPr="00D53232">
              <w:rPr>
                <w:sz w:val="26"/>
              </w:rPr>
              <w:t>Virus</w:t>
            </w:r>
          </w:p>
        </w:tc>
        <w:tc>
          <w:tcPr>
            <w:tcW w:w="1843" w:type="dxa"/>
            <w:vAlign w:val="center"/>
          </w:tcPr>
          <w:p w14:paraId="6A57AFA3" w14:textId="1E750D8C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</w:rPr>
              <w:t>biết</w:t>
            </w:r>
            <w:proofErr w:type="spellEnd"/>
          </w:p>
        </w:tc>
        <w:tc>
          <w:tcPr>
            <w:tcW w:w="5954" w:type="dxa"/>
            <w:vAlign w:val="center"/>
          </w:tcPr>
          <w:p w14:paraId="40F9FA46" w14:textId="6C739F11" w:rsidR="006D1BAC" w:rsidRPr="00B94463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 w:rsidRPr="00D53232">
              <w:rPr>
                <w:rFonts w:eastAsia="Arial"/>
                <w:sz w:val="26"/>
              </w:rPr>
              <w:t xml:space="preserve">- </w:t>
            </w:r>
            <w:proofErr w:type="spellStart"/>
            <w:r w:rsidRPr="00D53232">
              <w:rPr>
                <w:rFonts w:eastAsia="Arial"/>
                <w:sz w:val="26"/>
              </w:rPr>
              <w:t>Nêu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được</w:t>
            </w:r>
            <w:proofErr w:type="spellEnd"/>
            <w:r w:rsidRPr="00D53232">
              <w:rPr>
                <w:rFonts w:eastAsia="Arial"/>
                <w:sz w:val="26"/>
              </w:rPr>
              <w:t xml:space="preserve">: </w:t>
            </w:r>
            <w:proofErr w:type="spellStart"/>
            <w:r w:rsidRPr="00D53232">
              <w:rPr>
                <w:rFonts w:eastAsia="Arial"/>
                <w:sz w:val="26"/>
              </w:rPr>
              <w:t>hình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dạng</w:t>
            </w:r>
            <w:proofErr w:type="spellEnd"/>
            <w:r w:rsidRPr="00D53232">
              <w:rPr>
                <w:rFonts w:eastAsia="Arial"/>
                <w:sz w:val="26"/>
              </w:rPr>
              <w:t xml:space="preserve">, </w:t>
            </w:r>
            <w:proofErr w:type="spellStart"/>
            <w:r w:rsidRPr="00D53232">
              <w:rPr>
                <w:rFonts w:eastAsia="Arial"/>
                <w:sz w:val="26"/>
              </w:rPr>
              <w:t>cấu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tạo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của</w:t>
            </w:r>
            <w:proofErr w:type="spellEnd"/>
            <w:r w:rsidRPr="00D53232">
              <w:rPr>
                <w:rFonts w:eastAsia="Arial"/>
                <w:sz w:val="26"/>
              </w:rPr>
              <w:t xml:space="preserve"> virus.</w:t>
            </w:r>
          </w:p>
        </w:tc>
        <w:tc>
          <w:tcPr>
            <w:tcW w:w="1275" w:type="dxa"/>
            <w:vAlign w:val="center"/>
          </w:tcPr>
          <w:p w14:paraId="51032526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00B4F4DB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39222510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6DF4B6CB" w14:textId="77777777" w:rsidR="006D1BAC" w:rsidRPr="00A4445E" w:rsidRDefault="006D1BAC" w:rsidP="006D1BAC"/>
        </w:tc>
      </w:tr>
      <w:tr w:rsidR="006D1BAC" w:rsidRPr="00A4445E" w14:paraId="0415A45A" w14:textId="77777777" w:rsidTr="004A4D2D">
        <w:tc>
          <w:tcPr>
            <w:tcW w:w="2263" w:type="dxa"/>
            <w:vMerge/>
          </w:tcPr>
          <w:p w14:paraId="3F4A3356" w14:textId="77777777" w:rsidR="006D1BAC" w:rsidRPr="00164328" w:rsidRDefault="006D1BAC" w:rsidP="006D1BAC">
            <w:pPr>
              <w:widowControl w:val="0"/>
              <w:spacing w:before="40" w:after="40" w:line="312" w:lineRule="auto"/>
              <w:rPr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CA0377F" w14:textId="6A62E245" w:rsidR="006D1BAC" w:rsidRPr="00D4283D" w:rsidRDefault="006D1BAC" w:rsidP="006D1BAC">
            <w:pPr>
              <w:rPr>
                <w:b/>
                <w:bCs/>
                <w:i/>
                <w:iCs/>
                <w:sz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</w:rPr>
              <w:t>Hiểu</w:t>
            </w:r>
            <w:proofErr w:type="spellEnd"/>
          </w:p>
        </w:tc>
        <w:tc>
          <w:tcPr>
            <w:tcW w:w="5954" w:type="dxa"/>
            <w:vAlign w:val="center"/>
          </w:tcPr>
          <w:p w14:paraId="0117D2F4" w14:textId="77777777" w:rsidR="006D1BAC" w:rsidRPr="00D53232" w:rsidRDefault="006D1BAC" w:rsidP="006D1BAC">
            <w:pPr>
              <w:tabs>
                <w:tab w:val="left" w:pos="709"/>
              </w:tabs>
              <w:spacing w:line="276" w:lineRule="auto"/>
              <w:jc w:val="both"/>
              <w:rPr>
                <w:rFonts w:eastAsia="Arial"/>
                <w:sz w:val="26"/>
              </w:rPr>
            </w:pPr>
            <w:r w:rsidRPr="00D53232">
              <w:rPr>
                <w:rFonts w:eastAsia="Arial"/>
                <w:sz w:val="26"/>
              </w:rPr>
              <w:t xml:space="preserve">- </w:t>
            </w:r>
            <w:proofErr w:type="spellStart"/>
            <w:r w:rsidRPr="00D53232">
              <w:rPr>
                <w:rFonts w:eastAsia="Arial"/>
                <w:sz w:val="26"/>
              </w:rPr>
              <w:t>Nêu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được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vai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trò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và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ứng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dụng</w:t>
            </w:r>
            <w:proofErr w:type="spellEnd"/>
            <w:r w:rsidRPr="00D53232">
              <w:rPr>
                <w:rFonts w:eastAsia="Arial"/>
                <w:sz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</w:rPr>
              <w:t>của</w:t>
            </w:r>
            <w:proofErr w:type="spellEnd"/>
            <w:r w:rsidRPr="00D53232">
              <w:rPr>
                <w:rFonts w:eastAsia="Arial"/>
                <w:sz w:val="26"/>
              </w:rPr>
              <w:t xml:space="preserve"> virus</w:t>
            </w:r>
          </w:p>
          <w:p w14:paraId="497DC107" w14:textId="0A049277" w:rsidR="006D1BAC" w:rsidRPr="00D53232" w:rsidRDefault="006D1BAC" w:rsidP="006D1BAC">
            <w:pPr>
              <w:pStyle w:val="TableParagraph"/>
              <w:ind w:left="0" w:right="57"/>
              <w:rPr>
                <w:color w:val="000000"/>
                <w:sz w:val="26"/>
                <w:szCs w:val="26"/>
              </w:rPr>
            </w:pPr>
            <w:r w:rsidRPr="00D53232">
              <w:rPr>
                <w:rFonts w:eastAsia="Arial"/>
                <w:sz w:val="26"/>
                <w:szCs w:val="26"/>
              </w:rPr>
              <w:t xml:space="preserve">-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Trình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bày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được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bệnh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 xml:space="preserve"> do virus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và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cách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phòng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53232">
              <w:rPr>
                <w:rFonts w:eastAsia="Arial"/>
                <w:sz w:val="26"/>
                <w:szCs w:val="26"/>
              </w:rPr>
              <w:t>bệnh</w:t>
            </w:r>
            <w:proofErr w:type="spellEnd"/>
            <w:r w:rsidRPr="00D53232"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786304BA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09B955F3" w14:textId="77777777" w:rsidR="006D1BAC" w:rsidRPr="00A4445E" w:rsidRDefault="006D1BAC" w:rsidP="006D1BAC"/>
        </w:tc>
        <w:tc>
          <w:tcPr>
            <w:tcW w:w="1275" w:type="dxa"/>
            <w:vAlign w:val="center"/>
          </w:tcPr>
          <w:p w14:paraId="262300DA" w14:textId="77777777" w:rsidR="006D1BAC" w:rsidRPr="00A4445E" w:rsidRDefault="006D1BAC" w:rsidP="006D1BAC"/>
        </w:tc>
        <w:tc>
          <w:tcPr>
            <w:tcW w:w="1277" w:type="dxa"/>
            <w:vAlign w:val="center"/>
          </w:tcPr>
          <w:p w14:paraId="27E4802A" w14:textId="77777777" w:rsidR="006D1BAC" w:rsidRPr="00A4445E" w:rsidRDefault="006D1BAC" w:rsidP="006D1BAC"/>
        </w:tc>
      </w:tr>
    </w:tbl>
    <w:p w14:paraId="57F2918D" w14:textId="77777777" w:rsidR="00A4445E" w:rsidRPr="00752F95" w:rsidRDefault="00A4445E" w:rsidP="00752F95">
      <w:pPr>
        <w:rPr>
          <w:b/>
          <w:bCs/>
        </w:rPr>
      </w:pPr>
    </w:p>
    <w:sectPr w:rsidR="00A4445E" w:rsidRPr="00752F95" w:rsidSect="00A4445E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57E30"/>
    <w:multiLevelType w:val="hybridMultilevel"/>
    <w:tmpl w:val="5E52DD28"/>
    <w:lvl w:ilvl="0" w:tplc="80A84C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D5037"/>
    <w:multiLevelType w:val="hybridMultilevel"/>
    <w:tmpl w:val="1E54D934"/>
    <w:lvl w:ilvl="0" w:tplc="3F8413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99742">
    <w:abstractNumId w:val="1"/>
  </w:num>
  <w:num w:numId="2" w16cid:durableId="72915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95"/>
    <w:rsid w:val="00020279"/>
    <w:rsid w:val="0005682B"/>
    <w:rsid w:val="00076060"/>
    <w:rsid w:val="000925E1"/>
    <w:rsid w:val="000A0107"/>
    <w:rsid w:val="000A02A4"/>
    <w:rsid w:val="000B54CC"/>
    <w:rsid w:val="000B605D"/>
    <w:rsid w:val="000B61D7"/>
    <w:rsid w:val="000B7AA6"/>
    <w:rsid w:val="000D7205"/>
    <w:rsid w:val="000E5308"/>
    <w:rsid w:val="000F0016"/>
    <w:rsid w:val="000F07E6"/>
    <w:rsid w:val="000F1BC4"/>
    <w:rsid w:val="000F31F1"/>
    <w:rsid w:val="000F3B8F"/>
    <w:rsid w:val="00171884"/>
    <w:rsid w:val="001A10F8"/>
    <w:rsid w:val="001A75AE"/>
    <w:rsid w:val="001B2501"/>
    <w:rsid w:val="001D3092"/>
    <w:rsid w:val="00236559"/>
    <w:rsid w:val="00246DDE"/>
    <w:rsid w:val="00256660"/>
    <w:rsid w:val="002C4C3A"/>
    <w:rsid w:val="00355BE2"/>
    <w:rsid w:val="003572A1"/>
    <w:rsid w:val="0036017B"/>
    <w:rsid w:val="0036115A"/>
    <w:rsid w:val="003879F4"/>
    <w:rsid w:val="00387DC5"/>
    <w:rsid w:val="003B4927"/>
    <w:rsid w:val="003B7466"/>
    <w:rsid w:val="003E5785"/>
    <w:rsid w:val="003F5992"/>
    <w:rsid w:val="0041026E"/>
    <w:rsid w:val="00414CE5"/>
    <w:rsid w:val="004737F5"/>
    <w:rsid w:val="00535380"/>
    <w:rsid w:val="00537609"/>
    <w:rsid w:val="00541C87"/>
    <w:rsid w:val="00553125"/>
    <w:rsid w:val="00581652"/>
    <w:rsid w:val="005B7008"/>
    <w:rsid w:val="005F0595"/>
    <w:rsid w:val="00641828"/>
    <w:rsid w:val="006510A9"/>
    <w:rsid w:val="00662E83"/>
    <w:rsid w:val="00666122"/>
    <w:rsid w:val="00673F17"/>
    <w:rsid w:val="00690051"/>
    <w:rsid w:val="006977B7"/>
    <w:rsid w:val="006A7675"/>
    <w:rsid w:val="006D1BAC"/>
    <w:rsid w:val="006E6C4D"/>
    <w:rsid w:val="00752F95"/>
    <w:rsid w:val="007B4896"/>
    <w:rsid w:val="007B65E5"/>
    <w:rsid w:val="007B7224"/>
    <w:rsid w:val="007D15BE"/>
    <w:rsid w:val="007F59C8"/>
    <w:rsid w:val="008157B6"/>
    <w:rsid w:val="008450F3"/>
    <w:rsid w:val="008467D5"/>
    <w:rsid w:val="00867AC1"/>
    <w:rsid w:val="008B36CB"/>
    <w:rsid w:val="00900642"/>
    <w:rsid w:val="009257A1"/>
    <w:rsid w:val="00967C1E"/>
    <w:rsid w:val="009C2A73"/>
    <w:rsid w:val="00A35106"/>
    <w:rsid w:val="00A4445E"/>
    <w:rsid w:val="00A84B75"/>
    <w:rsid w:val="00AC48C3"/>
    <w:rsid w:val="00AC6DF1"/>
    <w:rsid w:val="00AF4B98"/>
    <w:rsid w:val="00AF4DB1"/>
    <w:rsid w:val="00B10168"/>
    <w:rsid w:val="00B33FB9"/>
    <w:rsid w:val="00B574C7"/>
    <w:rsid w:val="00B64688"/>
    <w:rsid w:val="00B734FD"/>
    <w:rsid w:val="00B94463"/>
    <w:rsid w:val="00BA6750"/>
    <w:rsid w:val="00BB27D7"/>
    <w:rsid w:val="00C33A4F"/>
    <w:rsid w:val="00C65EDD"/>
    <w:rsid w:val="00C67C12"/>
    <w:rsid w:val="00C7079E"/>
    <w:rsid w:val="00CC275C"/>
    <w:rsid w:val="00CD7F03"/>
    <w:rsid w:val="00CE5042"/>
    <w:rsid w:val="00D4283D"/>
    <w:rsid w:val="00D67CD7"/>
    <w:rsid w:val="00D72F8C"/>
    <w:rsid w:val="00D75620"/>
    <w:rsid w:val="00E25684"/>
    <w:rsid w:val="00E47556"/>
    <w:rsid w:val="00E733B6"/>
    <w:rsid w:val="00E86A8D"/>
    <w:rsid w:val="00E95F42"/>
    <w:rsid w:val="00F06417"/>
    <w:rsid w:val="00F26F4B"/>
    <w:rsid w:val="00F414DF"/>
    <w:rsid w:val="00F54F47"/>
    <w:rsid w:val="00FC6589"/>
    <w:rsid w:val="00FD0562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128"/>
  <w15:chartTrackingRefBased/>
  <w15:docId w15:val="{73A5DAB1-1159-4081-B61A-9B401B45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76060"/>
    <w:pPr>
      <w:widowControl w:val="0"/>
      <w:autoSpaceDE w:val="0"/>
      <w:autoSpaceDN w:val="0"/>
      <w:ind w:left="107"/>
      <w:jc w:val="left"/>
    </w:pPr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76060"/>
    <w:pPr>
      <w:jc w:val="left"/>
    </w:pPr>
    <w:rPr>
      <w:rFonts w:eastAsia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6060"/>
    <w:rPr>
      <w:rFonts w:eastAsia="Calibri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10168"/>
    <w:pPr>
      <w:spacing w:after="160" w:line="259" w:lineRule="auto"/>
      <w:ind w:left="720"/>
      <w:contextualSpacing/>
      <w:jc w:val="left"/>
    </w:pPr>
    <w:rPr>
      <w:rFonts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0168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2241</Words>
  <Characters>12779</Characters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2022-08-16T01:15:00Z</dcterms:created>
  <dcterms:modified xsi:type="dcterms:W3CDTF">2022-08-16T03:28:00Z</dcterms:modified>
</cp:coreProperties>
</file>