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0" w:type="dxa"/>
        <w:tblInd w:w="-428" w:type="dxa"/>
        <w:tblLook w:val="0000" w:firstRow="0" w:lastRow="0" w:firstColumn="0" w:lastColumn="0" w:noHBand="0" w:noVBand="0"/>
      </w:tblPr>
      <w:tblGrid>
        <w:gridCol w:w="4024"/>
        <w:gridCol w:w="6726"/>
      </w:tblGrid>
      <w:tr w:rsidR="00144101" w14:paraId="2C932B66" w14:textId="77777777">
        <w:trPr>
          <w:trHeight w:val="1797"/>
        </w:trPr>
        <w:tc>
          <w:tcPr>
            <w:tcW w:w="4024" w:type="dxa"/>
          </w:tcPr>
          <w:p w14:paraId="42B3E0DE" w14:textId="77777777" w:rsidR="00144101" w:rsidRDefault="00144101" w:rsidP="00144101">
            <w:pPr>
              <w:pStyle w:val="Heading1"/>
              <w:spacing w:line="25" w:lineRule="atLeast"/>
              <w:ind w:left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Phßng gi¸o dôc &amp; ®µo t¹o</w:t>
            </w:r>
          </w:p>
          <w:p w14:paraId="09C669A9" w14:textId="77777777" w:rsidR="00144101" w:rsidRDefault="00144101" w:rsidP="00144101">
            <w:pPr>
              <w:pStyle w:val="Heading1"/>
              <w:spacing w:line="25" w:lineRule="atLeast"/>
              <w:ind w:left="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HuyÖn nga s¬n</w:t>
            </w:r>
          </w:p>
          <w:p w14:paraId="1BD0370A" w14:textId="77777777" w:rsidR="00144101" w:rsidRDefault="00C61101" w:rsidP="00144101">
            <w:pPr>
              <w:spacing w:line="25" w:lineRule="atLeast"/>
              <w:jc w:val="center"/>
              <w:rPr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2F213D" wp14:editId="121AE50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63500</wp:posOffset>
                      </wp:positionV>
                      <wp:extent cx="0" cy="0"/>
                      <wp:effectExtent l="10160" t="10160" r="8890" b="8890"/>
                      <wp:wrapNone/>
                      <wp:docPr id="4" name="Lin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161EA" id="Line 6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pt" to="6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6w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D1C691" wp14:editId="06BB6DE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84455</wp:posOffset>
                      </wp:positionV>
                      <wp:extent cx="1499235" cy="342900"/>
                      <wp:effectExtent l="13970" t="12065" r="10795" b="6985"/>
                      <wp:wrapNone/>
                      <wp:docPr id="3" name="Text Box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4C282" w14:textId="77777777" w:rsidR="00C47C7B" w:rsidRDefault="00C47C7B" w:rsidP="00144101">
                                  <w:pPr>
                                    <w:jc w:val="center"/>
                                    <w:rPr>
                                      <w:rFonts w:ascii=".VnTimeH" w:hAnsi=".VnTime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.VnTimeH" w:hAnsi=".VnTimeH"/>
                                      <w:sz w:val="26"/>
                                      <w:szCs w:val="26"/>
                                    </w:rPr>
                                    <w:t>§Ò chÝnh thøc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1C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0" o:spid="_x0000_s1026" type="#_x0000_t202" style="position:absolute;left:0;text-align:left;margin-left:22.8pt;margin-top:6.65pt;width:118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">
                      <v:textbox>
                        <w:txbxContent>
                          <w:p w14:paraId="0824C282" w14:textId="77777777" w:rsidR="00C47C7B" w:rsidRDefault="00C47C7B" w:rsidP="00144101">
                            <w:pPr>
                              <w:jc w:val="center"/>
                              <w:rPr>
                                <w:rFonts w:ascii=".VnTimeH" w:hAnsi=".VnTime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VnTimeH" w:hAnsi=".VnTimeH"/>
                                <w:sz w:val="26"/>
                                <w:szCs w:val="26"/>
                              </w:rPr>
                              <w:t>§Ò chÝnh thøc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C286B" w14:textId="77777777" w:rsidR="00144101" w:rsidRDefault="00144101" w:rsidP="00144101">
            <w:pPr>
              <w:spacing w:line="25" w:lineRule="atLeast"/>
              <w:rPr>
                <w:szCs w:val="20"/>
                <w:lang w:val="pt-BR"/>
              </w:rPr>
            </w:pPr>
          </w:p>
          <w:p w14:paraId="220743AD" w14:textId="77777777" w:rsidR="00144101" w:rsidRDefault="00144101" w:rsidP="00144101">
            <w:pPr>
              <w:spacing w:line="25" w:lineRule="atLeast"/>
              <w:rPr>
                <w:szCs w:val="20"/>
                <w:lang w:val="pt-BR"/>
              </w:rPr>
            </w:pPr>
          </w:p>
          <w:p w14:paraId="0BBBFD2C" w14:textId="77777777" w:rsidR="00144101" w:rsidRDefault="00144101" w:rsidP="00144101">
            <w:pPr>
              <w:spacing w:line="25" w:lineRule="atLeast"/>
              <w:rPr>
                <w:szCs w:val="20"/>
                <w:lang w:val="pt-BR"/>
              </w:rPr>
            </w:pPr>
            <w:r>
              <w:rPr>
                <w:sz w:val="26"/>
                <w:szCs w:val="20"/>
                <w:lang w:val="pt-BR"/>
              </w:rPr>
              <w:t xml:space="preserve"> </w:t>
            </w:r>
            <w:r>
              <w:rPr>
                <w:sz w:val="26"/>
                <w:szCs w:val="20"/>
                <w:lang w:val="vi-VN"/>
              </w:rPr>
              <w:t xml:space="preserve"> </w:t>
            </w:r>
            <w:r w:rsidRPr="00F652BA">
              <w:rPr>
                <w:sz w:val="26"/>
                <w:szCs w:val="20"/>
                <w:lang w:val="pt-BR"/>
              </w:rPr>
              <w:t xml:space="preserve">  </w:t>
            </w:r>
            <w:r>
              <w:rPr>
                <w:sz w:val="26"/>
                <w:szCs w:val="20"/>
                <w:lang w:val="vi-VN"/>
              </w:rPr>
              <w:t xml:space="preserve"> </w:t>
            </w:r>
            <w:r w:rsidRPr="00F607B2">
              <w:rPr>
                <w:rFonts w:ascii=".VnTime" w:hAnsi=".VnTime"/>
                <w:sz w:val="26"/>
                <w:szCs w:val="20"/>
                <w:lang w:val="pt-BR"/>
              </w:rPr>
              <w:t>(§Ò thi gåm cã 01 trang</w:t>
            </w:r>
            <w:r>
              <w:rPr>
                <w:sz w:val="26"/>
                <w:szCs w:val="20"/>
                <w:lang w:val="pt-BR"/>
              </w:rPr>
              <w:t>)</w:t>
            </w:r>
          </w:p>
        </w:tc>
        <w:tc>
          <w:tcPr>
            <w:tcW w:w="6726" w:type="dxa"/>
          </w:tcPr>
          <w:p w14:paraId="45EC32BD" w14:textId="77777777" w:rsidR="00144101" w:rsidRPr="00F652BA" w:rsidRDefault="00144101" w:rsidP="00144101">
            <w:pPr>
              <w:pStyle w:val="Heading1"/>
              <w:spacing w:line="25" w:lineRule="atLeast"/>
              <w:ind w:left="0" w:right="-279"/>
              <w:jc w:val="left"/>
              <w:rPr>
                <w:szCs w:val="26"/>
                <w:lang w:val="pt-BR"/>
              </w:rPr>
            </w:pPr>
            <w:r w:rsidRPr="00F652BA">
              <w:rPr>
                <w:szCs w:val="26"/>
                <w:lang w:val="pt-BR"/>
              </w:rPr>
              <w:t>®Ò thi häc sinh giái líp  6,7,8 thcs cÊp huyÖn</w:t>
            </w:r>
          </w:p>
          <w:p w14:paraId="11634784" w14:textId="77777777" w:rsidR="00144101" w:rsidRPr="00470268" w:rsidRDefault="00144101" w:rsidP="00144101">
            <w:pPr>
              <w:pStyle w:val="Heading1"/>
              <w:spacing w:line="2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61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NĂM HỌC: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8BB580A" w14:textId="77777777" w:rsidR="00144101" w:rsidRPr="00ED4D8A" w:rsidRDefault="00144101" w:rsidP="00144101">
            <w:pPr>
              <w:pStyle w:val="Heading1"/>
              <w:spacing w:line="25" w:lineRule="atLeast"/>
              <w:ind w:left="0"/>
              <w:rPr>
                <w:rFonts w:ascii=".VnTime" w:hAnsi=".VnTime"/>
                <w:sz w:val="28"/>
                <w:szCs w:val="28"/>
                <w:lang w:val="pt-BR"/>
              </w:rPr>
            </w:pPr>
            <w:r w:rsidRPr="00ED4D8A">
              <w:rPr>
                <w:rFonts w:ascii=".VnTime" w:hAnsi=".VnTime"/>
                <w:b w:val="0"/>
                <w:sz w:val="28"/>
                <w:szCs w:val="28"/>
                <w:lang w:val="pt-BR"/>
              </w:rPr>
              <w:t xml:space="preserve">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       </w:t>
            </w:r>
            <w:r w:rsidRPr="00ED4D8A">
              <w:rPr>
                <w:rFonts w:ascii=".VnTime" w:hAnsi=".VnTime"/>
                <w:b w:val="0"/>
                <w:sz w:val="28"/>
                <w:szCs w:val="28"/>
                <w:lang w:val="pt-BR"/>
              </w:rPr>
              <w:t xml:space="preserve">  M«n thi</w:t>
            </w:r>
            <w:r w:rsidRPr="00ED4D8A">
              <w:rPr>
                <w:b w:val="0"/>
                <w:sz w:val="28"/>
                <w:szCs w:val="28"/>
                <w:lang w:val="pt-BR"/>
              </w:rPr>
              <w:t>:</w:t>
            </w:r>
            <w:r w:rsidRPr="00ED4D8A">
              <w:rPr>
                <w:sz w:val="28"/>
                <w:szCs w:val="28"/>
                <w:lang w:val="pt-BR"/>
              </w:rPr>
              <w:t xml:space="preserve"> </w:t>
            </w:r>
            <w:r w:rsidRPr="00ED4D8A">
              <w:rPr>
                <w:rFonts w:ascii=".VnTime" w:hAnsi=".VnTime"/>
                <w:sz w:val="28"/>
                <w:szCs w:val="28"/>
                <w:lang w:val="pt-BR"/>
              </w:rPr>
              <w:t xml:space="preserve">To¸n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>8</w:t>
            </w:r>
          </w:p>
          <w:p w14:paraId="362D3D3E" w14:textId="77777777" w:rsidR="00144101" w:rsidRPr="00F607B2" w:rsidRDefault="00144101" w:rsidP="00144101">
            <w:pPr>
              <w:spacing w:line="25" w:lineRule="atLeast"/>
              <w:rPr>
                <w:rFonts w:ascii=".VnTime" w:hAnsi=".VnTime"/>
              </w:rPr>
            </w:pPr>
            <w:r w:rsidRPr="004C721A">
              <w:rPr>
                <w:lang w:val="pt-BR"/>
              </w:rPr>
              <w:t xml:space="preserve">                         </w:t>
            </w:r>
            <w:r w:rsidRPr="00F607B2">
              <w:rPr>
                <w:rFonts w:ascii=".VnTime" w:hAnsi=".VnTime"/>
              </w:rPr>
              <w:t>Thêi gian lµm bµi: 150 phót</w:t>
            </w:r>
          </w:p>
          <w:p w14:paraId="0093438D" w14:textId="77777777" w:rsidR="00144101" w:rsidRPr="00470268" w:rsidRDefault="00144101" w:rsidP="00144101">
            <w:pPr>
              <w:spacing w:line="25" w:lineRule="atLeast"/>
            </w:pPr>
            <w:r w:rsidRPr="00F607B2">
              <w:rPr>
                <w:rFonts w:ascii=".VnTime" w:hAnsi=".VnTime"/>
              </w:rPr>
              <w:t xml:space="preserve">                      </w:t>
            </w:r>
            <w:r w:rsidRPr="00F607B2">
              <w:rPr>
                <w:rFonts w:ascii=".VnTime" w:hAnsi=".VnTime"/>
                <w:lang w:val="vi-VN"/>
              </w:rPr>
              <w:t xml:space="preserve">   </w:t>
            </w:r>
            <w:r w:rsidRPr="00F607B2">
              <w:rPr>
                <w:rFonts w:ascii=".VnTime" w:hAnsi=".VnTime"/>
              </w:rPr>
              <w:t xml:space="preserve">    Ngµy thi: </w:t>
            </w:r>
            <w:r w:rsidRPr="00F607B2">
              <w:rPr>
                <w:rFonts w:ascii=".VnTime" w:hAnsi=".VnTime"/>
                <w:lang w:val="vi-VN"/>
              </w:rPr>
              <w:t>0</w:t>
            </w:r>
            <w:r>
              <w:rPr>
                <w:rFonts w:ascii=".VnTime" w:hAnsi=".VnTime"/>
              </w:rPr>
              <w:t>4</w:t>
            </w:r>
            <w:r w:rsidRPr="00F607B2">
              <w:rPr>
                <w:rFonts w:ascii=".VnTime" w:hAnsi=".VnTime"/>
                <w:lang w:val="vi-VN"/>
              </w:rPr>
              <w:t>/04/201</w:t>
            </w:r>
            <w:r>
              <w:rPr>
                <w:rFonts w:ascii=".VnTime" w:hAnsi=".VnTime"/>
              </w:rPr>
              <w:t>7</w:t>
            </w:r>
          </w:p>
        </w:tc>
      </w:tr>
    </w:tbl>
    <w:p w14:paraId="24F4C438" w14:textId="77777777" w:rsidR="00BC26A5" w:rsidRPr="00B54703" w:rsidRDefault="00BC26A5" w:rsidP="00700BF6">
      <w:pPr>
        <w:rPr>
          <w:b/>
          <w:color w:val="000000"/>
          <w:u w:val="single"/>
        </w:rPr>
      </w:pPr>
    </w:p>
    <w:p w14:paraId="5D18675B" w14:textId="77777777" w:rsidR="00B8185E" w:rsidRPr="00B54703" w:rsidRDefault="003011EF" w:rsidP="00C47C7B">
      <w:pPr>
        <w:spacing w:before="120"/>
        <w:jc w:val="both"/>
        <w:rPr>
          <w:i/>
        </w:rPr>
      </w:pPr>
      <w:r w:rsidRPr="00B54703">
        <w:rPr>
          <w:b/>
          <w:color w:val="000000"/>
          <w:u w:val="single"/>
        </w:rPr>
        <w:t xml:space="preserve">Câu </w:t>
      </w:r>
      <w:r w:rsidR="004B113B" w:rsidRPr="00B54703">
        <w:rPr>
          <w:b/>
          <w:color w:val="000000"/>
          <w:u w:val="single"/>
        </w:rPr>
        <w:t>1</w:t>
      </w:r>
      <w:r w:rsidRPr="00B54703">
        <w:rPr>
          <w:b/>
          <w:color w:val="000000"/>
          <w:u w:val="single"/>
        </w:rPr>
        <w:t>:</w:t>
      </w:r>
      <w:r w:rsidRPr="00B54703">
        <w:rPr>
          <w:color w:val="000000"/>
        </w:rPr>
        <w:t xml:space="preserve"> </w:t>
      </w:r>
      <w:r w:rsidR="00723733" w:rsidRPr="00B54703">
        <w:rPr>
          <w:color w:val="000000"/>
        </w:rPr>
        <w:t xml:space="preserve"> </w:t>
      </w:r>
      <w:r w:rsidR="00126879" w:rsidRPr="00735C12">
        <w:t>(4 điểm)</w:t>
      </w:r>
      <w:r w:rsidR="00E36C3A">
        <w:t>.</w:t>
      </w:r>
      <w:r w:rsidR="00B8185E" w:rsidRPr="00B54703">
        <w:rPr>
          <w:i/>
        </w:rPr>
        <w:t xml:space="preserve">  </w:t>
      </w:r>
    </w:p>
    <w:p w14:paraId="0C41E970" w14:textId="77777777" w:rsidR="00126879" w:rsidRPr="00B54703" w:rsidRDefault="00126879" w:rsidP="00C47C7B">
      <w:pPr>
        <w:spacing w:before="120"/>
        <w:ind w:firstLine="720"/>
        <w:jc w:val="both"/>
        <w:rPr>
          <w:i/>
        </w:rPr>
      </w:pPr>
      <w:r w:rsidRPr="00B54703">
        <w:t xml:space="preserve">Cho biểu thức M = </w:t>
      </w:r>
      <w:r w:rsidRPr="00B54703">
        <w:rPr>
          <w:position w:val="-40"/>
          <w:lang w:val="pt-BR"/>
        </w:rPr>
        <w:object w:dxaOrig="4580" w:dyaOrig="920" w14:anchorId="5F745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9pt;height:45.65pt" o:ole="">
            <v:imagedata r:id="rId7" o:title=""/>
          </v:shape>
          <o:OLEObject Type="Embed" ProgID="Equation.DSMT4" ShapeID="_x0000_i1025" DrawAspect="Content" ObjectID="_1759559553" r:id="rId8"/>
        </w:object>
      </w:r>
    </w:p>
    <w:p w14:paraId="57A52189" w14:textId="77777777" w:rsidR="00700BF6" w:rsidRDefault="00126879" w:rsidP="00C47C7B">
      <w:pPr>
        <w:spacing w:before="120"/>
        <w:ind w:firstLine="720"/>
        <w:jc w:val="both"/>
      </w:pPr>
      <w:r w:rsidRPr="00B54703">
        <w:t>a)</w:t>
      </w:r>
      <w:r w:rsidR="001F2E93">
        <w:t xml:space="preserve"> </w:t>
      </w:r>
      <w:r w:rsidRPr="00B54703">
        <w:t>Rút gọn M</w:t>
      </w:r>
      <w:r w:rsidR="008C0469">
        <w:t>.</w:t>
      </w:r>
      <w:r w:rsidRPr="00B54703">
        <w:t xml:space="preserve">                         </w:t>
      </w:r>
    </w:p>
    <w:p w14:paraId="75047948" w14:textId="77777777" w:rsidR="00126879" w:rsidRPr="00B54703" w:rsidRDefault="00126879" w:rsidP="00C47C7B">
      <w:pPr>
        <w:spacing w:before="120"/>
        <w:ind w:firstLine="720"/>
        <w:jc w:val="both"/>
      </w:pPr>
      <w:r w:rsidRPr="00B54703">
        <w:t>b) Tìm a để M &gt;</w:t>
      </w:r>
      <w:r w:rsidR="00700BF6">
        <w:t xml:space="preserve"> </w:t>
      </w:r>
      <w:r w:rsidRPr="00B54703">
        <w:t>0</w:t>
      </w:r>
      <w:r w:rsidR="008C0469">
        <w:t>.</w:t>
      </w:r>
    </w:p>
    <w:p w14:paraId="47ADAA4E" w14:textId="77777777" w:rsidR="00126879" w:rsidRPr="00B54703" w:rsidRDefault="00126879" w:rsidP="00C47C7B">
      <w:pPr>
        <w:spacing w:before="120"/>
        <w:ind w:firstLine="720"/>
        <w:jc w:val="both"/>
      </w:pPr>
      <w:r w:rsidRPr="00B54703">
        <w:t>c)</w:t>
      </w:r>
      <w:r w:rsidR="001F2E93">
        <w:t xml:space="preserve"> </w:t>
      </w:r>
      <w:r w:rsidRPr="00B54703">
        <w:t>Tìm giá trị của a để biểu thức M đạt giá trị lớn nhất.</w:t>
      </w:r>
    </w:p>
    <w:p w14:paraId="6C6B4295" w14:textId="77777777" w:rsidR="00126879" w:rsidRPr="00B54703" w:rsidRDefault="003011EF" w:rsidP="00C47C7B">
      <w:pPr>
        <w:jc w:val="both"/>
        <w:rPr>
          <w:b/>
          <w:color w:val="000000"/>
        </w:rPr>
      </w:pPr>
      <w:r w:rsidRPr="00B54703">
        <w:rPr>
          <w:b/>
          <w:color w:val="000000"/>
          <w:u w:val="single"/>
          <w:lang w:val="es-ES"/>
        </w:rPr>
        <w:t xml:space="preserve">Câu </w:t>
      </w:r>
      <w:r w:rsidR="004B113B" w:rsidRPr="00B54703">
        <w:rPr>
          <w:b/>
          <w:color w:val="000000"/>
          <w:u w:val="single"/>
          <w:lang w:val="es-ES"/>
        </w:rPr>
        <w:t>2</w:t>
      </w:r>
      <w:r w:rsidRPr="00B54703">
        <w:rPr>
          <w:b/>
          <w:color w:val="000000"/>
          <w:u w:val="single"/>
          <w:lang w:val="es-ES"/>
        </w:rPr>
        <w:t>:</w:t>
      </w:r>
      <w:r w:rsidRPr="00B54703">
        <w:rPr>
          <w:color w:val="000000"/>
          <w:lang w:val="es-ES"/>
        </w:rPr>
        <w:t xml:space="preserve"> </w:t>
      </w:r>
      <w:r w:rsidR="00CC01A6" w:rsidRPr="00735C12">
        <w:rPr>
          <w:color w:val="000000"/>
        </w:rPr>
        <w:t xml:space="preserve">( </w:t>
      </w:r>
      <w:r w:rsidR="00296910">
        <w:rPr>
          <w:color w:val="000000"/>
        </w:rPr>
        <w:t>5</w:t>
      </w:r>
      <w:r w:rsidR="00CF09EF" w:rsidRPr="00735C12">
        <w:rPr>
          <w:color w:val="000000"/>
        </w:rPr>
        <w:t xml:space="preserve"> điểm)</w:t>
      </w:r>
      <w:r w:rsidR="00E36C3A">
        <w:rPr>
          <w:color w:val="000000"/>
        </w:rPr>
        <w:t>.</w:t>
      </w:r>
    </w:p>
    <w:p w14:paraId="69E63C92" w14:textId="77777777" w:rsidR="00126879" w:rsidRPr="00B54703" w:rsidRDefault="004E3C51" w:rsidP="00C47C7B">
      <w:pPr>
        <w:tabs>
          <w:tab w:val="left" w:pos="3480"/>
        </w:tabs>
        <w:jc w:val="both"/>
        <w:rPr>
          <w:lang w:val="nl-NL"/>
        </w:rPr>
      </w:pPr>
      <w:r>
        <w:rPr>
          <w:b/>
          <w:lang w:val="nl-NL"/>
        </w:rPr>
        <w:t xml:space="preserve">          </w:t>
      </w:r>
      <w:r w:rsidR="00126879" w:rsidRPr="001C65CE">
        <w:rPr>
          <w:lang w:val="nl-NL"/>
        </w:rPr>
        <w:t>1)</w:t>
      </w:r>
      <w:r w:rsidR="00126879" w:rsidRPr="00B54703">
        <w:rPr>
          <w:lang w:val="nl-NL"/>
        </w:rPr>
        <w:t xml:space="preserve"> Giải các phương trình: </w:t>
      </w:r>
    </w:p>
    <w:p w14:paraId="40AEA35A" w14:textId="77777777" w:rsidR="00126879" w:rsidRPr="00B54703" w:rsidRDefault="00126879" w:rsidP="00C47C7B">
      <w:pPr>
        <w:ind w:firstLine="720"/>
        <w:jc w:val="both"/>
      </w:pPr>
      <w:r w:rsidRPr="00B54703">
        <w:t xml:space="preserve">a) </w:t>
      </w:r>
      <w:r w:rsidRPr="00B54703">
        <w:rPr>
          <w:position w:val="-28"/>
        </w:rPr>
        <w:object w:dxaOrig="3200" w:dyaOrig="720" w14:anchorId="0D41BA96">
          <v:shape id="_x0000_i1026" type="#_x0000_t75" style="width:159.6pt;height:36pt" o:ole="">
            <v:imagedata r:id="rId9" o:title=""/>
          </v:shape>
          <o:OLEObject Type="Embed" ProgID="Equation.DSMT4" ShapeID="_x0000_i1026" DrawAspect="Content" ObjectID="_1759559554" r:id="rId10"/>
        </w:object>
      </w:r>
      <w:r w:rsidR="00604FF2">
        <w:t>.</w:t>
      </w:r>
    </w:p>
    <w:p w14:paraId="06BD8645" w14:textId="77777777" w:rsidR="00126879" w:rsidRPr="00B54703" w:rsidRDefault="00126879" w:rsidP="00C47C7B">
      <w:pPr>
        <w:ind w:firstLine="720"/>
        <w:jc w:val="both"/>
        <w:rPr>
          <w:b/>
          <w:color w:val="000000"/>
        </w:rPr>
      </w:pPr>
      <w:r w:rsidRPr="00B54703">
        <w:rPr>
          <w:lang w:val="pt-BR"/>
        </w:rPr>
        <w:t xml:space="preserve">b)   </w:t>
      </w:r>
      <w:r w:rsidRPr="00B54703">
        <w:t>x</w:t>
      </w:r>
      <w:r w:rsidRPr="00B54703">
        <w:rPr>
          <w:vertAlign w:val="superscript"/>
        </w:rPr>
        <w:t>6</w:t>
      </w:r>
      <w:r w:rsidRPr="00B54703">
        <w:t xml:space="preserve"> </w:t>
      </w:r>
      <w:r w:rsidR="007F3C3B">
        <w:t>-</w:t>
      </w:r>
      <w:r w:rsidRPr="00B54703">
        <w:t xml:space="preserve"> 7x</w:t>
      </w:r>
      <w:r w:rsidRPr="00B54703">
        <w:rPr>
          <w:vertAlign w:val="superscript"/>
        </w:rPr>
        <w:t>3</w:t>
      </w:r>
      <w:r w:rsidRPr="00B54703">
        <w:t xml:space="preserve"> </w:t>
      </w:r>
      <w:r w:rsidR="007F3C3B">
        <w:t>-</w:t>
      </w:r>
      <w:r w:rsidRPr="00B54703">
        <w:t xml:space="preserve"> 8 = 0</w:t>
      </w:r>
      <w:r w:rsidR="00604FF2">
        <w:t>.</w:t>
      </w:r>
    </w:p>
    <w:p w14:paraId="2FD4BEFD" w14:textId="77777777" w:rsidR="004E3C51" w:rsidRPr="00B54703" w:rsidRDefault="004E3C51" w:rsidP="00C47C7B">
      <w:pPr>
        <w:tabs>
          <w:tab w:val="num" w:pos="1800"/>
        </w:tabs>
        <w:jc w:val="both"/>
        <w:rPr>
          <w:lang w:val="vi-VN"/>
        </w:rPr>
      </w:pPr>
      <w:r>
        <w:rPr>
          <w:b/>
        </w:rPr>
        <w:t xml:space="preserve">          </w:t>
      </w:r>
      <w:r w:rsidR="00126879" w:rsidRPr="001C65CE">
        <w:t>2)</w:t>
      </w:r>
      <w:r>
        <w:rPr>
          <w:b/>
        </w:rPr>
        <w:t xml:space="preserve"> </w:t>
      </w:r>
      <w:r w:rsidRPr="00B54703">
        <w:rPr>
          <w:lang w:val="vi-VN"/>
        </w:rPr>
        <w:t>Tìm m để phương trình sau vô nghiệm</w:t>
      </w:r>
      <w:r>
        <w:t>:</w:t>
      </w:r>
      <w:r w:rsidRPr="00B54703">
        <w:rPr>
          <w:lang w:val="vi-VN"/>
        </w:rPr>
        <w:t xml:space="preserve">  </w:t>
      </w:r>
    </w:p>
    <w:p w14:paraId="0FAFB30D" w14:textId="77777777" w:rsidR="00126879" w:rsidRDefault="00604FF2" w:rsidP="00C47C7B">
      <w:pPr>
        <w:ind w:firstLine="720"/>
        <w:jc w:val="both"/>
      </w:pPr>
      <w:r>
        <w:t xml:space="preserve">                      </w:t>
      </w:r>
      <w:r w:rsidR="004E3C51" w:rsidRPr="00B54703">
        <w:rPr>
          <w:position w:val="-26"/>
        </w:rPr>
        <w:object w:dxaOrig="3460" w:dyaOrig="700" w14:anchorId="2D9FC06B">
          <v:shape id="_x0000_i1027" type="#_x0000_t75" style="width:173pt;height:35.45pt" o:ole="">
            <v:imagedata r:id="rId11" o:title=""/>
          </v:shape>
          <o:OLEObject Type="Embed" ProgID="Equation.DSMT4" ShapeID="_x0000_i1027" DrawAspect="Content" ObjectID="_1759559555" r:id="rId12"/>
        </w:object>
      </w:r>
      <w:r>
        <w:t>.</w:t>
      </w:r>
    </w:p>
    <w:p w14:paraId="6274A39B" w14:textId="77777777" w:rsidR="00C21856" w:rsidRPr="0066698E" w:rsidRDefault="00C21856" w:rsidP="00C47C7B">
      <w:pPr>
        <w:tabs>
          <w:tab w:val="left" w:pos="4440"/>
        </w:tabs>
        <w:jc w:val="both"/>
        <w:rPr>
          <w:lang w:val="pt-BR"/>
        </w:rPr>
      </w:pPr>
      <w:r>
        <w:rPr>
          <w:lang w:val="pt-BR"/>
        </w:rPr>
        <w:t xml:space="preserve">          3</w:t>
      </w:r>
      <w:r w:rsidRPr="00B54703">
        <w:rPr>
          <w:lang w:val="vi-VN"/>
        </w:rPr>
        <w:t xml:space="preserve">) </w:t>
      </w:r>
      <w:r w:rsidRPr="00B54703">
        <w:t>Tìm a,</w:t>
      </w:r>
      <w:r>
        <w:t xml:space="preserve"> </w:t>
      </w:r>
      <w:r w:rsidRPr="00B54703">
        <w:t xml:space="preserve">b sao cho </w:t>
      </w:r>
      <w:r w:rsidRPr="001F2E93">
        <w:rPr>
          <w:position w:val="-14"/>
          <w:sz w:val="32"/>
          <w:szCs w:val="32"/>
        </w:rPr>
        <w:object w:dxaOrig="2540" w:dyaOrig="400" w14:anchorId="64A59DFD">
          <v:shape id="_x0000_i1028" type="#_x0000_t75" style="width:126.8pt;height:20.4pt" o:ole="">
            <v:imagedata r:id="rId13" o:title=""/>
          </v:shape>
          <o:OLEObject Type="Embed" ProgID="Equation.DSMT4" ShapeID="_x0000_i1028" DrawAspect="Content" ObjectID="_1759559556" r:id="rId14"/>
        </w:object>
      </w:r>
      <w:r w:rsidRPr="00B54703">
        <w:t xml:space="preserve">chia hết cho </w:t>
      </w:r>
      <w:r w:rsidRPr="00B54703">
        <w:rPr>
          <w:rFonts w:hint="eastAsia"/>
        </w:rPr>
        <w:t>đ</w:t>
      </w:r>
      <w:r w:rsidRPr="00B54703">
        <w:t xml:space="preserve">a thức </w:t>
      </w:r>
      <w:r w:rsidRPr="001F2E93">
        <w:rPr>
          <w:position w:val="-14"/>
          <w:sz w:val="32"/>
          <w:szCs w:val="32"/>
        </w:rPr>
        <w:object w:dxaOrig="1700" w:dyaOrig="400" w14:anchorId="40AAD9F0">
          <v:shape id="_x0000_i1029" type="#_x0000_t75" style="width:84.9pt;height:20.4pt" o:ole="">
            <v:imagedata r:id="rId15" o:title=""/>
          </v:shape>
          <o:OLEObject Type="Embed" ProgID="Equation.DSMT4" ShapeID="_x0000_i1029" DrawAspect="Content" ObjectID="_1759559557" r:id="rId16"/>
        </w:object>
      </w:r>
      <w:r w:rsidR="0077745D">
        <w:rPr>
          <w:sz w:val="32"/>
          <w:szCs w:val="32"/>
        </w:rPr>
        <w:t>.</w:t>
      </w:r>
    </w:p>
    <w:p w14:paraId="2FB55FC1" w14:textId="77777777" w:rsidR="00126879" w:rsidRPr="00B54703" w:rsidRDefault="00B31457" w:rsidP="00C47C7B">
      <w:pPr>
        <w:jc w:val="both"/>
        <w:rPr>
          <w:lang w:val="pt-BR"/>
        </w:rPr>
      </w:pPr>
      <w:r w:rsidRPr="00B54703">
        <w:rPr>
          <w:b/>
          <w:color w:val="000000"/>
          <w:u w:val="single"/>
          <w:lang w:val="es-ES"/>
        </w:rPr>
        <w:t>C</w:t>
      </w:r>
      <w:r w:rsidR="005F4232" w:rsidRPr="00B54703">
        <w:rPr>
          <w:b/>
          <w:color w:val="000000"/>
          <w:u w:val="single"/>
          <w:lang w:val="es-ES"/>
        </w:rPr>
        <w:t xml:space="preserve">âu </w:t>
      </w:r>
      <w:r w:rsidR="00B15BB3" w:rsidRPr="00B54703">
        <w:rPr>
          <w:b/>
          <w:color w:val="000000"/>
          <w:u w:val="single"/>
          <w:lang w:val="es-ES"/>
        </w:rPr>
        <w:t>3</w:t>
      </w:r>
      <w:r w:rsidRPr="00B54703">
        <w:rPr>
          <w:b/>
          <w:color w:val="000000"/>
          <w:u w:val="single"/>
          <w:lang w:val="es-ES"/>
        </w:rPr>
        <w:t>:</w:t>
      </w:r>
      <w:r w:rsidR="00735C12">
        <w:rPr>
          <w:b/>
          <w:color w:val="000000"/>
          <w:lang w:val="es-ES"/>
        </w:rPr>
        <w:t xml:space="preserve"> </w:t>
      </w:r>
      <w:r w:rsidR="00126879" w:rsidRPr="00735C12">
        <w:rPr>
          <w:color w:val="000000"/>
          <w:lang w:val="pt-BR"/>
        </w:rPr>
        <w:t>( 4 điểm)</w:t>
      </w:r>
      <w:r w:rsidR="00E36C3A">
        <w:rPr>
          <w:color w:val="000000"/>
          <w:lang w:val="pt-BR"/>
        </w:rPr>
        <w:t>.</w:t>
      </w:r>
    </w:p>
    <w:p w14:paraId="5C273EE9" w14:textId="77777777" w:rsidR="00D9216D" w:rsidRDefault="001C65CE" w:rsidP="00C47C7B">
      <w:pPr>
        <w:jc w:val="both"/>
        <w:rPr>
          <w:vertAlign w:val="superscript"/>
          <w:lang w:val="pt-BR"/>
        </w:rPr>
      </w:pPr>
      <w:r>
        <w:rPr>
          <w:lang w:val="fr-FR"/>
        </w:rPr>
        <w:t xml:space="preserve">          1</w:t>
      </w:r>
      <w:r w:rsidR="00D9216D">
        <w:rPr>
          <w:lang w:val="fr-FR"/>
        </w:rPr>
        <w:t xml:space="preserve">) </w:t>
      </w:r>
      <w:r w:rsidR="00D9216D" w:rsidRPr="00DB0709">
        <w:rPr>
          <w:lang w:val="fr-FR"/>
        </w:rPr>
        <w:t>Cho: x + y + z = 1 và x</w:t>
      </w:r>
      <w:r w:rsidR="00D9216D" w:rsidRPr="00DB0709">
        <w:rPr>
          <w:vertAlign w:val="superscript"/>
          <w:lang w:val="fr-FR"/>
        </w:rPr>
        <w:t>3</w:t>
      </w:r>
      <w:r w:rsidR="00D9216D" w:rsidRPr="00DB0709">
        <w:rPr>
          <w:lang w:val="fr-FR"/>
        </w:rPr>
        <w:t xml:space="preserve"> + y</w:t>
      </w:r>
      <w:r w:rsidR="00D9216D" w:rsidRPr="00DB0709">
        <w:rPr>
          <w:vertAlign w:val="superscript"/>
          <w:lang w:val="fr-FR"/>
        </w:rPr>
        <w:t>3</w:t>
      </w:r>
      <w:r w:rsidR="00D9216D" w:rsidRPr="00DB0709">
        <w:rPr>
          <w:lang w:val="fr-FR"/>
        </w:rPr>
        <w:t xml:space="preserve"> + z</w:t>
      </w:r>
      <w:r w:rsidR="00D9216D" w:rsidRPr="00DB0709">
        <w:rPr>
          <w:vertAlign w:val="superscript"/>
          <w:lang w:val="fr-FR"/>
        </w:rPr>
        <w:t>3</w:t>
      </w:r>
      <w:r w:rsidR="00D9216D" w:rsidRPr="00DB0709">
        <w:rPr>
          <w:lang w:val="fr-FR"/>
        </w:rPr>
        <w:t xml:space="preserve"> = 1.</w:t>
      </w:r>
      <w:r w:rsidR="00D9216D" w:rsidRPr="00DB0709">
        <w:rPr>
          <w:lang w:val="pt-BR"/>
        </w:rPr>
        <w:t xml:space="preserve"> Tính A = x</w:t>
      </w:r>
      <w:r w:rsidR="00D9216D" w:rsidRPr="00DB0709">
        <w:rPr>
          <w:vertAlign w:val="superscript"/>
          <w:lang w:val="pt-BR"/>
        </w:rPr>
        <w:t>2015</w:t>
      </w:r>
      <w:r w:rsidR="00D9216D" w:rsidRPr="00DB0709">
        <w:rPr>
          <w:lang w:val="pt-BR"/>
        </w:rPr>
        <w:t xml:space="preserve"> + y</w:t>
      </w:r>
      <w:r w:rsidR="00D9216D" w:rsidRPr="00DB0709">
        <w:rPr>
          <w:vertAlign w:val="superscript"/>
          <w:lang w:val="pt-BR"/>
        </w:rPr>
        <w:t>2015</w:t>
      </w:r>
      <w:r w:rsidR="00D9216D" w:rsidRPr="00DB0709">
        <w:rPr>
          <w:lang w:val="pt-BR"/>
        </w:rPr>
        <w:t xml:space="preserve"> + z</w:t>
      </w:r>
      <w:r w:rsidR="00D9216D" w:rsidRPr="00DB0709">
        <w:rPr>
          <w:vertAlign w:val="superscript"/>
          <w:lang w:val="pt-BR"/>
        </w:rPr>
        <w:t>2015</w:t>
      </w:r>
    </w:p>
    <w:p w14:paraId="68A55BA4" w14:textId="77777777" w:rsidR="004E3C51" w:rsidRPr="004E3C51" w:rsidRDefault="001C65CE" w:rsidP="00C47C7B">
      <w:pPr>
        <w:jc w:val="both"/>
        <w:rPr>
          <w:lang w:val="pt-BR"/>
        </w:rPr>
      </w:pPr>
      <w:r>
        <w:rPr>
          <w:lang w:val="pt-BR"/>
        </w:rPr>
        <w:t xml:space="preserve">          2</w:t>
      </w:r>
      <w:r w:rsidR="004E3C51">
        <w:rPr>
          <w:lang w:val="pt-BR"/>
        </w:rPr>
        <w:t xml:space="preserve">) </w:t>
      </w:r>
      <w:r w:rsidR="009C5A4F">
        <w:rPr>
          <w:lang w:val="pt-BR"/>
        </w:rPr>
        <w:t>Một người dự định đi xe máy từ A đến B với vận tốc 30km/h, nhưng sau khi đi được 1 giờ người ấy nghỉ hết 15 phút, do đó phải tăng vận tốc thêm 10k</w:t>
      </w:r>
      <w:r w:rsidR="00296910">
        <w:rPr>
          <w:lang w:val="pt-BR"/>
        </w:rPr>
        <w:t>m</w:t>
      </w:r>
      <w:r w:rsidR="00064AEA">
        <w:rPr>
          <w:lang w:val="pt-BR"/>
        </w:rPr>
        <w:t xml:space="preserve">/h để đến B đúng giờ đã định. </w:t>
      </w:r>
      <w:r w:rsidR="009C5A4F">
        <w:rPr>
          <w:lang w:val="pt-BR"/>
        </w:rPr>
        <w:t>Tính quãng đường AB</w:t>
      </w:r>
      <w:r w:rsidR="00FF0D60">
        <w:rPr>
          <w:lang w:val="pt-BR"/>
        </w:rPr>
        <w:t>?</w:t>
      </w:r>
    </w:p>
    <w:p w14:paraId="2AB98B1B" w14:textId="77777777" w:rsidR="00126879" w:rsidRPr="00735C12" w:rsidRDefault="000F7F3A" w:rsidP="00C47C7B">
      <w:pPr>
        <w:jc w:val="both"/>
        <w:rPr>
          <w:color w:val="000000"/>
          <w:lang w:val="nl-NL"/>
        </w:rPr>
      </w:pPr>
      <w:r w:rsidRPr="00B54703">
        <w:rPr>
          <w:b/>
          <w:u w:val="single"/>
          <w:lang w:val="nl-NL"/>
        </w:rPr>
        <w:t>Câu 4</w:t>
      </w:r>
      <w:r w:rsidR="006902D5">
        <w:rPr>
          <w:b/>
          <w:u w:val="single"/>
          <w:lang w:val="nl-NL"/>
        </w:rPr>
        <w:t>:</w:t>
      </w:r>
      <w:r w:rsidRPr="00B54703">
        <w:rPr>
          <w:i/>
          <w:lang w:val="nl-NL"/>
        </w:rPr>
        <w:t xml:space="preserve"> </w:t>
      </w:r>
      <w:r w:rsidR="00126879" w:rsidRPr="00735C12">
        <w:rPr>
          <w:color w:val="000000"/>
          <w:lang w:val="nl-NL"/>
        </w:rPr>
        <w:t>(</w:t>
      </w:r>
      <w:r w:rsidR="004E3C51" w:rsidRPr="00735C12">
        <w:rPr>
          <w:color w:val="000000"/>
          <w:lang w:val="nl-NL"/>
        </w:rPr>
        <w:t>5</w:t>
      </w:r>
      <w:r w:rsidR="00126879" w:rsidRPr="00735C12">
        <w:rPr>
          <w:color w:val="000000"/>
          <w:lang w:val="nl-NL"/>
        </w:rPr>
        <w:t xml:space="preserve"> điểm)</w:t>
      </w:r>
      <w:r w:rsidR="00E36C3A">
        <w:rPr>
          <w:color w:val="000000"/>
          <w:lang w:val="nl-NL"/>
        </w:rPr>
        <w:t>.</w:t>
      </w:r>
    </w:p>
    <w:p w14:paraId="2B1A4D32" w14:textId="77777777" w:rsidR="00126879" w:rsidRPr="00B54703" w:rsidRDefault="00126879" w:rsidP="00C47C7B">
      <w:pPr>
        <w:ind w:firstLine="720"/>
        <w:jc w:val="both"/>
      </w:pPr>
      <w:r w:rsidRPr="00B54703">
        <w:rPr>
          <w:lang w:val="nl-NL"/>
        </w:rPr>
        <w:t>Cho hình</w:t>
      </w:r>
      <w:r w:rsidR="005D257A" w:rsidRPr="00B54703">
        <w:rPr>
          <w:lang w:val="nl-NL"/>
        </w:rPr>
        <w:t xml:space="preserve"> vuông ABCD có AC cắt BD tại O, </w:t>
      </w:r>
      <w:r w:rsidRPr="00B54703">
        <w:rPr>
          <w:lang w:val="nl-NL"/>
        </w:rPr>
        <w:t>M là điểm bất kỳ thuộc cạnh BC (M khác B, C).T</w:t>
      </w:r>
      <w:r w:rsidR="005353D1">
        <w:rPr>
          <w:lang w:val="nl-NL"/>
        </w:rPr>
        <w:t>ia AM cắt đường thẳng CD tại N</w:t>
      </w:r>
      <w:r w:rsidRPr="00B54703">
        <w:rPr>
          <w:lang w:val="nl-NL"/>
        </w:rPr>
        <w:t xml:space="preserve">. </w:t>
      </w:r>
      <w:r w:rsidRPr="00B54703">
        <w:rPr>
          <w:lang w:val="pt-BR"/>
        </w:rPr>
        <w:t>Trên cạnh AB lấy điểm E sao cho BE = CM.</w:t>
      </w:r>
    </w:p>
    <w:p w14:paraId="2B104E75" w14:textId="77777777" w:rsidR="00126879" w:rsidRPr="00B54703" w:rsidRDefault="00126879" w:rsidP="00C47C7B">
      <w:pPr>
        <w:ind w:firstLine="720"/>
        <w:jc w:val="both"/>
        <w:rPr>
          <w:lang w:val="pt-BR"/>
        </w:rPr>
      </w:pPr>
      <w:r w:rsidRPr="00B54703">
        <w:rPr>
          <w:lang w:val="pt-BR"/>
        </w:rPr>
        <w:t>a)</w:t>
      </w:r>
      <w:r w:rsidR="00EC569A">
        <w:rPr>
          <w:lang w:val="pt-BR"/>
        </w:rPr>
        <w:t xml:space="preserve"> </w:t>
      </w:r>
      <w:r w:rsidR="00BD2752">
        <w:rPr>
          <w:lang w:val="pt-BR"/>
        </w:rPr>
        <w:t>Chứng minh</w:t>
      </w:r>
      <w:r w:rsidRPr="00B54703">
        <w:rPr>
          <w:lang w:val="pt-BR"/>
        </w:rPr>
        <w:t xml:space="preserve">: ∆OEM vuông cân. </w:t>
      </w:r>
    </w:p>
    <w:p w14:paraId="2B9EA96F" w14:textId="77777777" w:rsidR="00126879" w:rsidRPr="00B54703" w:rsidRDefault="00126879" w:rsidP="00C47C7B">
      <w:pPr>
        <w:ind w:firstLine="720"/>
        <w:jc w:val="both"/>
        <w:rPr>
          <w:lang w:val="pt-BR"/>
        </w:rPr>
      </w:pPr>
      <w:r w:rsidRPr="00B54703">
        <w:rPr>
          <w:lang w:val="pt-BR"/>
        </w:rPr>
        <w:t>b)</w:t>
      </w:r>
      <w:r w:rsidR="00EC569A">
        <w:rPr>
          <w:lang w:val="pt-BR"/>
        </w:rPr>
        <w:t xml:space="preserve"> </w:t>
      </w:r>
      <w:r w:rsidR="00BD2752">
        <w:rPr>
          <w:lang w:val="pt-BR"/>
        </w:rPr>
        <w:t>Chứng minh</w:t>
      </w:r>
      <w:r w:rsidRPr="00B54703">
        <w:rPr>
          <w:lang w:val="pt-BR"/>
        </w:rPr>
        <w:t>: ME // BN.</w:t>
      </w:r>
    </w:p>
    <w:p w14:paraId="00D6D361" w14:textId="77777777" w:rsidR="00126879" w:rsidRPr="00B54703" w:rsidRDefault="00126879" w:rsidP="00C47C7B">
      <w:pPr>
        <w:ind w:firstLine="720"/>
        <w:jc w:val="both"/>
        <w:rPr>
          <w:lang w:val="pt-BR"/>
        </w:rPr>
      </w:pPr>
      <w:r w:rsidRPr="00B54703">
        <w:rPr>
          <w:lang w:val="pt-BR"/>
        </w:rPr>
        <w:t>c)</w:t>
      </w:r>
      <w:r w:rsidR="00EC569A">
        <w:rPr>
          <w:lang w:val="pt-BR"/>
        </w:rPr>
        <w:t xml:space="preserve"> </w:t>
      </w:r>
      <w:r w:rsidRPr="00B54703">
        <w:rPr>
          <w:lang w:val="pt-BR"/>
        </w:rPr>
        <w:t xml:space="preserve">Từ C kẻ CH </w:t>
      </w:r>
      <w:r w:rsidRPr="00B54703">
        <w:rPr>
          <w:position w:val="-4"/>
        </w:rPr>
        <w:object w:dxaOrig="240" w:dyaOrig="260" w14:anchorId="75779CA8">
          <v:shape id="_x0000_i1030" type="#_x0000_t75" style="width:11.8pt;height:12.9pt" o:ole="">
            <v:imagedata r:id="rId17" o:title=""/>
          </v:shape>
          <o:OLEObject Type="Embed" ProgID="Equation.DSMT4" ShapeID="_x0000_i1030" DrawAspect="Content" ObjectID="_1759559558" r:id="rId18"/>
        </w:object>
      </w:r>
      <w:r w:rsidRPr="00B54703">
        <w:rPr>
          <w:lang w:val="pt-BR"/>
        </w:rPr>
        <w:t>BN ( H</w:t>
      </w:r>
      <w:r w:rsidRPr="00B54703">
        <w:rPr>
          <w:position w:val="-4"/>
        </w:rPr>
        <w:object w:dxaOrig="200" w:dyaOrig="200" w14:anchorId="08C1DC62">
          <v:shape id="_x0000_i1031" type="#_x0000_t75" style="width:9.65pt;height:9.65pt" o:ole="">
            <v:imagedata r:id="rId19" o:title=""/>
          </v:shape>
          <o:OLEObject Type="Embed" ProgID="Equation.DSMT4" ShapeID="_x0000_i1031" DrawAspect="Content" ObjectID="_1759559559" r:id="rId20"/>
        </w:object>
      </w:r>
      <w:r w:rsidRPr="00B54703">
        <w:rPr>
          <w:lang w:val="pt-BR"/>
        </w:rPr>
        <w:t>BN). Chứng minh rằng ba điểm O, M, H thẳng hàng.</w:t>
      </w:r>
    </w:p>
    <w:p w14:paraId="4C77F1BA" w14:textId="77777777" w:rsidR="00126879" w:rsidRPr="006F095E" w:rsidRDefault="00BC26A5" w:rsidP="00C47C7B">
      <w:pPr>
        <w:jc w:val="both"/>
        <w:rPr>
          <w:lang w:val="pt-BR"/>
        </w:rPr>
      </w:pPr>
      <w:r w:rsidRPr="009C5A4F">
        <w:rPr>
          <w:b/>
          <w:u w:val="single"/>
          <w:lang w:val="pt-BR"/>
        </w:rPr>
        <w:t>Câu 5</w:t>
      </w:r>
      <w:r w:rsidR="006902D5" w:rsidRPr="00735C12">
        <w:rPr>
          <w:b/>
          <w:lang w:val="pt-BR"/>
        </w:rPr>
        <w:t>:</w:t>
      </w:r>
      <w:r w:rsidR="006F095E">
        <w:rPr>
          <w:b/>
          <w:lang w:val="pt-BR"/>
        </w:rPr>
        <w:t xml:space="preserve"> </w:t>
      </w:r>
      <w:r w:rsidR="00126879" w:rsidRPr="006F095E">
        <w:rPr>
          <w:color w:val="000000"/>
          <w:lang w:val="pt-BR"/>
        </w:rPr>
        <w:t>(2 điểm)</w:t>
      </w:r>
      <w:r w:rsidR="00E36C3A">
        <w:rPr>
          <w:color w:val="000000"/>
          <w:lang w:val="pt-BR"/>
        </w:rPr>
        <w:t>.</w:t>
      </w:r>
    </w:p>
    <w:p w14:paraId="30813CF9" w14:textId="77777777" w:rsidR="00126879" w:rsidRPr="00B54703" w:rsidRDefault="00126879" w:rsidP="00C47C7B">
      <w:pPr>
        <w:ind w:firstLine="720"/>
        <w:jc w:val="both"/>
        <w:rPr>
          <w:lang w:val="es-ES"/>
        </w:rPr>
      </w:pPr>
      <w:r w:rsidRPr="00B54703">
        <w:rPr>
          <w:lang w:val="es-ES"/>
        </w:rPr>
        <w:t xml:space="preserve">Cho các số thực dương a, b, c thỏa mãn  </w:t>
      </w:r>
      <w:r w:rsidRPr="00B54703">
        <w:rPr>
          <w:position w:val="-6"/>
        </w:rPr>
        <w:object w:dxaOrig="1619" w:dyaOrig="280" w14:anchorId="10305F1D">
          <v:shape id="_x0000_i1032" type="#_x0000_t75" style="width:93.5pt;height:16.65pt" o:ole="">
            <v:imagedata r:id="rId21" o:title=""/>
          </v:shape>
          <o:OLEObject Type="Embed" ProgID="Equation.3" ShapeID="_x0000_i1032" DrawAspect="Content" ObjectID="_1759559560" r:id="rId22"/>
        </w:object>
      </w:r>
      <w:r w:rsidRPr="00B54703">
        <w:rPr>
          <w:lang w:val="es-ES"/>
        </w:rPr>
        <w:t>.</w:t>
      </w:r>
      <w:r w:rsidR="008C0469">
        <w:rPr>
          <w:lang w:val="es-ES"/>
        </w:rPr>
        <w:t xml:space="preserve"> </w:t>
      </w:r>
      <w:r w:rsidR="008C0469" w:rsidRPr="00B54703">
        <w:rPr>
          <w:lang w:val="es-ES"/>
        </w:rPr>
        <w:t>Tìm giá trị nhỏ nhất của biểu thức</w:t>
      </w:r>
      <w:r w:rsidR="008C0469">
        <w:rPr>
          <w:lang w:val="es-ES"/>
        </w:rPr>
        <w:t>:</w:t>
      </w:r>
      <w:r w:rsidR="008C0469" w:rsidRPr="00B54703">
        <w:rPr>
          <w:lang w:val="es-ES"/>
        </w:rPr>
        <w:t xml:space="preserve"> </w:t>
      </w:r>
    </w:p>
    <w:p w14:paraId="690CD793" w14:textId="77777777" w:rsidR="00126879" w:rsidRPr="00B54703" w:rsidRDefault="00126879" w:rsidP="00C47C7B">
      <w:pPr>
        <w:tabs>
          <w:tab w:val="left" w:pos="480"/>
        </w:tabs>
        <w:jc w:val="both"/>
        <w:rPr>
          <w:lang w:val="es-ES"/>
        </w:rPr>
      </w:pPr>
      <w:r w:rsidRPr="00B54703">
        <w:rPr>
          <w:lang w:val="es-ES"/>
        </w:rPr>
        <w:tab/>
      </w:r>
      <w:r w:rsidRPr="00B54703">
        <w:rPr>
          <w:lang w:val="es-ES"/>
        </w:rPr>
        <w:tab/>
        <w:t>P=</w:t>
      </w:r>
      <w:r w:rsidRPr="00B54703">
        <w:rPr>
          <w:position w:val="-24"/>
        </w:rPr>
        <w:object w:dxaOrig="4560" w:dyaOrig="620" w14:anchorId="2ABDA843">
          <v:shape id="_x0000_i1033" type="#_x0000_t75" style="width:263.8pt;height:34.4pt" o:ole="">
            <v:imagedata r:id="rId23" o:title=""/>
          </v:shape>
          <o:OLEObject Type="Embed" ProgID="Equation.DSMT4" ShapeID="_x0000_i1033" DrawAspect="Content" ObjectID="_1759559561" r:id="rId24"/>
        </w:object>
      </w:r>
      <w:r w:rsidR="00E36C3A">
        <w:t>.</w:t>
      </w:r>
      <w:r w:rsidRPr="00B54703">
        <w:rPr>
          <w:lang w:val="es-ES"/>
        </w:rPr>
        <w:t xml:space="preserve"> </w:t>
      </w:r>
    </w:p>
    <w:p w14:paraId="2CB7084E" w14:textId="77777777" w:rsidR="00126879" w:rsidRPr="00B54703" w:rsidRDefault="00126879" w:rsidP="00700BF6">
      <w:pPr>
        <w:jc w:val="both"/>
        <w:rPr>
          <w:color w:val="000000"/>
          <w:lang w:val="es-ES"/>
        </w:rPr>
      </w:pPr>
      <w:r w:rsidRPr="00B54703">
        <w:rPr>
          <w:color w:val="000000"/>
          <w:lang w:val="es-ES"/>
        </w:rPr>
        <w:t xml:space="preserve"> </w:t>
      </w:r>
    </w:p>
    <w:p w14:paraId="04C67361" w14:textId="77777777" w:rsidR="00772B5B" w:rsidRPr="00B54703" w:rsidRDefault="00772B5B" w:rsidP="00700BF6">
      <w:pPr>
        <w:jc w:val="both"/>
        <w:rPr>
          <w:color w:val="FF0000"/>
          <w:lang w:val="es-ES"/>
        </w:rPr>
      </w:pPr>
      <w:r w:rsidRPr="00B54703">
        <w:rPr>
          <w:color w:val="FF0000"/>
          <w:lang w:val="es-ES"/>
        </w:rPr>
        <w:t xml:space="preserve"> </w:t>
      </w:r>
      <w:r w:rsidR="00126879" w:rsidRPr="00B54703">
        <w:rPr>
          <w:color w:val="FF0000"/>
          <w:lang w:val="es-ES"/>
        </w:rPr>
        <w:t xml:space="preserve">                     </w:t>
      </w:r>
    </w:p>
    <w:p w14:paraId="4C44F7F3" w14:textId="77777777" w:rsidR="0077745D" w:rsidRPr="00CC1077" w:rsidRDefault="0077745D" w:rsidP="0077745D">
      <w:pPr>
        <w:tabs>
          <w:tab w:val="num" w:pos="-180"/>
        </w:tabs>
        <w:jc w:val="center"/>
        <w:rPr>
          <w:spacing w:val="8"/>
          <w:lang w:val="vi-VN"/>
        </w:rPr>
      </w:pPr>
      <w:r w:rsidRPr="00CC1077">
        <w:rPr>
          <w:lang w:val="vi-VN"/>
        </w:rPr>
        <w:t>.................................... Hết ......................................</w:t>
      </w:r>
    </w:p>
    <w:p w14:paraId="0CE90976" w14:textId="77777777" w:rsidR="006861FB" w:rsidRPr="00DB723E" w:rsidRDefault="0077745D" w:rsidP="00DB723E">
      <w:pPr>
        <w:spacing w:before="120" w:after="120" w:line="360" w:lineRule="exact"/>
        <w:jc w:val="center"/>
        <w:rPr>
          <w:lang w:val="nl-NL"/>
        </w:rPr>
      </w:pPr>
      <w:r w:rsidRPr="00CC1077">
        <w:rPr>
          <w:lang w:val="vi-VN"/>
        </w:rPr>
        <w:t xml:space="preserve">Họ và tên thí sinh: ........................................................ </w:t>
      </w:r>
      <w:r w:rsidRPr="00CC1077">
        <w:rPr>
          <w:lang w:val="nl-NL"/>
        </w:rPr>
        <w:t>Số</w:t>
      </w:r>
      <w:r>
        <w:rPr>
          <w:lang w:val="nl-NL"/>
        </w:rPr>
        <w:t xml:space="preserve"> báo danh: ....................</w:t>
      </w:r>
      <w:r w:rsidR="00312F72" w:rsidRPr="00B54703">
        <w:rPr>
          <w:rFonts w:ascii=".VnTime" w:hAnsi=".VnTime"/>
          <w:lang w:val="fr-FR"/>
        </w:rPr>
        <w:t xml:space="preserve"> </w:t>
      </w:r>
    </w:p>
    <w:tbl>
      <w:tblPr>
        <w:tblW w:w="10760" w:type="dxa"/>
        <w:tblInd w:w="-432" w:type="dxa"/>
        <w:tblLook w:val="0000" w:firstRow="0" w:lastRow="0" w:firstColumn="0" w:lastColumn="0" w:noHBand="0" w:noVBand="0"/>
      </w:tblPr>
      <w:tblGrid>
        <w:gridCol w:w="4137"/>
        <w:gridCol w:w="6623"/>
      </w:tblGrid>
      <w:tr w:rsidR="000F5983" w:rsidRPr="00B54703" w14:paraId="19594644" w14:textId="77777777">
        <w:trPr>
          <w:trHeight w:val="1009"/>
        </w:trPr>
        <w:tc>
          <w:tcPr>
            <w:tcW w:w="4137" w:type="dxa"/>
          </w:tcPr>
          <w:p w14:paraId="631CA1B9" w14:textId="77777777" w:rsidR="000F5983" w:rsidRPr="00B54703" w:rsidRDefault="000F5983" w:rsidP="00E40B48">
            <w:pPr>
              <w:jc w:val="center"/>
              <w:rPr>
                <w:b/>
                <w:lang w:val="pt-BR"/>
              </w:rPr>
            </w:pPr>
            <w:r w:rsidRPr="00B54703">
              <w:rPr>
                <w:b/>
                <w:lang w:val="pt-BR"/>
              </w:rPr>
              <w:lastRenderedPageBreak/>
              <w:t>PHÒNG GIÁO DỤC VÀ ĐÀO TẠO</w:t>
            </w:r>
            <w:r w:rsidR="00E40B48" w:rsidRPr="00B54703">
              <w:rPr>
                <w:b/>
                <w:lang w:val="pt-BR"/>
              </w:rPr>
              <w:t xml:space="preserve"> </w:t>
            </w:r>
            <w:r w:rsidRPr="00B54703">
              <w:rPr>
                <w:b/>
                <w:lang w:val="pt-BR"/>
              </w:rPr>
              <w:t>NGA SƠN</w:t>
            </w:r>
          </w:p>
          <w:p w14:paraId="5C751657" w14:textId="77777777" w:rsidR="000F5983" w:rsidRPr="00B54703" w:rsidRDefault="00C61101" w:rsidP="00C218AA">
            <w:pPr>
              <w:jc w:val="center"/>
              <w:rPr>
                <w:lang w:val="pt-BR"/>
              </w:rPr>
            </w:pPr>
            <w:r w:rsidRPr="00B5470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ECEC2E" wp14:editId="442D7262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34925</wp:posOffset>
                      </wp:positionV>
                      <wp:extent cx="990600" cy="0"/>
                      <wp:effectExtent l="15875" t="12700" r="12700" b="15875"/>
                      <wp:wrapNone/>
                      <wp:docPr id="2" name="Lin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E28CB" id="Line 5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2.75pt" to="143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Jy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" strokeweight="1.5pt"/>
                  </w:pict>
                </mc:Fallback>
              </mc:AlternateContent>
            </w:r>
          </w:p>
          <w:p w14:paraId="12E6E32C" w14:textId="77777777" w:rsidR="000F5983" w:rsidRPr="00B54703" w:rsidRDefault="000F5983" w:rsidP="00E40B48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6623" w:type="dxa"/>
          </w:tcPr>
          <w:p w14:paraId="3EA5C11D" w14:textId="77777777" w:rsidR="000F5983" w:rsidRPr="008C0469" w:rsidRDefault="008C0469" w:rsidP="006902D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</w:t>
            </w:r>
            <w:r w:rsidR="00E40B48" w:rsidRPr="008C0469">
              <w:rPr>
                <w:b/>
                <w:lang w:val="pt-BR"/>
              </w:rPr>
              <w:t xml:space="preserve">HƯỚNG DẪN CHẤM </w:t>
            </w:r>
            <w:r w:rsidR="006902D5" w:rsidRPr="008C0469">
              <w:rPr>
                <w:b/>
                <w:lang w:val="pt-BR"/>
              </w:rPr>
              <w:t>HỌC SINH GIỎI LỚP 8</w:t>
            </w:r>
          </w:p>
          <w:p w14:paraId="77EE3CDD" w14:textId="77777777" w:rsidR="000F5983" w:rsidRPr="00B54703" w:rsidRDefault="007D688F" w:rsidP="00C218AA">
            <w:pPr>
              <w:jc w:val="center"/>
              <w:rPr>
                <w:b/>
                <w:lang w:val="pt-BR"/>
              </w:rPr>
            </w:pPr>
            <w:r w:rsidRPr="00B54703">
              <w:rPr>
                <w:b/>
                <w:lang w:val="pt-BR"/>
              </w:rPr>
              <w:t>Năm học 2016 - 2017</w:t>
            </w:r>
          </w:p>
          <w:p w14:paraId="09A1E77E" w14:textId="77777777" w:rsidR="000F5983" w:rsidRPr="00B54703" w:rsidRDefault="00C61101" w:rsidP="00C218AA">
            <w:pPr>
              <w:jc w:val="center"/>
              <w:rPr>
                <w:b/>
                <w:lang w:val="pt-BR"/>
              </w:rPr>
            </w:pPr>
            <w:r w:rsidRPr="00B547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89F2FE" wp14:editId="2D3BC88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31115</wp:posOffset>
                      </wp:positionV>
                      <wp:extent cx="1600200" cy="0"/>
                      <wp:effectExtent l="18415" t="18415" r="10160" b="10160"/>
                      <wp:wrapNone/>
                      <wp:docPr id="1" name="Lin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B8FBF" id="Line 5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2.45pt" to="22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UnEg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" strokeweight="1.5pt"/>
                  </w:pict>
                </mc:Fallback>
              </mc:AlternateContent>
            </w:r>
          </w:p>
          <w:p w14:paraId="233A9455" w14:textId="77777777" w:rsidR="000F5983" w:rsidRPr="008C0469" w:rsidRDefault="000F5983" w:rsidP="008C0469">
            <w:pPr>
              <w:jc w:val="center"/>
              <w:rPr>
                <w:b/>
                <w:lang w:val="pt-BR"/>
              </w:rPr>
            </w:pPr>
            <w:r w:rsidRPr="008C0469">
              <w:rPr>
                <w:b/>
                <w:lang w:val="pt-BR"/>
              </w:rPr>
              <w:t xml:space="preserve">Môn: Toán </w:t>
            </w:r>
          </w:p>
        </w:tc>
      </w:tr>
    </w:tbl>
    <w:p w14:paraId="10E959D3" w14:textId="77777777" w:rsidR="000F5983" w:rsidRPr="00B54703" w:rsidRDefault="000F5983" w:rsidP="000F5983">
      <w:pPr>
        <w:rPr>
          <w:lang w:val="pt-BR"/>
        </w:rPr>
      </w:pPr>
    </w:p>
    <w:tbl>
      <w:tblPr>
        <w:tblW w:w="1064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8400"/>
        <w:gridCol w:w="1120"/>
      </w:tblGrid>
      <w:tr w:rsidR="000F5983" w:rsidRPr="00B54703" w14:paraId="1FB6B7E4" w14:textId="77777777">
        <w:tc>
          <w:tcPr>
            <w:tcW w:w="1120" w:type="dxa"/>
          </w:tcPr>
          <w:p w14:paraId="6327B331" w14:textId="77777777" w:rsidR="000F5983" w:rsidRPr="008960EE" w:rsidRDefault="000F5983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t>Câu</w:t>
            </w:r>
          </w:p>
        </w:tc>
        <w:tc>
          <w:tcPr>
            <w:tcW w:w="8400" w:type="dxa"/>
          </w:tcPr>
          <w:p w14:paraId="051239D8" w14:textId="77777777" w:rsidR="000F5983" w:rsidRPr="008960EE" w:rsidRDefault="000F5983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t>Nội dung</w:t>
            </w:r>
          </w:p>
        </w:tc>
        <w:tc>
          <w:tcPr>
            <w:tcW w:w="1120" w:type="dxa"/>
          </w:tcPr>
          <w:p w14:paraId="2741BB2F" w14:textId="77777777" w:rsidR="000F5983" w:rsidRPr="008960EE" w:rsidRDefault="000F5983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t>Điểm</w:t>
            </w:r>
          </w:p>
        </w:tc>
      </w:tr>
      <w:tr w:rsidR="000F5983" w:rsidRPr="00B54703" w14:paraId="1EBCA850" w14:textId="77777777">
        <w:trPr>
          <w:trHeight w:val="9920"/>
        </w:trPr>
        <w:tc>
          <w:tcPr>
            <w:tcW w:w="1120" w:type="dxa"/>
            <w:vAlign w:val="center"/>
          </w:tcPr>
          <w:p w14:paraId="3FB97A0C" w14:textId="77777777" w:rsidR="000F5983" w:rsidRPr="008960EE" w:rsidRDefault="000F5983" w:rsidP="00064AEA">
            <w:pPr>
              <w:jc w:val="center"/>
              <w:rPr>
                <w:b/>
              </w:rPr>
            </w:pPr>
            <w:r w:rsidRPr="008960EE">
              <w:rPr>
                <w:b/>
              </w:rPr>
              <w:t>1</w:t>
            </w:r>
          </w:p>
          <w:p w14:paraId="498BFE7E" w14:textId="77777777" w:rsidR="000F5983" w:rsidRPr="008960EE" w:rsidRDefault="00D068A0" w:rsidP="00064AEA">
            <w:pPr>
              <w:jc w:val="center"/>
              <w:rPr>
                <w:b/>
              </w:rPr>
            </w:pPr>
            <w:r w:rsidRPr="00B54703">
              <w:t>4</w:t>
            </w:r>
            <w:r w:rsidR="00191350" w:rsidRPr="00B54703">
              <w:t>.</w:t>
            </w:r>
            <w:r w:rsidR="000F5983" w:rsidRPr="00B54703">
              <w:t>0</w:t>
            </w:r>
            <w:r w:rsidR="000F5983" w:rsidRPr="00B54703">
              <w:rPr>
                <w:rFonts w:hint="eastAsia"/>
              </w:rPr>
              <w:t>đ</w:t>
            </w:r>
          </w:p>
        </w:tc>
        <w:tc>
          <w:tcPr>
            <w:tcW w:w="8400" w:type="dxa"/>
          </w:tcPr>
          <w:p w14:paraId="1AAF0357" w14:textId="77777777" w:rsidR="00B54703" w:rsidRPr="008960EE" w:rsidRDefault="00B54703" w:rsidP="008960EE">
            <w:pPr>
              <w:jc w:val="both"/>
              <w:rPr>
                <w:b/>
                <w:bCs/>
                <w:lang w:val="fr-FR"/>
              </w:rPr>
            </w:pPr>
            <w:r w:rsidRPr="008960EE">
              <w:rPr>
                <w:b/>
                <w:bCs/>
                <w:lang w:val="fr-FR"/>
              </w:rPr>
              <w:t>a (2đ)</w:t>
            </w:r>
          </w:p>
          <w:p w14:paraId="471FD2BB" w14:textId="77777777" w:rsidR="0065365D" w:rsidRPr="008960EE" w:rsidRDefault="0065365D" w:rsidP="008960EE">
            <w:pPr>
              <w:jc w:val="both"/>
              <w:rPr>
                <w:bCs/>
                <w:lang w:val="fr-FR"/>
              </w:rPr>
            </w:pPr>
            <w:r w:rsidRPr="008960EE">
              <w:rPr>
                <w:bCs/>
                <w:lang w:val="fr-FR"/>
              </w:rPr>
              <w:t xml:space="preserve">Điều kiện: </w:t>
            </w:r>
            <w:r w:rsidRPr="008960EE">
              <w:rPr>
                <w:bCs/>
                <w:position w:val="-10"/>
                <w:lang w:val="pt-BR"/>
              </w:rPr>
              <w:object w:dxaOrig="1100" w:dyaOrig="320" w14:anchorId="6987A240">
                <v:shape id="_x0000_i1034" type="#_x0000_t75" style="width:54.8pt;height:15.6pt" o:ole="">
                  <v:imagedata r:id="rId25" o:title=""/>
                </v:shape>
                <o:OLEObject Type="Embed" ProgID="Equation.DSMT4" ShapeID="_x0000_i1034" DrawAspect="Content" ObjectID="_1759559562" r:id="rId26"/>
              </w:object>
            </w:r>
          </w:p>
          <w:p w14:paraId="2AE43DA1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bCs/>
                <w:lang w:val="fr-FR"/>
              </w:rPr>
              <w:t xml:space="preserve">Ta có: M = </w:t>
            </w:r>
            <w:r w:rsidRPr="008960EE">
              <w:rPr>
                <w:position w:val="-38"/>
                <w:lang w:val="pt-BR"/>
              </w:rPr>
              <w:object w:dxaOrig="4360" w:dyaOrig="880" w14:anchorId="13686398">
                <v:shape id="_x0000_i1035" type="#_x0000_t75" style="width:218.15pt;height:44.05pt" o:ole="">
                  <v:imagedata r:id="rId27" o:title=""/>
                </v:shape>
                <o:OLEObject Type="Embed" ProgID="Equation.DSMT4" ShapeID="_x0000_i1035" DrawAspect="Content" ObjectID="_1759559563" r:id="rId28"/>
              </w:object>
            </w:r>
          </w:p>
          <w:p w14:paraId="111D2055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= </w:t>
            </w:r>
            <w:r w:rsidRPr="008960EE">
              <w:rPr>
                <w:position w:val="-40"/>
                <w:lang w:val="pt-BR"/>
              </w:rPr>
              <w:object w:dxaOrig="4819" w:dyaOrig="920" w14:anchorId="26C178BD">
                <v:shape id="_x0000_i1036" type="#_x0000_t75" style="width:240.7pt;height:45.65pt" o:ole="">
                  <v:imagedata r:id="rId29" o:title=""/>
                </v:shape>
                <o:OLEObject Type="Embed" ProgID="Equation.DSMT4" ShapeID="_x0000_i1036" DrawAspect="Content" ObjectID="_1759559564" r:id="rId30"/>
              </w:object>
            </w:r>
          </w:p>
          <w:p w14:paraId="256E245D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= </w:t>
            </w:r>
            <w:r w:rsidRPr="008960EE">
              <w:rPr>
                <w:position w:val="-38"/>
                <w:lang w:val="pt-BR"/>
              </w:rPr>
              <w:object w:dxaOrig="3879" w:dyaOrig="859" w14:anchorId="6741BF2D">
                <v:shape id="_x0000_i1037" type="#_x0000_t75" style="width:194.5pt;height:43pt" o:ole="">
                  <v:imagedata r:id="rId31" o:title=""/>
                </v:shape>
                <o:OLEObject Type="Embed" ProgID="Equation.DSMT4" ShapeID="_x0000_i1037" DrawAspect="Content" ObjectID="_1759559565" r:id="rId32"/>
              </w:object>
            </w:r>
          </w:p>
          <w:p w14:paraId="0D75C234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= </w:t>
            </w:r>
            <w:r w:rsidRPr="008960EE">
              <w:rPr>
                <w:position w:val="-38"/>
                <w:lang w:val="pt-BR"/>
              </w:rPr>
              <w:object w:dxaOrig="4700" w:dyaOrig="800" w14:anchorId="60501D5A">
                <v:shape id="_x0000_i1038" type="#_x0000_t75" style="width:234.8pt;height:39.75pt" o:ole="">
                  <v:imagedata r:id="rId33" o:title=""/>
                </v:shape>
                <o:OLEObject Type="Embed" ProgID="Equation.DSMT4" ShapeID="_x0000_i1038" DrawAspect="Content" ObjectID="_1759559566" r:id="rId34"/>
              </w:object>
            </w:r>
          </w:p>
          <w:p w14:paraId="79A80420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= </w:t>
            </w:r>
            <w:r w:rsidRPr="008960EE">
              <w:rPr>
                <w:position w:val="-24"/>
                <w:lang w:val="pt-BR"/>
              </w:rPr>
              <w:object w:dxaOrig="1320" w:dyaOrig="660" w14:anchorId="7C82F722">
                <v:shape id="_x0000_i1039" type="#_x0000_t75" style="width:66.1pt;height:32.8pt" o:ole="">
                  <v:imagedata r:id="rId35" o:title=""/>
                </v:shape>
                <o:OLEObject Type="Embed" ProgID="Equation.DSMT4" ShapeID="_x0000_i1039" DrawAspect="Content" ObjectID="_1759559567" r:id="rId36"/>
              </w:object>
            </w:r>
            <w:r w:rsidRPr="008960EE">
              <w:rPr>
                <w:lang w:val="fr-FR"/>
              </w:rPr>
              <w:t xml:space="preserve"> = </w:t>
            </w:r>
            <w:r w:rsidRPr="008960EE">
              <w:rPr>
                <w:position w:val="-24"/>
                <w:lang w:val="pt-BR"/>
              </w:rPr>
              <w:object w:dxaOrig="680" w:dyaOrig="620" w14:anchorId="474FD3B4">
                <v:shape id="_x0000_i1040" type="#_x0000_t75" style="width:33.85pt;height:30.65pt" o:ole="">
                  <v:imagedata r:id="rId37" o:title=""/>
                </v:shape>
                <o:OLEObject Type="Embed" ProgID="Equation.DSMT4" ShapeID="_x0000_i1040" DrawAspect="Content" ObjectID="_1759559568" r:id="rId38"/>
              </w:object>
            </w:r>
          </w:p>
          <w:p w14:paraId="3DB34B84" w14:textId="77777777" w:rsidR="0065365D" w:rsidRPr="008960EE" w:rsidRDefault="0065365D" w:rsidP="008960EE">
            <w:pPr>
              <w:jc w:val="both"/>
              <w:rPr>
                <w:bCs/>
                <w:lang w:val="pt-BR"/>
              </w:rPr>
            </w:pPr>
            <w:r w:rsidRPr="008960EE">
              <w:rPr>
                <w:lang w:val="fr-FR"/>
              </w:rPr>
              <w:t xml:space="preserve">Vậy M = </w:t>
            </w:r>
            <w:r w:rsidRPr="008960EE">
              <w:rPr>
                <w:position w:val="-24"/>
                <w:lang w:val="pt-BR"/>
              </w:rPr>
              <w:object w:dxaOrig="680" w:dyaOrig="620" w14:anchorId="5C798013">
                <v:shape id="_x0000_i1041" type="#_x0000_t75" style="width:33.85pt;height:30.65pt" o:ole="">
                  <v:imagedata r:id="rId37" o:title=""/>
                </v:shape>
                <o:OLEObject Type="Embed" ProgID="Equation.DSMT4" ShapeID="_x0000_i1041" DrawAspect="Content" ObjectID="_1759559569" r:id="rId39"/>
              </w:object>
            </w:r>
            <w:r w:rsidRPr="008960EE">
              <w:rPr>
                <w:lang w:val="fr-FR"/>
              </w:rPr>
              <w:t xml:space="preserve"> với </w:t>
            </w:r>
            <w:r w:rsidRPr="008960EE">
              <w:rPr>
                <w:bCs/>
                <w:position w:val="-10"/>
                <w:lang w:val="pt-BR"/>
              </w:rPr>
              <w:object w:dxaOrig="1100" w:dyaOrig="320" w14:anchorId="3C333105">
                <v:shape id="_x0000_i1042" type="#_x0000_t75" style="width:54.8pt;height:15.6pt" o:ole="">
                  <v:imagedata r:id="rId25" o:title=""/>
                </v:shape>
                <o:OLEObject Type="Embed" ProgID="Equation.DSMT4" ShapeID="_x0000_i1042" DrawAspect="Content" ObjectID="_1759559570" r:id="rId40"/>
              </w:object>
            </w:r>
          </w:p>
          <w:p w14:paraId="2264E597" w14:textId="77777777" w:rsidR="00B54703" w:rsidRPr="008960EE" w:rsidRDefault="0065365D" w:rsidP="008960EE">
            <w:pPr>
              <w:jc w:val="both"/>
              <w:rPr>
                <w:bCs/>
                <w:lang w:val="pt-BR"/>
              </w:rPr>
            </w:pPr>
            <w:r w:rsidRPr="008960EE">
              <w:rPr>
                <w:bCs/>
                <w:lang w:val="pt-BR"/>
              </w:rPr>
              <w:t xml:space="preserve">b) </w:t>
            </w:r>
            <w:r w:rsidR="00B54703" w:rsidRPr="008960EE">
              <w:rPr>
                <w:bCs/>
                <w:lang w:val="pt-BR"/>
              </w:rPr>
              <w:t>(1đ)</w:t>
            </w:r>
          </w:p>
          <w:p w14:paraId="13C89525" w14:textId="77777777" w:rsidR="00B54703" w:rsidRPr="008960EE" w:rsidRDefault="0065365D" w:rsidP="008960EE">
            <w:pPr>
              <w:jc w:val="both"/>
              <w:rPr>
                <w:bCs/>
                <w:lang w:val="pt-BR"/>
              </w:rPr>
            </w:pPr>
            <w:r w:rsidRPr="008960EE">
              <w:rPr>
                <w:bCs/>
                <w:lang w:val="pt-BR"/>
              </w:rPr>
              <w:t>M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&gt;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0 khi 4</w:t>
            </w:r>
            <w:r w:rsidR="001916AE">
              <w:rPr>
                <w:bCs/>
                <w:lang w:val="pt-BR"/>
              </w:rPr>
              <w:t>a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 xml:space="preserve">&gt; 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0suy ra a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&gt;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 xml:space="preserve">0 </w:t>
            </w:r>
          </w:p>
          <w:p w14:paraId="110E6444" w14:textId="77777777" w:rsidR="0065365D" w:rsidRPr="008960EE" w:rsidRDefault="0065365D" w:rsidP="008960EE">
            <w:pPr>
              <w:jc w:val="both"/>
              <w:rPr>
                <w:bCs/>
                <w:lang w:val="pt-BR"/>
              </w:rPr>
            </w:pPr>
            <w:r w:rsidRPr="008960EE">
              <w:rPr>
                <w:bCs/>
                <w:lang w:val="pt-BR"/>
              </w:rPr>
              <w:t xml:space="preserve">kết hợp với ĐKXĐ  </w:t>
            </w:r>
          </w:p>
          <w:p w14:paraId="7029448A" w14:textId="77777777" w:rsidR="0065365D" w:rsidRPr="008960EE" w:rsidRDefault="0065365D" w:rsidP="008960EE">
            <w:pPr>
              <w:jc w:val="both"/>
              <w:rPr>
                <w:bCs/>
              </w:rPr>
            </w:pPr>
            <w:r w:rsidRPr="008960EE">
              <w:rPr>
                <w:bCs/>
                <w:lang w:val="pt-BR"/>
              </w:rPr>
              <w:t>Vậy M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&gt;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0 khi a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&gt;</w:t>
            </w:r>
            <w:r w:rsidR="00296910">
              <w:rPr>
                <w:bCs/>
                <w:lang w:val="pt-BR"/>
              </w:rPr>
              <w:t xml:space="preserve"> </w:t>
            </w:r>
            <w:r w:rsidRPr="008960EE">
              <w:rPr>
                <w:bCs/>
                <w:lang w:val="pt-BR"/>
              </w:rPr>
              <w:t>0 và</w:t>
            </w:r>
            <w:r w:rsidRPr="008960EE">
              <w:rPr>
                <w:bCs/>
                <w:position w:val="-6"/>
                <w:lang w:val="pt-BR"/>
              </w:rPr>
              <w:object w:dxaOrig="520" w:dyaOrig="279" w14:anchorId="12EC57AC">
                <v:shape id="_x0000_i1043" type="#_x0000_t75" style="width:26.35pt;height:14.5pt" o:ole="">
                  <v:imagedata r:id="rId41" o:title=""/>
                </v:shape>
                <o:OLEObject Type="Embed" ProgID="Equation.DSMT4" ShapeID="_x0000_i1043" DrawAspect="Content" ObjectID="_1759559571" r:id="rId42"/>
              </w:object>
            </w:r>
            <w:r w:rsidRPr="008960EE">
              <w:rPr>
                <w:bCs/>
                <w:lang w:val="pt-BR"/>
              </w:rPr>
              <w:t xml:space="preserve"> </w:t>
            </w:r>
          </w:p>
          <w:p w14:paraId="7A37590A" w14:textId="77777777" w:rsidR="00B54703" w:rsidRPr="008960EE" w:rsidRDefault="0065365D" w:rsidP="008960EE">
            <w:pPr>
              <w:jc w:val="both"/>
              <w:rPr>
                <w:b/>
                <w:bCs/>
                <w:lang w:val="fr-FR"/>
              </w:rPr>
            </w:pPr>
            <w:r w:rsidRPr="008960EE">
              <w:rPr>
                <w:b/>
                <w:bCs/>
                <w:lang w:val="fr-FR"/>
              </w:rPr>
              <w:t xml:space="preserve">c) </w:t>
            </w:r>
            <w:r w:rsidR="00B54703" w:rsidRPr="00064AEA">
              <w:rPr>
                <w:bCs/>
                <w:lang w:val="fr-FR"/>
              </w:rPr>
              <w:t>(1đ)</w:t>
            </w:r>
          </w:p>
          <w:p w14:paraId="385FDF07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bCs/>
                <w:lang w:val="fr-FR"/>
              </w:rPr>
              <w:t xml:space="preserve">Ta có </w:t>
            </w:r>
            <w:r w:rsidRPr="008960EE">
              <w:rPr>
                <w:lang w:val="fr-FR"/>
              </w:rPr>
              <w:t xml:space="preserve">M = </w:t>
            </w:r>
            <w:r w:rsidRPr="008960EE">
              <w:rPr>
                <w:position w:val="-24"/>
                <w:lang w:val="pt-BR"/>
              </w:rPr>
              <w:object w:dxaOrig="680" w:dyaOrig="620" w14:anchorId="0FEC2692">
                <v:shape id="_x0000_i1044" type="#_x0000_t75" style="width:33.85pt;height:30.65pt" o:ole="">
                  <v:imagedata r:id="rId37" o:title=""/>
                </v:shape>
                <o:OLEObject Type="Embed" ProgID="Equation.DSMT4" ShapeID="_x0000_i1044" DrawAspect="Content" ObjectID="_1759559572" r:id="rId43"/>
              </w:object>
            </w:r>
            <w:r w:rsidRPr="008960EE">
              <w:rPr>
                <w:lang w:val="fr-FR"/>
              </w:rPr>
              <w:t>=</w:t>
            </w:r>
            <w:r w:rsidRPr="008960EE">
              <w:rPr>
                <w:position w:val="-24"/>
                <w:lang w:val="pt-BR"/>
              </w:rPr>
              <w:object w:dxaOrig="3580" w:dyaOrig="740" w14:anchorId="719074A5">
                <v:shape id="_x0000_i1045" type="#_x0000_t75" style="width:178.95pt;height:36.55pt" o:ole="">
                  <v:imagedata r:id="rId44" o:title=""/>
                </v:shape>
                <o:OLEObject Type="Embed" ProgID="Equation.DSMT4" ShapeID="_x0000_i1045" DrawAspect="Content" ObjectID="_1759559573" r:id="rId45"/>
              </w:object>
            </w:r>
          </w:p>
          <w:p w14:paraId="50FBD5E6" w14:textId="77777777" w:rsidR="0065365D" w:rsidRPr="008960EE" w:rsidRDefault="0065365D" w:rsidP="008960EE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Vì </w:t>
            </w:r>
            <w:r w:rsidRPr="008960EE">
              <w:rPr>
                <w:position w:val="-24"/>
                <w:lang w:val="pt-BR"/>
              </w:rPr>
              <w:object w:dxaOrig="1200" w:dyaOrig="720" w14:anchorId="4DD7D454">
                <v:shape id="_x0000_i1046" type="#_x0000_t75" style="width:60.2pt;height:36pt" o:ole="">
                  <v:imagedata r:id="rId46" o:title=""/>
                </v:shape>
                <o:OLEObject Type="Embed" ProgID="Equation.DSMT4" ShapeID="_x0000_i1046" DrawAspect="Content" ObjectID="_1759559574" r:id="rId47"/>
              </w:object>
            </w:r>
            <w:r w:rsidRPr="008960EE">
              <w:rPr>
                <w:lang w:val="fr-FR"/>
              </w:rPr>
              <w:t xml:space="preserve"> với mọi a nên </w:t>
            </w:r>
            <w:r w:rsidRPr="008960EE">
              <w:rPr>
                <w:position w:val="-24"/>
                <w:lang w:val="pt-BR"/>
              </w:rPr>
              <w:object w:dxaOrig="1460" w:dyaOrig="720" w14:anchorId="6BF9740D">
                <v:shape id="_x0000_i1047" type="#_x0000_t75" style="width:72.55pt;height:36pt" o:ole="">
                  <v:imagedata r:id="rId48" o:title=""/>
                </v:shape>
                <o:OLEObject Type="Embed" ProgID="Equation.DSMT4" ShapeID="_x0000_i1047" DrawAspect="Content" ObjectID="_1759559575" r:id="rId49"/>
              </w:object>
            </w:r>
            <w:r w:rsidRPr="008960EE">
              <w:rPr>
                <w:lang w:val="fr-FR"/>
              </w:rPr>
              <w:t>với mọi a</w:t>
            </w:r>
          </w:p>
          <w:p w14:paraId="6849C7E5" w14:textId="77777777" w:rsidR="0065365D" w:rsidRPr="00B54703" w:rsidRDefault="0065365D" w:rsidP="008960EE">
            <w:pPr>
              <w:jc w:val="both"/>
            </w:pPr>
            <w:r w:rsidRPr="00B54703">
              <w:t xml:space="preserve">Dấu “=” xảy ra khi </w:t>
            </w:r>
            <w:r w:rsidRPr="008960EE">
              <w:rPr>
                <w:position w:val="-24"/>
                <w:lang w:val="pt-BR"/>
              </w:rPr>
              <w:object w:dxaOrig="2060" w:dyaOrig="720" w14:anchorId="5BE6193F">
                <v:shape id="_x0000_i1048" type="#_x0000_t75" style="width:102.65pt;height:36pt" o:ole="">
                  <v:imagedata r:id="rId50" o:title=""/>
                </v:shape>
                <o:OLEObject Type="Embed" ProgID="Equation.DSMT4" ShapeID="_x0000_i1048" DrawAspect="Content" ObjectID="_1759559576" r:id="rId51"/>
              </w:object>
            </w:r>
          </w:p>
          <w:p w14:paraId="7186993E" w14:textId="77777777" w:rsidR="004D0538" w:rsidRPr="00FE010F" w:rsidRDefault="0065365D" w:rsidP="00FE010F">
            <w:pPr>
              <w:jc w:val="both"/>
              <w:rPr>
                <w:b/>
                <w:color w:val="000000"/>
              </w:rPr>
            </w:pPr>
            <w:r w:rsidRPr="008960EE">
              <w:rPr>
                <w:lang w:val="pt-BR"/>
              </w:rPr>
              <w:t xml:space="preserve">Vậy </w:t>
            </w:r>
            <w:r w:rsidRPr="008960EE">
              <w:rPr>
                <w:vertAlign w:val="subscript"/>
                <w:lang w:val="pt-BR"/>
              </w:rPr>
              <w:t>Max</w:t>
            </w:r>
            <w:r w:rsidRPr="008960EE">
              <w:rPr>
                <w:lang w:val="pt-BR"/>
              </w:rPr>
              <w:t>M = 1 khi a = 2.</w:t>
            </w:r>
          </w:p>
        </w:tc>
        <w:tc>
          <w:tcPr>
            <w:tcW w:w="1120" w:type="dxa"/>
          </w:tcPr>
          <w:p w14:paraId="53B1E5CB" w14:textId="77777777" w:rsidR="00B54703" w:rsidRPr="00B54703" w:rsidRDefault="00B54703" w:rsidP="00191350"/>
          <w:p w14:paraId="6AC989C4" w14:textId="77777777" w:rsidR="000F5983" w:rsidRPr="00B54703" w:rsidRDefault="00D068A0" w:rsidP="00191350">
            <w:r w:rsidRPr="00B54703">
              <w:t>0,5</w:t>
            </w:r>
          </w:p>
          <w:p w14:paraId="50B7090E" w14:textId="77777777" w:rsidR="00D068A0" w:rsidRPr="00B54703" w:rsidRDefault="00D068A0" w:rsidP="00191350"/>
          <w:p w14:paraId="18E34ACF" w14:textId="77777777" w:rsidR="00B54703" w:rsidRPr="00B54703" w:rsidRDefault="00B54703" w:rsidP="00191350"/>
          <w:p w14:paraId="62B9B02D" w14:textId="77777777" w:rsidR="00B54703" w:rsidRPr="00B54703" w:rsidRDefault="00B54703" w:rsidP="00191350"/>
          <w:p w14:paraId="08A8AB68" w14:textId="77777777" w:rsidR="00D068A0" w:rsidRPr="00B54703" w:rsidRDefault="00D068A0" w:rsidP="00191350">
            <w:r w:rsidRPr="00B54703">
              <w:t>0,5</w:t>
            </w:r>
          </w:p>
          <w:p w14:paraId="49C46E53" w14:textId="77777777" w:rsidR="00D068A0" w:rsidRPr="00B54703" w:rsidRDefault="00D068A0" w:rsidP="00191350"/>
          <w:p w14:paraId="0FC9532D" w14:textId="77777777" w:rsidR="00D068A0" w:rsidRPr="00B54703" w:rsidRDefault="00D068A0" w:rsidP="00191350"/>
          <w:p w14:paraId="3988A3D7" w14:textId="77777777" w:rsidR="00B54703" w:rsidRPr="00B54703" w:rsidRDefault="00B54703" w:rsidP="00191350"/>
          <w:p w14:paraId="4A023550" w14:textId="77777777" w:rsidR="00D068A0" w:rsidRPr="00B54703" w:rsidRDefault="00D068A0" w:rsidP="00191350">
            <w:r w:rsidRPr="00B54703">
              <w:t>0,5</w:t>
            </w:r>
          </w:p>
          <w:p w14:paraId="51C41F78" w14:textId="77777777" w:rsidR="00B54703" w:rsidRPr="00B54703" w:rsidRDefault="00B54703" w:rsidP="00191350"/>
          <w:p w14:paraId="6BF81D87" w14:textId="77777777" w:rsidR="00B54703" w:rsidRPr="00B54703" w:rsidRDefault="00B54703" w:rsidP="00191350"/>
          <w:p w14:paraId="2891A334" w14:textId="77777777" w:rsidR="00B54703" w:rsidRPr="00B54703" w:rsidRDefault="00B54703" w:rsidP="00191350"/>
          <w:p w14:paraId="762ECFBD" w14:textId="77777777" w:rsidR="00B54703" w:rsidRPr="00B54703" w:rsidRDefault="00B54703" w:rsidP="00191350">
            <w:r w:rsidRPr="00B54703">
              <w:t>0,5</w:t>
            </w:r>
          </w:p>
          <w:p w14:paraId="7CE47B4B" w14:textId="77777777" w:rsidR="00B54703" w:rsidRPr="00B54703" w:rsidRDefault="00B54703" w:rsidP="00191350"/>
          <w:p w14:paraId="645AF357" w14:textId="77777777" w:rsidR="00B54703" w:rsidRPr="00B54703" w:rsidRDefault="00B54703" w:rsidP="00191350">
            <w:r w:rsidRPr="00B54703">
              <w:t>0,5</w:t>
            </w:r>
          </w:p>
          <w:p w14:paraId="10363DA1" w14:textId="77777777" w:rsidR="00A04646" w:rsidRPr="00B54703" w:rsidRDefault="00A04646" w:rsidP="00191350"/>
          <w:p w14:paraId="0BE707FB" w14:textId="77777777" w:rsidR="00A04646" w:rsidRPr="00B54703" w:rsidRDefault="00B54703" w:rsidP="00191350">
            <w:r w:rsidRPr="00B54703">
              <w:t>0,5</w:t>
            </w:r>
          </w:p>
          <w:p w14:paraId="3929EE64" w14:textId="77777777" w:rsidR="00B54703" w:rsidRPr="00B54703" w:rsidRDefault="00B54703" w:rsidP="00191350"/>
          <w:p w14:paraId="18AB53BD" w14:textId="77777777" w:rsidR="00B54703" w:rsidRPr="00B54703" w:rsidRDefault="00B54703" w:rsidP="00191350">
            <w:r w:rsidRPr="00B54703">
              <w:t>0,5</w:t>
            </w:r>
          </w:p>
          <w:p w14:paraId="7FB8323A" w14:textId="77777777" w:rsidR="00A04646" w:rsidRPr="00B54703" w:rsidRDefault="00A04646" w:rsidP="00191350"/>
          <w:p w14:paraId="586BE097" w14:textId="77777777" w:rsidR="00A04646" w:rsidRPr="00B54703" w:rsidRDefault="00A04646" w:rsidP="00191350"/>
          <w:p w14:paraId="3D93F512" w14:textId="77777777" w:rsidR="00A04646" w:rsidRPr="00B54703" w:rsidRDefault="00A04646" w:rsidP="00191350">
            <w:r w:rsidRPr="00B54703">
              <w:t>0,5</w:t>
            </w:r>
          </w:p>
          <w:p w14:paraId="702D82D0" w14:textId="77777777" w:rsidR="00A04646" w:rsidRPr="00B54703" w:rsidRDefault="00A04646" w:rsidP="00191350"/>
          <w:p w14:paraId="1D004626" w14:textId="77777777" w:rsidR="00A04646" w:rsidRPr="00B54703" w:rsidRDefault="00A04646" w:rsidP="00191350"/>
          <w:p w14:paraId="2E8FD887" w14:textId="77777777" w:rsidR="00A04646" w:rsidRPr="00B54703" w:rsidRDefault="00A04646" w:rsidP="00191350"/>
          <w:p w14:paraId="5F7279C6" w14:textId="77777777" w:rsidR="00A04646" w:rsidRPr="00B54703" w:rsidRDefault="00A04646" w:rsidP="00191350"/>
          <w:p w14:paraId="45B68CC0" w14:textId="77777777" w:rsidR="00A04646" w:rsidRPr="00B54703" w:rsidRDefault="00A04646" w:rsidP="00191350">
            <w:r w:rsidRPr="00B54703">
              <w:t>0,5</w:t>
            </w:r>
          </w:p>
          <w:p w14:paraId="07428A34" w14:textId="77777777" w:rsidR="00A04646" w:rsidRPr="00B54703" w:rsidRDefault="00A04646" w:rsidP="00191350"/>
        </w:tc>
      </w:tr>
      <w:tr w:rsidR="000F5983" w:rsidRPr="00B54703" w14:paraId="548A77C0" w14:textId="77777777">
        <w:trPr>
          <w:trHeight w:val="352"/>
        </w:trPr>
        <w:tc>
          <w:tcPr>
            <w:tcW w:w="1120" w:type="dxa"/>
            <w:vAlign w:val="center"/>
          </w:tcPr>
          <w:p w14:paraId="4691BA1D" w14:textId="77777777" w:rsidR="000F5983" w:rsidRPr="008960EE" w:rsidRDefault="00241274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t>2</w:t>
            </w:r>
          </w:p>
          <w:p w14:paraId="5F9DB516" w14:textId="77777777" w:rsidR="000F5983" w:rsidRPr="00B54703" w:rsidRDefault="00E73EED" w:rsidP="008960EE">
            <w:pPr>
              <w:jc w:val="center"/>
            </w:pPr>
            <w:r>
              <w:t>5</w:t>
            </w:r>
            <w:r w:rsidR="000F5983" w:rsidRPr="00B54703">
              <w:t>,0</w:t>
            </w:r>
            <w:r w:rsidR="000F5983" w:rsidRPr="00B54703">
              <w:rPr>
                <w:rFonts w:hint="eastAsia"/>
              </w:rPr>
              <w:t>đ</w:t>
            </w:r>
          </w:p>
        </w:tc>
        <w:tc>
          <w:tcPr>
            <w:tcW w:w="8400" w:type="dxa"/>
          </w:tcPr>
          <w:p w14:paraId="403902EE" w14:textId="77777777" w:rsidR="00B54703" w:rsidRPr="008960EE" w:rsidRDefault="00B54703" w:rsidP="008960EE">
            <w:pPr>
              <w:spacing w:line="288" w:lineRule="auto"/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>a) (1đ)</w:t>
            </w:r>
          </w:p>
          <w:p w14:paraId="66323A8D" w14:textId="77777777" w:rsidR="0065365D" w:rsidRPr="008960EE" w:rsidRDefault="0065365D" w:rsidP="008960EE">
            <w:pPr>
              <w:spacing w:line="288" w:lineRule="auto"/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Ta có  </w:t>
            </w:r>
            <w:r w:rsidRPr="008960EE">
              <w:rPr>
                <w:position w:val="-24"/>
              </w:rPr>
              <w:object w:dxaOrig="2820" w:dyaOrig="620" w14:anchorId="25636FEA">
                <v:shape id="_x0000_i1049" type="#_x0000_t75" style="width:140.8pt;height:30.65pt" o:ole="">
                  <v:imagedata r:id="rId52" o:title=""/>
                </v:shape>
                <o:OLEObject Type="Embed" ProgID="Equation.3" ShapeID="_x0000_i1049" DrawAspect="Content" ObjectID="_1759559577" r:id="rId53"/>
              </w:object>
            </w:r>
          </w:p>
          <w:p w14:paraId="2FFD281D" w14:textId="77777777" w:rsidR="0065365D" w:rsidRPr="008960EE" w:rsidRDefault="0065365D" w:rsidP="008960EE">
            <w:pPr>
              <w:spacing w:line="288" w:lineRule="auto"/>
              <w:jc w:val="both"/>
              <w:rPr>
                <w:lang w:val="fr-FR"/>
              </w:rPr>
            </w:pPr>
            <w:r w:rsidRPr="008960EE">
              <w:rPr>
                <w:position w:val="-6"/>
              </w:rPr>
              <w:object w:dxaOrig="340" w:dyaOrig="240" w14:anchorId="72C9184E">
                <v:shape id="_x0000_i1050" type="#_x0000_t75" style="width:17.2pt;height:11.8pt" o:ole="">
                  <v:imagedata r:id="rId54" o:title=""/>
                </v:shape>
                <o:OLEObject Type="Embed" ProgID="Equation.3" ShapeID="_x0000_i1050" DrawAspect="Content" ObjectID="_1759559578" r:id="rId55"/>
              </w:object>
            </w:r>
            <w:r w:rsidRPr="008960EE">
              <w:rPr>
                <w:lang w:val="fr-FR"/>
              </w:rPr>
              <w:t>(</w:t>
            </w:r>
            <w:r w:rsidRPr="008960EE">
              <w:rPr>
                <w:position w:val="-24"/>
              </w:rPr>
              <w:object w:dxaOrig="580" w:dyaOrig="620" w14:anchorId="27B6604C">
                <v:shape id="_x0000_i1051" type="#_x0000_t75" style="width:29pt;height:30.65pt" o:ole="">
                  <v:imagedata r:id="rId56" o:title=""/>
                </v:shape>
                <o:OLEObject Type="Embed" ProgID="Equation.3" ShapeID="_x0000_i1051" DrawAspect="Content" ObjectID="_1759559579" r:id="rId57"/>
              </w:object>
            </w:r>
            <w:r w:rsidRPr="008960EE">
              <w:rPr>
                <w:lang w:val="fr-FR"/>
              </w:rPr>
              <w:t>+1) + (</w:t>
            </w:r>
            <w:r w:rsidRPr="008960EE">
              <w:rPr>
                <w:position w:val="-24"/>
              </w:rPr>
              <w:object w:dxaOrig="580" w:dyaOrig="620" w14:anchorId="1A99161C">
                <v:shape id="_x0000_i1052" type="#_x0000_t75" style="width:29pt;height:30.65pt" o:ole="">
                  <v:imagedata r:id="rId58" o:title=""/>
                </v:shape>
                <o:OLEObject Type="Embed" ProgID="Equation.3" ShapeID="_x0000_i1052" DrawAspect="Content" ObjectID="_1759559580" r:id="rId59"/>
              </w:object>
            </w:r>
            <w:r w:rsidRPr="008960EE">
              <w:rPr>
                <w:lang w:val="fr-FR"/>
              </w:rPr>
              <w:t xml:space="preserve"> + 1) = (</w:t>
            </w:r>
            <w:r w:rsidRPr="008960EE">
              <w:rPr>
                <w:position w:val="-24"/>
              </w:rPr>
              <w:object w:dxaOrig="580" w:dyaOrig="620" w14:anchorId="7DF1E31F">
                <v:shape id="_x0000_i1053" type="#_x0000_t75" style="width:29pt;height:30.65pt" o:ole="">
                  <v:imagedata r:id="rId60" o:title=""/>
                </v:shape>
                <o:OLEObject Type="Embed" ProgID="Equation.3" ShapeID="_x0000_i1053" DrawAspect="Content" ObjectID="_1759559581" r:id="rId61"/>
              </w:object>
            </w:r>
            <w:r w:rsidRPr="008960EE">
              <w:rPr>
                <w:lang w:val="fr-FR"/>
              </w:rPr>
              <w:t xml:space="preserve"> + 1) + (</w:t>
            </w:r>
            <w:r w:rsidRPr="008960EE">
              <w:rPr>
                <w:position w:val="-24"/>
              </w:rPr>
              <w:object w:dxaOrig="580" w:dyaOrig="620" w14:anchorId="43A309E2">
                <v:shape id="_x0000_i1054" type="#_x0000_t75" style="width:29pt;height:30.65pt" o:ole="">
                  <v:imagedata r:id="rId62" o:title=""/>
                </v:shape>
                <o:OLEObject Type="Embed" ProgID="Equation.3" ShapeID="_x0000_i1054" DrawAspect="Content" ObjectID="_1759559582" r:id="rId63"/>
              </w:object>
            </w:r>
            <w:r w:rsidRPr="008960EE">
              <w:rPr>
                <w:lang w:val="fr-FR"/>
              </w:rPr>
              <w:t xml:space="preserve"> + 1)</w:t>
            </w:r>
            <w:r w:rsidRPr="008960EE">
              <w:rPr>
                <w:lang w:val="fr-FR"/>
              </w:rPr>
              <w:tab/>
            </w:r>
          </w:p>
          <w:p w14:paraId="1DF8A1CD" w14:textId="77777777" w:rsidR="0065365D" w:rsidRPr="008960EE" w:rsidRDefault="0065365D" w:rsidP="008960EE">
            <w:pPr>
              <w:spacing w:line="288" w:lineRule="auto"/>
              <w:jc w:val="both"/>
              <w:rPr>
                <w:lang w:val="fr-FR"/>
              </w:rPr>
            </w:pPr>
            <w:r w:rsidRPr="008960EE">
              <w:rPr>
                <w:position w:val="-6"/>
              </w:rPr>
              <w:object w:dxaOrig="340" w:dyaOrig="240" w14:anchorId="60BEF30C">
                <v:shape id="_x0000_i1055" type="#_x0000_t75" style="width:17.2pt;height:11.8pt" o:ole="">
                  <v:imagedata r:id="rId54" o:title=""/>
                </v:shape>
                <o:OLEObject Type="Embed" ProgID="Equation.3" ShapeID="_x0000_i1055" DrawAspect="Content" ObjectID="_1759559583" r:id="rId64"/>
              </w:object>
            </w:r>
            <w:r w:rsidRPr="008960EE">
              <w:rPr>
                <w:lang w:val="fr-FR"/>
              </w:rPr>
              <w:t xml:space="preserve"> ( x + 100 )( </w:t>
            </w:r>
            <w:r w:rsidRPr="008960EE">
              <w:rPr>
                <w:position w:val="-24"/>
              </w:rPr>
              <w:object w:dxaOrig="340" w:dyaOrig="619" w14:anchorId="187F0C4C">
                <v:shape id="_x0000_i1056" type="#_x0000_t75" style="width:17.2pt;height:30.65pt" o:ole="">
                  <v:imagedata r:id="rId65" o:title=""/>
                </v:shape>
                <o:OLEObject Type="Embed" ProgID="Equation.3" ShapeID="_x0000_i1056" DrawAspect="Content" ObjectID="_1759559584" r:id="rId66"/>
              </w:object>
            </w:r>
            <w:r w:rsidRPr="008960EE">
              <w:rPr>
                <w:lang w:val="fr-FR"/>
              </w:rPr>
              <w:t xml:space="preserve"> +</w:t>
            </w:r>
            <w:r w:rsidRPr="008960EE">
              <w:rPr>
                <w:position w:val="-24"/>
              </w:rPr>
              <w:object w:dxaOrig="340" w:dyaOrig="619" w14:anchorId="5D077987">
                <v:shape id="_x0000_i1057" type="#_x0000_t75" style="width:17.2pt;height:30.65pt" o:ole="">
                  <v:imagedata r:id="rId67" o:title=""/>
                </v:shape>
                <o:OLEObject Type="Embed" ProgID="Equation.3" ShapeID="_x0000_i1057" DrawAspect="Content" ObjectID="_1759559585" r:id="rId68"/>
              </w:object>
            </w:r>
            <w:r w:rsidRPr="008960EE">
              <w:rPr>
                <w:lang w:val="fr-FR"/>
              </w:rPr>
              <w:t xml:space="preserve"> - </w:t>
            </w:r>
            <w:r w:rsidRPr="008960EE">
              <w:rPr>
                <w:position w:val="-24"/>
              </w:rPr>
              <w:object w:dxaOrig="340" w:dyaOrig="619" w14:anchorId="02CE198C">
                <v:shape id="_x0000_i1058" type="#_x0000_t75" style="width:17.2pt;height:30.65pt" o:ole="">
                  <v:imagedata r:id="rId69" o:title=""/>
                </v:shape>
                <o:OLEObject Type="Embed" ProgID="Equation.3" ShapeID="_x0000_i1058" DrawAspect="Content" ObjectID="_1759559586" r:id="rId70"/>
              </w:object>
            </w:r>
            <w:r w:rsidRPr="008960EE">
              <w:rPr>
                <w:lang w:val="fr-FR"/>
              </w:rPr>
              <w:t xml:space="preserve"> -  </w:t>
            </w:r>
            <w:r w:rsidRPr="008960EE">
              <w:rPr>
                <w:position w:val="-24"/>
              </w:rPr>
              <w:object w:dxaOrig="340" w:dyaOrig="619" w14:anchorId="37B6B9BF">
                <v:shape id="_x0000_i1059" type="#_x0000_t75" style="width:17.2pt;height:30.65pt" o:ole="">
                  <v:imagedata r:id="rId71" o:title=""/>
                </v:shape>
                <o:OLEObject Type="Embed" ProgID="Equation.3" ShapeID="_x0000_i1059" DrawAspect="Content" ObjectID="_1759559587" r:id="rId72"/>
              </w:object>
            </w:r>
            <w:r w:rsidRPr="008960EE">
              <w:rPr>
                <w:lang w:val="fr-FR"/>
              </w:rPr>
              <w:t>) = 0</w:t>
            </w:r>
            <w:r w:rsidRPr="008960EE">
              <w:rPr>
                <w:lang w:val="fr-FR"/>
              </w:rPr>
              <w:tab/>
            </w:r>
            <w:r w:rsidRPr="008960EE">
              <w:rPr>
                <w:lang w:val="fr-FR"/>
              </w:rPr>
              <w:tab/>
            </w:r>
            <w:r w:rsidRPr="008960EE">
              <w:rPr>
                <w:lang w:val="fr-FR"/>
              </w:rPr>
              <w:tab/>
            </w:r>
          </w:p>
          <w:p w14:paraId="6663F0F7" w14:textId="77777777" w:rsidR="0065365D" w:rsidRPr="008960EE" w:rsidRDefault="0065365D" w:rsidP="008960EE">
            <w:pPr>
              <w:spacing w:line="288" w:lineRule="auto"/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lastRenderedPageBreak/>
              <w:t xml:space="preserve">Vì : </w:t>
            </w:r>
            <w:r w:rsidRPr="008960EE">
              <w:rPr>
                <w:position w:val="-24"/>
              </w:rPr>
              <w:object w:dxaOrig="340" w:dyaOrig="619" w14:anchorId="78009C78">
                <v:shape id="_x0000_i1060" type="#_x0000_t75" style="width:17.2pt;height:30.65pt" o:ole="">
                  <v:imagedata r:id="rId65" o:title=""/>
                </v:shape>
                <o:OLEObject Type="Embed" ProgID="Equation.3" ShapeID="_x0000_i1060" DrawAspect="Content" ObjectID="_1759559588" r:id="rId73"/>
              </w:object>
            </w:r>
            <w:r w:rsidRPr="008960EE">
              <w:rPr>
                <w:lang w:val="fr-FR"/>
              </w:rPr>
              <w:t xml:space="preserve"> +</w:t>
            </w:r>
            <w:r w:rsidRPr="008960EE">
              <w:rPr>
                <w:position w:val="-24"/>
              </w:rPr>
              <w:object w:dxaOrig="340" w:dyaOrig="619" w14:anchorId="4A7F8E65">
                <v:shape id="_x0000_i1061" type="#_x0000_t75" style="width:17.2pt;height:30.65pt" o:ole="">
                  <v:imagedata r:id="rId67" o:title=""/>
                </v:shape>
                <o:OLEObject Type="Embed" ProgID="Equation.3" ShapeID="_x0000_i1061" DrawAspect="Content" ObjectID="_1759559589" r:id="rId74"/>
              </w:object>
            </w:r>
            <w:r w:rsidRPr="008960EE">
              <w:rPr>
                <w:lang w:val="fr-FR"/>
              </w:rPr>
              <w:t xml:space="preserve"> - </w:t>
            </w:r>
            <w:r w:rsidRPr="008960EE">
              <w:rPr>
                <w:position w:val="-24"/>
              </w:rPr>
              <w:object w:dxaOrig="340" w:dyaOrig="619" w14:anchorId="1A869AA0">
                <v:shape id="_x0000_i1062" type="#_x0000_t75" style="width:17.2pt;height:30.65pt" o:ole="">
                  <v:imagedata r:id="rId69" o:title=""/>
                </v:shape>
                <o:OLEObject Type="Embed" ProgID="Equation.3" ShapeID="_x0000_i1062" DrawAspect="Content" ObjectID="_1759559590" r:id="rId75"/>
              </w:object>
            </w:r>
            <w:r w:rsidRPr="008960EE">
              <w:rPr>
                <w:lang w:val="fr-FR"/>
              </w:rPr>
              <w:t xml:space="preserve"> -  </w:t>
            </w:r>
            <w:r w:rsidRPr="008960EE">
              <w:rPr>
                <w:position w:val="-24"/>
              </w:rPr>
              <w:object w:dxaOrig="340" w:dyaOrig="619" w14:anchorId="38E6AF1D">
                <v:shape id="_x0000_i1063" type="#_x0000_t75" style="width:17.2pt;height:30.65pt" o:ole="">
                  <v:imagedata r:id="rId71" o:title=""/>
                </v:shape>
                <o:OLEObject Type="Embed" ProgID="Equation.3" ShapeID="_x0000_i1063" DrawAspect="Content" ObjectID="_1759559591" r:id="rId76"/>
              </w:object>
            </w:r>
            <w:r w:rsidRPr="008960EE">
              <w:rPr>
                <w:lang w:val="fr-FR"/>
              </w:rPr>
              <w:t xml:space="preserve"> </w:t>
            </w:r>
            <w:r w:rsidRPr="008960EE">
              <w:rPr>
                <w:position w:val="-4"/>
              </w:rPr>
              <w:object w:dxaOrig="220" w:dyaOrig="220" w14:anchorId="04D8ADDA">
                <v:shape id="_x0000_i1064" type="#_x0000_t75" style="width:11.3pt;height:11.3pt" o:ole="">
                  <v:imagedata r:id="rId77" o:title=""/>
                </v:shape>
                <o:OLEObject Type="Embed" ProgID="Equation.3" ShapeID="_x0000_i1064" DrawAspect="Content" ObjectID="_1759559592" r:id="rId78"/>
              </w:object>
            </w:r>
            <w:r w:rsidRPr="008960EE">
              <w:rPr>
                <w:lang w:val="fr-FR"/>
              </w:rPr>
              <w:t xml:space="preserve"> 0</w:t>
            </w:r>
          </w:p>
          <w:p w14:paraId="2320161D" w14:textId="77777777" w:rsidR="0065365D" w:rsidRPr="008960EE" w:rsidRDefault="0065365D" w:rsidP="008960EE">
            <w:pPr>
              <w:spacing w:line="288" w:lineRule="auto"/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Do đó: x + 100 = 0 </w:t>
            </w:r>
            <w:r w:rsidRPr="008960EE">
              <w:rPr>
                <w:position w:val="-6"/>
              </w:rPr>
              <w:object w:dxaOrig="340" w:dyaOrig="240" w14:anchorId="07922E29">
                <v:shape id="_x0000_i1065" type="#_x0000_t75" style="width:17.2pt;height:11.8pt" o:ole="">
                  <v:imagedata r:id="rId54" o:title=""/>
                </v:shape>
                <o:OLEObject Type="Embed" ProgID="Equation.3" ShapeID="_x0000_i1065" DrawAspect="Content" ObjectID="_1759559593" r:id="rId79"/>
              </w:object>
            </w:r>
            <w:r w:rsidRPr="008960EE">
              <w:rPr>
                <w:lang w:val="fr-FR"/>
              </w:rPr>
              <w:t xml:space="preserve"> x = -100</w:t>
            </w:r>
          </w:p>
          <w:p w14:paraId="20FD1CF8" w14:textId="77777777" w:rsidR="0065365D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ab/>
              <w:t>Vậy phương trình có nghiệm: x = -100</w:t>
            </w:r>
          </w:p>
          <w:p w14:paraId="294D260B" w14:textId="77777777" w:rsidR="00AE4503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b) </w:t>
            </w:r>
            <w:r w:rsidR="00AE4503" w:rsidRPr="008960EE">
              <w:rPr>
                <w:lang w:val="fr-FR"/>
              </w:rPr>
              <w:t>(1đ)</w:t>
            </w:r>
          </w:p>
          <w:p w14:paraId="0FB94692" w14:textId="77777777" w:rsidR="0065365D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>Ta có  x</w:t>
            </w:r>
            <w:r w:rsidRPr="008960EE">
              <w:rPr>
                <w:vertAlign w:val="superscript"/>
                <w:lang w:val="fr-FR"/>
              </w:rPr>
              <w:t>6</w:t>
            </w:r>
            <w:r w:rsidRPr="008960EE">
              <w:rPr>
                <w:lang w:val="fr-FR"/>
              </w:rPr>
              <w:t xml:space="preserve"> – 7x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– 8 = 0 </w:t>
            </w:r>
            <w:r w:rsidRPr="008960EE">
              <w:sym w:font="Symbol" w:char="F0DB"/>
            </w:r>
            <w:r w:rsidRPr="008960EE">
              <w:rPr>
                <w:lang w:val="fr-FR"/>
              </w:rPr>
              <w:t xml:space="preserve"> (x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+ 1)(x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– 8) = 0  </w:t>
            </w:r>
          </w:p>
          <w:p w14:paraId="51D508F5" w14:textId="77777777" w:rsidR="0065365D" w:rsidRPr="008960EE" w:rsidRDefault="0065365D" w:rsidP="0065365D">
            <w:pPr>
              <w:rPr>
                <w:lang w:val="fr-FR"/>
              </w:rPr>
            </w:pPr>
            <w:r w:rsidRPr="008960EE">
              <w:sym w:font="Symbol" w:char="F0DB"/>
            </w:r>
            <w:r w:rsidRPr="008960EE">
              <w:rPr>
                <w:lang w:val="fr-FR"/>
              </w:rPr>
              <w:t xml:space="preserve"> (x + 1)(x</w:t>
            </w:r>
            <w:r w:rsidRPr="008960EE">
              <w:rPr>
                <w:vertAlign w:val="superscript"/>
                <w:lang w:val="fr-FR"/>
              </w:rPr>
              <w:t>2</w:t>
            </w:r>
            <w:r w:rsidRPr="008960EE">
              <w:rPr>
                <w:lang w:val="fr-FR"/>
              </w:rPr>
              <w:t xml:space="preserve"> – x + 1)(x – 2)(x</w:t>
            </w:r>
            <w:r w:rsidRPr="008960EE">
              <w:rPr>
                <w:vertAlign w:val="superscript"/>
                <w:lang w:val="fr-FR"/>
              </w:rPr>
              <w:t>2</w:t>
            </w:r>
            <w:r w:rsidRPr="008960EE">
              <w:rPr>
                <w:lang w:val="fr-FR"/>
              </w:rPr>
              <w:t xml:space="preserve"> + 2x + 4) = 0  (*)</w:t>
            </w:r>
          </w:p>
          <w:p w14:paraId="74C58880" w14:textId="77777777" w:rsidR="0065365D" w:rsidRPr="008960EE" w:rsidRDefault="0065365D" w:rsidP="008960EE">
            <w:pPr>
              <w:spacing w:line="360" w:lineRule="auto"/>
              <w:rPr>
                <w:lang w:val="fr-FR"/>
              </w:rPr>
            </w:pPr>
            <w:r w:rsidRPr="008960EE">
              <w:rPr>
                <w:lang w:val="fr-FR"/>
              </w:rPr>
              <w:t>Do x</w:t>
            </w:r>
            <w:r w:rsidRPr="008960EE">
              <w:rPr>
                <w:vertAlign w:val="superscript"/>
                <w:lang w:val="fr-FR"/>
              </w:rPr>
              <w:t>2</w:t>
            </w:r>
            <w:r w:rsidRPr="008960EE">
              <w:rPr>
                <w:lang w:val="fr-FR"/>
              </w:rPr>
              <w:t xml:space="preserve"> – x + 1 = (x – </w:t>
            </w:r>
            <w:r w:rsidRPr="008960EE">
              <w:rPr>
                <w:position w:val="-24"/>
              </w:rPr>
              <w:object w:dxaOrig="240" w:dyaOrig="620" w14:anchorId="0E018395">
                <v:shape id="_x0000_i1066" type="#_x0000_t75" style="width:11.8pt;height:30.65pt" o:ole="">
                  <v:imagedata r:id="rId80" o:title=""/>
                </v:shape>
                <o:OLEObject Type="Embed" ProgID="Equation.DSMT4" ShapeID="_x0000_i1066" DrawAspect="Content" ObjectID="_1759559594" r:id="rId81"/>
              </w:object>
            </w:r>
            <w:r w:rsidRPr="008960EE">
              <w:rPr>
                <w:lang w:val="fr-FR"/>
              </w:rPr>
              <w:t>)</w:t>
            </w:r>
            <w:r w:rsidRPr="008960EE">
              <w:rPr>
                <w:vertAlign w:val="superscript"/>
                <w:lang w:val="fr-FR"/>
              </w:rPr>
              <w:t>2</w:t>
            </w:r>
            <w:r w:rsidRPr="008960EE">
              <w:rPr>
                <w:lang w:val="fr-FR"/>
              </w:rPr>
              <w:t xml:space="preserve"> + </w:t>
            </w:r>
            <w:r w:rsidRPr="008960EE">
              <w:rPr>
                <w:position w:val="-24"/>
              </w:rPr>
              <w:object w:dxaOrig="240" w:dyaOrig="620" w14:anchorId="6B21B6CE">
                <v:shape id="_x0000_i1067" type="#_x0000_t75" style="width:11.8pt;height:30.65pt" o:ole="">
                  <v:imagedata r:id="rId82" o:title=""/>
                </v:shape>
                <o:OLEObject Type="Embed" ProgID="Equation.DSMT4" ShapeID="_x0000_i1067" DrawAspect="Content" ObjectID="_1759559595" r:id="rId83"/>
              </w:object>
            </w:r>
            <w:r w:rsidRPr="008960EE">
              <w:rPr>
                <w:lang w:val="fr-FR"/>
              </w:rPr>
              <w:t xml:space="preserve"> &gt; 0 và x</w:t>
            </w:r>
            <w:r w:rsidRPr="008960EE">
              <w:rPr>
                <w:vertAlign w:val="superscript"/>
                <w:lang w:val="fr-FR"/>
              </w:rPr>
              <w:t>2</w:t>
            </w:r>
            <w:r w:rsidRPr="008960EE">
              <w:rPr>
                <w:lang w:val="fr-FR"/>
              </w:rPr>
              <w:t xml:space="preserve"> + 2x</w:t>
            </w:r>
            <w:r w:rsidRPr="008960EE">
              <w:rPr>
                <w:vertAlign w:val="superscript"/>
                <w:lang w:val="fr-FR"/>
              </w:rPr>
              <w:t xml:space="preserve"> </w:t>
            </w:r>
            <w:r w:rsidRPr="008960EE">
              <w:rPr>
                <w:lang w:val="fr-FR"/>
              </w:rPr>
              <w:t xml:space="preserve"> + 4 = (x + 1)</w:t>
            </w:r>
            <w:r w:rsidRPr="008960EE">
              <w:rPr>
                <w:vertAlign w:val="superscript"/>
                <w:lang w:val="fr-FR"/>
              </w:rPr>
              <w:t>2</w:t>
            </w:r>
            <w:r w:rsidRPr="008960EE">
              <w:rPr>
                <w:lang w:val="fr-FR"/>
              </w:rPr>
              <w:t xml:space="preserve"> + 3 &gt; 0 với mọi x, nên  (*) </w:t>
            </w:r>
            <w:r w:rsidRPr="008960EE">
              <w:sym w:font="Symbol" w:char="F0DB"/>
            </w:r>
            <w:r w:rsidRPr="008960EE">
              <w:rPr>
                <w:lang w:val="fr-FR"/>
              </w:rPr>
              <w:t xml:space="preserve"> (x + 1)(x – 2) = 0 </w:t>
            </w:r>
            <w:r w:rsidRPr="008960EE">
              <w:sym w:font="Symbol" w:char="F0DB"/>
            </w:r>
            <w:r w:rsidRPr="008960EE">
              <w:rPr>
                <w:lang w:val="fr-FR"/>
              </w:rPr>
              <w:t xml:space="preserve">  x </w:t>
            </w:r>
            <w:r w:rsidRPr="008960EE">
              <w:sym w:font="Symbol" w:char="F0CE"/>
            </w:r>
            <w:r w:rsidRPr="008960EE">
              <w:rPr>
                <w:lang w:val="fr-FR"/>
              </w:rPr>
              <w:t>{- 1; 2}</w:t>
            </w:r>
          </w:p>
          <w:p w14:paraId="59128D1C" w14:textId="77777777" w:rsidR="001C3C2B" w:rsidRPr="008960EE" w:rsidRDefault="001C3C2B" w:rsidP="001C3C2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960EE">
              <w:rPr>
                <w:lang w:val="fr-FR"/>
              </w:rPr>
              <w:t>) (2đ)</w:t>
            </w:r>
          </w:p>
          <w:p w14:paraId="37BC59B1" w14:textId="77777777" w:rsidR="001C3C2B" w:rsidRPr="008960EE" w:rsidRDefault="001C3C2B" w:rsidP="001C3C2B">
            <w:pPr>
              <w:jc w:val="both"/>
              <w:rPr>
                <w:lang w:val="vi-VN"/>
              </w:rPr>
            </w:pPr>
            <w:r w:rsidRPr="008960EE">
              <w:rPr>
                <w:lang w:val="vi-VN"/>
              </w:rPr>
              <w:t xml:space="preserve">Tìm m để phương trình sau </w:t>
            </w:r>
            <w:r w:rsidRPr="008960EE">
              <w:rPr>
                <w:lang w:val="fr-FR"/>
              </w:rPr>
              <w:t>vô nghiệm.</w:t>
            </w:r>
          </w:p>
          <w:p w14:paraId="4FC9B211" w14:textId="77777777" w:rsidR="001C3C2B" w:rsidRPr="008960EE" w:rsidRDefault="001C3C2B" w:rsidP="001C3C2B">
            <w:pPr>
              <w:jc w:val="both"/>
              <w:rPr>
                <w:lang w:val="fr-FR"/>
              </w:rPr>
            </w:pPr>
            <w:r w:rsidRPr="008960EE">
              <w:rPr>
                <w:lang w:val="vi-VN"/>
              </w:rPr>
              <w:t xml:space="preserve">                </w:t>
            </w:r>
            <w:r w:rsidRPr="008960EE">
              <w:rPr>
                <w:position w:val="-24"/>
                <w:lang w:val="vi-VN"/>
              </w:rPr>
              <w:object w:dxaOrig="2799" w:dyaOrig="620" w14:anchorId="076EE836">
                <v:shape id="_x0000_i1068" type="#_x0000_t75" style="width:140.25pt;height:30.65pt" o:ole="">
                  <v:imagedata r:id="rId84" o:title=""/>
                </v:shape>
                <o:OLEObject Type="Embed" ProgID="Equation.DSMT4" ShapeID="_x0000_i1068" DrawAspect="Content" ObjectID="_1759559596" r:id="rId85"/>
              </w:object>
            </w:r>
            <w:r w:rsidRPr="008960EE">
              <w:rPr>
                <w:lang w:val="fr-FR"/>
              </w:rPr>
              <w:t xml:space="preserve">  (1)</w:t>
            </w:r>
          </w:p>
          <w:p w14:paraId="07C11D0E" w14:textId="77777777" w:rsidR="001C3C2B" w:rsidRPr="008960EE" w:rsidRDefault="001C3C2B" w:rsidP="001C3C2B">
            <w:pPr>
              <w:jc w:val="both"/>
              <w:rPr>
                <w:lang w:val="fr-FR"/>
              </w:rPr>
            </w:pPr>
          </w:p>
          <w:p w14:paraId="168464A0" w14:textId="77777777" w:rsidR="001C3C2B" w:rsidRPr="008960EE" w:rsidRDefault="001C3C2B" w:rsidP="001C3C2B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ĐKXĐ: x+ m </w:t>
            </w:r>
            <w:r w:rsidRPr="008960EE">
              <w:rPr>
                <w:position w:val="-6"/>
              </w:rPr>
              <w:object w:dxaOrig="380" w:dyaOrig="279" w14:anchorId="44CF1E55">
                <v:shape id="_x0000_i1069" type="#_x0000_t75" style="width:18.8pt;height:14.5pt" o:ole="">
                  <v:imagedata r:id="rId86" o:title=""/>
                </v:shape>
                <o:OLEObject Type="Embed" ProgID="Equation.DSMT4" ShapeID="_x0000_i1069" DrawAspect="Content" ObjectID="_1759559597" r:id="rId87"/>
              </w:object>
            </w:r>
            <w:r w:rsidRPr="008960EE">
              <w:rPr>
                <w:lang w:val="fr-FR"/>
              </w:rPr>
              <w:t xml:space="preserve">  và x- m  </w:t>
            </w:r>
            <w:r w:rsidRPr="008960EE">
              <w:rPr>
                <w:position w:val="-6"/>
              </w:rPr>
              <w:object w:dxaOrig="380" w:dyaOrig="279" w14:anchorId="58CB7DFE">
                <v:shape id="_x0000_i1070" type="#_x0000_t75" style="width:18.8pt;height:14.5pt" o:ole="">
                  <v:imagedata r:id="rId86" o:title=""/>
                </v:shape>
                <o:OLEObject Type="Embed" ProgID="Equation.DSMT4" ShapeID="_x0000_i1070" DrawAspect="Content" ObjectID="_1759559598" r:id="rId88"/>
              </w:object>
            </w:r>
            <w:r w:rsidRPr="008960EE">
              <w:rPr>
                <w:lang w:val="fr-FR"/>
              </w:rPr>
              <w:t xml:space="preserve">  </w:t>
            </w:r>
            <w:r w:rsidRPr="008960EE">
              <w:rPr>
                <w:position w:val="-6"/>
                <w:lang w:val="fr-FR"/>
              </w:rPr>
              <w:object w:dxaOrig="1080" w:dyaOrig="260" w14:anchorId="11AD4E52">
                <v:shape id="_x0000_i1071" type="#_x0000_t75" style="width:54.25pt;height:12.9pt" o:ole="">
                  <v:imagedata r:id="rId89" o:title=""/>
                </v:shape>
                <o:OLEObject Type="Embed" ProgID="Equation.DSMT4" ShapeID="_x0000_i1071" DrawAspect="Content" ObjectID="_1759559599" r:id="rId90"/>
              </w:object>
            </w:r>
          </w:p>
          <w:p w14:paraId="70150CFD" w14:textId="77777777" w:rsidR="001C3C2B" w:rsidRPr="00B54703" w:rsidRDefault="001C3C2B" w:rsidP="001C3C2B">
            <w:pPr>
              <w:jc w:val="both"/>
            </w:pPr>
            <w:r w:rsidRPr="008960EE">
              <w:rPr>
                <w:position w:val="-28"/>
                <w:lang w:val="vi-VN"/>
              </w:rPr>
              <w:object w:dxaOrig="4480" w:dyaOrig="680" w14:anchorId="40A2597C">
                <v:shape id="_x0000_i1072" type="#_x0000_t75" style="width:224.05pt;height:33.85pt" o:ole="">
                  <v:imagedata r:id="rId91" o:title=""/>
                </v:shape>
                <o:OLEObject Type="Embed" ProgID="Equation.DSMT4" ShapeID="_x0000_i1072" DrawAspect="Content" ObjectID="_1759559600" r:id="rId92"/>
              </w:object>
            </w:r>
          </w:p>
          <w:p w14:paraId="72A02EF5" w14:textId="77777777" w:rsidR="001C3C2B" w:rsidRPr="008960EE" w:rsidRDefault="001C3C2B" w:rsidP="001C3C2B">
            <w:pPr>
              <w:rPr>
                <w:lang w:val="fr-FR"/>
              </w:rPr>
            </w:pPr>
            <w:r w:rsidRPr="008960EE">
              <w:rPr>
                <w:lang w:val="fr-FR"/>
              </w:rPr>
              <w:t>+ Nếu  2m -1= 0</w:t>
            </w:r>
            <w:r w:rsidRPr="008960EE">
              <w:rPr>
                <w:position w:val="-24"/>
              </w:rPr>
              <w:object w:dxaOrig="960" w:dyaOrig="620" w14:anchorId="2F4FBEA4">
                <v:shape id="_x0000_i1073" type="#_x0000_t75" style="width:47.8pt;height:30.65pt" o:ole="">
                  <v:imagedata r:id="rId93" o:title=""/>
                </v:shape>
                <o:OLEObject Type="Embed" ProgID="Equation.DSMT4" ShapeID="_x0000_i1073" DrawAspect="Content" ObjectID="_1759559601" r:id="rId94"/>
              </w:object>
            </w:r>
            <w:r w:rsidRPr="008960EE">
              <w:rPr>
                <w:lang w:val="fr-FR"/>
              </w:rPr>
              <w:t xml:space="preserve">  ta có (*) 0x = </w:t>
            </w:r>
            <w:r w:rsidRPr="008960EE">
              <w:rPr>
                <w:position w:val="-24"/>
              </w:rPr>
              <w:object w:dxaOrig="360" w:dyaOrig="620" w14:anchorId="21517631">
                <v:shape id="_x0000_i1074" type="#_x0000_t75" style="width:18.25pt;height:30.65pt" o:ole="">
                  <v:imagedata r:id="rId95" o:title=""/>
                </v:shape>
                <o:OLEObject Type="Embed" ProgID="Equation.DSMT4" ShapeID="_x0000_i1074" DrawAspect="Content" ObjectID="_1759559602" r:id="rId96"/>
              </w:object>
            </w:r>
            <w:r w:rsidRPr="008960EE">
              <w:rPr>
                <w:lang w:val="fr-FR"/>
              </w:rPr>
              <w:t xml:space="preserve">  (vô nghiệm) </w:t>
            </w:r>
          </w:p>
          <w:p w14:paraId="06366053" w14:textId="77777777" w:rsidR="001C3C2B" w:rsidRPr="008960EE" w:rsidRDefault="001C3C2B" w:rsidP="001C3C2B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 + Nếu m </w:t>
            </w:r>
            <w:r w:rsidRPr="008960EE">
              <w:rPr>
                <w:position w:val="-24"/>
                <w:lang w:val="fr-FR"/>
              </w:rPr>
              <w:object w:dxaOrig="420" w:dyaOrig="620" w14:anchorId="4D2FFCC2">
                <v:shape id="_x0000_i1075" type="#_x0000_t75" style="width:20.95pt;height:30.65pt" o:ole="">
                  <v:imagedata r:id="rId97" o:title=""/>
                </v:shape>
                <o:OLEObject Type="Embed" ProgID="Equation.DSMT4" ShapeID="_x0000_i1075" DrawAspect="Content" ObjectID="_1759559603" r:id="rId98"/>
              </w:object>
            </w:r>
            <w:r w:rsidRPr="008960EE">
              <w:rPr>
                <w:lang w:val="fr-FR"/>
              </w:rPr>
              <w:t xml:space="preserve"> ta có (*) </w:t>
            </w:r>
            <w:r w:rsidRPr="008960EE">
              <w:rPr>
                <w:position w:val="-24"/>
                <w:lang w:val="fr-FR"/>
              </w:rPr>
              <w:object w:dxaOrig="1380" w:dyaOrig="620" w14:anchorId="450078D7">
                <v:shape id="_x0000_i1076" type="#_x0000_t75" style="width:68.8pt;height:30.65pt" o:ole="">
                  <v:imagedata r:id="rId99" o:title=""/>
                </v:shape>
                <o:OLEObject Type="Embed" ProgID="Equation.DSMT4" ShapeID="_x0000_i1076" DrawAspect="Content" ObjectID="_1759559604" r:id="rId100"/>
              </w:object>
            </w:r>
            <w:r w:rsidRPr="008960EE">
              <w:rPr>
                <w:lang w:val="fr-FR"/>
              </w:rPr>
              <w:t xml:space="preserve">  </w:t>
            </w:r>
          </w:p>
          <w:p w14:paraId="6F19F23E" w14:textId="77777777" w:rsidR="001C3C2B" w:rsidRPr="008960EE" w:rsidRDefault="001C3C2B" w:rsidP="001C3C2B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- Xét x = m </w:t>
            </w:r>
          </w:p>
          <w:p w14:paraId="516F272A" w14:textId="77777777" w:rsidR="001C3C2B" w:rsidRPr="008960EE" w:rsidRDefault="001C3C2B" w:rsidP="001C3C2B">
            <w:pPr>
              <w:rPr>
                <w:lang w:val="fr-FR"/>
              </w:rPr>
            </w:pPr>
            <w:r w:rsidRPr="008960EE">
              <w:rPr>
                <w:position w:val="-64"/>
                <w:lang w:val="fr-FR"/>
              </w:rPr>
              <w:object w:dxaOrig="5640" w:dyaOrig="1400" w14:anchorId="3E28AC31">
                <v:shape id="_x0000_i1077" type="#_x0000_t75" style="width:282.1pt;height:69.85pt" o:ole="">
                  <v:imagedata r:id="rId101" o:title=""/>
                </v:shape>
                <o:OLEObject Type="Embed" ProgID="Equation.DSMT4" ShapeID="_x0000_i1077" DrawAspect="Content" ObjectID="_1759559605" r:id="rId102"/>
              </w:object>
            </w:r>
          </w:p>
          <w:p w14:paraId="303E4CCD" w14:textId="77777777" w:rsidR="001C3C2B" w:rsidRPr="008960EE" w:rsidRDefault="001C3C2B" w:rsidP="001C3C2B">
            <w:pPr>
              <w:rPr>
                <w:lang w:val="fr-FR"/>
              </w:rPr>
            </w:pPr>
            <w:r w:rsidRPr="008960EE">
              <w:rPr>
                <w:lang w:val="fr-FR"/>
              </w:rPr>
              <w:t>(Không xảy ra vì vế trái luôn dương)</w:t>
            </w:r>
          </w:p>
          <w:p w14:paraId="61152671" w14:textId="77777777" w:rsidR="001C3C2B" w:rsidRPr="008960EE" w:rsidRDefault="001C3C2B" w:rsidP="001C3C2B">
            <w:pPr>
              <w:rPr>
                <w:lang w:val="fr-FR"/>
              </w:rPr>
            </w:pPr>
            <w:r w:rsidRPr="008960EE">
              <w:rPr>
                <w:lang w:val="fr-FR"/>
              </w:rPr>
              <w:t>Xét x= - m</w:t>
            </w:r>
          </w:p>
          <w:p w14:paraId="0370B251" w14:textId="77777777" w:rsidR="001C3C2B" w:rsidRPr="008960EE" w:rsidRDefault="001C3C2B" w:rsidP="001C3C2B">
            <w:pPr>
              <w:rPr>
                <w:lang w:val="fr-FR"/>
              </w:rPr>
            </w:pPr>
            <w:r w:rsidRPr="008960EE">
              <w:rPr>
                <w:position w:val="-24"/>
                <w:lang w:val="fr-FR"/>
              </w:rPr>
              <w:object w:dxaOrig="5740" w:dyaOrig="620" w14:anchorId="3962B6B5">
                <v:shape id="_x0000_i1078" type="#_x0000_t75" style="width:287.45pt;height:30.65pt" o:ole="">
                  <v:imagedata r:id="rId103" o:title=""/>
                </v:shape>
                <o:OLEObject Type="Embed" ProgID="Equation.DSMT4" ShapeID="_x0000_i1078" DrawAspect="Content" ObjectID="_1759559606" r:id="rId104"/>
              </w:object>
            </w:r>
          </w:p>
          <w:p w14:paraId="15758B2B" w14:textId="77777777" w:rsidR="001C3C2B" w:rsidRDefault="001C3C2B" w:rsidP="001C3C2B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Vậy phương trình vô nghiệm khi  </w:t>
            </w:r>
            <w:r w:rsidRPr="008960EE">
              <w:rPr>
                <w:position w:val="-24"/>
                <w:lang w:val="fr-FR"/>
              </w:rPr>
              <w:object w:dxaOrig="639" w:dyaOrig="620" w14:anchorId="1B080E9B">
                <v:shape id="_x0000_i1079" type="#_x0000_t75" style="width:32.25pt;height:30.65pt" o:ole="">
                  <v:imagedata r:id="rId105" o:title=""/>
                </v:shape>
                <o:OLEObject Type="Embed" ProgID="Equation.DSMT4" ShapeID="_x0000_i1079" DrawAspect="Content" ObjectID="_1759559607" r:id="rId106"/>
              </w:object>
            </w:r>
            <w:r w:rsidRPr="008960EE">
              <w:rPr>
                <w:lang w:val="fr-FR"/>
              </w:rPr>
              <w:t xml:space="preserve">  hoặc m = </w:t>
            </w:r>
            <w:r w:rsidRPr="008960EE">
              <w:rPr>
                <w:position w:val="-4"/>
                <w:lang w:val="fr-FR"/>
              </w:rPr>
              <w:object w:dxaOrig="300" w:dyaOrig="260" w14:anchorId="1F250369">
                <v:shape id="_x0000_i1080" type="#_x0000_t75" style="width:15.05pt;height:12.9pt" o:ole="">
                  <v:imagedata r:id="rId107" o:title=""/>
                </v:shape>
                <o:OLEObject Type="Embed" ProgID="Equation.DSMT4" ShapeID="_x0000_i1080" DrawAspect="Content" ObjectID="_1759559608" r:id="rId108"/>
              </w:object>
            </w:r>
            <w:r w:rsidRPr="008960EE">
              <w:rPr>
                <w:lang w:val="fr-FR"/>
              </w:rPr>
              <w:t xml:space="preserve"> </w:t>
            </w:r>
          </w:p>
          <w:p w14:paraId="5968BDDF" w14:textId="77777777" w:rsidR="00AE4503" w:rsidRPr="008960EE" w:rsidRDefault="001C3C2B" w:rsidP="008960EE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65365D" w:rsidRPr="008960EE">
              <w:rPr>
                <w:lang w:val="fr-FR"/>
              </w:rPr>
              <w:t>)</w:t>
            </w:r>
            <w:r w:rsidR="00AE4503" w:rsidRPr="008960EE">
              <w:rPr>
                <w:lang w:val="fr-FR"/>
              </w:rPr>
              <w:t>(1đ)</w:t>
            </w:r>
          </w:p>
          <w:p w14:paraId="2248F845" w14:textId="77777777" w:rsidR="0065365D" w:rsidRPr="008960EE" w:rsidRDefault="0065365D" w:rsidP="008960EE">
            <w:pPr>
              <w:spacing w:line="360" w:lineRule="auto"/>
              <w:rPr>
                <w:lang w:val="fr-FR"/>
              </w:rPr>
            </w:pPr>
            <w:r w:rsidRPr="008960EE">
              <w:rPr>
                <w:lang w:val="fr-FR"/>
              </w:rPr>
              <w:t xml:space="preserve">Ta có : </w:t>
            </w:r>
            <w:r w:rsidRPr="008960EE">
              <w:rPr>
                <w:position w:val="-14"/>
              </w:rPr>
              <w:object w:dxaOrig="3159" w:dyaOrig="400" w14:anchorId="6A00A856">
                <v:shape id="_x0000_i1081" type="#_x0000_t75" style="width:158.5pt;height:20.4pt" o:ole="">
                  <v:imagedata r:id="rId109" o:title=""/>
                </v:shape>
                <o:OLEObject Type="Embed" ProgID="Equation.DSMT4" ShapeID="_x0000_i1081" DrawAspect="Content" ObjectID="_1759559609" r:id="rId110"/>
              </w:object>
            </w:r>
          </w:p>
          <w:p w14:paraId="646923E4" w14:textId="77777777" w:rsidR="0065365D" w:rsidRPr="008960EE" w:rsidRDefault="0065365D" w:rsidP="008960EE">
            <w:pPr>
              <w:spacing w:line="360" w:lineRule="auto"/>
              <w:rPr>
                <w:lang w:val="fr-FR"/>
              </w:rPr>
            </w:pPr>
            <w:r w:rsidRPr="008960EE">
              <w:rPr>
                <w:lang w:val="fr-FR"/>
              </w:rPr>
              <w:t xml:space="preserve">Vì </w:t>
            </w:r>
            <w:r w:rsidRPr="008960EE">
              <w:rPr>
                <w:position w:val="-14"/>
              </w:rPr>
              <w:object w:dxaOrig="2540" w:dyaOrig="400" w14:anchorId="3646D93D">
                <v:shape id="_x0000_i1082" type="#_x0000_t75" style="width:126.8pt;height:20.4pt" o:ole="">
                  <v:imagedata r:id="rId13" o:title=""/>
                </v:shape>
                <o:OLEObject Type="Embed" ProgID="Equation.DSMT4" ShapeID="_x0000_i1082" DrawAspect="Content" ObjectID="_1759559610" r:id="rId111"/>
              </w:object>
            </w:r>
            <w:r w:rsidRPr="008960EE">
              <w:rPr>
                <w:lang w:val="fr-FR"/>
              </w:rPr>
              <w:t xml:space="preserve">chia hết cho </w:t>
            </w:r>
            <w:r w:rsidRPr="008960EE">
              <w:rPr>
                <w:rFonts w:hint="eastAsia"/>
                <w:lang w:val="fr-FR"/>
              </w:rPr>
              <w:t>đ</w:t>
            </w:r>
            <w:r w:rsidRPr="008960EE">
              <w:rPr>
                <w:lang w:val="fr-FR"/>
              </w:rPr>
              <w:t xml:space="preserve">a thức </w:t>
            </w:r>
            <w:r w:rsidRPr="008960EE">
              <w:rPr>
                <w:position w:val="-14"/>
              </w:rPr>
              <w:object w:dxaOrig="1700" w:dyaOrig="400" w14:anchorId="5708C583">
                <v:shape id="_x0000_i1083" type="#_x0000_t75" style="width:84.9pt;height:20.4pt" o:ole="">
                  <v:imagedata r:id="rId15" o:title=""/>
                </v:shape>
                <o:OLEObject Type="Embed" ProgID="Equation.DSMT4" ShapeID="_x0000_i1083" DrawAspect="Content" ObjectID="_1759559611" r:id="rId112"/>
              </w:object>
            </w:r>
          </w:p>
          <w:p w14:paraId="3092BDD7" w14:textId="77777777" w:rsidR="0065365D" w:rsidRPr="008960EE" w:rsidRDefault="0065365D" w:rsidP="008960EE">
            <w:pPr>
              <w:spacing w:line="360" w:lineRule="auto"/>
              <w:rPr>
                <w:lang w:val="fr-FR"/>
              </w:rPr>
            </w:pPr>
            <w:r w:rsidRPr="008960EE">
              <w:rPr>
                <w:lang w:val="fr-FR"/>
              </w:rPr>
              <w:t>Nên tồn tại một đa thức q(x) sao cho f(x)=g(x).q(x)</w:t>
            </w:r>
          </w:p>
          <w:p w14:paraId="0889BD0C" w14:textId="77777777" w:rsidR="0065365D" w:rsidRPr="00B54703" w:rsidRDefault="0065365D" w:rsidP="008960EE">
            <w:pPr>
              <w:spacing w:line="360" w:lineRule="auto"/>
            </w:pPr>
            <w:r w:rsidRPr="008960EE">
              <w:rPr>
                <w:position w:val="-14"/>
              </w:rPr>
              <w:object w:dxaOrig="4000" w:dyaOrig="400" w14:anchorId="068E0FF4">
                <v:shape id="_x0000_i1084" type="#_x0000_t75" style="width:200.4pt;height:20.4pt" o:ole="">
                  <v:imagedata r:id="rId113" o:title=""/>
                </v:shape>
                <o:OLEObject Type="Embed" ProgID="Equation.DSMT4" ShapeID="_x0000_i1084" DrawAspect="Content" ObjectID="_1759559612" r:id="rId114"/>
              </w:object>
            </w:r>
          </w:p>
          <w:p w14:paraId="272623F7" w14:textId="77777777" w:rsidR="0065365D" w:rsidRPr="00B54703" w:rsidRDefault="0065365D" w:rsidP="008960EE">
            <w:pPr>
              <w:spacing w:line="360" w:lineRule="auto"/>
            </w:pPr>
            <w:r w:rsidRPr="00B54703">
              <w:t xml:space="preserve">Với </w:t>
            </w:r>
            <w:r w:rsidRPr="008960EE">
              <w:rPr>
                <w:position w:val="-14"/>
              </w:rPr>
              <w:object w:dxaOrig="2900" w:dyaOrig="400" w14:anchorId="1306C38F">
                <v:shape id="_x0000_i1085" type="#_x0000_t75" style="width:144.55pt;height:20.4pt" o:ole="">
                  <v:imagedata r:id="rId115" o:title=""/>
                </v:shape>
                <o:OLEObject Type="Embed" ProgID="Equation.DSMT4" ShapeID="_x0000_i1085" DrawAspect="Content" ObjectID="_1759559613" r:id="rId116"/>
              </w:object>
            </w:r>
          </w:p>
          <w:p w14:paraId="7D3E93D1" w14:textId="77777777" w:rsidR="0065365D" w:rsidRPr="00B54703" w:rsidRDefault="0065365D" w:rsidP="0065365D">
            <w:r w:rsidRPr="00B54703">
              <w:t xml:space="preserve">Với </w:t>
            </w:r>
            <w:r w:rsidRPr="008960EE">
              <w:rPr>
                <w:position w:val="-14"/>
              </w:rPr>
              <w:object w:dxaOrig="2120" w:dyaOrig="400" w14:anchorId="0588F61B">
                <v:shape id="_x0000_i1086" type="#_x0000_t75" style="width:105.85pt;height:20.4pt" o:ole="">
                  <v:imagedata r:id="rId117" o:title=""/>
                </v:shape>
                <o:OLEObject Type="Embed" ProgID="Equation.DSMT4" ShapeID="_x0000_i1086" DrawAspect="Content" ObjectID="_1759559614" r:id="rId118"/>
              </w:object>
            </w:r>
          </w:p>
          <w:p w14:paraId="64B9B801" w14:textId="77777777" w:rsidR="000F5983" w:rsidRPr="008960EE" w:rsidRDefault="0065365D" w:rsidP="0065365D">
            <w:pPr>
              <w:rPr>
                <w:b/>
                <w:u w:val="single"/>
                <w:lang w:val="es-ES"/>
              </w:rPr>
            </w:pPr>
            <w:r w:rsidRPr="008960EE">
              <w:rPr>
                <w:lang w:val="fr-FR"/>
              </w:rPr>
              <w:lastRenderedPageBreak/>
              <w:t xml:space="preserve">Thay (1) vào (2) . Ta có : </w:t>
            </w:r>
            <w:r w:rsidR="00E73EED" w:rsidRPr="008960EE">
              <w:rPr>
                <w:position w:val="-10"/>
              </w:rPr>
              <w:object w:dxaOrig="600" w:dyaOrig="320" w14:anchorId="72562347">
                <v:shape id="_x0000_i1087" type="#_x0000_t75" style="width:30.1pt;height:15.6pt" o:ole="">
                  <v:imagedata r:id="rId119" o:title=""/>
                </v:shape>
                <o:OLEObject Type="Embed" ProgID="Equation.DSMT4" ShapeID="_x0000_i1087" DrawAspect="Content" ObjectID="_1759559615" r:id="rId120"/>
              </w:object>
            </w:r>
            <w:r w:rsidRPr="008960EE">
              <w:rPr>
                <w:lang w:val="fr-FR"/>
              </w:rPr>
              <w:t xml:space="preserve">và </w:t>
            </w:r>
            <w:r w:rsidR="00E73EED" w:rsidRPr="008960EE">
              <w:rPr>
                <w:position w:val="-6"/>
              </w:rPr>
              <w:object w:dxaOrig="520" w:dyaOrig="279" w14:anchorId="6D9440D8">
                <v:shape id="_x0000_i1088" type="#_x0000_t75" style="width:26.35pt;height:14.5pt" o:ole="">
                  <v:imagedata r:id="rId121" o:title=""/>
                </v:shape>
                <o:OLEObject Type="Embed" ProgID="Equation.DSMT4" ShapeID="_x0000_i1088" DrawAspect="Content" ObjectID="_1759559616" r:id="rId122"/>
              </w:object>
            </w:r>
          </w:p>
        </w:tc>
        <w:tc>
          <w:tcPr>
            <w:tcW w:w="1120" w:type="dxa"/>
          </w:tcPr>
          <w:p w14:paraId="43D4DA9A" w14:textId="77777777" w:rsidR="000F5983" w:rsidRPr="008960EE" w:rsidRDefault="000F5983" w:rsidP="008960EE">
            <w:pPr>
              <w:jc w:val="center"/>
              <w:rPr>
                <w:lang w:val="es-ES"/>
              </w:rPr>
            </w:pPr>
          </w:p>
          <w:p w14:paraId="57D3106C" w14:textId="77777777" w:rsidR="000F5983" w:rsidRPr="00B54703" w:rsidRDefault="000F5983" w:rsidP="003148E1"/>
          <w:p w14:paraId="5729EE34" w14:textId="77777777" w:rsidR="000F5983" w:rsidRPr="00B54703" w:rsidRDefault="000F5983" w:rsidP="008960EE">
            <w:pPr>
              <w:jc w:val="center"/>
            </w:pPr>
          </w:p>
          <w:p w14:paraId="7EA41B1A" w14:textId="77777777" w:rsidR="00B54703" w:rsidRPr="00B54703" w:rsidRDefault="00B54703" w:rsidP="003148E1"/>
          <w:p w14:paraId="78B0A8F5" w14:textId="77777777" w:rsidR="00B54703" w:rsidRPr="00B54703" w:rsidRDefault="00B54703" w:rsidP="003148E1"/>
          <w:p w14:paraId="2C4EAA3A" w14:textId="77777777" w:rsidR="000F5983" w:rsidRPr="00B54703" w:rsidRDefault="00B54703" w:rsidP="003148E1">
            <w:r w:rsidRPr="00B54703">
              <w:t>0,5</w:t>
            </w:r>
          </w:p>
          <w:p w14:paraId="60E54A36" w14:textId="77777777" w:rsidR="00B54703" w:rsidRPr="00B54703" w:rsidRDefault="00B54703" w:rsidP="003148E1"/>
          <w:p w14:paraId="575CDCF9" w14:textId="77777777" w:rsidR="000F5983" w:rsidRPr="00B54703" w:rsidRDefault="000F5983" w:rsidP="008960EE">
            <w:pPr>
              <w:jc w:val="center"/>
            </w:pPr>
          </w:p>
          <w:p w14:paraId="209610C1" w14:textId="77777777" w:rsidR="000F5983" w:rsidRPr="00B54703" w:rsidRDefault="000F5983" w:rsidP="008960EE">
            <w:pPr>
              <w:jc w:val="center"/>
            </w:pPr>
          </w:p>
          <w:p w14:paraId="380D7CDA" w14:textId="77777777" w:rsidR="00FC5E4B" w:rsidRPr="00B54703" w:rsidRDefault="00FC5E4B" w:rsidP="00FC5E4B"/>
          <w:p w14:paraId="787B8EA2" w14:textId="77777777" w:rsidR="003148E1" w:rsidRPr="00B54703" w:rsidRDefault="003148E1" w:rsidP="00FC5E4B">
            <w:r w:rsidRPr="00B54703">
              <w:t>0,5</w:t>
            </w:r>
          </w:p>
          <w:p w14:paraId="371BDC15" w14:textId="77777777" w:rsidR="003148E1" w:rsidRPr="00B54703" w:rsidRDefault="003148E1" w:rsidP="00FC5E4B"/>
          <w:p w14:paraId="42D6D597" w14:textId="77777777" w:rsidR="003148E1" w:rsidRPr="00B54703" w:rsidRDefault="003148E1" w:rsidP="00FC5E4B"/>
          <w:p w14:paraId="46CCD207" w14:textId="77777777" w:rsidR="003148E1" w:rsidRPr="00B54703" w:rsidRDefault="003148E1" w:rsidP="00FC5E4B"/>
          <w:p w14:paraId="3AA23E05" w14:textId="77777777" w:rsidR="003148E1" w:rsidRDefault="003148E1" w:rsidP="00FC5E4B">
            <w:r w:rsidRPr="00B54703">
              <w:t>0,5</w:t>
            </w:r>
          </w:p>
          <w:p w14:paraId="7D3219BC" w14:textId="77777777" w:rsidR="00AE4503" w:rsidRDefault="00AE4503" w:rsidP="00FC5E4B"/>
          <w:p w14:paraId="06122BEC" w14:textId="77777777" w:rsidR="00AE4503" w:rsidRDefault="00AE4503" w:rsidP="00FC5E4B"/>
          <w:p w14:paraId="022BC27F" w14:textId="77777777" w:rsidR="00AE4503" w:rsidRDefault="00AE4503" w:rsidP="00FC5E4B">
            <w:r>
              <w:t>0,5</w:t>
            </w:r>
          </w:p>
          <w:p w14:paraId="63D139BB" w14:textId="77777777" w:rsidR="00AE4503" w:rsidRDefault="00AE4503" w:rsidP="00FC5E4B"/>
          <w:p w14:paraId="6CA0B298" w14:textId="77777777" w:rsidR="00AE4503" w:rsidRDefault="00AE4503" w:rsidP="00FC5E4B"/>
          <w:p w14:paraId="6BF06521" w14:textId="77777777" w:rsidR="00AE4503" w:rsidRDefault="00AE4503" w:rsidP="00FC5E4B"/>
          <w:p w14:paraId="0064A332" w14:textId="77777777" w:rsidR="00AE4503" w:rsidRDefault="00AE4503" w:rsidP="00FC5E4B">
            <w:r>
              <w:t>0,5</w:t>
            </w:r>
          </w:p>
          <w:p w14:paraId="2FD5608D" w14:textId="77777777" w:rsidR="00AE4503" w:rsidRDefault="00AE4503" w:rsidP="00FC5E4B"/>
          <w:p w14:paraId="27E5BB38" w14:textId="77777777" w:rsidR="00AE4503" w:rsidRDefault="00AE4503" w:rsidP="00FC5E4B"/>
          <w:p w14:paraId="334C2BD6" w14:textId="77777777" w:rsidR="00AE4503" w:rsidRDefault="00AE4503" w:rsidP="00FC5E4B"/>
          <w:p w14:paraId="0C3A7814" w14:textId="77777777" w:rsidR="001C3C2B" w:rsidRDefault="001C3C2B" w:rsidP="00FC5E4B"/>
          <w:p w14:paraId="3A1D47BF" w14:textId="77777777" w:rsidR="001C3C2B" w:rsidRDefault="001C3C2B" w:rsidP="00FC5E4B"/>
          <w:p w14:paraId="105631DF" w14:textId="77777777" w:rsidR="00AE4503" w:rsidRDefault="00AE4503" w:rsidP="00FC5E4B">
            <w:r>
              <w:t>0,5</w:t>
            </w:r>
          </w:p>
          <w:p w14:paraId="55C3F66D" w14:textId="77777777" w:rsidR="001C3C2B" w:rsidRDefault="001C3C2B" w:rsidP="00FC5E4B"/>
          <w:p w14:paraId="59D19933" w14:textId="77777777" w:rsidR="001C3C2B" w:rsidRDefault="001C3C2B" w:rsidP="00FC5E4B"/>
          <w:p w14:paraId="58EF1F0E" w14:textId="77777777" w:rsidR="001C3C2B" w:rsidRDefault="001C3C2B" w:rsidP="00FC5E4B">
            <w:r>
              <w:t>0,25đ</w:t>
            </w:r>
          </w:p>
          <w:p w14:paraId="68873AA5" w14:textId="77777777" w:rsidR="001C3C2B" w:rsidRDefault="001C3C2B" w:rsidP="00FC5E4B"/>
          <w:p w14:paraId="26E1AEA0" w14:textId="77777777" w:rsidR="001C3C2B" w:rsidRDefault="001C3C2B" w:rsidP="00FC5E4B"/>
          <w:p w14:paraId="3AF4EC11" w14:textId="77777777" w:rsidR="001C3C2B" w:rsidRDefault="001C3C2B" w:rsidP="00FC5E4B"/>
          <w:p w14:paraId="61112E00" w14:textId="77777777" w:rsidR="001C3C2B" w:rsidRDefault="001C3C2B" w:rsidP="00FC5E4B"/>
          <w:p w14:paraId="6B1EB06E" w14:textId="77777777" w:rsidR="001C3C2B" w:rsidRDefault="001C3C2B" w:rsidP="00FC5E4B">
            <w:r>
              <w:t>0,25đ</w:t>
            </w:r>
          </w:p>
          <w:p w14:paraId="13636486" w14:textId="77777777" w:rsidR="001C3C2B" w:rsidRDefault="001C3C2B" w:rsidP="00FC5E4B"/>
          <w:p w14:paraId="67142632" w14:textId="77777777" w:rsidR="001C3C2B" w:rsidRDefault="001C3C2B" w:rsidP="00FC5E4B"/>
          <w:p w14:paraId="0B0A2AE1" w14:textId="77777777" w:rsidR="001C3C2B" w:rsidRDefault="001C3C2B" w:rsidP="00FC5E4B"/>
          <w:p w14:paraId="201B9DA2" w14:textId="77777777" w:rsidR="001C3C2B" w:rsidRDefault="001C3C2B" w:rsidP="00FC5E4B"/>
          <w:p w14:paraId="5E7B038D" w14:textId="77777777" w:rsidR="001C3C2B" w:rsidRDefault="001C3C2B" w:rsidP="00FC5E4B">
            <w:r>
              <w:t>0,5đ</w:t>
            </w:r>
          </w:p>
          <w:p w14:paraId="30441ECD" w14:textId="77777777" w:rsidR="007C23E9" w:rsidRDefault="007C23E9" w:rsidP="00FC5E4B"/>
          <w:p w14:paraId="405E6B80" w14:textId="77777777" w:rsidR="007C23E9" w:rsidRDefault="007C23E9" w:rsidP="00FC5E4B"/>
          <w:p w14:paraId="014EDCDA" w14:textId="77777777" w:rsidR="007C23E9" w:rsidRDefault="007C23E9" w:rsidP="00FC5E4B"/>
          <w:p w14:paraId="497B5862" w14:textId="77777777" w:rsidR="007C23E9" w:rsidRDefault="007C23E9" w:rsidP="00FC5E4B">
            <w:r>
              <w:t>0.25đ</w:t>
            </w:r>
          </w:p>
          <w:p w14:paraId="1BFA827E" w14:textId="77777777" w:rsidR="007C23E9" w:rsidRDefault="007C23E9" w:rsidP="00FC5E4B"/>
          <w:p w14:paraId="746CE760" w14:textId="77777777" w:rsidR="007C23E9" w:rsidRDefault="007C23E9" w:rsidP="00FC5E4B"/>
          <w:p w14:paraId="10F53248" w14:textId="77777777" w:rsidR="007C23E9" w:rsidRDefault="007C23E9" w:rsidP="00FC5E4B">
            <w:r>
              <w:t>0.25đ</w:t>
            </w:r>
          </w:p>
          <w:p w14:paraId="2996B6EB" w14:textId="77777777" w:rsidR="007C23E9" w:rsidRDefault="007C23E9" w:rsidP="00FC5E4B"/>
          <w:p w14:paraId="15F42925" w14:textId="77777777" w:rsidR="007C23E9" w:rsidRDefault="007C23E9" w:rsidP="00FC5E4B"/>
          <w:p w14:paraId="52DB26C3" w14:textId="77777777" w:rsidR="007C23E9" w:rsidRDefault="007C23E9" w:rsidP="00FC5E4B">
            <w:r>
              <w:t>0.25đ</w:t>
            </w:r>
          </w:p>
          <w:p w14:paraId="3C6AFB21" w14:textId="77777777" w:rsidR="007C23E9" w:rsidRDefault="007C23E9" w:rsidP="00FC5E4B"/>
          <w:p w14:paraId="6F30F73A" w14:textId="77777777" w:rsidR="007C23E9" w:rsidRDefault="007C23E9" w:rsidP="00FC5E4B"/>
          <w:p w14:paraId="44896EE5" w14:textId="77777777" w:rsidR="007C23E9" w:rsidRDefault="007C23E9" w:rsidP="00FC5E4B"/>
          <w:p w14:paraId="677026B9" w14:textId="77777777" w:rsidR="007C23E9" w:rsidRPr="00B54703" w:rsidRDefault="007C23E9" w:rsidP="00FC5E4B">
            <w:r>
              <w:lastRenderedPageBreak/>
              <w:t>0.25đ</w:t>
            </w:r>
          </w:p>
        </w:tc>
      </w:tr>
      <w:tr w:rsidR="000F5983" w:rsidRPr="00B54703" w14:paraId="77CE1755" w14:textId="77777777">
        <w:trPr>
          <w:trHeight w:val="706"/>
        </w:trPr>
        <w:tc>
          <w:tcPr>
            <w:tcW w:w="1120" w:type="dxa"/>
            <w:vAlign w:val="center"/>
          </w:tcPr>
          <w:p w14:paraId="5F20D3D8" w14:textId="77777777" w:rsidR="000F5983" w:rsidRPr="008960EE" w:rsidRDefault="00241274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lastRenderedPageBreak/>
              <w:t>3</w:t>
            </w:r>
          </w:p>
          <w:p w14:paraId="096BF02C" w14:textId="77777777" w:rsidR="000F5983" w:rsidRPr="008960EE" w:rsidRDefault="000F5983" w:rsidP="008960EE">
            <w:pPr>
              <w:jc w:val="center"/>
              <w:rPr>
                <w:b/>
              </w:rPr>
            </w:pPr>
            <w:r w:rsidRPr="00B54703">
              <w:t>(</w:t>
            </w:r>
            <w:r w:rsidR="00AE4503">
              <w:t>4</w:t>
            </w:r>
            <w:r w:rsidRPr="00B54703">
              <w:t>,0</w:t>
            </w:r>
            <w:r w:rsidRPr="00B54703">
              <w:rPr>
                <w:rFonts w:hint="eastAsia"/>
              </w:rPr>
              <w:t>đ</w:t>
            </w:r>
            <w:r w:rsidRPr="00B54703">
              <w:t>)</w:t>
            </w:r>
          </w:p>
        </w:tc>
        <w:tc>
          <w:tcPr>
            <w:tcW w:w="8400" w:type="dxa"/>
          </w:tcPr>
          <w:p w14:paraId="0CE96E47" w14:textId="77777777" w:rsidR="00CA59F4" w:rsidRPr="008960EE" w:rsidRDefault="00CA59F4" w:rsidP="008960EE">
            <w:pPr>
              <w:jc w:val="both"/>
              <w:rPr>
                <w:lang w:val="fr-FR"/>
              </w:rPr>
            </w:pPr>
          </w:p>
          <w:p w14:paraId="7238464C" w14:textId="77777777" w:rsidR="0066698E" w:rsidRPr="008960EE" w:rsidRDefault="00233D02" w:rsidP="008960E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66698E" w:rsidRPr="008960EE">
              <w:rPr>
                <w:lang w:val="pt-BR"/>
              </w:rPr>
              <w:t>)(2đ)</w:t>
            </w:r>
          </w:p>
          <w:p w14:paraId="73EDCDC3" w14:textId="77777777" w:rsidR="00D9216D" w:rsidRPr="008960EE" w:rsidRDefault="00D9216D" w:rsidP="008960EE">
            <w:pPr>
              <w:jc w:val="both"/>
              <w:rPr>
                <w:lang w:val="pt-BR"/>
              </w:rPr>
            </w:pPr>
            <w:r w:rsidRPr="008960EE">
              <w:rPr>
                <w:lang w:val="pt-BR"/>
              </w:rPr>
              <w:t xml:space="preserve">Từ x + y + z = 1 </w:t>
            </w:r>
            <w:r w:rsidRPr="008960EE">
              <w:rPr>
                <w:position w:val="-6"/>
                <w:lang w:val="pl-PL"/>
              </w:rPr>
              <w:object w:dxaOrig="340" w:dyaOrig="240" w14:anchorId="6B888797">
                <v:shape id="_x0000_i1089" type="#_x0000_t75" style="width:17.2pt;height:11.8pt" o:ole="">
                  <v:imagedata r:id="rId123" o:title=""/>
                </v:shape>
                <o:OLEObject Type="Embed" ProgID="Equation.DSMT4" ShapeID="_x0000_i1089" DrawAspect="Content" ObjectID="_1759559617" r:id="rId124"/>
              </w:object>
            </w:r>
            <w:r w:rsidRPr="008960EE">
              <w:rPr>
                <w:lang w:val="fr-FR"/>
              </w:rPr>
              <w:t xml:space="preserve"> (x + y + z)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= 1</w:t>
            </w:r>
          </w:p>
          <w:p w14:paraId="04FBB14C" w14:textId="77777777" w:rsidR="00D9216D" w:rsidRPr="008960EE" w:rsidRDefault="00D9216D" w:rsidP="008960EE">
            <w:pPr>
              <w:jc w:val="both"/>
              <w:rPr>
                <w:lang w:val="pt-BR"/>
              </w:rPr>
            </w:pPr>
            <w:r w:rsidRPr="008960EE">
              <w:rPr>
                <w:lang w:val="pt-BR"/>
              </w:rPr>
              <w:t xml:space="preserve">Mà: </w:t>
            </w:r>
            <w:r w:rsidRPr="008960EE">
              <w:rPr>
                <w:lang w:val="fr-FR"/>
              </w:rPr>
              <w:t>x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+ y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+ z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= 1</w:t>
            </w:r>
          </w:p>
          <w:p w14:paraId="46CD6309" w14:textId="77777777" w:rsidR="00D9216D" w:rsidRPr="008960EE" w:rsidRDefault="00D9216D" w:rsidP="008960EE">
            <w:pPr>
              <w:jc w:val="both"/>
              <w:rPr>
                <w:lang w:val="fr-FR"/>
              </w:rPr>
            </w:pPr>
            <w:r w:rsidRPr="008960EE">
              <w:rPr>
                <w:position w:val="-6"/>
                <w:lang w:val="pl-PL"/>
              </w:rPr>
              <w:object w:dxaOrig="300" w:dyaOrig="240" w14:anchorId="6FC6A610">
                <v:shape id="_x0000_i1090" type="#_x0000_t75" style="width:15.05pt;height:11.8pt" o:ole="">
                  <v:imagedata r:id="rId125" o:title=""/>
                </v:shape>
                <o:OLEObject Type="Embed" ProgID="Equation.DSMT4" ShapeID="_x0000_i1090" DrawAspect="Content" ObjectID="_1759559618" r:id="rId126"/>
              </w:object>
            </w:r>
            <w:r w:rsidRPr="008960EE">
              <w:rPr>
                <w:lang w:val="fr-FR"/>
              </w:rPr>
              <w:t xml:space="preserve"> (x + y + z)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- x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- y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- z</w:t>
            </w:r>
            <w:r w:rsidRPr="008960EE">
              <w:rPr>
                <w:vertAlign w:val="superscript"/>
                <w:lang w:val="fr-FR"/>
              </w:rPr>
              <w:t>3</w:t>
            </w:r>
            <w:r w:rsidRPr="008960EE">
              <w:rPr>
                <w:lang w:val="fr-FR"/>
              </w:rPr>
              <w:t xml:space="preserve"> = 0</w:t>
            </w:r>
          </w:p>
          <w:p w14:paraId="505D3379" w14:textId="77777777" w:rsidR="00D9216D" w:rsidRPr="008960EE" w:rsidRDefault="00D9216D" w:rsidP="008960EE">
            <w:pPr>
              <w:jc w:val="both"/>
              <w:rPr>
                <w:lang w:val="pl-PL"/>
              </w:rPr>
            </w:pPr>
            <w:r w:rsidRPr="008960EE">
              <w:rPr>
                <w:position w:val="-48"/>
                <w:lang w:val="pl-PL"/>
              </w:rPr>
              <w:object w:dxaOrig="8680" w:dyaOrig="1100" w14:anchorId="32DD978B">
                <v:shape id="_x0000_i1091" type="#_x0000_t75" style="width:434.7pt;height:54.8pt" o:ole="">
                  <v:imagedata r:id="rId127" o:title=""/>
                </v:shape>
                <o:OLEObject Type="Embed" ProgID="Equation.DSMT4" ShapeID="_x0000_i1091" DrawAspect="Content" ObjectID="_1759559619" r:id="rId128"/>
              </w:object>
            </w:r>
          </w:p>
          <w:p w14:paraId="228C95AE" w14:textId="77777777" w:rsidR="00D9216D" w:rsidRPr="008960EE" w:rsidRDefault="00D9216D" w:rsidP="008960EE">
            <w:pPr>
              <w:jc w:val="both"/>
              <w:rPr>
                <w:lang w:val="pl-PL"/>
              </w:rPr>
            </w:pPr>
            <w:r w:rsidRPr="008960EE">
              <w:rPr>
                <w:position w:val="-16"/>
                <w:lang w:val="pl-PL"/>
              </w:rPr>
              <w:object w:dxaOrig="8720" w:dyaOrig="460" w14:anchorId="7A0B8057">
                <v:shape id="_x0000_i1092" type="#_x0000_t75" style="width:435.75pt;height:23.1pt" o:ole="">
                  <v:imagedata r:id="rId129" o:title=""/>
                </v:shape>
                <o:OLEObject Type="Embed" ProgID="Equation.DSMT4" ShapeID="_x0000_i1092" DrawAspect="Content" ObjectID="_1759559620" r:id="rId130"/>
              </w:object>
            </w:r>
            <w:r w:rsidRPr="008960EE">
              <w:rPr>
                <w:lang w:val="pl-PL"/>
              </w:rPr>
              <w:t xml:space="preserve"> </w:t>
            </w:r>
            <w:r w:rsidRPr="008960EE">
              <w:rPr>
                <w:position w:val="-146"/>
                <w:lang w:val="pl-PL"/>
              </w:rPr>
              <w:object w:dxaOrig="4220" w:dyaOrig="2260" w14:anchorId="2647896F">
                <v:shape id="_x0000_i1093" type="#_x0000_t75" style="width:210.65pt;height:113.35pt" o:ole="">
                  <v:imagedata r:id="rId131" o:title=""/>
                </v:shape>
                <o:OLEObject Type="Embed" ProgID="Equation.DSMT4" ShapeID="_x0000_i1093" DrawAspect="Content" ObjectID="_1759559621" r:id="rId132"/>
              </w:object>
            </w:r>
            <w:r w:rsidRPr="008960EE">
              <w:rPr>
                <w:lang w:val="pl-PL"/>
              </w:rPr>
              <w:t xml:space="preserve"> </w:t>
            </w:r>
          </w:p>
          <w:p w14:paraId="0656FD32" w14:textId="77777777" w:rsidR="00D9216D" w:rsidRPr="008960EE" w:rsidRDefault="00D9216D" w:rsidP="00D9216D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    * Nếu   </w:t>
            </w:r>
            <w:r w:rsidRPr="008960EE">
              <w:rPr>
                <w:position w:val="-12"/>
                <w:lang w:val="fr-FR"/>
              </w:rPr>
              <w:object w:dxaOrig="4800" w:dyaOrig="400" w14:anchorId="21703CAB">
                <v:shape id="_x0000_i1094" type="#_x0000_t75" style="width:240.2pt;height:20.4pt" o:ole="">
                  <v:imagedata r:id="rId133" o:title=""/>
                </v:shape>
                <o:OLEObject Type="Embed" ProgID="Equation.DSMT4" ShapeID="_x0000_i1094" DrawAspect="Content" ObjectID="_1759559622" r:id="rId134"/>
              </w:object>
            </w:r>
          </w:p>
          <w:p w14:paraId="523C177E" w14:textId="77777777" w:rsidR="00D9216D" w:rsidRPr="008960EE" w:rsidRDefault="00D9216D" w:rsidP="00D9216D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    * Nếu   </w:t>
            </w:r>
            <w:r w:rsidRPr="008960EE">
              <w:rPr>
                <w:position w:val="-12"/>
                <w:lang w:val="fr-FR"/>
              </w:rPr>
              <w:object w:dxaOrig="4800" w:dyaOrig="400" w14:anchorId="69D441B0">
                <v:shape id="_x0000_i1095" type="#_x0000_t75" style="width:240.2pt;height:20.4pt" o:ole="">
                  <v:imagedata r:id="rId135" o:title=""/>
                </v:shape>
                <o:OLEObject Type="Embed" ProgID="Equation.DSMT4" ShapeID="_x0000_i1095" DrawAspect="Content" ObjectID="_1759559623" r:id="rId136"/>
              </w:object>
            </w:r>
          </w:p>
          <w:p w14:paraId="665E1CAE" w14:textId="77777777" w:rsidR="00CA59F4" w:rsidRDefault="00D9216D" w:rsidP="008960EE">
            <w:pPr>
              <w:jc w:val="both"/>
              <w:rPr>
                <w:lang w:val="fr-FR"/>
              </w:rPr>
            </w:pPr>
            <w:r w:rsidRPr="008960EE">
              <w:rPr>
                <w:lang w:val="fr-FR"/>
              </w:rPr>
              <w:t xml:space="preserve">    * Nếu   </w:t>
            </w:r>
            <w:r w:rsidRPr="008960EE">
              <w:rPr>
                <w:position w:val="-12"/>
                <w:lang w:val="fr-FR"/>
              </w:rPr>
              <w:object w:dxaOrig="4800" w:dyaOrig="400" w14:anchorId="0EE8E76A">
                <v:shape id="_x0000_i1096" type="#_x0000_t75" style="width:240.2pt;height:20.4pt" o:ole="">
                  <v:imagedata r:id="rId137" o:title=""/>
                </v:shape>
                <o:OLEObject Type="Embed" ProgID="Equation.DSMT4" ShapeID="_x0000_i1096" DrawAspect="Content" ObjectID="_1759559624" r:id="rId138"/>
              </w:object>
            </w:r>
          </w:p>
          <w:p w14:paraId="437F2C3B" w14:textId="77777777" w:rsidR="008260E0" w:rsidRDefault="008260E0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2) (2điểm).</w:t>
            </w:r>
          </w:p>
          <w:p w14:paraId="00D0B84B" w14:textId="77777777" w:rsidR="008260E0" w:rsidRDefault="00064AEA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Gọi x (km) là độ dài quãng đường AB. ĐK x &gt; 0.</w:t>
            </w:r>
          </w:p>
          <w:p w14:paraId="623AB517" w14:textId="77777777" w:rsidR="00064AEA" w:rsidRDefault="00064AEA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Thời gian dự định đi hết quãng đường: </w:t>
            </w:r>
            <w:r w:rsidRPr="00064AEA">
              <w:rPr>
                <w:position w:val="-28"/>
                <w:lang w:val="fr-FR"/>
              </w:rPr>
              <w:object w:dxaOrig="380" w:dyaOrig="720" w14:anchorId="18028542">
                <v:shape id="_x0000_i1097" type="#_x0000_t75" style="width:18.8pt;height:36pt" o:ole="">
                  <v:imagedata r:id="rId139" o:title=""/>
                </v:shape>
                <o:OLEObject Type="Embed" ProgID="Equation.DSMT4" ShapeID="_x0000_i1097" DrawAspect="Content" ObjectID="_1759559625" r:id="rId140"/>
              </w:object>
            </w:r>
            <w:r>
              <w:rPr>
                <w:lang w:val="fr-FR"/>
              </w:rPr>
              <w:t xml:space="preserve"> (giờ)</w:t>
            </w:r>
          </w:p>
          <w:p w14:paraId="014214C4" w14:textId="77777777" w:rsidR="00064AEA" w:rsidRDefault="00064AEA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Quãng đường đi được sau 1 giờ: 30 (km)</w:t>
            </w:r>
          </w:p>
          <w:p w14:paraId="5F23673D" w14:textId="77777777" w:rsidR="00064AEA" w:rsidRDefault="00064AEA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Quãng đường còn lại : (x-30) (km)</w:t>
            </w:r>
          </w:p>
          <w:p w14:paraId="6C3C664D" w14:textId="77777777" w:rsidR="00064AEA" w:rsidRDefault="00064AEA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Thời gian đi quãng đường còn lại : </w:t>
            </w:r>
            <w:r w:rsidRPr="00064AEA">
              <w:rPr>
                <w:position w:val="-28"/>
                <w:lang w:val="fr-FR"/>
              </w:rPr>
              <w:object w:dxaOrig="780" w:dyaOrig="720" w14:anchorId="33BEEDD9">
                <v:shape id="_x0000_i1098" type="#_x0000_t75" style="width:39.2pt;height:36pt" o:ole="">
                  <v:imagedata r:id="rId141" o:title=""/>
                </v:shape>
                <o:OLEObject Type="Embed" ProgID="Equation.DSMT4" ShapeID="_x0000_i1098" DrawAspect="Content" ObjectID="_1759559626" r:id="rId142"/>
              </w:object>
            </w:r>
            <w:r>
              <w:rPr>
                <w:lang w:val="fr-FR"/>
              </w:rPr>
              <w:t xml:space="preserve"> (giờ)</w:t>
            </w:r>
          </w:p>
          <w:p w14:paraId="642D86CA" w14:textId="77777777" w:rsidR="00064AEA" w:rsidRDefault="00064AEA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Lập được phương trình : </w:t>
            </w:r>
            <w:r w:rsidRPr="00064AEA">
              <w:rPr>
                <w:position w:val="-28"/>
                <w:lang w:val="fr-FR"/>
              </w:rPr>
              <w:object w:dxaOrig="2180" w:dyaOrig="720" w14:anchorId="3EB77280">
                <v:shape id="_x0000_i1099" type="#_x0000_t75" style="width:108.55pt;height:36pt" o:ole="">
                  <v:imagedata r:id="rId143" o:title=""/>
                </v:shape>
                <o:OLEObject Type="Embed" ProgID="Equation.DSMT4" ShapeID="_x0000_i1099" DrawAspect="Content" ObjectID="_1759559627" r:id="rId144"/>
              </w:object>
            </w:r>
          </w:p>
          <w:p w14:paraId="4198E619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21C02A72" w14:textId="77777777" w:rsidR="008260E0" w:rsidRDefault="00E73EED" w:rsidP="008960EE">
            <w:pPr>
              <w:jc w:val="both"/>
              <w:rPr>
                <w:lang w:val="fr-FR"/>
              </w:rPr>
            </w:pPr>
            <w:r w:rsidRPr="00E73EED">
              <w:rPr>
                <w:position w:val="-12"/>
                <w:lang w:val="fr-FR"/>
              </w:rPr>
              <w:object w:dxaOrig="2720" w:dyaOrig="360" w14:anchorId="1EB07C15">
                <v:shape id="_x0000_i1100" type="#_x0000_t75" style="width:135.95pt;height:18.25pt" o:ole="">
                  <v:imagedata r:id="rId145" o:title=""/>
                </v:shape>
                <o:OLEObject Type="Embed" ProgID="Equation.DSMT4" ShapeID="_x0000_i1100" DrawAspect="Content" ObjectID="_1759559628" r:id="rId146"/>
              </w:object>
            </w:r>
          </w:p>
          <w:p w14:paraId="64291753" w14:textId="77777777" w:rsidR="008260E0" w:rsidRDefault="00E73EED" w:rsidP="008960EE">
            <w:pPr>
              <w:jc w:val="both"/>
              <w:rPr>
                <w:lang w:val="fr-FR"/>
              </w:rPr>
            </w:pPr>
            <w:r w:rsidRPr="00E73EED">
              <w:rPr>
                <w:position w:val="-6"/>
                <w:lang w:val="fr-FR"/>
              </w:rPr>
              <w:object w:dxaOrig="1120" w:dyaOrig="300" w14:anchorId="7394F476">
                <v:shape id="_x0000_i1101" type="#_x0000_t75" style="width:56.4pt;height:15.05pt" o:ole="">
                  <v:imagedata r:id="rId147" o:title=""/>
                </v:shape>
                <o:OLEObject Type="Embed" ProgID="Equation.DSMT4" ShapeID="_x0000_i1101" DrawAspect="Content" ObjectID="_1759559629" r:id="rId148"/>
              </w:object>
            </w:r>
            <w:r>
              <w:rPr>
                <w:lang w:val="fr-FR"/>
              </w:rPr>
              <w:t>(thỏa mã đk)</w:t>
            </w:r>
          </w:p>
          <w:p w14:paraId="1770C909" w14:textId="77777777" w:rsidR="00E73EED" w:rsidRDefault="00E73EED" w:rsidP="008960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Vậy quãng đường AB là 60km</w:t>
            </w:r>
          </w:p>
          <w:p w14:paraId="5CDD17BD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28E493B7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64039617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78A1DC8C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7496F226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5DD48F6B" w14:textId="77777777" w:rsidR="001916AE" w:rsidRDefault="001916AE" w:rsidP="008960EE">
            <w:pPr>
              <w:jc w:val="both"/>
              <w:rPr>
                <w:lang w:val="fr-FR"/>
              </w:rPr>
            </w:pPr>
          </w:p>
          <w:p w14:paraId="3E8EE033" w14:textId="77777777" w:rsidR="001916AE" w:rsidRDefault="001916AE" w:rsidP="008960EE">
            <w:pPr>
              <w:jc w:val="both"/>
              <w:rPr>
                <w:lang w:val="fr-FR"/>
              </w:rPr>
            </w:pPr>
          </w:p>
          <w:p w14:paraId="0A3BE6B0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370D9F77" w14:textId="77777777" w:rsidR="008260E0" w:rsidRDefault="008260E0" w:rsidP="008960EE">
            <w:pPr>
              <w:jc w:val="both"/>
              <w:rPr>
                <w:lang w:val="fr-FR"/>
              </w:rPr>
            </w:pPr>
          </w:p>
          <w:p w14:paraId="20AB748B" w14:textId="77777777" w:rsidR="008260E0" w:rsidRPr="008960EE" w:rsidRDefault="008260E0" w:rsidP="008960EE">
            <w:pPr>
              <w:jc w:val="both"/>
              <w:rPr>
                <w:lang w:val="fr-FR"/>
              </w:rPr>
            </w:pPr>
          </w:p>
        </w:tc>
        <w:tc>
          <w:tcPr>
            <w:tcW w:w="1120" w:type="dxa"/>
          </w:tcPr>
          <w:p w14:paraId="6CA2C9F1" w14:textId="77777777" w:rsidR="00AE4503" w:rsidRDefault="00AE4503" w:rsidP="00D46CEA"/>
          <w:p w14:paraId="3C2A0D66" w14:textId="77777777" w:rsidR="003148E1" w:rsidRDefault="003148E1" w:rsidP="00D46CEA">
            <w:r w:rsidRPr="00B54703">
              <w:t>0,</w:t>
            </w:r>
            <w:r w:rsidR="0066698E">
              <w:t>2</w:t>
            </w:r>
            <w:r w:rsidRPr="00B54703">
              <w:t>5</w:t>
            </w:r>
          </w:p>
          <w:p w14:paraId="3450DCCB" w14:textId="77777777" w:rsidR="00AE4503" w:rsidRDefault="00AE4503" w:rsidP="00D46CEA"/>
          <w:p w14:paraId="1D333050" w14:textId="77777777" w:rsidR="00AE4503" w:rsidRDefault="00AE4503" w:rsidP="00D46CEA">
            <w:r>
              <w:t>0,25</w:t>
            </w:r>
          </w:p>
          <w:p w14:paraId="4FD13B5D" w14:textId="77777777" w:rsidR="00AE4503" w:rsidRDefault="00AE4503" w:rsidP="00D46CEA"/>
          <w:p w14:paraId="28DF3182" w14:textId="77777777" w:rsidR="0066698E" w:rsidRDefault="0066698E" w:rsidP="00D46CEA"/>
          <w:p w14:paraId="157B1016" w14:textId="77777777" w:rsidR="0066698E" w:rsidRDefault="0066698E" w:rsidP="00D46CEA"/>
          <w:p w14:paraId="2D24D6E3" w14:textId="77777777" w:rsidR="00AE4503" w:rsidRDefault="00AE4503" w:rsidP="00D46CEA">
            <w:r>
              <w:t>0,25</w:t>
            </w:r>
          </w:p>
          <w:p w14:paraId="79549376" w14:textId="77777777" w:rsidR="00AE4503" w:rsidRDefault="00AE4503" w:rsidP="00D46CEA"/>
          <w:p w14:paraId="3CA9FD45" w14:textId="77777777" w:rsidR="00440080" w:rsidRDefault="00440080" w:rsidP="00D46CEA"/>
          <w:p w14:paraId="60660D04" w14:textId="77777777" w:rsidR="00AE4503" w:rsidRDefault="005400A9" w:rsidP="00D46CEA">
            <w:r>
              <w:t>0.25đ</w:t>
            </w:r>
          </w:p>
          <w:p w14:paraId="460E4132" w14:textId="77777777" w:rsidR="00440080" w:rsidRDefault="00440080" w:rsidP="00D46CEA"/>
          <w:p w14:paraId="2BE806D6" w14:textId="77777777" w:rsidR="00440080" w:rsidRDefault="00440080" w:rsidP="00D46CEA"/>
          <w:p w14:paraId="7F5B1A41" w14:textId="77777777" w:rsidR="00440080" w:rsidRDefault="00440080" w:rsidP="00D46CEA">
            <w:r>
              <w:t>0,5</w:t>
            </w:r>
          </w:p>
          <w:p w14:paraId="650B19A3" w14:textId="77777777" w:rsidR="00440080" w:rsidRDefault="00440080" w:rsidP="00D46CEA"/>
          <w:p w14:paraId="75E35CF3" w14:textId="77777777" w:rsidR="00440080" w:rsidRDefault="00440080" w:rsidP="00D46CEA"/>
          <w:p w14:paraId="2E71D535" w14:textId="77777777" w:rsidR="00440080" w:rsidRDefault="00440080" w:rsidP="00D46CEA"/>
          <w:p w14:paraId="600D20B4" w14:textId="77777777" w:rsidR="005400A9" w:rsidRDefault="005400A9" w:rsidP="00D46CEA"/>
          <w:p w14:paraId="72AC7A0C" w14:textId="77777777" w:rsidR="005400A9" w:rsidRDefault="005400A9" w:rsidP="00D46CEA"/>
          <w:p w14:paraId="5DD30456" w14:textId="77777777" w:rsidR="00440080" w:rsidRPr="00B54703" w:rsidRDefault="00440080" w:rsidP="00D46CEA">
            <w:r>
              <w:t>0,5</w:t>
            </w:r>
          </w:p>
          <w:p w14:paraId="035A3954" w14:textId="77777777" w:rsidR="00D46CEA" w:rsidRPr="00B54703" w:rsidRDefault="00D46CEA" w:rsidP="008960EE">
            <w:pPr>
              <w:jc w:val="center"/>
            </w:pPr>
          </w:p>
          <w:p w14:paraId="3755F613" w14:textId="77777777" w:rsidR="00724AFE" w:rsidRPr="00B54703" w:rsidRDefault="00724AFE" w:rsidP="005400A9"/>
        </w:tc>
      </w:tr>
      <w:tr w:rsidR="00241274" w:rsidRPr="008960EE" w14:paraId="3CA77D76" w14:textId="77777777">
        <w:trPr>
          <w:trHeight w:val="706"/>
        </w:trPr>
        <w:tc>
          <w:tcPr>
            <w:tcW w:w="1120" w:type="dxa"/>
            <w:vAlign w:val="center"/>
          </w:tcPr>
          <w:p w14:paraId="38620F51" w14:textId="77777777" w:rsidR="00241274" w:rsidRPr="008960EE" w:rsidRDefault="00386881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t>4(</w:t>
            </w:r>
            <w:r w:rsidR="00475D81">
              <w:rPr>
                <w:b/>
              </w:rPr>
              <w:t>5</w:t>
            </w:r>
            <w:r w:rsidRPr="008960EE">
              <w:rPr>
                <w:b/>
              </w:rPr>
              <w:t>đ)</w:t>
            </w:r>
          </w:p>
        </w:tc>
        <w:tc>
          <w:tcPr>
            <w:tcW w:w="8400" w:type="dxa"/>
          </w:tcPr>
          <w:p w14:paraId="24F25E95" w14:textId="77777777" w:rsidR="00241274" w:rsidRPr="008960EE" w:rsidRDefault="00C61101" w:rsidP="00241274">
            <w:pPr>
              <w:rPr>
                <w:lang w:val="pt-BR"/>
              </w:rPr>
            </w:pPr>
            <w:r w:rsidRPr="00117E0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47353F8" wp14:editId="476929BC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-212090</wp:posOffset>
                  </wp:positionV>
                  <wp:extent cx="3265170" cy="2504440"/>
                  <wp:effectExtent l="0" t="0" r="0" b="0"/>
                  <wp:wrapNone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170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350E6" w14:textId="77777777" w:rsidR="00241274" w:rsidRPr="008960EE" w:rsidRDefault="00241274" w:rsidP="007F3D6D">
            <w:pPr>
              <w:rPr>
                <w:lang w:val="pt-BR"/>
              </w:rPr>
            </w:pPr>
          </w:p>
          <w:p w14:paraId="42E34811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24509D14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43A6D298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71E9F240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36FF63B5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7EA0E44D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7D635E19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681DD64C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5BB30D21" w14:textId="77777777" w:rsidR="0065365D" w:rsidRPr="008960EE" w:rsidRDefault="0065365D" w:rsidP="007F3D6D">
            <w:pPr>
              <w:rPr>
                <w:lang w:val="pt-BR"/>
              </w:rPr>
            </w:pPr>
          </w:p>
          <w:p w14:paraId="7F0B9DED" w14:textId="77777777" w:rsidR="00386881" w:rsidRPr="008960EE" w:rsidRDefault="0065365D" w:rsidP="008960EE">
            <w:pPr>
              <w:spacing w:before="120"/>
              <w:rPr>
                <w:lang w:val="pt-BR"/>
              </w:rPr>
            </w:pPr>
            <w:r w:rsidRPr="008960EE">
              <w:rPr>
                <w:lang w:val="pt-BR"/>
              </w:rPr>
              <w:t xml:space="preserve">a) </w:t>
            </w:r>
            <w:r w:rsidR="00AA3794" w:rsidRPr="008960EE">
              <w:rPr>
                <w:lang w:val="pt-BR"/>
              </w:rPr>
              <w:t>(2</w:t>
            </w:r>
            <w:r w:rsidR="00386881" w:rsidRPr="008960EE">
              <w:rPr>
                <w:lang w:val="pt-BR"/>
              </w:rPr>
              <w:t>đ)</w:t>
            </w:r>
          </w:p>
          <w:p w14:paraId="7BB67F5C" w14:textId="77777777" w:rsidR="0065365D" w:rsidRPr="008960EE" w:rsidRDefault="0065365D" w:rsidP="008960EE">
            <w:pPr>
              <w:spacing w:before="120"/>
              <w:rPr>
                <w:lang w:val="pt-BR"/>
              </w:rPr>
            </w:pPr>
            <w:r w:rsidRPr="008960EE">
              <w:rPr>
                <w:lang w:val="pt-BR"/>
              </w:rPr>
              <w:t>Xét ∆OEB  và  ∆OMC</w:t>
            </w:r>
          </w:p>
          <w:p w14:paraId="2340ECC7" w14:textId="77777777" w:rsidR="0065365D" w:rsidRPr="008960EE" w:rsidRDefault="0065365D" w:rsidP="008960EE">
            <w:pPr>
              <w:spacing w:before="120"/>
              <w:rPr>
                <w:lang w:val="pt-BR"/>
              </w:rPr>
            </w:pPr>
            <w:r w:rsidRPr="008960EE">
              <w:rPr>
                <w:lang w:val="pt-BR"/>
              </w:rPr>
              <w:t xml:space="preserve">Vì ABCD là hình vuông nên ta có OB = OC </w:t>
            </w:r>
          </w:p>
          <w:p w14:paraId="0CC8479E" w14:textId="77777777" w:rsidR="0065365D" w:rsidRPr="00B54703" w:rsidRDefault="0065365D" w:rsidP="008960EE">
            <w:pPr>
              <w:spacing w:before="120"/>
            </w:pPr>
            <w:r w:rsidRPr="00B54703">
              <w:t xml:space="preserve">Và </w:t>
            </w:r>
            <w:r w:rsidRPr="008960EE">
              <w:rPr>
                <w:position w:val="-12"/>
              </w:rPr>
              <w:object w:dxaOrig="1300" w:dyaOrig="420" w14:anchorId="2872E691">
                <v:shape id="_x0000_i1102" type="#_x0000_t75" style="width:65pt;height:20.95pt" o:ole="">
                  <v:imagedata r:id="rId150" o:title=""/>
                </v:shape>
                <o:OLEObject Type="Embed" ProgID="Equation.DSMT4" ShapeID="_x0000_i1102" DrawAspect="Content" ObjectID="_1759559630" r:id="rId151"/>
              </w:object>
            </w:r>
          </w:p>
          <w:p w14:paraId="7A702A26" w14:textId="77777777" w:rsidR="0065365D" w:rsidRPr="00B54703" w:rsidRDefault="0065365D" w:rsidP="008960EE">
            <w:pPr>
              <w:spacing w:before="120"/>
            </w:pPr>
            <w:r w:rsidRPr="00B54703">
              <w:t>BE = CM ( gt )</w:t>
            </w:r>
          </w:p>
          <w:p w14:paraId="3C0DE506" w14:textId="77777777" w:rsidR="0065365D" w:rsidRPr="00B54703" w:rsidRDefault="0065365D" w:rsidP="008960EE">
            <w:pPr>
              <w:spacing w:before="120"/>
            </w:pPr>
            <w:r w:rsidRPr="00B54703">
              <w:t>Suy ra ∆OEB = ∆OMC ( c .g.c)</w:t>
            </w:r>
            <w:r w:rsidRPr="00B54703">
              <w:tab/>
            </w:r>
          </w:p>
          <w:p w14:paraId="7C17DC56" w14:textId="77777777" w:rsidR="0065365D" w:rsidRPr="00B54703" w:rsidRDefault="0065365D" w:rsidP="008960EE">
            <w:pPr>
              <w:spacing w:before="120"/>
            </w:pPr>
            <w:r w:rsidRPr="008960EE">
              <w:rPr>
                <w:position w:val="-6"/>
              </w:rPr>
              <w:object w:dxaOrig="300" w:dyaOrig="240" w14:anchorId="5B041746">
                <v:shape id="_x0000_i1103" type="#_x0000_t75" style="width:15.05pt;height:11.8pt" o:ole="">
                  <v:imagedata r:id="rId152" o:title=""/>
                </v:shape>
                <o:OLEObject Type="Embed" ProgID="Equation.DSMT4" ShapeID="_x0000_i1103" DrawAspect="Content" ObjectID="_1759559631" r:id="rId153"/>
              </w:object>
            </w:r>
            <w:r w:rsidRPr="00B54703">
              <w:t xml:space="preserve"> OE = </w:t>
            </w:r>
            <w:smartTag w:uri="urn:schemas-microsoft-com:office:smarttags" w:element="place">
              <w:r w:rsidRPr="00B54703">
                <w:t>OM</w:t>
              </w:r>
            </w:smartTag>
            <w:r w:rsidRPr="00B54703">
              <w:t xml:space="preserve">  và </w:t>
            </w:r>
            <w:r w:rsidRPr="008960EE">
              <w:rPr>
                <w:position w:val="-12"/>
              </w:rPr>
              <w:object w:dxaOrig="780" w:dyaOrig="420" w14:anchorId="46FDC706">
                <v:shape id="_x0000_i1104" type="#_x0000_t75" style="width:39.2pt;height:20.95pt" o:ole="">
                  <v:imagedata r:id="rId154" o:title=""/>
                </v:shape>
                <o:OLEObject Type="Embed" ProgID="Equation.DSMT4" ShapeID="_x0000_i1104" DrawAspect="Content" ObjectID="_1759559632" r:id="rId155"/>
              </w:object>
            </w:r>
          </w:p>
          <w:p w14:paraId="3A6CC22F" w14:textId="77777777" w:rsidR="0065365D" w:rsidRPr="00B54703" w:rsidRDefault="0065365D" w:rsidP="008960EE">
            <w:pPr>
              <w:spacing w:before="120"/>
            </w:pPr>
            <w:r w:rsidRPr="00B54703">
              <w:t xml:space="preserve">Lại có </w:t>
            </w:r>
            <w:r w:rsidRPr="008960EE">
              <w:rPr>
                <w:position w:val="-12"/>
              </w:rPr>
              <w:object w:dxaOrig="980" w:dyaOrig="420" w14:anchorId="10C90EEB">
                <v:shape id="_x0000_i1105" type="#_x0000_t75" style="width:48.9pt;height:20.95pt" o:ole="">
                  <v:imagedata r:id="rId156" o:title=""/>
                </v:shape>
                <o:OLEObject Type="Embed" ProgID="Equation.DSMT4" ShapeID="_x0000_i1105" DrawAspect="Content" ObjectID="_1759559633" r:id="rId157"/>
              </w:object>
            </w:r>
            <w:r w:rsidRPr="00B54703">
              <w:t xml:space="preserve"> </w:t>
            </w:r>
            <w:r w:rsidRPr="008960EE">
              <w:rPr>
                <w:position w:val="-6"/>
              </w:rPr>
              <w:object w:dxaOrig="1120" w:dyaOrig="360" w14:anchorId="0C4E09C4">
                <v:shape id="_x0000_i1106" type="#_x0000_t75" style="width:56.4pt;height:18.25pt" o:ole="">
                  <v:imagedata r:id="rId158" o:title=""/>
                </v:shape>
                <o:OLEObject Type="Embed" ProgID="Equation.DSMT4" ShapeID="_x0000_i1106" DrawAspect="Content" ObjectID="_1759559634" r:id="rId159"/>
              </w:object>
            </w:r>
            <w:r w:rsidRPr="00B54703">
              <w:t xml:space="preserve"> vì tứ giác ABCD là hình vuông</w:t>
            </w:r>
          </w:p>
          <w:p w14:paraId="79625120" w14:textId="77777777" w:rsidR="0065365D" w:rsidRPr="00B54703" w:rsidRDefault="0065365D" w:rsidP="008960EE">
            <w:pPr>
              <w:spacing w:before="120"/>
            </w:pPr>
            <w:r w:rsidRPr="008960EE">
              <w:rPr>
                <w:position w:val="-12"/>
              </w:rPr>
              <w:object w:dxaOrig="960" w:dyaOrig="420" w14:anchorId="28D9671E">
                <v:shape id="_x0000_i1107" type="#_x0000_t75" style="width:47.8pt;height:20.95pt" o:ole="">
                  <v:imagedata r:id="rId160" o:title=""/>
                </v:shape>
                <o:OLEObject Type="Embed" ProgID="Equation.DSMT4" ShapeID="_x0000_i1107" DrawAspect="Content" ObjectID="_1759559635" r:id="rId161"/>
              </w:object>
            </w:r>
            <w:r w:rsidRPr="008960EE">
              <w:rPr>
                <w:position w:val="-6"/>
              </w:rPr>
              <w:object w:dxaOrig="1200" w:dyaOrig="360" w14:anchorId="3755A53E">
                <v:shape id="_x0000_i1108" type="#_x0000_t75" style="width:60.2pt;height:18.25pt" o:ole="">
                  <v:imagedata r:id="rId162" o:title=""/>
                </v:shape>
                <o:OLEObject Type="Embed" ProgID="Equation.DSMT4" ShapeID="_x0000_i1108" DrawAspect="Content" ObjectID="_1759559636" r:id="rId163"/>
              </w:object>
            </w:r>
            <w:r w:rsidRPr="00B54703">
              <w:t xml:space="preserve"> kết hợp với OE = </w:t>
            </w:r>
            <w:smartTag w:uri="urn:schemas-microsoft-com:office:smarttags" w:element="place">
              <w:r w:rsidRPr="00B54703">
                <w:t>OM</w:t>
              </w:r>
            </w:smartTag>
            <w:r w:rsidRPr="00B54703">
              <w:t xml:space="preserve"> </w:t>
            </w:r>
            <w:r w:rsidRPr="008960EE">
              <w:rPr>
                <w:position w:val="-6"/>
              </w:rPr>
              <w:object w:dxaOrig="300" w:dyaOrig="240" w14:anchorId="6BB10FF7">
                <v:shape id="_x0000_i1109" type="#_x0000_t75" style="width:15.05pt;height:11.8pt" o:ole="">
                  <v:imagedata r:id="rId152" o:title=""/>
                </v:shape>
                <o:OLEObject Type="Embed" ProgID="Equation.DSMT4" ShapeID="_x0000_i1109" DrawAspect="Content" ObjectID="_1759559637" r:id="rId164"/>
              </w:object>
            </w:r>
            <w:r w:rsidRPr="00B54703">
              <w:t>∆OEM vuông cân tại O</w:t>
            </w:r>
          </w:p>
          <w:p w14:paraId="4BCF207A" w14:textId="77777777" w:rsidR="00386881" w:rsidRDefault="0065365D" w:rsidP="008960EE">
            <w:pPr>
              <w:spacing w:before="120"/>
            </w:pPr>
            <w:r w:rsidRPr="00B54703">
              <w:t>b)</w:t>
            </w:r>
            <w:r w:rsidR="00386881">
              <w:t>(</w:t>
            </w:r>
            <w:r w:rsidR="00475D81">
              <w:t>1.5</w:t>
            </w:r>
            <w:r w:rsidR="00386881">
              <w:t>đ)</w:t>
            </w:r>
          </w:p>
          <w:p w14:paraId="641DB8DE" w14:textId="77777777" w:rsidR="0065365D" w:rsidRPr="00B54703" w:rsidRDefault="0065365D" w:rsidP="008960EE">
            <w:pPr>
              <w:spacing w:before="120"/>
            </w:pPr>
            <w:r w:rsidRPr="00B54703">
              <w:t xml:space="preserve">Từ (gt) tứ giác ABCD là hình vuông </w:t>
            </w:r>
            <w:r w:rsidRPr="008960EE">
              <w:rPr>
                <w:position w:val="-6"/>
              </w:rPr>
              <w:object w:dxaOrig="300" w:dyaOrig="240" w14:anchorId="02BE6BC6">
                <v:shape id="_x0000_i1110" type="#_x0000_t75" style="width:15.05pt;height:11.8pt" o:ole="">
                  <v:imagedata r:id="rId165" o:title=""/>
                </v:shape>
                <o:OLEObject Type="Embed" ProgID="Equation.DSMT4" ShapeID="_x0000_i1110" DrawAspect="Content" ObjectID="_1759559638" r:id="rId166"/>
              </w:object>
            </w:r>
            <w:r w:rsidRPr="00B54703">
              <w:t xml:space="preserve"> AB = CD và AB // CD</w:t>
            </w:r>
          </w:p>
          <w:p w14:paraId="634A009A" w14:textId="77777777" w:rsidR="0065365D" w:rsidRPr="00B54703" w:rsidRDefault="0065365D" w:rsidP="008960EE">
            <w:pPr>
              <w:spacing w:before="120"/>
            </w:pPr>
            <w:r w:rsidRPr="00B54703">
              <w:t xml:space="preserve">+ AB // </w:t>
            </w:r>
            <w:smartTag w:uri="urn:schemas-microsoft-com:office:smarttags" w:element="City">
              <w:r w:rsidRPr="00B54703">
                <w:t>CD</w:t>
              </w:r>
            </w:smartTag>
            <w:r w:rsidRPr="00B54703">
              <w:t xml:space="preserve">  </w:t>
            </w:r>
            <w:r w:rsidRPr="008960EE">
              <w:rPr>
                <w:position w:val="-6"/>
              </w:rPr>
              <w:object w:dxaOrig="300" w:dyaOrig="240" w14:anchorId="5E3933EA">
                <v:shape id="_x0000_i1111" type="#_x0000_t75" style="width:15.05pt;height:11.8pt" o:ole="">
                  <v:imagedata r:id="rId165" o:title=""/>
                </v:shape>
                <o:OLEObject Type="Embed" ProgID="Equation.DSMT4" ShapeID="_x0000_i1111" DrawAspect="Content" ObjectID="_1759559639" r:id="rId167"/>
              </w:object>
            </w:r>
            <w:r w:rsidRPr="00B54703">
              <w:t xml:space="preserve"> </w:t>
            </w:r>
            <w:smartTag w:uri="urn:schemas-microsoft-com:office:smarttags" w:element="State">
              <w:r w:rsidRPr="00B54703">
                <w:t>AB</w:t>
              </w:r>
            </w:smartTag>
            <w:r w:rsidRPr="00B54703">
              <w:t xml:space="preserve"> // CN </w:t>
            </w:r>
            <w:r w:rsidRPr="008960EE">
              <w:rPr>
                <w:position w:val="-6"/>
              </w:rPr>
              <w:object w:dxaOrig="300" w:dyaOrig="240" w14:anchorId="53897F8F">
                <v:shape id="_x0000_i1112" type="#_x0000_t75" style="width:15.05pt;height:11.8pt" o:ole="">
                  <v:imagedata r:id="rId165" o:title=""/>
                </v:shape>
                <o:OLEObject Type="Embed" ProgID="Equation.DSMT4" ShapeID="_x0000_i1112" DrawAspect="Content" ObjectID="_1759559640" r:id="rId168"/>
              </w:object>
            </w:r>
            <w:r w:rsidRPr="00B54703">
              <w:t xml:space="preserve"> </w:t>
            </w:r>
            <w:r w:rsidRPr="008960EE">
              <w:rPr>
                <w:position w:val="-24"/>
              </w:rPr>
              <w:object w:dxaOrig="1180" w:dyaOrig="620" w14:anchorId="5CEF82D7">
                <v:shape id="_x0000_i1113" type="#_x0000_t75" style="width:59.1pt;height:30.65pt" o:ole="">
                  <v:imagedata r:id="rId169" o:title=""/>
                </v:shape>
                <o:OLEObject Type="Embed" ProgID="Equation.DSMT4" ShapeID="_x0000_i1113" DrawAspect="Content" ObjectID="_1759559641" r:id="rId170"/>
              </w:object>
            </w:r>
            <w:r w:rsidRPr="00B54703">
              <w:t xml:space="preserve"> ( Theo ĐL Ta- lét) (*)</w:t>
            </w:r>
          </w:p>
          <w:p w14:paraId="2905F9A0" w14:textId="77777777" w:rsidR="0065365D" w:rsidRPr="00B54703" w:rsidRDefault="0065365D" w:rsidP="0065365D">
            <w:r w:rsidRPr="00B54703">
              <w:t xml:space="preserve">Mà  BE = CM (gt) và AB = CD </w:t>
            </w:r>
            <w:r w:rsidRPr="008960EE">
              <w:rPr>
                <w:position w:val="-6"/>
              </w:rPr>
              <w:object w:dxaOrig="300" w:dyaOrig="240" w14:anchorId="6B7B4F8A">
                <v:shape id="_x0000_i1114" type="#_x0000_t75" style="width:15.05pt;height:11.8pt" o:ole="">
                  <v:imagedata r:id="rId165" o:title=""/>
                </v:shape>
                <o:OLEObject Type="Embed" ProgID="Equation.DSMT4" ShapeID="_x0000_i1114" DrawAspect="Content" ObjectID="_1759559642" r:id="rId171"/>
              </w:object>
            </w:r>
            <w:r w:rsidRPr="00B54703">
              <w:t xml:space="preserve"> AE = BM thay vào (*)</w:t>
            </w:r>
          </w:p>
          <w:p w14:paraId="65463542" w14:textId="77777777" w:rsidR="0065365D" w:rsidRPr="008960EE" w:rsidRDefault="0065365D" w:rsidP="008960EE">
            <w:pPr>
              <w:spacing w:before="120"/>
              <w:rPr>
                <w:lang w:val="fr-FR"/>
              </w:rPr>
            </w:pPr>
            <w:r w:rsidRPr="008960EE">
              <w:rPr>
                <w:lang w:val="fr-FR"/>
              </w:rPr>
              <w:t xml:space="preserve">Ta có : </w:t>
            </w:r>
            <w:r w:rsidRPr="008960EE">
              <w:rPr>
                <w:position w:val="-24"/>
              </w:rPr>
              <w:object w:dxaOrig="1120" w:dyaOrig="620" w14:anchorId="74A74E60">
                <v:shape id="_x0000_i1115" type="#_x0000_t75" style="width:56.4pt;height:30.65pt" o:ole="">
                  <v:imagedata r:id="rId172" o:title=""/>
                </v:shape>
                <o:OLEObject Type="Embed" ProgID="Equation.DSMT4" ShapeID="_x0000_i1115" DrawAspect="Content" ObjectID="_1759559643" r:id="rId173"/>
              </w:object>
            </w:r>
            <w:r w:rsidRPr="008960EE">
              <w:rPr>
                <w:position w:val="-6"/>
              </w:rPr>
              <w:object w:dxaOrig="300" w:dyaOrig="240" w14:anchorId="5176B2C8">
                <v:shape id="_x0000_i1116" type="#_x0000_t75" style="width:15.05pt;height:11.8pt" o:ole="">
                  <v:imagedata r:id="rId165" o:title=""/>
                </v:shape>
                <o:OLEObject Type="Embed" ProgID="Equation.DSMT4" ShapeID="_x0000_i1116" DrawAspect="Content" ObjectID="_1759559644" r:id="rId174"/>
              </w:object>
            </w:r>
            <w:r w:rsidRPr="008960EE">
              <w:rPr>
                <w:lang w:val="fr-FR"/>
              </w:rPr>
              <w:t xml:space="preserve"> ME // BN ( theo ĐL đảo của đl Ta-lét)</w:t>
            </w:r>
          </w:p>
          <w:p w14:paraId="5175FF6A" w14:textId="77777777" w:rsidR="00386881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>c)</w:t>
            </w:r>
            <w:r w:rsidR="00386881" w:rsidRPr="008960EE">
              <w:rPr>
                <w:lang w:val="fr-FR"/>
              </w:rPr>
              <w:t>(</w:t>
            </w:r>
            <w:r w:rsidR="00475D81">
              <w:rPr>
                <w:lang w:val="fr-FR"/>
              </w:rPr>
              <w:t>1.5</w:t>
            </w:r>
            <w:r w:rsidR="00386881" w:rsidRPr="008960EE">
              <w:rPr>
                <w:lang w:val="fr-FR"/>
              </w:rPr>
              <w:t>đ)</w:t>
            </w:r>
          </w:p>
          <w:p w14:paraId="36D46890" w14:textId="77777777" w:rsidR="0065365D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>Gọi H’ là giao điểm của OM và BN</w:t>
            </w:r>
          </w:p>
          <w:p w14:paraId="0DBC3B1A" w14:textId="77777777" w:rsidR="0065365D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Từ ME // BN </w:t>
            </w:r>
            <w:r w:rsidRPr="008960EE">
              <w:rPr>
                <w:position w:val="-6"/>
              </w:rPr>
              <w:object w:dxaOrig="1780" w:dyaOrig="360" w14:anchorId="51B590E0">
                <v:shape id="_x0000_i1117" type="#_x0000_t75" style="width:89.2pt;height:18.25pt" o:ole="">
                  <v:imagedata r:id="rId175" o:title=""/>
                </v:shape>
                <o:OLEObject Type="Embed" ProgID="Equation.DSMT4" ShapeID="_x0000_i1117" DrawAspect="Content" ObjectID="_1759559645" r:id="rId176"/>
              </w:object>
            </w:r>
            <w:r w:rsidRPr="008960EE">
              <w:rPr>
                <w:lang w:val="fr-FR"/>
              </w:rPr>
              <w:t xml:space="preserve"> </w:t>
            </w:r>
          </w:p>
          <w:p w14:paraId="0933FF4F" w14:textId="77777777" w:rsidR="0065365D" w:rsidRPr="008960EE" w:rsidRDefault="0065365D" w:rsidP="0065365D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Mà </w:t>
            </w:r>
            <w:r w:rsidRPr="008960EE">
              <w:rPr>
                <w:position w:val="-6"/>
              </w:rPr>
              <w:object w:dxaOrig="1160" w:dyaOrig="360" w14:anchorId="3D83C2A2">
                <v:shape id="_x0000_i1118" type="#_x0000_t75" style="width:58.05pt;height:18.25pt" o:ole="">
                  <v:imagedata r:id="rId177" o:title=""/>
                </v:shape>
                <o:OLEObject Type="Embed" ProgID="Equation.DSMT4" ShapeID="_x0000_i1118" DrawAspect="Content" ObjectID="_1759559646" r:id="rId178"/>
              </w:object>
            </w:r>
            <w:r w:rsidRPr="008960EE">
              <w:rPr>
                <w:lang w:val="fr-FR"/>
              </w:rPr>
              <w:t xml:space="preserve"> vì ∆OEM vuông cân tại O</w:t>
            </w:r>
          </w:p>
          <w:p w14:paraId="2AD62948" w14:textId="77777777" w:rsidR="0065365D" w:rsidRPr="00B54703" w:rsidRDefault="0065365D" w:rsidP="0065365D">
            <w:r w:rsidRPr="008960EE">
              <w:rPr>
                <w:position w:val="-12"/>
              </w:rPr>
              <w:object w:dxaOrig="2060" w:dyaOrig="420" w14:anchorId="02CE91DA">
                <v:shape id="_x0000_i1119" type="#_x0000_t75" style="width:102.65pt;height:20.95pt" o:ole="">
                  <v:imagedata r:id="rId179" o:title=""/>
                </v:shape>
                <o:OLEObject Type="Embed" ProgID="Equation.DSMT4" ShapeID="_x0000_i1119" DrawAspect="Content" ObjectID="_1759559647" r:id="rId180"/>
              </w:object>
            </w:r>
          </w:p>
          <w:p w14:paraId="74FA6FBE" w14:textId="77777777" w:rsidR="0065365D" w:rsidRPr="00B54703" w:rsidRDefault="0065365D" w:rsidP="008960EE">
            <w:pPr>
              <w:spacing w:before="120"/>
            </w:pPr>
            <w:r w:rsidRPr="008960EE">
              <w:rPr>
                <w:position w:val="-6"/>
              </w:rPr>
              <w:object w:dxaOrig="300" w:dyaOrig="240" w14:anchorId="49BE193C">
                <v:shape id="_x0000_i1120" type="#_x0000_t75" style="width:15.05pt;height:11.8pt" o:ole="">
                  <v:imagedata r:id="rId181" o:title=""/>
                </v:shape>
                <o:OLEObject Type="Embed" ProgID="Equation.DSMT4" ShapeID="_x0000_i1120" DrawAspect="Content" ObjectID="_1759559648" r:id="rId182"/>
              </w:object>
            </w:r>
            <w:r w:rsidRPr="00B54703">
              <w:t xml:space="preserve">∆OMC </w:t>
            </w:r>
            <w:r w:rsidRPr="008960EE">
              <w:rPr>
                <w:position w:val="-4"/>
              </w:rPr>
              <w:object w:dxaOrig="220" w:dyaOrig="160" w14:anchorId="1CDADFC1">
                <v:shape id="_x0000_i1121" type="#_x0000_t75" style="width:11.3pt;height:8.05pt" o:ole="">
                  <v:imagedata r:id="rId183" o:title=""/>
                </v:shape>
                <o:OLEObject Type="Embed" ProgID="Equation.DSMT4" ShapeID="_x0000_i1121" DrawAspect="Content" ObjectID="_1759559649" r:id="rId184"/>
              </w:object>
            </w:r>
            <w:r w:rsidRPr="00B54703">
              <w:t xml:space="preserve"> ∆BMH’ (g.g)</w:t>
            </w:r>
          </w:p>
          <w:p w14:paraId="469DBBE4" w14:textId="77777777" w:rsidR="0065365D" w:rsidRPr="00B54703" w:rsidRDefault="00E73EED" w:rsidP="008960EE">
            <w:pPr>
              <w:spacing w:before="120"/>
            </w:pPr>
            <w:r w:rsidRPr="008960EE">
              <w:rPr>
                <w:position w:val="-24"/>
              </w:rPr>
              <w:object w:dxaOrig="1560" w:dyaOrig="620" w14:anchorId="13C6A823">
                <v:shape id="_x0000_i1122" type="#_x0000_t75" style="width:77.9pt;height:30.65pt" o:ole="">
                  <v:imagedata r:id="rId185" o:title=""/>
                </v:shape>
                <o:OLEObject Type="Embed" ProgID="Equation.DSMT4" ShapeID="_x0000_i1122" DrawAspect="Content" ObjectID="_1759559650" r:id="rId186"/>
              </w:object>
            </w:r>
            <w:r w:rsidR="0065365D" w:rsidRPr="00B54703">
              <w:t>,</w:t>
            </w:r>
            <w:r>
              <w:t xml:space="preserve"> </w:t>
            </w:r>
            <w:r w:rsidR="0065365D" w:rsidRPr="00B54703">
              <w:t xml:space="preserve">kết hợp </w:t>
            </w:r>
            <w:r w:rsidR="0065365D" w:rsidRPr="008960EE">
              <w:rPr>
                <w:position w:val="-6"/>
              </w:rPr>
              <w:object w:dxaOrig="1460" w:dyaOrig="360" w14:anchorId="472D02F5">
                <v:shape id="_x0000_i1123" type="#_x0000_t75" style="width:72.55pt;height:18.25pt" o:ole="">
                  <v:imagedata r:id="rId187" o:title=""/>
                </v:shape>
                <o:OLEObject Type="Embed" ProgID="Equation.DSMT4" ShapeID="_x0000_i1123" DrawAspect="Content" ObjectID="_1759559651" r:id="rId188"/>
              </w:object>
            </w:r>
            <w:r w:rsidR="0065365D" w:rsidRPr="00B54703">
              <w:t>( hai góc đối đỉnh)</w:t>
            </w:r>
          </w:p>
          <w:p w14:paraId="2C3DFB03" w14:textId="77777777" w:rsidR="0065365D" w:rsidRPr="00B54703" w:rsidRDefault="0065365D" w:rsidP="008960EE">
            <w:pPr>
              <w:spacing w:before="120"/>
            </w:pPr>
            <w:r w:rsidRPr="008960EE">
              <w:rPr>
                <w:position w:val="-6"/>
              </w:rPr>
              <w:object w:dxaOrig="300" w:dyaOrig="240" w14:anchorId="24D74C58">
                <v:shape id="_x0000_i1124" type="#_x0000_t75" style="width:15.05pt;height:11.8pt" o:ole="">
                  <v:imagedata r:id="rId181" o:title=""/>
                </v:shape>
                <o:OLEObject Type="Embed" ProgID="Equation.DSMT4" ShapeID="_x0000_i1124" DrawAspect="Content" ObjectID="_1759559652" r:id="rId189"/>
              </w:object>
            </w:r>
            <w:r w:rsidRPr="00B54703">
              <w:t xml:space="preserve">∆OMB </w:t>
            </w:r>
            <w:r w:rsidRPr="008960EE">
              <w:rPr>
                <w:position w:val="-4"/>
              </w:rPr>
              <w:object w:dxaOrig="220" w:dyaOrig="160" w14:anchorId="72988F8D">
                <v:shape id="_x0000_i1125" type="#_x0000_t75" style="width:11.3pt;height:8.05pt" o:ole="">
                  <v:imagedata r:id="rId183" o:title=""/>
                </v:shape>
                <o:OLEObject Type="Embed" ProgID="Equation.DSMT4" ShapeID="_x0000_i1125" DrawAspect="Content" ObjectID="_1759559653" r:id="rId190"/>
              </w:object>
            </w:r>
            <w:r w:rsidRPr="00B54703">
              <w:t xml:space="preserve"> ∆CMH’ (c.g.c) </w:t>
            </w:r>
            <w:r w:rsidRPr="008960EE">
              <w:rPr>
                <w:position w:val="-6"/>
              </w:rPr>
              <w:object w:dxaOrig="2380" w:dyaOrig="360" w14:anchorId="61C80E47">
                <v:shape id="_x0000_i1126" type="#_x0000_t75" style="width:119.3pt;height:18.25pt" o:ole="">
                  <v:imagedata r:id="rId191" o:title=""/>
                </v:shape>
                <o:OLEObject Type="Embed" ProgID="Equation.DSMT4" ShapeID="_x0000_i1126" DrawAspect="Content" ObjectID="_1759559654" r:id="rId192"/>
              </w:object>
            </w:r>
          </w:p>
          <w:p w14:paraId="60D36C1E" w14:textId="77777777" w:rsidR="0065365D" w:rsidRPr="00B54703" w:rsidRDefault="0065365D" w:rsidP="008960EE">
            <w:pPr>
              <w:spacing w:before="120"/>
            </w:pPr>
          </w:p>
          <w:p w14:paraId="29E7A66C" w14:textId="77777777" w:rsidR="0065365D" w:rsidRPr="008960EE" w:rsidRDefault="0065365D" w:rsidP="0065365D">
            <w:pPr>
              <w:rPr>
                <w:lang w:val="pt-BR"/>
              </w:rPr>
            </w:pPr>
            <w:r w:rsidRPr="008960EE">
              <w:rPr>
                <w:lang w:val="pt-BR"/>
              </w:rPr>
              <w:t xml:space="preserve">Vậy </w:t>
            </w:r>
            <w:r w:rsidRPr="008960EE">
              <w:rPr>
                <w:position w:val="-6"/>
              </w:rPr>
              <w:object w:dxaOrig="3060" w:dyaOrig="360" w14:anchorId="52D8B5F3">
                <v:shape id="_x0000_i1127" type="#_x0000_t75" style="width:153.15pt;height:18.25pt" o:ole="">
                  <v:imagedata r:id="rId193" o:title=""/>
                </v:shape>
                <o:OLEObject Type="Embed" ProgID="Equation.DSMT4" ShapeID="_x0000_i1127" DrawAspect="Content" ObjectID="_1759559655" r:id="rId194"/>
              </w:object>
            </w:r>
            <w:r w:rsidRPr="008960EE">
              <w:rPr>
                <w:position w:val="-6"/>
              </w:rPr>
              <w:object w:dxaOrig="1400" w:dyaOrig="279" w14:anchorId="5EC9044A">
                <v:shape id="_x0000_i1128" type="#_x0000_t75" style="width:69.85pt;height:14.5pt" o:ole="">
                  <v:imagedata r:id="rId195" o:title=""/>
                </v:shape>
                <o:OLEObject Type="Embed" ProgID="Equation.DSMT4" ShapeID="_x0000_i1128" DrawAspect="Content" ObjectID="_1759559656" r:id="rId196"/>
              </w:object>
            </w:r>
            <w:r w:rsidRPr="008960EE">
              <w:rPr>
                <w:lang w:val="pt-BR"/>
              </w:rPr>
              <w:t xml:space="preserve"> </w:t>
            </w:r>
          </w:p>
          <w:p w14:paraId="36E849D0" w14:textId="77777777" w:rsidR="00386881" w:rsidRPr="008960EE" w:rsidRDefault="0065365D" w:rsidP="000300D5">
            <w:pPr>
              <w:rPr>
                <w:lang w:val="pt-BR"/>
              </w:rPr>
            </w:pPr>
            <w:r w:rsidRPr="008960EE">
              <w:rPr>
                <w:lang w:val="pt-BR"/>
              </w:rPr>
              <w:t xml:space="preserve">Mà CH </w:t>
            </w:r>
            <w:r w:rsidRPr="008960EE">
              <w:rPr>
                <w:position w:val="-4"/>
              </w:rPr>
              <w:object w:dxaOrig="240" w:dyaOrig="260" w14:anchorId="60B682FE">
                <v:shape id="_x0000_i1129" type="#_x0000_t75" style="width:11.8pt;height:12.9pt" o:ole="">
                  <v:imagedata r:id="rId17" o:title=""/>
                </v:shape>
                <o:OLEObject Type="Embed" ProgID="Equation.DSMT4" ShapeID="_x0000_i1129" DrawAspect="Content" ObjectID="_1759559657" r:id="rId197"/>
              </w:object>
            </w:r>
            <w:r w:rsidRPr="008960EE">
              <w:rPr>
                <w:lang w:val="pt-BR"/>
              </w:rPr>
              <w:t xml:space="preserve"> BN ( H </w:t>
            </w:r>
            <w:r w:rsidRPr="008960EE">
              <w:rPr>
                <w:position w:val="-4"/>
              </w:rPr>
              <w:object w:dxaOrig="200" w:dyaOrig="200" w14:anchorId="54CC2AA1">
                <v:shape id="_x0000_i1130" type="#_x0000_t75" style="width:9.65pt;height:9.65pt" o:ole="">
                  <v:imagedata r:id="rId19" o:title=""/>
                </v:shape>
                <o:OLEObject Type="Embed" ProgID="Equation.DSMT4" ShapeID="_x0000_i1130" DrawAspect="Content" ObjectID="_1759559658" r:id="rId198"/>
              </w:object>
            </w:r>
            <w:r w:rsidRPr="008960EE">
              <w:rPr>
                <w:lang w:val="pt-BR"/>
              </w:rPr>
              <w:t xml:space="preserve"> BN) </w:t>
            </w:r>
            <w:r w:rsidRPr="008960EE">
              <w:rPr>
                <w:position w:val="-6"/>
              </w:rPr>
              <w:object w:dxaOrig="300" w:dyaOrig="240" w14:anchorId="378C52F5">
                <v:shape id="_x0000_i1131" type="#_x0000_t75" style="width:15.05pt;height:11.8pt" o:ole="">
                  <v:imagedata r:id="rId181" o:title=""/>
                </v:shape>
                <o:OLEObject Type="Embed" ProgID="Equation.DSMT4" ShapeID="_x0000_i1131" DrawAspect="Content" ObjectID="_1759559659" r:id="rId199"/>
              </w:object>
            </w:r>
            <w:r w:rsidRPr="008960EE">
              <w:rPr>
                <w:lang w:val="pt-BR"/>
              </w:rPr>
              <w:t xml:space="preserve"> H </w:t>
            </w:r>
            <w:r w:rsidRPr="008960EE">
              <w:rPr>
                <w:position w:val="-4"/>
              </w:rPr>
              <w:object w:dxaOrig="200" w:dyaOrig="200" w14:anchorId="1D574D22">
                <v:shape id="_x0000_i1132" type="#_x0000_t75" style="width:9.65pt;height:9.65pt" o:ole="">
                  <v:imagedata r:id="rId200" o:title=""/>
                </v:shape>
                <o:OLEObject Type="Embed" ProgID="Equation.DSMT4" ShapeID="_x0000_i1132" DrawAspect="Content" ObjectID="_1759559660" r:id="rId201"/>
              </w:object>
            </w:r>
            <w:r w:rsidRPr="008960EE">
              <w:rPr>
                <w:lang w:val="pt-BR"/>
              </w:rPr>
              <w:t xml:space="preserve"> H’ hay 3 điểm O, M, H thẳng hàng </w:t>
            </w:r>
          </w:p>
          <w:p w14:paraId="08647C78" w14:textId="77777777" w:rsidR="0065365D" w:rsidRPr="008960EE" w:rsidRDefault="0065365D" w:rsidP="000300D5">
            <w:pPr>
              <w:rPr>
                <w:lang w:val="pt-BR"/>
              </w:rPr>
            </w:pPr>
            <w:r w:rsidRPr="008960EE">
              <w:rPr>
                <w:lang w:val="pt-BR"/>
              </w:rPr>
              <w:t>( đpcm)</w:t>
            </w:r>
          </w:p>
        </w:tc>
        <w:tc>
          <w:tcPr>
            <w:tcW w:w="1120" w:type="dxa"/>
          </w:tcPr>
          <w:p w14:paraId="1207BB26" w14:textId="77777777" w:rsidR="00241274" w:rsidRPr="008960EE" w:rsidRDefault="00241274" w:rsidP="003148E1">
            <w:pPr>
              <w:rPr>
                <w:lang w:val="pt-BR"/>
              </w:rPr>
            </w:pPr>
          </w:p>
          <w:p w14:paraId="4DA35315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0DB721E7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459C4328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16C91DC4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3C879F93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3A01AD29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6D5CC0CE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1A5D808C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101928F2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3044743A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4D2BA445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1E49C4AF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0F0B2A58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3A64315C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30C66386" w14:textId="77777777" w:rsidR="00386881" w:rsidRPr="008960EE" w:rsidRDefault="0082282F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45E4E1FF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78BED710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4C4D8270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5491E5D1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7C2A68AD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01FEA851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18BDB75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0D6EDB8B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70E92B46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3C2E1D15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501E83D2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3DB3FD49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3D08A5DF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0FD03960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4235D7CA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6A437E7" w14:textId="77777777" w:rsidR="00386881" w:rsidRPr="008960EE" w:rsidRDefault="00475D81" w:rsidP="003148E1">
            <w:pPr>
              <w:rPr>
                <w:lang w:val="pt-BR"/>
              </w:rPr>
            </w:pPr>
            <w:r>
              <w:rPr>
                <w:lang w:val="pt-BR"/>
              </w:rPr>
              <w:t>0.5</w:t>
            </w:r>
          </w:p>
          <w:p w14:paraId="05015264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1EC28605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79C306E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DFAB1CC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05839DAE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</w:t>
            </w:r>
            <w:r w:rsidR="00475D81">
              <w:rPr>
                <w:lang w:val="pt-BR"/>
              </w:rPr>
              <w:t>2</w:t>
            </w:r>
            <w:r w:rsidRPr="008960EE">
              <w:rPr>
                <w:lang w:val="pt-BR"/>
              </w:rPr>
              <w:t>5</w:t>
            </w:r>
          </w:p>
          <w:p w14:paraId="2544C307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59FA9A77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7E04A689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1375D7C6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AE3801A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74B62F9F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0,5</w:t>
            </w:r>
          </w:p>
          <w:p w14:paraId="0C4DE039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29FAF1E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lastRenderedPageBreak/>
              <w:t>0,5</w:t>
            </w:r>
          </w:p>
          <w:p w14:paraId="630DE584" w14:textId="77777777" w:rsidR="00386881" w:rsidRPr="008960EE" w:rsidRDefault="00386881" w:rsidP="003148E1">
            <w:pPr>
              <w:rPr>
                <w:lang w:val="pt-BR"/>
              </w:rPr>
            </w:pPr>
          </w:p>
          <w:p w14:paraId="272AEE11" w14:textId="77777777" w:rsidR="00386881" w:rsidRPr="008960EE" w:rsidRDefault="00386881" w:rsidP="003148E1">
            <w:pPr>
              <w:rPr>
                <w:lang w:val="pt-BR"/>
              </w:rPr>
            </w:pPr>
            <w:r w:rsidRPr="008960EE">
              <w:rPr>
                <w:lang w:val="pt-BR"/>
              </w:rPr>
              <w:t>0,</w:t>
            </w:r>
            <w:r w:rsidR="00475D81">
              <w:rPr>
                <w:lang w:val="pt-BR"/>
              </w:rPr>
              <w:t>2</w:t>
            </w:r>
            <w:r w:rsidRPr="008960EE">
              <w:rPr>
                <w:lang w:val="pt-BR"/>
              </w:rPr>
              <w:t>5</w:t>
            </w:r>
          </w:p>
          <w:p w14:paraId="34FBD858" w14:textId="77777777" w:rsidR="00DA4A02" w:rsidRPr="008960EE" w:rsidRDefault="00DA4A02" w:rsidP="003148E1">
            <w:pPr>
              <w:rPr>
                <w:lang w:val="pt-BR"/>
              </w:rPr>
            </w:pPr>
          </w:p>
        </w:tc>
      </w:tr>
      <w:tr w:rsidR="00D54030" w:rsidRPr="008960EE" w14:paraId="0C299125" w14:textId="77777777">
        <w:trPr>
          <w:trHeight w:val="372"/>
        </w:trPr>
        <w:tc>
          <w:tcPr>
            <w:tcW w:w="1120" w:type="dxa"/>
          </w:tcPr>
          <w:p w14:paraId="0084FB60" w14:textId="77777777" w:rsidR="00D54030" w:rsidRPr="008960EE" w:rsidRDefault="00D54030" w:rsidP="00BF13D3">
            <w:pPr>
              <w:rPr>
                <w:lang w:val="pt-BR"/>
              </w:rPr>
            </w:pPr>
          </w:p>
          <w:p w14:paraId="08AC4DBF" w14:textId="77777777" w:rsidR="00CA59F4" w:rsidRPr="008960EE" w:rsidRDefault="00CA59F4" w:rsidP="00BF13D3">
            <w:pPr>
              <w:rPr>
                <w:lang w:val="pt-BR"/>
              </w:rPr>
            </w:pPr>
          </w:p>
          <w:p w14:paraId="552F50E2" w14:textId="77777777" w:rsidR="00CA59F4" w:rsidRPr="008960EE" w:rsidRDefault="00CA59F4" w:rsidP="00BF13D3">
            <w:pPr>
              <w:rPr>
                <w:lang w:val="pt-BR"/>
              </w:rPr>
            </w:pPr>
          </w:p>
          <w:p w14:paraId="133ED1CC" w14:textId="77777777" w:rsidR="00CA59F4" w:rsidRPr="008960EE" w:rsidRDefault="00CA59F4" w:rsidP="00BF13D3">
            <w:pPr>
              <w:rPr>
                <w:lang w:val="pt-BR"/>
              </w:rPr>
            </w:pPr>
          </w:p>
          <w:p w14:paraId="6C033940" w14:textId="77777777" w:rsidR="00CA59F4" w:rsidRPr="008960EE" w:rsidRDefault="00CA59F4" w:rsidP="00BF13D3">
            <w:pPr>
              <w:rPr>
                <w:lang w:val="pt-BR"/>
              </w:rPr>
            </w:pPr>
          </w:p>
          <w:p w14:paraId="52B84AA7" w14:textId="77777777" w:rsidR="00CA59F4" w:rsidRPr="008960EE" w:rsidRDefault="00CA59F4" w:rsidP="00BF13D3">
            <w:pPr>
              <w:rPr>
                <w:lang w:val="pt-BR"/>
              </w:rPr>
            </w:pPr>
          </w:p>
          <w:p w14:paraId="0314D2FF" w14:textId="77777777" w:rsidR="00DE10FF" w:rsidRPr="008960EE" w:rsidRDefault="00241274" w:rsidP="008960EE">
            <w:pPr>
              <w:jc w:val="center"/>
              <w:rPr>
                <w:b/>
              </w:rPr>
            </w:pPr>
            <w:r w:rsidRPr="008960EE">
              <w:rPr>
                <w:b/>
              </w:rPr>
              <w:t>5</w:t>
            </w:r>
          </w:p>
          <w:p w14:paraId="50EF2A72" w14:textId="77777777" w:rsidR="00CA59F4" w:rsidRPr="00B54703" w:rsidRDefault="00DE10FF" w:rsidP="00DE10FF">
            <w:r w:rsidRPr="00B54703">
              <w:t>(</w:t>
            </w:r>
            <w:r w:rsidR="00DC2434">
              <w:t>2</w:t>
            </w:r>
            <w:r w:rsidRPr="00B54703">
              <w:t>,0</w:t>
            </w:r>
            <w:r w:rsidRPr="00B54703">
              <w:rPr>
                <w:rFonts w:hint="eastAsia"/>
              </w:rPr>
              <w:t>đ</w:t>
            </w:r>
            <w:r w:rsidRPr="00B54703">
              <w:t>)</w:t>
            </w:r>
          </w:p>
          <w:p w14:paraId="023C3EE5" w14:textId="77777777" w:rsidR="00CA59F4" w:rsidRPr="00B54703" w:rsidRDefault="00CA59F4" w:rsidP="00BF13D3"/>
          <w:p w14:paraId="5C459BC0" w14:textId="77777777" w:rsidR="00CA59F4" w:rsidRPr="00B54703" w:rsidRDefault="00CA59F4" w:rsidP="00BF13D3"/>
          <w:p w14:paraId="7574F64E" w14:textId="77777777" w:rsidR="00CA59F4" w:rsidRPr="00B54703" w:rsidRDefault="00CA59F4" w:rsidP="00BF13D3"/>
        </w:tc>
        <w:tc>
          <w:tcPr>
            <w:tcW w:w="8400" w:type="dxa"/>
            <w:tcBorders>
              <w:bottom w:val="single" w:sz="4" w:space="0" w:color="auto"/>
            </w:tcBorders>
          </w:tcPr>
          <w:p w14:paraId="231A1236" w14:textId="77777777" w:rsidR="00DC2434" w:rsidRPr="008960EE" w:rsidRDefault="000300D5" w:rsidP="000300D5">
            <w:pPr>
              <w:rPr>
                <w:lang w:val="nl-NL"/>
              </w:rPr>
            </w:pPr>
            <w:r w:rsidRPr="008960EE">
              <w:rPr>
                <w:lang w:val="nl-NL"/>
              </w:rPr>
              <w:t xml:space="preserve">Ta có </w:t>
            </w:r>
          </w:p>
          <w:p w14:paraId="3A396F78" w14:textId="77777777" w:rsidR="000300D5" w:rsidRPr="008960EE" w:rsidRDefault="000300D5" w:rsidP="000300D5">
            <w:pPr>
              <w:rPr>
                <w:lang w:val="nl-NL"/>
              </w:rPr>
            </w:pPr>
            <w:r w:rsidRPr="008960EE">
              <w:rPr>
                <w:lang w:val="nl-NL"/>
              </w:rPr>
              <w:t>P=</w:t>
            </w:r>
            <w:r w:rsidRPr="008960EE">
              <w:rPr>
                <w:position w:val="-24"/>
              </w:rPr>
              <w:object w:dxaOrig="4560" w:dyaOrig="620" w14:anchorId="3936D9CF">
                <v:shape id="_x0000_i1133" type="#_x0000_t75" style="width:263.8pt;height:34.4pt" o:ole="">
                  <v:imagedata r:id="rId202" o:title=""/>
                </v:shape>
                <o:OLEObject Type="Embed" ProgID="Equation.DSMT4" ShapeID="_x0000_i1133" DrawAspect="Content" ObjectID="_1759559661" r:id="rId203"/>
              </w:object>
            </w:r>
          </w:p>
          <w:p w14:paraId="48761DDE" w14:textId="77777777" w:rsidR="000300D5" w:rsidRPr="008960EE" w:rsidRDefault="000300D5" w:rsidP="000300D5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          = </w:t>
            </w:r>
            <w:r w:rsidRPr="008960EE">
              <w:rPr>
                <w:position w:val="-24"/>
              </w:rPr>
              <w:object w:dxaOrig="4020" w:dyaOrig="620" w14:anchorId="084EA67B">
                <v:shape id="_x0000_i1134" type="#_x0000_t75" style="width:205.25pt;height:34.4pt" o:ole="">
                  <v:imagedata r:id="rId204" o:title=""/>
                </v:shape>
                <o:OLEObject Type="Embed" ProgID="Equation.DSMT4" ShapeID="_x0000_i1134" DrawAspect="Content" ObjectID="_1759559662" r:id="rId205"/>
              </w:object>
            </w:r>
          </w:p>
          <w:p w14:paraId="7664AE3A" w14:textId="77777777" w:rsidR="000300D5" w:rsidRPr="008960EE" w:rsidRDefault="000300D5" w:rsidP="000300D5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Đặt 2015 + a = x;   </w:t>
            </w:r>
          </w:p>
          <w:p w14:paraId="0F7CEC72" w14:textId="77777777" w:rsidR="000300D5" w:rsidRPr="008960EE" w:rsidRDefault="000300D5" w:rsidP="000300D5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      2016 + b = y;</w:t>
            </w:r>
          </w:p>
          <w:p w14:paraId="4687912E" w14:textId="77777777" w:rsidR="000300D5" w:rsidRPr="008960EE" w:rsidRDefault="000300D5" w:rsidP="000300D5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      2017 + c = z</w:t>
            </w:r>
            <w:r w:rsidR="00CF09EF" w:rsidRPr="008960EE">
              <w:rPr>
                <w:lang w:val="fr-FR"/>
              </w:rPr>
              <w:t> ;</w:t>
            </w:r>
            <w:r w:rsidRPr="008960EE">
              <w:rPr>
                <w:lang w:val="fr-FR"/>
              </w:rPr>
              <w:t xml:space="preserve">                (x,y,z &gt; 0)</w:t>
            </w:r>
          </w:p>
          <w:p w14:paraId="59D95B4A" w14:textId="77777777" w:rsidR="000300D5" w:rsidRPr="00B54703" w:rsidRDefault="000300D5" w:rsidP="000300D5">
            <w:r w:rsidRPr="008960EE">
              <w:rPr>
                <w:lang w:val="fr-FR"/>
              </w:rPr>
              <w:t xml:space="preserve">       </w:t>
            </w:r>
            <w:r w:rsidRPr="008960EE">
              <w:rPr>
                <w:i/>
              </w:rPr>
              <w:t xml:space="preserve">P </w:t>
            </w:r>
            <w:r w:rsidRPr="00B54703">
              <w:t xml:space="preserve">= </w:t>
            </w:r>
            <w:r w:rsidRPr="008960EE">
              <w:rPr>
                <w:position w:val="-24"/>
              </w:rPr>
              <w:object w:dxaOrig="4020" w:dyaOrig="620" w14:anchorId="4C556CB6">
                <v:shape id="_x0000_i1135" type="#_x0000_t75" style="width:205.25pt;height:34.4pt" o:ole="">
                  <v:imagedata r:id="rId206" o:title=""/>
                </v:shape>
                <o:OLEObject Type="Embed" ProgID="Equation.DSMT4" ShapeID="_x0000_i1135" DrawAspect="Content" ObjectID="_1759559663" r:id="rId207"/>
              </w:object>
            </w:r>
          </w:p>
          <w:p w14:paraId="02900DF6" w14:textId="77777777" w:rsidR="000300D5" w:rsidRPr="00B54703" w:rsidRDefault="000300D5" w:rsidP="000300D5">
            <w:r w:rsidRPr="00B54703">
              <w:t xml:space="preserve">         </w:t>
            </w:r>
            <w:r w:rsidRPr="008960EE">
              <w:rPr>
                <w:position w:val="-66"/>
              </w:rPr>
              <w:object w:dxaOrig="4780" w:dyaOrig="1440" w14:anchorId="04386C85">
                <v:shape id="_x0000_i1136" type="#_x0000_t75" style="width:279.95pt;height:83.3pt" o:ole="">
                  <v:imagedata r:id="rId208" o:title=""/>
                </v:shape>
                <o:OLEObject Type="Embed" ProgID="Equation.DSMT4" ShapeID="_x0000_i1136" DrawAspect="Content" ObjectID="_1759559664" r:id="rId209"/>
              </w:object>
            </w:r>
          </w:p>
          <w:p w14:paraId="6B74554E" w14:textId="77777777" w:rsidR="000300D5" w:rsidRPr="008960EE" w:rsidRDefault="000300D5" w:rsidP="008960EE">
            <w:pPr>
              <w:ind w:firstLine="720"/>
              <w:rPr>
                <w:lang w:val="fr-FR"/>
              </w:rPr>
            </w:pPr>
            <w:r w:rsidRPr="008960EE">
              <w:rPr>
                <w:lang w:val="fr-FR"/>
              </w:rPr>
              <w:t>Dấu “=” xảy ra khi x = y = z  suy ra a = 673, b = 672, c = 671</w:t>
            </w:r>
          </w:p>
          <w:p w14:paraId="68F9815B" w14:textId="77777777" w:rsidR="000300D5" w:rsidRPr="008960EE" w:rsidRDefault="000300D5" w:rsidP="000300D5">
            <w:pPr>
              <w:rPr>
                <w:lang w:val="fr-FR"/>
              </w:rPr>
            </w:pPr>
            <w:r w:rsidRPr="008960EE">
              <w:rPr>
                <w:lang w:val="fr-FR"/>
              </w:rPr>
              <w:t>Vậy giá tị nhỏ nhất của biểu thức p là 6 khi a = 673, b = 672, c = 671</w:t>
            </w:r>
          </w:p>
          <w:p w14:paraId="46E45FBE" w14:textId="77777777" w:rsidR="00CA59F4" w:rsidRPr="008960EE" w:rsidRDefault="00CA59F4" w:rsidP="008960EE">
            <w:pPr>
              <w:ind w:right="-152"/>
              <w:jc w:val="center"/>
              <w:rPr>
                <w:noProof/>
                <w:color w:val="000000"/>
                <w:lang w:val="fr-FR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239D424" w14:textId="77777777" w:rsidR="00D54030" w:rsidRPr="008960EE" w:rsidRDefault="00D54030" w:rsidP="00BF13D3">
            <w:pPr>
              <w:rPr>
                <w:lang w:val="fr-FR"/>
              </w:rPr>
            </w:pPr>
          </w:p>
          <w:p w14:paraId="3F8C33EF" w14:textId="77777777" w:rsidR="00DC2434" w:rsidRPr="008960EE" w:rsidRDefault="00DC2434" w:rsidP="00BF13D3">
            <w:pPr>
              <w:rPr>
                <w:lang w:val="fr-FR"/>
              </w:rPr>
            </w:pPr>
          </w:p>
          <w:p w14:paraId="00B11CEA" w14:textId="77777777" w:rsidR="002355AE" w:rsidRPr="008960EE" w:rsidRDefault="002355AE" w:rsidP="00BF13D3">
            <w:pPr>
              <w:rPr>
                <w:lang w:val="fr-FR"/>
              </w:rPr>
            </w:pPr>
            <w:r w:rsidRPr="008960EE">
              <w:rPr>
                <w:lang w:val="fr-FR"/>
              </w:rPr>
              <w:t xml:space="preserve"> </w:t>
            </w:r>
          </w:p>
          <w:p w14:paraId="25AEDC41" w14:textId="77777777" w:rsidR="00DC2434" w:rsidRPr="008960EE" w:rsidRDefault="002355AE" w:rsidP="00BF13D3">
            <w:pPr>
              <w:rPr>
                <w:lang w:val="fr-FR"/>
              </w:rPr>
            </w:pPr>
            <w:r w:rsidRPr="008960EE">
              <w:rPr>
                <w:lang w:val="fr-FR"/>
              </w:rPr>
              <w:t>1</w:t>
            </w:r>
          </w:p>
          <w:p w14:paraId="404479A3" w14:textId="77777777" w:rsidR="00DC2434" w:rsidRPr="008960EE" w:rsidRDefault="00DC2434" w:rsidP="00BF13D3">
            <w:pPr>
              <w:rPr>
                <w:lang w:val="fr-FR"/>
              </w:rPr>
            </w:pPr>
          </w:p>
          <w:p w14:paraId="1DFB4742" w14:textId="77777777" w:rsidR="00DC2434" w:rsidRPr="008960EE" w:rsidRDefault="00DC2434" w:rsidP="00BF13D3">
            <w:pPr>
              <w:rPr>
                <w:lang w:val="fr-FR"/>
              </w:rPr>
            </w:pPr>
          </w:p>
          <w:p w14:paraId="4BE97376" w14:textId="77777777" w:rsidR="00DC2434" w:rsidRPr="008960EE" w:rsidRDefault="00DC2434" w:rsidP="00BF13D3">
            <w:pPr>
              <w:rPr>
                <w:lang w:val="fr-FR"/>
              </w:rPr>
            </w:pPr>
            <w:r w:rsidRPr="008960EE">
              <w:rPr>
                <w:lang w:val="fr-FR"/>
              </w:rPr>
              <w:t>0,5</w:t>
            </w:r>
          </w:p>
          <w:p w14:paraId="55FF5074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3EBE6322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28EDE5E5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4999542A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1A3E9E29" w14:textId="77777777" w:rsidR="006D1381" w:rsidRPr="008960EE" w:rsidRDefault="002355AE" w:rsidP="00BF13D3">
            <w:pPr>
              <w:rPr>
                <w:lang w:val="fr-FR"/>
              </w:rPr>
            </w:pPr>
            <w:r w:rsidRPr="008960EE">
              <w:rPr>
                <w:lang w:val="fr-FR"/>
              </w:rPr>
              <w:t>0,</w:t>
            </w:r>
            <w:r w:rsidR="006D1381" w:rsidRPr="008960EE">
              <w:rPr>
                <w:lang w:val="fr-FR"/>
              </w:rPr>
              <w:t>5</w:t>
            </w:r>
          </w:p>
          <w:p w14:paraId="6F4648A2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765D6277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7797538E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036D772F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1981FEA6" w14:textId="77777777" w:rsidR="006D1381" w:rsidRPr="008960EE" w:rsidRDefault="006D1381" w:rsidP="00BF13D3">
            <w:pPr>
              <w:rPr>
                <w:lang w:val="fr-FR"/>
              </w:rPr>
            </w:pPr>
            <w:r w:rsidRPr="008960EE">
              <w:rPr>
                <w:lang w:val="fr-FR"/>
              </w:rPr>
              <w:t>0,5</w:t>
            </w:r>
          </w:p>
          <w:p w14:paraId="2B12DF1A" w14:textId="77777777" w:rsidR="006D1381" w:rsidRPr="008960EE" w:rsidRDefault="006D1381" w:rsidP="00BF13D3">
            <w:pPr>
              <w:rPr>
                <w:lang w:val="fr-FR"/>
              </w:rPr>
            </w:pPr>
          </w:p>
          <w:p w14:paraId="0E05B626" w14:textId="77777777" w:rsidR="006D1381" w:rsidRPr="008960EE" w:rsidRDefault="006D1381" w:rsidP="00BF13D3">
            <w:pPr>
              <w:rPr>
                <w:lang w:val="fr-FR"/>
              </w:rPr>
            </w:pPr>
          </w:p>
        </w:tc>
      </w:tr>
    </w:tbl>
    <w:p w14:paraId="31B1FAE7" w14:textId="77777777" w:rsidR="000F5983" w:rsidRPr="00B54703" w:rsidRDefault="000F5983" w:rsidP="000F5983">
      <w:pPr>
        <w:rPr>
          <w:b/>
          <w:i/>
          <w:lang w:val="nl-NL"/>
        </w:rPr>
      </w:pPr>
    </w:p>
    <w:p w14:paraId="13F34E2E" w14:textId="77777777" w:rsidR="000F5983" w:rsidRPr="00B54703" w:rsidRDefault="000F5983" w:rsidP="000F5983">
      <w:pPr>
        <w:rPr>
          <w:b/>
          <w:bCs/>
          <w:i/>
          <w:iCs/>
          <w:lang w:val="nl-NL"/>
        </w:rPr>
      </w:pPr>
      <w:r w:rsidRPr="00B54703">
        <w:rPr>
          <w:b/>
          <w:bCs/>
          <w:i/>
          <w:iCs/>
          <w:lang w:val="nl-NL"/>
        </w:rPr>
        <w:t xml:space="preserve">Chú ý: </w:t>
      </w:r>
    </w:p>
    <w:p w14:paraId="780B0184" w14:textId="77777777" w:rsidR="000F5983" w:rsidRPr="00B54703" w:rsidRDefault="000F5983" w:rsidP="000F5983">
      <w:pPr>
        <w:numPr>
          <w:ilvl w:val="0"/>
          <w:numId w:val="27"/>
        </w:numPr>
        <w:jc w:val="both"/>
        <w:rPr>
          <w:i/>
          <w:iCs/>
          <w:lang w:val="nl-NL"/>
        </w:rPr>
      </w:pPr>
      <w:r w:rsidRPr="00B54703">
        <w:rPr>
          <w:i/>
          <w:iCs/>
          <w:lang w:val="nl-NL"/>
        </w:rPr>
        <w:t>Thí sinh có thể làm bài bằng cách khác, nếu đúng vẫn được điểm tối đa.</w:t>
      </w:r>
    </w:p>
    <w:p w14:paraId="594617BE" w14:textId="77777777" w:rsidR="000F5983" w:rsidRPr="00B54703" w:rsidRDefault="000F5983" w:rsidP="000F5983">
      <w:pPr>
        <w:numPr>
          <w:ilvl w:val="0"/>
          <w:numId w:val="27"/>
        </w:numPr>
        <w:jc w:val="both"/>
        <w:rPr>
          <w:i/>
        </w:rPr>
      </w:pPr>
      <w:r w:rsidRPr="00B54703">
        <w:rPr>
          <w:i/>
          <w:iCs/>
          <w:lang w:val="nl-NL"/>
        </w:rPr>
        <w:t>Nếu thí sinh chứng m</w:t>
      </w:r>
      <w:r w:rsidRPr="00B54703">
        <w:rPr>
          <w:i/>
          <w:iCs/>
        </w:rPr>
        <w:t xml:space="preserve">inh bài hình mà không vẽ hình thì không chấm </w:t>
      </w:r>
      <w:r w:rsidRPr="00B54703">
        <w:rPr>
          <w:rFonts w:hint="eastAsia"/>
          <w:i/>
          <w:iCs/>
        </w:rPr>
        <w:t>đ</w:t>
      </w:r>
      <w:r w:rsidRPr="00B54703">
        <w:rPr>
          <w:i/>
          <w:iCs/>
        </w:rPr>
        <w:t>iểm bài hình.</w:t>
      </w:r>
    </w:p>
    <w:p w14:paraId="7109B85A" w14:textId="77777777" w:rsidR="00CA4EDC" w:rsidRPr="00B54703" w:rsidRDefault="00CA4EDC" w:rsidP="00B06614">
      <w:pPr>
        <w:jc w:val="both"/>
        <w:rPr>
          <w:color w:val="000000"/>
        </w:rPr>
      </w:pPr>
    </w:p>
    <w:p w14:paraId="151CE44E" w14:textId="77777777" w:rsidR="00947734" w:rsidRPr="00947734" w:rsidRDefault="00947734" w:rsidP="00947734">
      <w:pPr>
        <w:jc w:val="both"/>
        <w:rPr>
          <w:color w:val="000000"/>
        </w:rPr>
      </w:pPr>
      <w:r w:rsidRPr="00947734">
        <w:rPr>
          <w:color w:val="000000"/>
        </w:rPr>
        <w:t>Tài liệu được chia sẻ bởi Website VnTeach.Com</w:t>
      </w:r>
    </w:p>
    <w:p w14:paraId="1CF236DB" w14:textId="106F3199" w:rsidR="004742A4" w:rsidRPr="00B54703" w:rsidRDefault="00947734" w:rsidP="00947734">
      <w:pPr>
        <w:jc w:val="both"/>
        <w:rPr>
          <w:color w:val="000000"/>
        </w:rPr>
      </w:pPr>
      <w:r w:rsidRPr="00947734">
        <w:rPr>
          <w:color w:val="000000"/>
        </w:rPr>
        <w:t>https://www.vnteach.com</w:t>
      </w:r>
    </w:p>
    <w:sectPr w:rsidR="004742A4" w:rsidRPr="00B54703" w:rsidSect="00700BF6">
      <w:footerReference w:type="even" r:id="rId210"/>
      <w:footerReference w:type="default" r:id="rId211"/>
      <w:pgSz w:w="11907" w:h="16840" w:code="9"/>
      <w:pgMar w:top="851" w:right="680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D72D" w14:textId="77777777" w:rsidR="00C97220" w:rsidRDefault="00C97220">
      <w:r>
        <w:separator/>
      </w:r>
    </w:p>
  </w:endnote>
  <w:endnote w:type="continuationSeparator" w:id="0">
    <w:p w14:paraId="2BD85EF3" w14:textId="77777777" w:rsidR="00C97220" w:rsidRDefault="00C9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385F" w14:textId="77777777" w:rsidR="00C47C7B" w:rsidRDefault="00C47C7B" w:rsidP="00434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D667AF" w14:textId="77777777" w:rsidR="00C47C7B" w:rsidRDefault="00C47C7B" w:rsidP="00434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D346" w14:textId="77777777" w:rsidR="00C47C7B" w:rsidRDefault="00C47C7B" w:rsidP="00F12F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101">
      <w:rPr>
        <w:rStyle w:val="PageNumber"/>
        <w:noProof/>
      </w:rPr>
      <w:t>6</w:t>
    </w:r>
    <w:r>
      <w:rPr>
        <w:rStyle w:val="PageNumber"/>
      </w:rPr>
      <w:fldChar w:fldCharType="end"/>
    </w:r>
  </w:p>
  <w:p w14:paraId="3939D150" w14:textId="77777777" w:rsidR="00C47C7B" w:rsidRDefault="00C47C7B" w:rsidP="00434A02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7A1FBC55" w14:textId="77777777" w:rsidR="00C47C7B" w:rsidRDefault="00C4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2C2A" w14:textId="77777777" w:rsidR="00C97220" w:rsidRDefault="00C97220">
      <w:r>
        <w:separator/>
      </w:r>
    </w:p>
  </w:footnote>
  <w:footnote w:type="continuationSeparator" w:id="0">
    <w:p w14:paraId="037C4201" w14:textId="77777777" w:rsidR="00C97220" w:rsidRDefault="00C9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A7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483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5C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2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92D4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A7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871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A4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9E0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06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7F49"/>
    <w:multiLevelType w:val="hybridMultilevel"/>
    <w:tmpl w:val="481A74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282099"/>
    <w:multiLevelType w:val="hybridMultilevel"/>
    <w:tmpl w:val="22BA9986"/>
    <w:lvl w:ilvl="0" w:tplc="B3066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7E41CB"/>
    <w:multiLevelType w:val="hybridMultilevel"/>
    <w:tmpl w:val="5046FB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C4BB6"/>
    <w:multiLevelType w:val="hybridMultilevel"/>
    <w:tmpl w:val="1AF44FE4"/>
    <w:lvl w:ilvl="0" w:tplc="9FD661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C61FB1"/>
    <w:multiLevelType w:val="hybridMultilevel"/>
    <w:tmpl w:val="F0B84F36"/>
    <w:lvl w:ilvl="0" w:tplc="BA74A2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F357144"/>
    <w:multiLevelType w:val="hybridMultilevel"/>
    <w:tmpl w:val="393CFF74"/>
    <w:lvl w:ilvl="0" w:tplc="2F9A9F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F790FB3"/>
    <w:multiLevelType w:val="hybridMultilevel"/>
    <w:tmpl w:val="EAEE4968"/>
    <w:lvl w:ilvl="0" w:tplc="356A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E01D1"/>
    <w:multiLevelType w:val="hybridMultilevel"/>
    <w:tmpl w:val="87926596"/>
    <w:lvl w:ilvl="0" w:tplc="C0E469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C68EB"/>
    <w:multiLevelType w:val="hybridMultilevel"/>
    <w:tmpl w:val="6C9C0F4A"/>
    <w:lvl w:ilvl="0" w:tplc="A7BC62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044215"/>
    <w:multiLevelType w:val="hybridMultilevel"/>
    <w:tmpl w:val="23085E2A"/>
    <w:lvl w:ilvl="0" w:tplc="CFC2DF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967FC8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D43AEC"/>
    <w:multiLevelType w:val="hybridMultilevel"/>
    <w:tmpl w:val="44060B4C"/>
    <w:lvl w:ilvl="0" w:tplc="7590B0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5F7058"/>
    <w:multiLevelType w:val="hybridMultilevel"/>
    <w:tmpl w:val="38403A2C"/>
    <w:lvl w:ilvl="0" w:tplc="19182E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F634B9C"/>
    <w:multiLevelType w:val="hybridMultilevel"/>
    <w:tmpl w:val="140EC3B2"/>
    <w:lvl w:ilvl="0" w:tplc="37CAB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817495"/>
    <w:multiLevelType w:val="hybridMultilevel"/>
    <w:tmpl w:val="7ECCC96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01EBC"/>
    <w:multiLevelType w:val="hybridMultilevel"/>
    <w:tmpl w:val="79926284"/>
    <w:lvl w:ilvl="0" w:tplc="40288B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9757D4"/>
    <w:multiLevelType w:val="hybridMultilevel"/>
    <w:tmpl w:val="4056921E"/>
    <w:lvl w:ilvl="0" w:tplc="A964F5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EB2777"/>
    <w:multiLevelType w:val="hybridMultilevel"/>
    <w:tmpl w:val="0824B28A"/>
    <w:lvl w:ilvl="0" w:tplc="286C0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5F287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84526B"/>
    <w:multiLevelType w:val="hybridMultilevel"/>
    <w:tmpl w:val="02D6148C"/>
    <w:lvl w:ilvl="0" w:tplc="E0722E78">
      <w:start w:val="1"/>
      <w:numFmt w:val="decimal"/>
      <w:lvlText w:val="%1."/>
      <w:lvlJc w:val="left"/>
      <w:pPr>
        <w:tabs>
          <w:tab w:val="num" w:pos="1230"/>
        </w:tabs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 w15:restartNumberingAfterBreak="0">
    <w:nsid w:val="63C41852"/>
    <w:multiLevelType w:val="hybridMultilevel"/>
    <w:tmpl w:val="872076F8"/>
    <w:lvl w:ilvl="0" w:tplc="6E18F2A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4457172"/>
    <w:multiLevelType w:val="hybridMultilevel"/>
    <w:tmpl w:val="3DAC68B4"/>
    <w:lvl w:ilvl="0" w:tplc="3D3EC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F64BE"/>
    <w:multiLevelType w:val="hybridMultilevel"/>
    <w:tmpl w:val="66EE2D9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E2CCE"/>
    <w:multiLevelType w:val="hybridMultilevel"/>
    <w:tmpl w:val="35E4F3EC"/>
    <w:lvl w:ilvl="0" w:tplc="84A64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920931"/>
    <w:multiLevelType w:val="hybridMultilevel"/>
    <w:tmpl w:val="49165BDA"/>
    <w:lvl w:ilvl="0" w:tplc="422627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908753">
    <w:abstractNumId w:val="15"/>
  </w:num>
  <w:num w:numId="2" w16cid:durableId="1956907319">
    <w:abstractNumId w:val="14"/>
  </w:num>
  <w:num w:numId="3" w16cid:durableId="562834323">
    <w:abstractNumId w:val="9"/>
  </w:num>
  <w:num w:numId="4" w16cid:durableId="1752005803">
    <w:abstractNumId w:val="7"/>
  </w:num>
  <w:num w:numId="5" w16cid:durableId="396125158">
    <w:abstractNumId w:val="6"/>
  </w:num>
  <w:num w:numId="6" w16cid:durableId="665207333">
    <w:abstractNumId w:val="5"/>
  </w:num>
  <w:num w:numId="7" w16cid:durableId="1592351722">
    <w:abstractNumId w:val="4"/>
  </w:num>
  <w:num w:numId="8" w16cid:durableId="838235001">
    <w:abstractNumId w:val="8"/>
  </w:num>
  <w:num w:numId="9" w16cid:durableId="211114806">
    <w:abstractNumId w:val="3"/>
  </w:num>
  <w:num w:numId="10" w16cid:durableId="1844123628">
    <w:abstractNumId w:val="2"/>
  </w:num>
  <w:num w:numId="11" w16cid:durableId="924461585">
    <w:abstractNumId w:val="1"/>
  </w:num>
  <w:num w:numId="12" w16cid:durableId="1821573571">
    <w:abstractNumId w:val="0"/>
  </w:num>
  <w:num w:numId="13" w16cid:durableId="932517512">
    <w:abstractNumId w:val="13"/>
  </w:num>
  <w:num w:numId="14" w16cid:durableId="239826426">
    <w:abstractNumId w:val="21"/>
  </w:num>
  <w:num w:numId="15" w16cid:durableId="1404722923">
    <w:abstractNumId w:val="25"/>
  </w:num>
  <w:num w:numId="16" w16cid:durableId="1547064975">
    <w:abstractNumId w:val="11"/>
  </w:num>
  <w:num w:numId="17" w16cid:durableId="647831546">
    <w:abstractNumId w:val="19"/>
  </w:num>
  <w:num w:numId="18" w16cid:durableId="1839156157">
    <w:abstractNumId w:val="32"/>
  </w:num>
  <w:num w:numId="19" w16cid:durableId="1368677844">
    <w:abstractNumId w:val="27"/>
  </w:num>
  <w:num w:numId="20" w16cid:durableId="945581407">
    <w:abstractNumId w:val="26"/>
  </w:num>
  <w:num w:numId="21" w16cid:durableId="776101819">
    <w:abstractNumId w:val="10"/>
  </w:num>
  <w:num w:numId="22" w16cid:durableId="1914510638">
    <w:abstractNumId w:val="18"/>
  </w:num>
  <w:num w:numId="23" w16cid:durableId="54473941">
    <w:abstractNumId w:val="31"/>
  </w:num>
  <w:num w:numId="24" w16cid:durableId="284386779">
    <w:abstractNumId w:val="20"/>
  </w:num>
  <w:num w:numId="25" w16cid:durableId="697507715">
    <w:abstractNumId w:val="22"/>
  </w:num>
  <w:num w:numId="26" w16cid:durableId="154884407">
    <w:abstractNumId w:val="17"/>
  </w:num>
  <w:num w:numId="27" w16cid:durableId="832374417">
    <w:abstractNumId w:val="16"/>
  </w:num>
  <w:num w:numId="28" w16cid:durableId="96293564">
    <w:abstractNumId w:val="23"/>
  </w:num>
  <w:num w:numId="29" w16cid:durableId="126627983">
    <w:abstractNumId w:val="29"/>
  </w:num>
  <w:num w:numId="30" w16cid:durableId="201330627">
    <w:abstractNumId w:val="28"/>
  </w:num>
  <w:num w:numId="31" w16cid:durableId="604731785">
    <w:abstractNumId w:val="24"/>
  </w:num>
  <w:num w:numId="32" w16cid:durableId="1568689446">
    <w:abstractNumId w:val="12"/>
  </w:num>
  <w:num w:numId="33" w16cid:durableId="13822430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8C"/>
    <w:rsid w:val="00000E6A"/>
    <w:rsid w:val="0000260D"/>
    <w:rsid w:val="0001165B"/>
    <w:rsid w:val="00017FE2"/>
    <w:rsid w:val="00022140"/>
    <w:rsid w:val="0002348F"/>
    <w:rsid w:val="0002365F"/>
    <w:rsid w:val="000240F4"/>
    <w:rsid w:val="00025450"/>
    <w:rsid w:val="00026F68"/>
    <w:rsid w:val="000300D5"/>
    <w:rsid w:val="00034477"/>
    <w:rsid w:val="0004237E"/>
    <w:rsid w:val="00046B15"/>
    <w:rsid w:val="000513D3"/>
    <w:rsid w:val="00052E46"/>
    <w:rsid w:val="00063F4D"/>
    <w:rsid w:val="00064AEA"/>
    <w:rsid w:val="0007172B"/>
    <w:rsid w:val="00074B8F"/>
    <w:rsid w:val="000807D3"/>
    <w:rsid w:val="00082CB0"/>
    <w:rsid w:val="00083DAF"/>
    <w:rsid w:val="000873A6"/>
    <w:rsid w:val="00093D90"/>
    <w:rsid w:val="00094643"/>
    <w:rsid w:val="00094FC9"/>
    <w:rsid w:val="000954E5"/>
    <w:rsid w:val="000A0065"/>
    <w:rsid w:val="000A2564"/>
    <w:rsid w:val="000B048C"/>
    <w:rsid w:val="000B0EE3"/>
    <w:rsid w:val="000B4D6F"/>
    <w:rsid w:val="000B6294"/>
    <w:rsid w:val="000C120F"/>
    <w:rsid w:val="000C5492"/>
    <w:rsid w:val="000C64C8"/>
    <w:rsid w:val="000D5D38"/>
    <w:rsid w:val="000D60E8"/>
    <w:rsid w:val="000E0580"/>
    <w:rsid w:val="000E1DF5"/>
    <w:rsid w:val="000E53C6"/>
    <w:rsid w:val="000E5E9E"/>
    <w:rsid w:val="000E648F"/>
    <w:rsid w:val="000E762C"/>
    <w:rsid w:val="000F3117"/>
    <w:rsid w:val="000F3F77"/>
    <w:rsid w:val="000F5983"/>
    <w:rsid w:val="000F5A75"/>
    <w:rsid w:val="000F651A"/>
    <w:rsid w:val="000F6BD4"/>
    <w:rsid w:val="000F7F3A"/>
    <w:rsid w:val="001017CB"/>
    <w:rsid w:val="001027F4"/>
    <w:rsid w:val="00110C25"/>
    <w:rsid w:val="00113B36"/>
    <w:rsid w:val="00114CE7"/>
    <w:rsid w:val="00116981"/>
    <w:rsid w:val="00117E0D"/>
    <w:rsid w:val="00120BEA"/>
    <w:rsid w:val="00121A93"/>
    <w:rsid w:val="00123858"/>
    <w:rsid w:val="001254B7"/>
    <w:rsid w:val="00126879"/>
    <w:rsid w:val="001335B4"/>
    <w:rsid w:val="00136466"/>
    <w:rsid w:val="00136EF1"/>
    <w:rsid w:val="00140728"/>
    <w:rsid w:val="001435B5"/>
    <w:rsid w:val="00144101"/>
    <w:rsid w:val="00145094"/>
    <w:rsid w:val="00145ED7"/>
    <w:rsid w:val="0014621A"/>
    <w:rsid w:val="001504CC"/>
    <w:rsid w:val="00153F8C"/>
    <w:rsid w:val="00155A24"/>
    <w:rsid w:val="00160B6A"/>
    <w:rsid w:val="00161FD8"/>
    <w:rsid w:val="001623C8"/>
    <w:rsid w:val="00164F07"/>
    <w:rsid w:val="00165FA0"/>
    <w:rsid w:val="0016665B"/>
    <w:rsid w:val="0016753B"/>
    <w:rsid w:val="00171FBA"/>
    <w:rsid w:val="001721B6"/>
    <w:rsid w:val="0017415C"/>
    <w:rsid w:val="00176714"/>
    <w:rsid w:val="00183E17"/>
    <w:rsid w:val="0018738B"/>
    <w:rsid w:val="00191350"/>
    <w:rsid w:val="001916AE"/>
    <w:rsid w:val="00192DBB"/>
    <w:rsid w:val="0019485C"/>
    <w:rsid w:val="001A3259"/>
    <w:rsid w:val="001A5F19"/>
    <w:rsid w:val="001A7469"/>
    <w:rsid w:val="001B0922"/>
    <w:rsid w:val="001B0E0C"/>
    <w:rsid w:val="001B4E05"/>
    <w:rsid w:val="001B6319"/>
    <w:rsid w:val="001C06C2"/>
    <w:rsid w:val="001C06E1"/>
    <w:rsid w:val="001C148E"/>
    <w:rsid w:val="001C2183"/>
    <w:rsid w:val="001C3C2B"/>
    <w:rsid w:val="001C4D81"/>
    <w:rsid w:val="001C65CE"/>
    <w:rsid w:val="001C6BFD"/>
    <w:rsid w:val="001D01E4"/>
    <w:rsid w:val="001D232F"/>
    <w:rsid w:val="001D55F0"/>
    <w:rsid w:val="001D6AD0"/>
    <w:rsid w:val="001E1140"/>
    <w:rsid w:val="001E2DA9"/>
    <w:rsid w:val="001E5253"/>
    <w:rsid w:val="001E6C41"/>
    <w:rsid w:val="001E6F54"/>
    <w:rsid w:val="001E7412"/>
    <w:rsid w:val="001F0A35"/>
    <w:rsid w:val="001F0CAB"/>
    <w:rsid w:val="001F1F13"/>
    <w:rsid w:val="001F24A7"/>
    <w:rsid w:val="001F2E93"/>
    <w:rsid w:val="002008CE"/>
    <w:rsid w:val="00203A8F"/>
    <w:rsid w:val="0021714B"/>
    <w:rsid w:val="00220ED2"/>
    <w:rsid w:val="002214D4"/>
    <w:rsid w:val="002267C8"/>
    <w:rsid w:val="00227928"/>
    <w:rsid w:val="00230A04"/>
    <w:rsid w:val="00230A46"/>
    <w:rsid w:val="00231B68"/>
    <w:rsid w:val="00231E7B"/>
    <w:rsid w:val="0023310C"/>
    <w:rsid w:val="00233D02"/>
    <w:rsid w:val="00233E49"/>
    <w:rsid w:val="002347FC"/>
    <w:rsid w:val="002355AE"/>
    <w:rsid w:val="00241274"/>
    <w:rsid w:val="00241428"/>
    <w:rsid w:val="00242D6F"/>
    <w:rsid w:val="00245390"/>
    <w:rsid w:val="002455CB"/>
    <w:rsid w:val="002515B6"/>
    <w:rsid w:val="00251658"/>
    <w:rsid w:val="00253BC5"/>
    <w:rsid w:val="00253E43"/>
    <w:rsid w:val="002554CD"/>
    <w:rsid w:val="00263AF1"/>
    <w:rsid w:val="002671D1"/>
    <w:rsid w:val="00270EF9"/>
    <w:rsid w:val="002720A9"/>
    <w:rsid w:val="0027249A"/>
    <w:rsid w:val="00272C9C"/>
    <w:rsid w:val="00274F4B"/>
    <w:rsid w:val="0028106F"/>
    <w:rsid w:val="002812FE"/>
    <w:rsid w:val="002929D9"/>
    <w:rsid w:val="0029589F"/>
    <w:rsid w:val="00296910"/>
    <w:rsid w:val="002A10E1"/>
    <w:rsid w:val="002A47D4"/>
    <w:rsid w:val="002A4F62"/>
    <w:rsid w:val="002A6D0E"/>
    <w:rsid w:val="002A76B1"/>
    <w:rsid w:val="002A7E5D"/>
    <w:rsid w:val="002B198B"/>
    <w:rsid w:val="002B1F7C"/>
    <w:rsid w:val="002B24FE"/>
    <w:rsid w:val="002B4C2F"/>
    <w:rsid w:val="002C28EB"/>
    <w:rsid w:val="002C3B49"/>
    <w:rsid w:val="002C3B8E"/>
    <w:rsid w:val="002C535B"/>
    <w:rsid w:val="002C58BE"/>
    <w:rsid w:val="002D01C7"/>
    <w:rsid w:val="002D29AF"/>
    <w:rsid w:val="002D4DAC"/>
    <w:rsid w:val="002D7BCE"/>
    <w:rsid w:val="002E50D3"/>
    <w:rsid w:val="002E5233"/>
    <w:rsid w:val="002F3E30"/>
    <w:rsid w:val="002F7961"/>
    <w:rsid w:val="003011EF"/>
    <w:rsid w:val="00302814"/>
    <w:rsid w:val="00307432"/>
    <w:rsid w:val="00310C2C"/>
    <w:rsid w:val="00310EA7"/>
    <w:rsid w:val="00312F72"/>
    <w:rsid w:val="003139E4"/>
    <w:rsid w:val="003148E1"/>
    <w:rsid w:val="0031535E"/>
    <w:rsid w:val="0031538C"/>
    <w:rsid w:val="003154D3"/>
    <w:rsid w:val="003157B5"/>
    <w:rsid w:val="00326DAF"/>
    <w:rsid w:val="0033483A"/>
    <w:rsid w:val="003353A2"/>
    <w:rsid w:val="00335BDA"/>
    <w:rsid w:val="003418D7"/>
    <w:rsid w:val="003464C7"/>
    <w:rsid w:val="00350813"/>
    <w:rsid w:val="0035151B"/>
    <w:rsid w:val="0035341D"/>
    <w:rsid w:val="003558FD"/>
    <w:rsid w:val="003568F3"/>
    <w:rsid w:val="00360B03"/>
    <w:rsid w:val="0036175D"/>
    <w:rsid w:val="0036220E"/>
    <w:rsid w:val="00362499"/>
    <w:rsid w:val="0036406D"/>
    <w:rsid w:val="00370A0B"/>
    <w:rsid w:val="00373317"/>
    <w:rsid w:val="00373E49"/>
    <w:rsid w:val="00380016"/>
    <w:rsid w:val="003808D1"/>
    <w:rsid w:val="003813F7"/>
    <w:rsid w:val="00382407"/>
    <w:rsid w:val="0038301A"/>
    <w:rsid w:val="00385548"/>
    <w:rsid w:val="00386881"/>
    <w:rsid w:val="00387CA8"/>
    <w:rsid w:val="003912B7"/>
    <w:rsid w:val="0039187C"/>
    <w:rsid w:val="00396111"/>
    <w:rsid w:val="003962CB"/>
    <w:rsid w:val="003966A9"/>
    <w:rsid w:val="00397D60"/>
    <w:rsid w:val="003A4037"/>
    <w:rsid w:val="003B2716"/>
    <w:rsid w:val="003B295E"/>
    <w:rsid w:val="003B36CB"/>
    <w:rsid w:val="003B55DC"/>
    <w:rsid w:val="003B7262"/>
    <w:rsid w:val="003B7CD4"/>
    <w:rsid w:val="003C09D4"/>
    <w:rsid w:val="003C1187"/>
    <w:rsid w:val="003C1F22"/>
    <w:rsid w:val="003C38F0"/>
    <w:rsid w:val="003C39B7"/>
    <w:rsid w:val="003C742E"/>
    <w:rsid w:val="003D0D1C"/>
    <w:rsid w:val="003D2287"/>
    <w:rsid w:val="003D2B13"/>
    <w:rsid w:val="003E02EE"/>
    <w:rsid w:val="003E4533"/>
    <w:rsid w:val="003E5724"/>
    <w:rsid w:val="003E7FEE"/>
    <w:rsid w:val="003F483A"/>
    <w:rsid w:val="003F4BB4"/>
    <w:rsid w:val="003F641C"/>
    <w:rsid w:val="003F769E"/>
    <w:rsid w:val="00401700"/>
    <w:rsid w:val="00403845"/>
    <w:rsid w:val="00404472"/>
    <w:rsid w:val="00404F4A"/>
    <w:rsid w:val="00405884"/>
    <w:rsid w:val="004060CA"/>
    <w:rsid w:val="00406765"/>
    <w:rsid w:val="00410088"/>
    <w:rsid w:val="00415C55"/>
    <w:rsid w:val="00420D20"/>
    <w:rsid w:val="00421C6A"/>
    <w:rsid w:val="00426653"/>
    <w:rsid w:val="00433821"/>
    <w:rsid w:val="00434A02"/>
    <w:rsid w:val="00435769"/>
    <w:rsid w:val="00436640"/>
    <w:rsid w:val="00440080"/>
    <w:rsid w:val="0045018C"/>
    <w:rsid w:val="00451F3F"/>
    <w:rsid w:val="00453327"/>
    <w:rsid w:val="00454A45"/>
    <w:rsid w:val="00454ED1"/>
    <w:rsid w:val="004561AA"/>
    <w:rsid w:val="00456F4E"/>
    <w:rsid w:val="004608FE"/>
    <w:rsid w:val="00461366"/>
    <w:rsid w:val="00461B13"/>
    <w:rsid w:val="004629F8"/>
    <w:rsid w:val="004656B6"/>
    <w:rsid w:val="00466AAE"/>
    <w:rsid w:val="004712A1"/>
    <w:rsid w:val="004725E6"/>
    <w:rsid w:val="00472D29"/>
    <w:rsid w:val="004742A4"/>
    <w:rsid w:val="004743CE"/>
    <w:rsid w:val="004747C2"/>
    <w:rsid w:val="00475D81"/>
    <w:rsid w:val="0048292A"/>
    <w:rsid w:val="00484C0E"/>
    <w:rsid w:val="00486547"/>
    <w:rsid w:val="00486720"/>
    <w:rsid w:val="0048760A"/>
    <w:rsid w:val="00490F74"/>
    <w:rsid w:val="0049330D"/>
    <w:rsid w:val="0049422A"/>
    <w:rsid w:val="00496490"/>
    <w:rsid w:val="00497CC7"/>
    <w:rsid w:val="004A0AB4"/>
    <w:rsid w:val="004A39B4"/>
    <w:rsid w:val="004A3A72"/>
    <w:rsid w:val="004A5052"/>
    <w:rsid w:val="004A65D7"/>
    <w:rsid w:val="004B0067"/>
    <w:rsid w:val="004B0D6F"/>
    <w:rsid w:val="004B0E0A"/>
    <w:rsid w:val="004B113B"/>
    <w:rsid w:val="004B5709"/>
    <w:rsid w:val="004B6792"/>
    <w:rsid w:val="004B70EE"/>
    <w:rsid w:val="004C32AA"/>
    <w:rsid w:val="004D0538"/>
    <w:rsid w:val="004D1570"/>
    <w:rsid w:val="004D1F4A"/>
    <w:rsid w:val="004D1F81"/>
    <w:rsid w:val="004D357A"/>
    <w:rsid w:val="004E06E7"/>
    <w:rsid w:val="004E0E4F"/>
    <w:rsid w:val="004E3C51"/>
    <w:rsid w:val="004E4832"/>
    <w:rsid w:val="004E679A"/>
    <w:rsid w:val="004E6E2E"/>
    <w:rsid w:val="004F17DD"/>
    <w:rsid w:val="004F236E"/>
    <w:rsid w:val="004F39C8"/>
    <w:rsid w:val="004F5000"/>
    <w:rsid w:val="004F51A2"/>
    <w:rsid w:val="004F60B1"/>
    <w:rsid w:val="004F6314"/>
    <w:rsid w:val="004F6B58"/>
    <w:rsid w:val="00501BEB"/>
    <w:rsid w:val="00502D27"/>
    <w:rsid w:val="00502FD8"/>
    <w:rsid w:val="00504334"/>
    <w:rsid w:val="00505824"/>
    <w:rsid w:val="00507075"/>
    <w:rsid w:val="00515D5F"/>
    <w:rsid w:val="005179FD"/>
    <w:rsid w:val="00517A6D"/>
    <w:rsid w:val="00521B59"/>
    <w:rsid w:val="005243F1"/>
    <w:rsid w:val="00527498"/>
    <w:rsid w:val="0053153F"/>
    <w:rsid w:val="0053296A"/>
    <w:rsid w:val="00532C84"/>
    <w:rsid w:val="005353D1"/>
    <w:rsid w:val="00535840"/>
    <w:rsid w:val="005362B6"/>
    <w:rsid w:val="005400A9"/>
    <w:rsid w:val="00540484"/>
    <w:rsid w:val="005472A2"/>
    <w:rsid w:val="005500FA"/>
    <w:rsid w:val="005511DF"/>
    <w:rsid w:val="00552DF2"/>
    <w:rsid w:val="00553106"/>
    <w:rsid w:val="00554DC9"/>
    <w:rsid w:val="00556E22"/>
    <w:rsid w:val="00557336"/>
    <w:rsid w:val="00570D61"/>
    <w:rsid w:val="00572866"/>
    <w:rsid w:val="00575F11"/>
    <w:rsid w:val="00577A32"/>
    <w:rsid w:val="005809CD"/>
    <w:rsid w:val="005821C1"/>
    <w:rsid w:val="0058299A"/>
    <w:rsid w:val="005840D2"/>
    <w:rsid w:val="00587F61"/>
    <w:rsid w:val="00591C9C"/>
    <w:rsid w:val="005931E5"/>
    <w:rsid w:val="00596453"/>
    <w:rsid w:val="00596BA3"/>
    <w:rsid w:val="005A0D3B"/>
    <w:rsid w:val="005B0E00"/>
    <w:rsid w:val="005B6094"/>
    <w:rsid w:val="005C11B7"/>
    <w:rsid w:val="005C6246"/>
    <w:rsid w:val="005C67C3"/>
    <w:rsid w:val="005D15F3"/>
    <w:rsid w:val="005D257A"/>
    <w:rsid w:val="005D7001"/>
    <w:rsid w:val="005E1609"/>
    <w:rsid w:val="005E3214"/>
    <w:rsid w:val="005E32EC"/>
    <w:rsid w:val="005E52F9"/>
    <w:rsid w:val="005E6DAE"/>
    <w:rsid w:val="005E6DFC"/>
    <w:rsid w:val="005E7B49"/>
    <w:rsid w:val="005F4232"/>
    <w:rsid w:val="005F6E09"/>
    <w:rsid w:val="00601FA7"/>
    <w:rsid w:val="00604FF2"/>
    <w:rsid w:val="00606866"/>
    <w:rsid w:val="00606A09"/>
    <w:rsid w:val="00606CE0"/>
    <w:rsid w:val="00611179"/>
    <w:rsid w:val="006142E2"/>
    <w:rsid w:val="00614E8E"/>
    <w:rsid w:val="0061540D"/>
    <w:rsid w:val="00617100"/>
    <w:rsid w:val="00617DF4"/>
    <w:rsid w:val="00620514"/>
    <w:rsid w:val="0062152C"/>
    <w:rsid w:val="006235A8"/>
    <w:rsid w:val="00625E78"/>
    <w:rsid w:val="00630AFE"/>
    <w:rsid w:val="00636399"/>
    <w:rsid w:val="006420A5"/>
    <w:rsid w:val="0064273F"/>
    <w:rsid w:val="00642D90"/>
    <w:rsid w:val="0065365D"/>
    <w:rsid w:val="00653DE3"/>
    <w:rsid w:val="00654F64"/>
    <w:rsid w:val="006553D8"/>
    <w:rsid w:val="006560DC"/>
    <w:rsid w:val="006637B8"/>
    <w:rsid w:val="00663C11"/>
    <w:rsid w:val="006656D8"/>
    <w:rsid w:val="0066698E"/>
    <w:rsid w:val="006762F7"/>
    <w:rsid w:val="006820CC"/>
    <w:rsid w:val="0068231A"/>
    <w:rsid w:val="006839D7"/>
    <w:rsid w:val="0068508B"/>
    <w:rsid w:val="006850D2"/>
    <w:rsid w:val="006861FB"/>
    <w:rsid w:val="00686E8B"/>
    <w:rsid w:val="006902D5"/>
    <w:rsid w:val="0069195C"/>
    <w:rsid w:val="0069411A"/>
    <w:rsid w:val="006955E5"/>
    <w:rsid w:val="006A4234"/>
    <w:rsid w:val="006A55F8"/>
    <w:rsid w:val="006B1323"/>
    <w:rsid w:val="006B5B40"/>
    <w:rsid w:val="006C307C"/>
    <w:rsid w:val="006C5686"/>
    <w:rsid w:val="006D0F54"/>
    <w:rsid w:val="006D1381"/>
    <w:rsid w:val="006E1C7D"/>
    <w:rsid w:val="006E4DA7"/>
    <w:rsid w:val="006F095E"/>
    <w:rsid w:val="006F2E39"/>
    <w:rsid w:val="006F3AAC"/>
    <w:rsid w:val="006F433E"/>
    <w:rsid w:val="006F473C"/>
    <w:rsid w:val="006F4C31"/>
    <w:rsid w:val="006F6882"/>
    <w:rsid w:val="006F7515"/>
    <w:rsid w:val="00700BF6"/>
    <w:rsid w:val="0070122C"/>
    <w:rsid w:val="0070180E"/>
    <w:rsid w:val="00703F27"/>
    <w:rsid w:val="007106AD"/>
    <w:rsid w:val="00712B7C"/>
    <w:rsid w:val="007155D2"/>
    <w:rsid w:val="00716345"/>
    <w:rsid w:val="00716DA5"/>
    <w:rsid w:val="00720C73"/>
    <w:rsid w:val="00722424"/>
    <w:rsid w:val="00723733"/>
    <w:rsid w:val="00724AFE"/>
    <w:rsid w:val="00724DB8"/>
    <w:rsid w:val="007258B8"/>
    <w:rsid w:val="007260A1"/>
    <w:rsid w:val="0072721D"/>
    <w:rsid w:val="00727D51"/>
    <w:rsid w:val="0073053C"/>
    <w:rsid w:val="00731B20"/>
    <w:rsid w:val="007336BC"/>
    <w:rsid w:val="00734100"/>
    <w:rsid w:val="00735718"/>
    <w:rsid w:val="00735C12"/>
    <w:rsid w:val="00736C49"/>
    <w:rsid w:val="00737C85"/>
    <w:rsid w:val="0074361E"/>
    <w:rsid w:val="007538EA"/>
    <w:rsid w:val="00754108"/>
    <w:rsid w:val="00754BBC"/>
    <w:rsid w:val="00760E8B"/>
    <w:rsid w:val="007627FB"/>
    <w:rsid w:val="00762CAB"/>
    <w:rsid w:val="00765A1E"/>
    <w:rsid w:val="0077041D"/>
    <w:rsid w:val="00771E48"/>
    <w:rsid w:val="00771F54"/>
    <w:rsid w:val="00772B5B"/>
    <w:rsid w:val="00774B6A"/>
    <w:rsid w:val="00776305"/>
    <w:rsid w:val="0077745D"/>
    <w:rsid w:val="00780F7F"/>
    <w:rsid w:val="007838D4"/>
    <w:rsid w:val="00783B46"/>
    <w:rsid w:val="00791800"/>
    <w:rsid w:val="00794C2E"/>
    <w:rsid w:val="00794E58"/>
    <w:rsid w:val="00795FE3"/>
    <w:rsid w:val="00796A2C"/>
    <w:rsid w:val="00797AAA"/>
    <w:rsid w:val="007A22C6"/>
    <w:rsid w:val="007B6062"/>
    <w:rsid w:val="007B7E1B"/>
    <w:rsid w:val="007C0882"/>
    <w:rsid w:val="007C0C61"/>
    <w:rsid w:val="007C23E9"/>
    <w:rsid w:val="007C5172"/>
    <w:rsid w:val="007C5658"/>
    <w:rsid w:val="007C5CCE"/>
    <w:rsid w:val="007C7C82"/>
    <w:rsid w:val="007D12C8"/>
    <w:rsid w:val="007D1378"/>
    <w:rsid w:val="007D2A49"/>
    <w:rsid w:val="007D4ADD"/>
    <w:rsid w:val="007D51A4"/>
    <w:rsid w:val="007D5896"/>
    <w:rsid w:val="007D6846"/>
    <w:rsid w:val="007D688F"/>
    <w:rsid w:val="007E157A"/>
    <w:rsid w:val="007E46AA"/>
    <w:rsid w:val="007E5EF1"/>
    <w:rsid w:val="007E6427"/>
    <w:rsid w:val="007F1054"/>
    <w:rsid w:val="007F198B"/>
    <w:rsid w:val="007F3C3B"/>
    <w:rsid w:val="007F3D6D"/>
    <w:rsid w:val="0080245D"/>
    <w:rsid w:val="00806BC1"/>
    <w:rsid w:val="00806D0A"/>
    <w:rsid w:val="00810D43"/>
    <w:rsid w:val="00813283"/>
    <w:rsid w:val="0081526F"/>
    <w:rsid w:val="0082282F"/>
    <w:rsid w:val="008260E0"/>
    <w:rsid w:val="008275C7"/>
    <w:rsid w:val="008301F4"/>
    <w:rsid w:val="00831C7D"/>
    <w:rsid w:val="008323BD"/>
    <w:rsid w:val="00833A68"/>
    <w:rsid w:val="0083454E"/>
    <w:rsid w:val="0083618D"/>
    <w:rsid w:val="00836B3E"/>
    <w:rsid w:val="0083710D"/>
    <w:rsid w:val="00842313"/>
    <w:rsid w:val="00846DBE"/>
    <w:rsid w:val="00851D98"/>
    <w:rsid w:val="008525E7"/>
    <w:rsid w:val="008537A8"/>
    <w:rsid w:val="0086195D"/>
    <w:rsid w:val="0086476F"/>
    <w:rsid w:val="0086496A"/>
    <w:rsid w:val="008743CB"/>
    <w:rsid w:val="00874A49"/>
    <w:rsid w:val="00874C6F"/>
    <w:rsid w:val="00876EC7"/>
    <w:rsid w:val="008776A2"/>
    <w:rsid w:val="00881ED4"/>
    <w:rsid w:val="00886BE1"/>
    <w:rsid w:val="00894E36"/>
    <w:rsid w:val="008960EE"/>
    <w:rsid w:val="008A05C5"/>
    <w:rsid w:val="008A2021"/>
    <w:rsid w:val="008A45BF"/>
    <w:rsid w:val="008B0064"/>
    <w:rsid w:val="008B2C82"/>
    <w:rsid w:val="008C0469"/>
    <w:rsid w:val="008C0D21"/>
    <w:rsid w:val="008C1544"/>
    <w:rsid w:val="008C3CEB"/>
    <w:rsid w:val="008C3FE2"/>
    <w:rsid w:val="008C5757"/>
    <w:rsid w:val="008C6393"/>
    <w:rsid w:val="008D30A9"/>
    <w:rsid w:val="008D4359"/>
    <w:rsid w:val="008E1FFA"/>
    <w:rsid w:val="008E2CA5"/>
    <w:rsid w:val="008E4D47"/>
    <w:rsid w:val="008E6EA3"/>
    <w:rsid w:val="009000A8"/>
    <w:rsid w:val="00901928"/>
    <w:rsid w:val="00903D72"/>
    <w:rsid w:val="0091092B"/>
    <w:rsid w:val="009116AA"/>
    <w:rsid w:val="009158AD"/>
    <w:rsid w:val="00935C85"/>
    <w:rsid w:val="0094091E"/>
    <w:rsid w:val="00940E4F"/>
    <w:rsid w:val="00942AF7"/>
    <w:rsid w:val="009432BC"/>
    <w:rsid w:val="00944965"/>
    <w:rsid w:val="00946B36"/>
    <w:rsid w:val="00947734"/>
    <w:rsid w:val="009628B8"/>
    <w:rsid w:val="009633BE"/>
    <w:rsid w:val="009635D3"/>
    <w:rsid w:val="009637C6"/>
    <w:rsid w:val="00964152"/>
    <w:rsid w:val="009654F7"/>
    <w:rsid w:val="009712ED"/>
    <w:rsid w:val="00972452"/>
    <w:rsid w:val="00972AD6"/>
    <w:rsid w:val="0097325B"/>
    <w:rsid w:val="009864A8"/>
    <w:rsid w:val="00986E5A"/>
    <w:rsid w:val="009910C0"/>
    <w:rsid w:val="0099376E"/>
    <w:rsid w:val="00994686"/>
    <w:rsid w:val="00994DF7"/>
    <w:rsid w:val="00996A8E"/>
    <w:rsid w:val="00997DE4"/>
    <w:rsid w:val="009A0A7C"/>
    <w:rsid w:val="009A0D12"/>
    <w:rsid w:val="009A184D"/>
    <w:rsid w:val="009A1B2A"/>
    <w:rsid w:val="009A2143"/>
    <w:rsid w:val="009A478A"/>
    <w:rsid w:val="009A6E6C"/>
    <w:rsid w:val="009B1CEF"/>
    <w:rsid w:val="009B62BE"/>
    <w:rsid w:val="009B6A9C"/>
    <w:rsid w:val="009C1390"/>
    <w:rsid w:val="009C3DF9"/>
    <w:rsid w:val="009C3E08"/>
    <w:rsid w:val="009C5A4F"/>
    <w:rsid w:val="009C6B12"/>
    <w:rsid w:val="009D3FEE"/>
    <w:rsid w:val="009D71D1"/>
    <w:rsid w:val="009E05C2"/>
    <w:rsid w:val="009E2251"/>
    <w:rsid w:val="009F140E"/>
    <w:rsid w:val="009F6043"/>
    <w:rsid w:val="00A04646"/>
    <w:rsid w:val="00A0614B"/>
    <w:rsid w:val="00A15149"/>
    <w:rsid w:val="00A17209"/>
    <w:rsid w:val="00A20A50"/>
    <w:rsid w:val="00A21AFA"/>
    <w:rsid w:val="00A21C1D"/>
    <w:rsid w:val="00A2423C"/>
    <w:rsid w:val="00A26462"/>
    <w:rsid w:val="00A266CE"/>
    <w:rsid w:val="00A32933"/>
    <w:rsid w:val="00A35F2A"/>
    <w:rsid w:val="00A36BAC"/>
    <w:rsid w:val="00A36DB7"/>
    <w:rsid w:val="00A400EB"/>
    <w:rsid w:val="00A405A2"/>
    <w:rsid w:val="00A409E3"/>
    <w:rsid w:val="00A41E14"/>
    <w:rsid w:val="00A45FCE"/>
    <w:rsid w:val="00A47771"/>
    <w:rsid w:val="00A51764"/>
    <w:rsid w:val="00A51F20"/>
    <w:rsid w:val="00A535D4"/>
    <w:rsid w:val="00A54E01"/>
    <w:rsid w:val="00A57B8A"/>
    <w:rsid w:val="00A61DB4"/>
    <w:rsid w:val="00A64730"/>
    <w:rsid w:val="00A67B3F"/>
    <w:rsid w:val="00A71032"/>
    <w:rsid w:val="00A73D8D"/>
    <w:rsid w:val="00A73E97"/>
    <w:rsid w:val="00A847D8"/>
    <w:rsid w:val="00A8517B"/>
    <w:rsid w:val="00A85617"/>
    <w:rsid w:val="00A86882"/>
    <w:rsid w:val="00A912D3"/>
    <w:rsid w:val="00A92267"/>
    <w:rsid w:val="00A94489"/>
    <w:rsid w:val="00A96A19"/>
    <w:rsid w:val="00AA3794"/>
    <w:rsid w:val="00AA433E"/>
    <w:rsid w:val="00AA4847"/>
    <w:rsid w:val="00AA6EBF"/>
    <w:rsid w:val="00AA7BB1"/>
    <w:rsid w:val="00AB1EF5"/>
    <w:rsid w:val="00AB241A"/>
    <w:rsid w:val="00AB4435"/>
    <w:rsid w:val="00AB4FB8"/>
    <w:rsid w:val="00AC1FFC"/>
    <w:rsid w:val="00AC41F6"/>
    <w:rsid w:val="00AC6378"/>
    <w:rsid w:val="00AC683D"/>
    <w:rsid w:val="00AC6B79"/>
    <w:rsid w:val="00AD019F"/>
    <w:rsid w:val="00AD2165"/>
    <w:rsid w:val="00AD4871"/>
    <w:rsid w:val="00AD56B1"/>
    <w:rsid w:val="00AE00CA"/>
    <w:rsid w:val="00AE095B"/>
    <w:rsid w:val="00AE1C72"/>
    <w:rsid w:val="00AE4503"/>
    <w:rsid w:val="00AE4699"/>
    <w:rsid w:val="00AE4A2F"/>
    <w:rsid w:val="00AE5F7E"/>
    <w:rsid w:val="00AF2B25"/>
    <w:rsid w:val="00AF3ABD"/>
    <w:rsid w:val="00AF5B3A"/>
    <w:rsid w:val="00AF7BA3"/>
    <w:rsid w:val="00B00BFC"/>
    <w:rsid w:val="00B014FB"/>
    <w:rsid w:val="00B02255"/>
    <w:rsid w:val="00B05E6A"/>
    <w:rsid w:val="00B06614"/>
    <w:rsid w:val="00B07067"/>
    <w:rsid w:val="00B10918"/>
    <w:rsid w:val="00B145C6"/>
    <w:rsid w:val="00B15BB3"/>
    <w:rsid w:val="00B16098"/>
    <w:rsid w:val="00B2036B"/>
    <w:rsid w:val="00B245BD"/>
    <w:rsid w:val="00B245C2"/>
    <w:rsid w:val="00B26154"/>
    <w:rsid w:val="00B26177"/>
    <w:rsid w:val="00B31457"/>
    <w:rsid w:val="00B327FC"/>
    <w:rsid w:val="00B32BC4"/>
    <w:rsid w:val="00B37A6D"/>
    <w:rsid w:val="00B42356"/>
    <w:rsid w:val="00B424B3"/>
    <w:rsid w:val="00B4523F"/>
    <w:rsid w:val="00B51A48"/>
    <w:rsid w:val="00B54703"/>
    <w:rsid w:val="00B60924"/>
    <w:rsid w:val="00B622F0"/>
    <w:rsid w:val="00B66853"/>
    <w:rsid w:val="00B6722B"/>
    <w:rsid w:val="00B70689"/>
    <w:rsid w:val="00B72774"/>
    <w:rsid w:val="00B740BE"/>
    <w:rsid w:val="00B74B96"/>
    <w:rsid w:val="00B75D98"/>
    <w:rsid w:val="00B81353"/>
    <w:rsid w:val="00B8185E"/>
    <w:rsid w:val="00B82CE5"/>
    <w:rsid w:val="00B8748A"/>
    <w:rsid w:val="00B87733"/>
    <w:rsid w:val="00B91D31"/>
    <w:rsid w:val="00B92925"/>
    <w:rsid w:val="00B96736"/>
    <w:rsid w:val="00B96837"/>
    <w:rsid w:val="00BA1031"/>
    <w:rsid w:val="00BA24ED"/>
    <w:rsid w:val="00BA2549"/>
    <w:rsid w:val="00BA3087"/>
    <w:rsid w:val="00BA3639"/>
    <w:rsid w:val="00BA423B"/>
    <w:rsid w:val="00BA568D"/>
    <w:rsid w:val="00BA6B95"/>
    <w:rsid w:val="00BA6DF7"/>
    <w:rsid w:val="00BB0837"/>
    <w:rsid w:val="00BB12CF"/>
    <w:rsid w:val="00BB4BB8"/>
    <w:rsid w:val="00BB5508"/>
    <w:rsid w:val="00BC0DBD"/>
    <w:rsid w:val="00BC26A5"/>
    <w:rsid w:val="00BC5E2E"/>
    <w:rsid w:val="00BC73B9"/>
    <w:rsid w:val="00BD1E72"/>
    <w:rsid w:val="00BD2752"/>
    <w:rsid w:val="00BD3814"/>
    <w:rsid w:val="00BE3930"/>
    <w:rsid w:val="00BE47B4"/>
    <w:rsid w:val="00BF13D3"/>
    <w:rsid w:val="00BF2075"/>
    <w:rsid w:val="00BF2A42"/>
    <w:rsid w:val="00BF3A87"/>
    <w:rsid w:val="00BF48E5"/>
    <w:rsid w:val="00BF5565"/>
    <w:rsid w:val="00C01DA5"/>
    <w:rsid w:val="00C04DEB"/>
    <w:rsid w:val="00C1429D"/>
    <w:rsid w:val="00C14C87"/>
    <w:rsid w:val="00C17FDF"/>
    <w:rsid w:val="00C21856"/>
    <w:rsid w:val="00C218AA"/>
    <w:rsid w:val="00C269BC"/>
    <w:rsid w:val="00C307D7"/>
    <w:rsid w:val="00C31CE5"/>
    <w:rsid w:val="00C36120"/>
    <w:rsid w:val="00C37047"/>
    <w:rsid w:val="00C41AA5"/>
    <w:rsid w:val="00C422B0"/>
    <w:rsid w:val="00C47C7B"/>
    <w:rsid w:val="00C5057D"/>
    <w:rsid w:val="00C511C3"/>
    <w:rsid w:val="00C537E4"/>
    <w:rsid w:val="00C53A2D"/>
    <w:rsid w:val="00C53A48"/>
    <w:rsid w:val="00C551F1"/>
    <w:rsid w:val="00C61101"/>
    <w:rsid w:val="00C65057"/>
    <w:rsid w:val="00C66198"/>
    <w:rsid w:val="00C67B3D"/>
    <w:rsid w:val="00C708D8"/>
    <w:rsid w:val="00C74BDF"/>
    <w:rsid w:val="00C87350"/>
    <w:rsid w:val="00C87434"/>
    <w:rsid w:val="00C900A9"/>
    <w:rsid w:val="00C90F56"/>
    <w:rsid w:val="00C920AD"/>
    <w:rsid w:val="00C92C50"/>
    <w:rsid w:val="00C939A1"/>
    <w:rsid w:val="00C943F6"/>
    <w:rsid w:val="00C954B2"/>
    <w:rsid w:val="00C9594C"/>
    <w:rsid w:val="00C97220"/>
    <w:rsid w:val="00CA2DC9"/>
    <w:rsid w:val="00CA3CCF"/>
    <w:rsid w:val="00CA4EDC"/>
    <w:rsid w:val="00CA59F4"/>
    <w:rsid w:val="00CA69B2"/>
    <w:rsid w:val="00CA7BAF"/>
    <w:rsid w:val="00CB77CC"/>
    <w:rsid w:val="00CC01A6"/>
    <w:rsid w:val="00CC1E33"/>
    <w:rsid w:val="00CC36CD"/>
    <w:rsid w:val="00CC415F"/>
    <w:rsid w:val="00CC479B"/>
    <w:rsid w:val="00CC5EC5"/>
    <w:rsid w:val="00CD0D53"/>
    <w:rsid w:val="00CD4962"/>
    <w:rsid w:val="00CD5C6C"/>
    <w:rsid w:val="00CE0763"/>
    <w:rsid w:val="00CE4113"/>
    <w:rsid w:val="00CE4346"/>
    <w:rsid w:val="00CE5C19"/>
    <w:rsid w:val="00CE73EC"/>
    <w:rsid w:val="00CE76FA"/>
    <w:rsid w:val="00CF02B0"/>
    <w:rsid w:val="00CF09EF"/>
    <w:rsid w:val="00D00727"/>
    <w:rsid w:val="00D03981"/>
    <w:rsid w:val="00D068A0"/>
    <w:rsid w:val="00D10E48"/>
    <w:rsid w:val="00D1135D"/>
    <w:rsid w:val="00D13C7D"/>
    <w:rsid w:val="00D22C5E"/>
    <w:rsid w:val="00D22F8C"/>
    <w:rsid w:val="00D2529B"/>
    <w:rsid w:val="00D274A1"/>
    <w:rsid w:val="00D277CC"/>
    <w:rsid w:val="00D304E1"/>
    <w:rsid w:val="00D3300B"/>
    <w:rsid w:val="00D37860"/>
    <w:rsid w:val="00D41FDE"/>
    <w:rsid w:val="00D4373E"/>
    <w:rsid w:val="00D43CB9"/>
    <w:rsid w:val="00D45E4A"/>
    <w:rsid w:val="00D46CEA"/>
    <w:rsid w:val="00D47F84"/>
    <w:rsid w:val="00D50EF6"/>
    <w:rsid w:val="00D510C8"/>
    <w:rsid w:val="00D5151B"/>
    <w:rsid w:val="00D51C16"/>
    <w:rsid w:val="00D54030"/>
    <w:rsid w:val="00D5440D"/>
    <w:rsid w:val="00D54BD4"/>
    <w:rsid w:val="00D5644C"/>
    <w:rsid w:val="00D56F05"/>
    <w:rsid w:val="00D578FB"/>
    <w:rsid w:val="00D62C09"/>
    <w:rsid w:val="00D66297"/>
    <w:rsid w:val="00D72E94"/>
    <w:rsid w:val="00D744C6"/>
    <w:rsid w:val="00D75704"/>
    <w:rsid w:val="00D76DB7"/>
    <w:rsid w:val="00D80B4A"/>
    <w:rsid w:val="00D848A2"/>
    <w:rsid w:val="00D8619B"/>
    <w:rsid w:val="00D869C7"/>
    <w:rsid w:val="00D8760B"/>
    <w:rsid w:val="00D91187"/>
    <w:rsid w:val="00D9216D"/>
    <w:rsid w:val="00D93316"/>
    <w:rsid w:val="00D96007"/>
    <w:rsid w:val="00D972EC"/>
    <w:rsid w:val="00DA2069"/>
    <w:rsid w:val="00DA4A02"/>
    <w:rsid w:val="00DA5595"/>
    <w:rsid w:val="00DA5D0E"/>
    <w:rsid w:val="00DB35B2"/>
    <w:rsid w:val="00DB723E"/>
    <w:rsid w:val="00DC2434"/>
    <w:rsid w:val="00DC439D"/>
    <w:rsid w:val="00DC5B68"/>
    <w:rsid w:val="00DC5CEB"/>
    <w:rsid w:val="00DD2F7C"/>
    <w:rsid w:val="00DD341A"/>
    <w:rsid w:val="00DD409A"/>
    <w:rsid w:val="00DE037E"/>
    <w:rsid w:val="00DE10FF"/>
    <w:rsid w:val="00DE1B02"/>
    <w:rsid w:val="00DE3B99"/>
    <w:rsid w:val="00DE4806"/>
    <w:rsid w:val="00DE70B2"/>
    <w:rsid w:val="00DE78DE"/>
    <w:rsid w:val="00E10098"/>
    <w:rsid w:val="00E14CDF"/>
    <w:rsid w:val="00E15A60"/>
    <w:rsid w:val="00E16AA4"/>
    <w:rsid w:val="00E171F2"/>
    <w:rsid w:val="00E21629"/>
    <w:rsid w:val="00E23638"/>
    <w:rsid w:val="00E2387D"/>
    <w:rsid w:val="00E25A41"/>
    <w:rsid w:val="00E36C3A"/>
    <w:rsid w:val="00E4049E"/>
    <w:rsid w:val="00E40B48"/>
    <w:rsid w:val="00E437AD"/>
    <w:rsid w:val="00E45514"/>
    <w:rsid w:val="00E5165B"/>
    <w:rsid w:val="00E56680"/>
    <w:rsid w:val="00E61091"/>
    <w:rsid w:val="00E635C5"/>
    <w:rsid w:val="00E65BD2"/>
    <w:rsid w:val="00E709B9"/>
    <w:rsid w:val="00E72076"/>
    <w:rsid w:val="00E73EED"/>
    <w:rsid w:val="00E745C8"/>
    <w:rsid w:val="00E771D6"/>
    <w:rsid w:val="00E8006C"/>
    <w:rsid w:val="00E81AD5"/>
    <w:rsid w:val="00E92F2F"/>
    <w:rsid w:val="00E9513F"/>
    <w:rsid w:val="00E96035"/>
    <w:rsid w:val="00E968FF"/>
    <w:rsid w:val="00E972F5"/>
    <w:rsid w:val="00EA3085"/>
    <w:rsid w:val="00EA3F3C"/>
    <w:rsid w:val="00EA5DCD"/>
    <w:rsid w:val="00EB19E6"/>
    <w:rsid w:val="00EB45D5"/>
    <w:rsid w:val="00EB49A2"/>
    <w:rsid w:val="00EB5739"/>
    <w:rsid w:val="00EB650B"/>
    <w:rsid w:val="00EB674E"/>
    <w:rsid w:val="00EB6BE3"/>
    <w:rsid w:val="00EC0C90"/>
    <w:rsid w:val="00EC4573"/>
    <w:rsid w:val="00EC569A"/>
    <w:rsid w:val="00EC70E8"/>
    <w:rsid w:val="00EC7327"/>
    <w:rsid w:val="00EC7361"/>
    <w:rsid w:val="00ED076D"/>
    <w:rsid w:val="00ED12CA"/>
    <w:rsid w:val="00ED7F01"/>
    <w:rsid w:val="00EE2D13"/>
    <w:rsid w:val="00EE6E0E"/>
    <w:rsid w:val="00EE7A8F"/>
    <w:rsid w:val="00EF0C5B"/>
    <w:rsid w:val="00EF10F7"/>
    <w:rsid w:val="00EF41FB"/>
    <w:rsid w:val="00EF43CE"/>
    <w:rsid w:val="00F02045"/>
    <w:rsid w:val="00F039AA"/>
    <w:rsid w:val="00F04065"/>
    <w:rsid w:val="00F05D95"/>
    <w:rsid w:val="00F06110"/>
    <w:rsid w:val="00F06550"/>
    <w:rsid w:val="00F068C5"/>
    <w:rsid w:val="00F07EE5"/>
    <w:rsid w:val="00F12FDC"/>
    <w:rsid w:val="00F134D5"/>
    <w:rsid w:val="00F1361D"/>
    <w:rsid w:val="00F156F5"/>
    <w:rsid w:val="00F17CA7"/>
    <w:rsid w:val="00F2423B"/>
    <w:rsid w:val="00F27AB2"/>
    <w:rsid w:val="00F3310D"/>
    <w:rsid w:val="00F34A3B"/>
    <w:rsid w:val="00F34CCF"/>
    <w:rsid w:val="00F35DB1"/>
    <w:rsid w:val="00F37941"/>
    <w:rsid w:val="00F406ED"/>
    <w:rsid w:val="00F40F47"/>
    <w:rsid w:val="00F4295C"/>
    <w:rsid w:val="00F532D1"/>
    <w:rsid w:val="00F53D60"/>
    <w:rsid w:val="00F54AF7"/>
    <w:rsid w:val="00F5590A"/>
    <w:rsid w:val="00F61DD7"/>
    <w:rsid w:val="00F63EDA"/>
    <w:rsid w:val="00F64782"/>
    <w:rsid w:val="00F652EC"/>
    <w:rsid w:val="00F67432"/>
    <w:rsid w:val="00F6747C"/>
    <w:rsid w:val="00F71D70"/>
    <w:rsid w:val="00F71E9A"/>
    <w:rsid w:val="00F73955"/>
    <w:rsid w:val="00F75BCE"/>
    <w:rsid w:val="00F76781"/>
    <w:rsid w:val="00F77C62"/>
    <w:rsid w:val="00F81E6D"/>
    <w:rsid w:val="00F8340C"/>
    <w:rsid w:val="00F94C55"/>
    <w:rsid w:val="00FA2773"/>
    <w:rsid w:val="00FC2ED3"/>
    <w:rsid w:val="00FC5CA9"/>
    <w:rsid w:val="00FC5E4B"/>
    <w:rsid w:val="00FC7920"/>
    <w:rsid w:val="00FD2889"/>
    <w:rsid w:val="00FD2B95"/>
    <w:rsid w:val="00FD4B17"/>
    <w:rsid w:val="00FD515E"/>
    <w:rsid w:val="00FD749B"/>
    <w:rsid w:val="00FE010F"/>
    <w:rsid w:val="00FE7267"/>
    <w:rsid w:val="00FF0D60"/>
    <w:rsid w:val="00FF1F02"/>
    <w:rsid w:val="00FF3FD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B69207"/>
  <w15:chartTrackingRefBased/>
  <w15:docId w15:val="{CFC11E0B-1A7E-4274-8C31-329533A6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144101"/>
    <w:pPr>
      <w:keepNext/>
      <w:spacing w:line="360" w:lineRule="auto"/>
      <w:ind w:left="-851"/>
      <w:jc w:val="both"/>
      <w:outlineLvl w:val="0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53F8C"/>
    <w:rPr>
      <w:rFonts w:ascii=".VnTimeH" w:hAnsi=".VnTimeH"/>
      <w:b/>
      <w:color w:val="000000"/>
      <w:sz w:val="24"/>
      <w:szCs w:val="20"/>
    </w:rPr>
  </w:style>
  <w:style w:type="paragraph" w:customStyle="1" w:styleId="MTDisplayEquation">
    <w:name w:val="MTDisplayEquation"/>
    <w:basedOn w:val="Normal"/>
    <w:next w:val="Normal"/>
    <w:rsid w:val="00153F8C"/>
    <w:pPr>
      <w:tabs>
        <w:tab w:val="center" w:pos="4960"/>
        <w:tab w:val="right" w:pos="9920"/>
      </w:tabs>
    </w:pPr>
    <w:rPr>
      <w:sz w:val="24"/>
      <w:szCs w:val="24"/>
    </w:rPr>
  </w:style>
  <w:style w:type="paragraph" w:styleId="Footer">
    <w:name w:val="footer"/>
    <w:basedOn w:val="Normal"/>
    <w:rsid w:val="00160B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0B6A"/>
  </w:style>
  <w:style w:type="paragraph" w:styleId="Header">
    <w:name w:val="header"/>
    <w:basedOn w:val="Normal"/>
    <w:rsid w:val="00DE78DE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semiHidden/>
    <w:rsid w:val="008C1544"/>
    <w:pPr>
      <w:spacing w:after="160" w:line="240" w:lineRule="exact"/>
    </w:pPr>
    <w:rPr>
      <w:rFonts w:ascii="Arial" w:hAnsi="Arial" w:cs="Arial"/>
      <w:sz w:val="24"/>
    </w:rPr>
  </w:style>
  <w:style w:type="paragraph" w:customStyle="1" w:styleId="1">
    <w:name w:val="1"/>
    <w:basedOn w:val="Normal"/>
    <w:autoRedefine/>
    <w:rsid w:val="00BE47B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8323BD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CharChar">
    <w:name w:val="Char Char Char"/>
    <w:basedOn w:val="Normal"/>
    <w:autoRedefine/>
    <w:rsid w:val="00B37A6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3D0D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12687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0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emf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image" Target="media/image72.wmf"/><Relationship Id="rId181" Type="http://schemas.openxmlformats.org/officeDocument/2006/relationships/image" Target="media/image80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9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6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image" Target="media/image81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9.wmf"/><Relationship Id="rId175" Type="http://schemas.openxmlformats.org/officeDocument/2006/relationships/image" Target="media/image77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8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8.bin"/><Relationship Id="rId211" Type="http://schemas.openxmlformats.org/officeDocument/2006/relationships/footer" Target="footer2.xml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image" Target="media/image70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202" Type="http://schemas.openxmlformats.org/officeDocument/2006/relationships/image" Target="media/image8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&amp; ĐÀO TẠO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2017-04-12T02:40:00Z</cp:lastPrinted>
  <dcterms:created xsi:type="dcterms:W3CDTF">2019-07-13T19:52:00Z</dcterms:created>
  <dcterms:modified xsi:type="dcterms:W3CDTF">2023-10-23T02:42:00Z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