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781158" w:rsidTr="000A6E13">
        <w:tc>
          <w:tcPr>
            <w:tcW w:w="4680" w:type="dxa"/>
          </w:tcPr>
          <w:p w:rsidR="00781158" w:rsidRDefault="00781158" w:rsidP="000A6E13">
            <w:pPr>
              <w:jc w:val="center"/>
            </w:pPr>
            <w:r>
              <w:rPr>
                <w:color w:val="FF0000"/>
              </w:rPr>
              <w:t>PHÒNG GIÁO DỤC HUYỆN LẠNG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TIỂU HỌC VÔI SỐ 1</w:t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3 trang)</w:t>
            </w:r>
          </w:p>
        </w:tc>
        <w:tc>
          <w:tcPr>
            <w:tcW w:w="4680" w:type="dxa"/>
          </w:tcPr>
          <w:p w:rsidR="00781158" w:rsidRDefault="00781158" w:rsidP="000A6E13">
            <w:pPr>
              <w:jc w:val="center"/>
              <w:rPr>
                <w:b/>
              </w:rPr>
            </w:pPr>
            <w:r>
              <w:rPr>
                <w:b/>
              </w:rPr>
              <w:t>KIỂM TRA CUỐI HỌC KỲ I</w:t>
            </w:r>
            <w:r>
              <w:rPr>
                <w:b/>
              </w:rPr>
              <w:br/>
              <w:t>NĂM HỌC 2021 - 2022</w:t>
            </w:r>
            <w:r>
              <w:rPr>
                <w:b/>
              </w:rPr>
              <w:br/>
              <w:t>MÔN: KHOA HỌC</w:t>
            </w:r>
          </w:p>
          <w:p w:rsidR="00781158" w:rsidRDefault="00781158" w:rsidP="000A6E13">
            <w:pPr>
              <w:jc w:val="center"/>
            </w:pPr>
            <w:r>
              <w:rPr>
                <w:i/>
              </w:rPr>
              <w:t>Thời gian làm bài: 35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781158" w:rsidRDefault="00781158" w:rsidP="00781158">
      <w:pPr>
        <w:jc w:val="center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7204"/>
        <w:gridCol w:w="2034"/>
      </w:tblGrid>
      <w:tr w:rsidR="00781158" w:rsidTr="000A6E13">
        <w:trPr>
          <w:trHeight w:val="459"/>
        </w:trPr>
        <w:tc>
          <w:tcPr>
            <w:tcW w:w="7204" w:type="dxa"/>
            <w:tcBorders>
              <w:bottom w:val="single" w:sz="12" w:space="0" w:color="000000"/>
            </w:tcBorders>
            <w:vAlign w:val="center"/>
          </w:tcPr>
          <w:p w:rsidR="00781158" w:rsidRDefault="00781158" w:rsidP="000A6E13">
            <w:r>
              <w:t>Họ và tên: ...........................................................……………….Lớp 5A…..</w:t>
            </w:r>
          </w:p>
        </w:tc>
        <w:tc>
          <w:tcPr>
            <w:tcW w:w="2034" w:type="dxa"/>
            <w:tcBorders>
              <w:bottom w:val="single" w:sz="12" w:space="0" w:color="000000"/>
            </w:tcBorders>
            <w:vAlign w:val="center"/>
          </w:tcPr>
          <w:p w:rsidR="00781158" w:rsidRDefault="00781158" w:rsidP="00781158">
            <w:r>
              <w:rPr>
                <w:b/>
              </w:rPr>
              <w:t xml:space="preserve">             Mã đề 10</w:t>
            </w:r>
            <w:r>
              <w:rPr>
                <w:b/>
              </w:rPr>
              <w:t>4</w:t>
            </w:r>
            <w:bookmarkStart w:id="0" w:name="_GoBack"/>
            <w:bookmarkEnd w:id="0"/>
          </w:p>
        </w:tc>
      </w:tr>
    </w:tbl>
    <w:p w:rsidR="002805C7" w:rsidRDefault="00B706D2" w:rsidP="0008656C">
      <w:pPr>
        <w:jc w:val="left"/>
        <w:rPr>
          <w:rFonts w:cs="Times New Roman"/>
          <w:b/>
          <w:bCs/>
          <w:szCs w:val="28"/>
        </w:rPr>
      </w:pPr>
      <w:r>
        <w:rPr>
          <w:b/>
        </w:rPr>
        <w:t xml:space="preserve">Câu 1. </w:t>
      </w:r>
      <w:r w:rsidR="002805C7">
        <w:rPr>
          <w:rFonts w:cs="Times New Roman"/>
          <w:b/>
          <w:bCs/>
          <w:szCs w:val="28"/>
        </w:rPr>
        <w:t>Màu nào không phải là màu của xi măng</w:t>
      </w:r>
      <w:r w:rsidR="00D678CD" w:rsidRPr="0012260C">
        <w:rPr>
          <w:rFonts w:cs="Times New Roman"/>
          <w:b/>
          <w:bCs/>
          <w:szCs w:val="28"/>
        </w:rPr>
        <w:t>?</w:t>
      </w:r>
    </w:p>
    <w:p w:rsidR="0044270E" w:rsidRDefault="00097634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Màu nâu đất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Màu trắng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xanh</w:t>
      </w:r>
      <w:r>
        <w:rPr>
          <w:rStyle w:val="YoungMixChar"/>
          <w:b/>
        </w:rPr>
        <w:tab/>
        <w:t xml:space="preserve">D. </w:t>
      </w:r>
      <w:r w:rsidRPr="007D37BE">
        <w:rPr>
          <w:rFonts w:cs="Times New Roman"/>
          <w:szCs w:val="28"/>
        </w:rPr>
        <w:t>Màu xám xanh</w:t>
      </w:r>
    </w:p>
    <w:p w:rsidR="00425FC6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2. </w:t>
      </w:r>
      <w:r w:rsidR="003059B0" w:rsidRPr="0012260C">
        <w:rPr>
          <w:rFonts w:cs="Times New Roman"/>
          <w:b/>
          <w:bCs/>
          <w:szCs w:val="28"/>
        </w:rPr>
        <w:t>Đ</w:t>
      </w:r>
      <w:r w:rsidR="00425FC6" w:rsidRPr="0012260C">
        <w:rPr>
          <w:rFonts w:cs="Times New Roman"/>
          <w:b/>
          <w:szCs w:val="28"/>
        </w:rPr>
        <w:t>ể phát hiện một người có nhiễm HIV hay không người ta làm gì?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Xét nghiệm máu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Xét nghiệm đường hô hấp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Xét nghiệm đường tiêu hoá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Xét nghiệm da</w:t>
      </w:r>
    </w:p>
    <w:p w:rsidR="009026F1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3. </w:t>
      </w:r>
      <w:r w:rsidR="003502CB">
        <w:rPr>
          <w:rFonts w:cs="Times New Roman"/>
          <w:b/>
          <w:bCs/>
          <w:szCs w:val="28"/>
        </w:rPr>
        <w:t>Trong các đồ sau đồ nào không phải đồ gốm</w:t>
      </w:r>
      <w:r w:rsidR="009026F1" w:rsidRPr="0012260C">
        <w:rPr>
          <w:rFonts w:cs="Times New Roman"/>
          <w:b/>
          <w:bCs/>
          <w:szCs w:val="28"/>
        </w:rPr>
        <w:t>?</w:t>
      </w:r>
    </w:p>
    <w:p w:rsidR="0044270E" w:rsidRDefault="00097634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615C24">
        <w:rPr>
          <w:rFonts w:cs="Times New Roman"/>
          <w:szCs w:val="28"/>
        </w:rPr>
        <w:t>Đồ sành</w:t>
      </w:r>
      <w:r>
        <w:rPr>
          <w:rStyle w:val="YoungMixChar"/>
          <w:b/>
        </w:rPr>
        <w:tab/>
        <w:t xml:space="preserve">B. </w:t>
      </w:r>
      <w:r w:rsidRPr="00615C24">
        <w:rPr>
          <w:rFonts w:cs="Times New Roman"/>
          <w:szCs w:val="28"/>
        </w:rPr>
        <w:t>Đồ đất</w:t>
      </w:r>
      <w:r w:rsidR="00A74097" w:rsidRPr="00615C24">
        <w:rPr>
          <w:rFonts w:cs="Times New Roman"/>
          <w:szCs w:val="28"/>
        </w:rPr>
        <w:t xml:space="preserve"> nung</w:t>
      </w:r>
      <w:r>
        <w:rPr>
          <w:rStyle w:val="YoungMixChar"/>
          <w:b/>
        </w:rPr>
        <w:tab/>
        <w:t xml:space="preserve">C. </w:t>
      </w:r>
      <w:r w:rsidRPr="00615C24">
        <w:rPr>
          <w:rFonts w:cs="Times New Roman"/>
          <w:szCs w:val="28"/>
        </w:rPr>
        <w:t>Đồ sứ</w:t>
      </w:r>
      <w:r>
        <w:rPr>
          <w:rStyle w:val="YoungMixChar"/>
          <w:b/>
        </w:rPr>
        <w:tab/>
        <w:t xml:space="preserve">D. </w:t>
      </w:r>
      <w:r w:rsidR="003502CB" w:rsidRPr="00615C24">
        <w:rPr>
          <w:rFonts w:cs="Times New Roman"/>
          <w:szCs w:val="28"/>
        </w:rPr>
        <w:t>Đồ thủy tinh</w:t>
      </w:r>
    </w:p>
    <w:p w:rsidR="00E0123A" w:rsidRPr="0012260C" w:rsidRDefault="00E55B3B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4. </w:t>
      </w:r>
      <w:r w:rsidR="00E0123A" w:rsidRPr="0012260C">
        <w:rPr>
          <w:rFonts w:cs="Times New Roman"/>
          <w:b/>
          <w:szCs w:val="28"/>
        </w:rPr>
        <w:t>Để sản xuất xi măng, tạc tượng người ta cần sử dụng vật liệu nào?</w:t>
      </w:r>
    </w:p>
    <w:p w:rsidR="0044270E" w:rsidRDefault="00097634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Đồng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Sắt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Nhôm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Đá vôi</w:t>
      </w:r>
    </w:p>
    <w:p w:rsidR="00425FC6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5. </w:t>
      </w:r>
      <w:r w:rsidR="00425FC6" w:rsidRPr="0012260C">
        <w:rPr>
          <w:rFonts w:cs="Times New Roman"/>
          <w:b/>
          <w:szCs w:val="28"/>
        </w:rPr>
        <w:t>Bệnh sốt rét có thể lây từ người bệnh sang người lành bằng con đường nào?</w:t>
      </w:r>
    </w:p>
    <w:p w:rsidR="00425FC6" w:rsidRPr="0012260C" w:rsidRDefault="009C452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A30D11" w:rsidRPr="0012260C">
        <w:rPr>
          <w:rFonts w:cs="Times New Roman"/>
          <w:szCs w:val="28"/>
          <w:lang w:val="vi-VN"/>
        </w:rPr>
        <w:t>Do tiếp xúc gần.</w:t>
      </w:r>
    </w:p>
    <w:p w:rsidR="00425FC6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Một loại kí sinh trùng</w:t>
      </w:r>
    </w:p>
    <w:p w:rsidR="00BB1730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9C4521" w:rsidRPr="0012260C">
        <w:rPr>
          <w:rFonts w:cs="Times New Roman"/>
          <w:szCs w:val="28"/>
        </w:rPr>
        <w:t>D</w:t>
      </w:r>
      <w:r w:rsidR="009C4521" w:rsidRPr="0012260C">
        <w:rPr>
          <w:rFonts w:cs="Times New Roman"/>
          <w:szCs w:val="28"/>
          <w:shd w:val="clear" w:color="auto" w:fill="FFFFFF"/>
        </w:rPr>
        <w:t>o muỗi A-no-phen hút kí sinh trùng sốt rét có trong máu người bệnh rồi truyền sang người lành.</w:t>
      </w:r>
    </w:p>
    <w:p w:rsidR="00425FC6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Dùng chung kim tiêm</w:t>
      </w:r>
    </w:p>
    <w:p w:rsidR="009026F1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6. </w:t>
      </w:r>
      <w:r w:rsidR="009026F1" w:rsidRPr="0012260C">
        <w:rPr>
          <w:rFonts w:cs="Times New Roman"/>
          <w:b/>
          <w:szCs w:val="28"/>
        </w:rPr>
        <w:t>Gang và thép là hợp kim của: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Gang, thép và các-bon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Thép và các-bon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Sắt và các-bon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Gang và các-bon</w:t>
      </w:r>
    </w:p>
    <w:p w:rsidR="00425FC6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7. </w:t>
      </w:r>
      <w:r w:rsidR="00425FC6" w:rsidRPr="0012260C">
        <w:rPr>
          <w:rFonts w:cs="Times New Roman"/>
          <w:b/>
          <w:bCs/>
          <w:szCs w:val="28"/>
        </w:rPr>
        <w:t>Cao su có tính chất gì?</w:t>
      </w:r>
    </w:p>
    <w:p w:rsidR="00425FC6" w:rsidRPr="0012260C" w:rsidRDefault="00AA31FB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B</w:t>
      </w:r>
      <w:r w:rsidR="00425FC6" w:rsidRPr="0012260C">
        <w:rPr>
          <w:rFonts w:cs="Times New Roman"/>
          <w:szCs w:val="28"/>
        </w:rPr>
        <w:t>iến đổi khi gặp nóng, lạnh</w:t>
      </w:r>
      <w:r w:rsidR="00D678CD" w:rsidRPr="0012260C">
        <w:rPr>
          <w:rFonts w:cs="Times New Roman"/>
          <w:szCs w:val="28"/>
        </w:rPr>
        <w:t>.</w:t>
      </w:r>
    </w:p>
    <w:p w:rsidR="00425FC6" w:rsidRPr="0012260C" w:rsidRDefault="00AA31FB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Đàn hồi tốt, cách nhiệt, cách điện</w:t>
      </w:r>
      <w:r w:rsidR="00D678CD" w:rsidRPr="0012260C">
        <w:rPr>
          <w:rFonts w:cs="Times New Roman"/>
          <w:szCs w:val="28"/>
        </w:rPr>
        <w:t>.</w:t>
      </w:r>
    </w:p>
    <w:p w:rsidR="00425FC6" w:rsidRPr="0012260C" w:rsidRDefault="00AA31FB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T</w:t>
      </w:r>
      <w:r w:rsidR="00425FC6" w:rsidRPr="0012260C">
        <w:rPr>
          <w:rFonts w:cs="Times New Roman"/>
          <w:szCs w:val="28"/>
        </w:rPr>
        <w:t>an trong nước, tan trong một số chất lỏng khác</w:t>
      </w:r>
      <w:r w:rsidR="00D678CD" w:rsidRPr="0012260C">
        <w:rPr>
          <w:rFonts w:cs="Times New Roman"/>
          <w:szCs w:val="28"/>
        </w:rPr>
        <w:t>.</w:t>
      </w:r>
    </w:p>
    <w:p w:rsidR="00425FC6" w:rsidRPr="0012260C" w:rsidRDefault="00AA31FB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Không đàn hồi</w:t>
      </w:r>
      <w:r w:rsidR="00D678CD" w:rsidRPr="0012260C">
        <w:rPr>
          <w:rFonts w:cs="Times New Roman"/>
          <w:szCs w:val="28"/>
        </w:rPr>
        <w:t>.</w:t>
      </w:r>
    </w:p>
    <w:p w:rsidR="00425FC6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8. </w:t>
      </w:r>
      <w:r w:rsidR="00425FC6" w:rsidRPr="0012260C">
        <w:rPr>
          <w:rFonts w:cs="Times New Roman"/>
          <w:b/>
          <w:bCs/>
          <w:szCs w:val="28"/>
        </w:rPr>
        <w:t>Thuỷ tinh có những tính chất gì?</w:t>
      </w:r>
    </w:p>
    <w:p w:rsidR="00425FC6" w:rsidRPr="0012260C" w:rsidRDefault="00F83330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Trắng bạc</w:t>
      </w:r>
    </w:p>
    <w:p w:rsidR="00425FC6" w:rsidRPr="0012260C" w:rsidRDefault="00F83330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Trong suốt, không gỉ, cứng, dễ vỡ</w:t>
      </w:r>
      <w:r w:rsidRPr="0012260C">
        <w:rPr>
          <w:rFonts w:cs="Times New Roman"/>
          <w:szCs w:val="28"/>
        </w:rPr>
        <w:t>.</w:t>
      </w:r>
    </w:p>
    <w:p w:rsidR="00425FC6" w:rsidRPr="0012260C" w:rsidRDefault="00F83330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Dễ</w:t>
      </w:r>
      <w:r w:rsidR="00425FC6" w:rsidRPr="0012260C">
        <w:rPr>
          <w:rFonts w:cs="Times New Roman"/>
          <w:szCs w:val="28"/>
        </w:rPr>
        <w:t xml:space="preserve"> bị a-xít ăn mòn</w:t>
      </w:r>
    </w:p>
    <w:p w:rsidR="00425FC6" w:rsidRPr="0012260C" w:rsidRDefault="00F83330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Dễ</w:t>
      </w:r>
      <w:r w:rsidR="00425FC6" w:rsidRPr="0012260C">
        <w:rPr>
          <w:rFonts w:cs="Times New Roman"/>
          <w:szCs w:val="28"/>
        </w:rPr>
        <w:t xml:space="preserve"> cháy, không hút ẩm</w:t>
      </w:r>
    </w:p>
    <w:p w:rsidR="00A21718" w:rsidRPr="0012260C" w:rsidRDefault="00BF7168" w:rsidP="0008656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Câu 9. </w:t>
      </w:r>
      <w:r w:rsidR="00A21718" w:rsidRPr="0012260C">
        <w:rPr>
          <w:b/>
          <w:szCs w:val="28"/>
        </w:rPr>
        <w:t>Khi nào chúng ta mới được phép dùng thuốc: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szCs w:val="28"/>
        </w:rPr>
        <w:t>Tiêu chảy.</w:t>
      </w:r>
      <w:r>
        <w:rPr>
          <w:rStyle w:val="YoungMixChar"/>
          <w:b/>
        </w:rPr>
        <w:tab/>
        <w:t xml:space="preserve">B. </w:t>
      </w:r>
      <w:r w:rsidRPr="0012260C">
        <w:rPr>
          <w:szCs w:val="28"/>
        </w:rPr>
        <w:t>Khi có chỉ định của bác sĩ.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szCs w:val="28"/>
        </w:rPr>
        <w:t>Đau bụng</w:t>
      </w:r>
      <w:r>
        <w:rPr>
          <w:rStyle w:val="YoungMixChar"/>
          <w:b/>
        </w:rPr>
        <w:tab/>
        <w:t xml:space="preserve">D. </w:t>
      </w:r>
      <w:r w:rsidRPr="0012260C">
        <w:rPr>
          <w:szCs w:val="28"/>
        </w:rPr>
        <w:t>Đau răng</w:t>
      </w:r>
    </w:p>
    <w:p w:rsidR="0008656C" w:rsidRDefault="00B706D2" w:rsidP="0008656C">
      <w:pPr>
        <w:spacing w:line="276" w:lineRule="auto"/>
        <w:jc w:val="left"/>
        <w:rPr>
          <w:rFonts w:cs="Times New Roman"/>
          <w:b/>
          <w:szCs w:val="28"/>
        </w:rPr>
      </w:pPr>
      <w:r>
        <w:rPr>
          <w:b/>
        </w:rPr>
        <w:t xml:space="preserve">Câu 10. </w:t>
      </w:r>
      <w:r w:rsidR="00D678CD" w:rsidRPr="0012260C">
        <w:rPr>
          <w:rFonts w:cs="Times New Roman"/>
          <w:b/>
          <w:szCs w:val="28"/>
        </w:rPr>
        <w:t>Bệnh viêm gan A lây truyền qua đường nào?</w:t>
      </w:r>
    </w:p>
    <w:p w:rsidR="0044270E" w:rsidRDefault="00097634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Đường tiêu hoá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Đường hô hấp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Đường máu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Tiếp xúc gần</w:t>
      </w:r>
    </w:p>
    <w:p w:rsidR="002C2AAB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11. </w:t>
      </w:r>
      <w:r w:rsidR="002C2AAB" w:rsidRPr="0012260C">
        <w:rPr>
          <w:rFonts w:cs="Times New Roman"/>
          <w:b/>
          <w:szCs w:val="28"/>
        </w:rPr>
        <w:t>Để xây tường, lát sân, lát sàn người ta sử dụng vật liệu nào?</w:t>
      </w:r>
    </w:p>
    <w:p w:rsidR="0044270E" w:rsidRDefault="00097634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Gạch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Ngói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Sắt.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Thủy tinh.</w:t>
      </w:r>
    </w:p>
    <w:p w:rsidR="00BA0119" w:rsidRPr="0012260C" w:rsidRDefault="00B706D2" w:rsidP="0008656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</w:rPr>
        <w:t xml:space="preserve">Câu 12. </w:t>
      </w:r>
      <w:r w:rsidR="00BA0119" w:rsidRPr="0012260C">
        <w:rPr>
          <w:b/>
          <w:szCs w:val="28"/>
        </w:rPr>
        <w:t>Tuổi dậy thì ở con gái thường bắt đầu vào khoảng nào?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szCs w:val="28"/>
        </w:rPr>
        <w:t>Từ 11 tuổi đến 15 tuổi</w:t>
      </w:r>
      <w:r>
        <w:rPr>
          <w:rStyle w:val="YoungMixChar"/>
          <w:b/>
        </w:rPr>
        <w:tab/>
        <w:t xml:space="preserve">B. </w:t>
      </w:r>
      <w:r w:rsidRPr="0012260C">
        <w:rPr>
          <w:szCs w:val="28"/>
        </w:rPr>
        <w:t>Từ 15tuổi đến 19 tuổi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lastRenderedPageBreak/>
        <w:tab/>
        <w:t xml:space="preserve">C. </w:t>
      </w:r>
      <w:r w:rsidRPr="0012260C">
        <w:rPr>
          <w:szCs w:val="28"/>
        </w:rPr>
        <w:t>Từ 13 tuổi đến 17 tuổi</w:t>
      </w:r>
      <w:r>
        <w:rPr>
          <w:rStyle w:val="YoungMixChar"/>
          <w:b/>
        </w:rPr>
        <w:tab/>
        <w:t xml:space="preserve">D. </w:t>
      </w:r>
      <w:r w:rsidRPr="0012260C">
        <w:rPr>
          <w:szCs w:val="28"/>
        </w:rPr>
        <w:t>Từ 10 tuổi đến 15 tuổi.</w:t>
      </w:r>
    </w:p>
    <w:p w:rsidR="00425FC6" w:rsidRPr="0008656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13. </w:t>
      </w:r>
      <w:r w:rsidR="008212D4" w:rsidRPr="0012260C">
        <w:rPr>
          <w:rFonts w:cs="Times New Roman"/>
          <w:b/>
          <w:szCs w:val="28"/>
        </w:rPr>
        <w:t>Sắt có tính chất gì?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8212D4" w:rsidRPr="0012260C">
        <w:rPr>
          <w:rFonts w:cs="Times New Roman"/>
          <w:szCs w:val="28"/>
        </w:rPr>
        <w:t xml:space="preserve">Dẻo, dễ uốn, </w:t>
      </w:r>
      <w:r w:rsidR="0014384F" w:rsidRPr="0012260C">
        <w:rPr>
          <w:rFonts w:cs="Times New Roman"/>
          <w:szCs w:val="28"/>
        </w:rPr>
        <w:t>dễ rèn, dập</w:t>
      </w:r>
      <w:r w:rsidR="00453D3C" w:rsidRPr="0012260C">
        <w:rPr>
          <w:rFonts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453D3C" w:rsidRPr="0012260C">
        <w:rPr>
          <w:rFonts w:cs="Times New Roman"/>
          <w:szCs w:val="28"/>
        </w:rPr>
        <w:t>Cứng, màu đỏ nâu.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53D3C" w:rsidRPr="0012260C">
        <w:rPr>
          <w:rFonts w:cs="Times New Roman"/>
          <w:szCs w:val="28"/>
        </w:rPr>
        <w:t>Cứng, giòn.</w:t>
      </w:r>
      <w:r>
        <w:rPr>
          <w:rStyle w:val="YoungMixChar"/>
          <w:b/>
        </w:rPr>
        <w:tab/>
        <w:t xml:space="preserve">D. </w:t>
      </w:r>
      <w:r w:rsidR="00453D3C" w:rsidRPr="0012260C">
        <w:rPr>
          <w:rFonts w:cs="Times New Roman"/>
          <w:szCs w:val="28"/>
        </w:rPr>
        <w:t>Dẻo, dễ uốn, màu trắng bạc.</w:t>
      </w:r>
    </w:p>
    <w:p w:rsidR="005A2F41" w:rsidRPr="0012260C" w:rsidRDefault="00B706D2" w:rsidP="0008656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Câu 14. </w:t>
      </w:r>
      <w:r w:rsidR="005A2F41" w:rsidRPr="0012260C">
        <w:rPr>
          <w:b/>
          <w:szCs w:val="28"/>
        </w:rPr>
        <w:t>Loại muỗi truyền vi-rút gây bệnh sốt xuất huyết là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szCs w:val="28"/>
        </w:rPr>
        <w:t>muỗi vằn</w:t>
      </w:r>
      <w:r>
        <w:rPr>
          <w:rStyle w:val="YoungMixChar"/>
          <w:b/>
        </w:rPr>
        <w:tab/>
        <w:t xml:space="preserve">B. </w:t>
      </w:r>
      <w:r w:rsidR="00BB1730" w:rsidRPr="0012260C">
        <w:rPr>
          <w:szCs w:val="28"/>
        </w:rPr>
        <w:t>muỗi a-nô-phen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szCs w:val="28"/>
        </w:rPr>
        <w:t>muỗi thường và muỗi a-nô-phen.</w:t>
      </w:r>
      <w:r>
        <w:rPr>
          <w:rStyle w:val="YoungMixChar"/>
          <w:b/>
        </w:rPr>
        <w:tab/>
        <w:t xml:space="preserve">D. </w:t>
      </w:r>
      <w:r w:rsidRPr="0012260C">
        <w:rPr>
          <w:szCs w:val="28"/>
        </w:rPr>
        <w:t>muỗi thường</w:t>
      </w:r>
    </w:p>
    <w:p w:rsidR="00425FC6" w:rsidRPr="0012260C" w:rsidRDefault="00E55B3B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15. </w:t>
      </w:r>
      <w:r w:rsidR="00425FC6" w:rsidRPr="0012260C">
        <w:rPr>
          <w:rFonts w:cs="Times New Roman"/>
          <w:b/>
          <w:szCs w:val="28"/>
        </w:rPr>
        <w:t>Tác nhân gây ra bệnh viêm não là gì?</w:t>
      </w:r>
    </w:p>
    <w:p w:rsidR="00425FC6" w:rsidRPr="0012260C" w:rsidRDefault="00C939E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Do một loại kí sinh trùng gây ra</w:t>
      </w:r>
    </w:p>
    <w:p w:rsidR="00425FC6" w:rsidRPr="0012260C" w:rsidRDefault="00C939E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Do một loại vi-rút có trong máu gia súc hoặc động vật hoang dã gây ra</w:t>
      </w:r>
    </w:p>
    <w:p w:rsidR="00425FC6" w:rsidRPr="0012260C" w:rsidRDefault="00C939E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Do muỗi a-nô-phen hút máu các con vật bị bệnh và truyền vi-rút gây bệnh sang người</w:t>
      </w:r>
    </w:p>
    <w:p w:rsidR="00425FC6" w:rsidRPr="0012260C" w:rsidRDefault="00C939E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Do muỗi vằn hút máu các con vật bị bệnh và truyền vi-rút gây bệnh sang người</w:t>
      </w:r>
    </w:p>
    <w:p w:rsidR="00425FC6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16. </w:t>
      </w:r>
      <w:r w:rsidR="00425FC6" w:rsidRPr="0012260C">
        <w:rPr>
          <w:rFonts w:cs="Times New Roman"/>
          <w:b/>
          <w:szCs w:val="28"/>
        </w:rPr>
        <w:t>HIV lây truyền qua đường nào?</w:t>
      </w:r>
    </w:p>
    <w:p w:rsidR="00425FC6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Đường máu</w:t>
      </w:r>
      <w:r w:rsidR="00DB49F5" w:rsidRPr="0012260C">
        <w:rPr>
          <w:rFonts w:cs="Times New Roman"/>
          <w:szCs w:val="28"/>
        </w:rPr>
        <w:t>, đ</w:t>
      </w:r>
      <w:r w:rsidR="00425FC6" w:rsidRPr="0012260C">
        <w:rPr>
          <w:rFonts w:cs="Times New Roman"/>
          <w:szCs w:val="28"/>
        </w:rPr>
        <w:t>ường tình dục</w:t>
      </w:r>
      <w:r w:rsidR="00DB49F5" w:rsidRPr="0012260C">
        <w:rPr>
          <w:rFonts w:cs="Times New Roman"/>
          <w:szCs w:val="28"/>
        </w:rPr>
        <w:t>, t</w:t>
      </w:r>
      <w:r w:rsidR="00425FC6" w:rsidRPr="0012260C">
        <w:rPr>
          <w:rFonts w:cs="Times New Roman"/>
          <w:szCs w:val="28"/>
        </w:rPr>
        <w:t>ừ mẹ sang con lúc mang thai hoặc khi sinh con</w:t>
      </w:r>
      <w:r w:rsidR="00DB49F5" w:rsidRPr="0012260C">
        <w:rPr>
          <w:rFonts w:cs="Times New Roman"/>
          <w:szCs w:val="28"/>
        </w:rPr>
        <w:t>.</w:t>
      </w:r>
    </w:p>
    <w:p w:rsidR="00DB49F5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DB49F5" w:rsidRPr="0012260C">
        <w:rPr>
          <w:rFonts w:cs="Times New Roman"/>
          <w:szCs w:val="28"/>
        </w:rPr>
        <w:t>Đường tiêu hoá</w:t>
      </w:r>
    </w:p>
    <w:p w:rsidR="00DB49F5" w:rsidRPr="0012260C" w:rsidRDefault="00E93D52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DB49F5" w:rsidRPr="0012260C">
        <w:rPr>
          <w:rFonts w:cs="Times New Roman"/>
          <w:szCs w:val="28"/>
        </w:rPr>
        <w:t>Đường hô hấp</w:t>
      </w:r>
    </w:p>
    <w:p w:rsidR="00DB49F5" w:rsidRPr="0012260C" w:rsidRDefault="00DB49F5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Tiếp xúc gần</w:t>
      </w:r>
    </w:p>
    <w:p w:rsidR="00425FC6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17. </w:t>
      </w:r>
      <w:r w:rsidR="00425FC6" w:rsidRPr="0012260C">
        <w:rPr>
          <w:rFonts w:cs="Times New Roman"/>
          <w:b/>
          <w:bCs/>
          <w:szCs w:val="28"/>
        </w:rPr>
        <w:t>Gạch, ngói được làm bằng gì?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Đất bùn</w:t>
      </w:r>
      <w:r w:rsidR="009026F1" w:rsidRPr="0012260C">
        <w:rPr>
          <w:rFonts w:cs="Times New Roman"/>
          <w:szCs w:val="28"/>
        </w:rPr>
        <w:t xml:space="preserve"> khô.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Đất sét</w:t>
      </w:r>
      <w:r w:rsidR="009026F1" w:rsidRPr="0012260C">
        <w:rPr>
          <w:rFonts w:cs="Times New Roman"/>
          <w:szCs w:val="28"/>
        </w:rPr>
        <w:t xml:space="preserve"> phơi khô.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Đất sét nung ở nhiệt độ cao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Đất bùn nung ở nhiệt độ cao</w:t>
      </w:r>
    </w:p>
    <w:p w:rsidR="009026F1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18. </w:t>
      </w:r>
      <w:r w:rsidR="009026F1" w:rsidRPr="0012260C">
        <w:rPr>
          <w:rFonts w:cs="Times New Roman"/>
          <w:b/>
          <w:szCs w:val="28"/>
          <w:lang w:val="vi-VN"/>
        </w:rPr>
        <w:t>Hợp kim của đồng với kẽm có màu gì</w:t>
      </w:r>
      <w:r w:rsidR="009026F1" w:rsidRPr="0012260C">
        <w:rPr>
          <w:rFonts w:cs="Times New Roman"/>
          <w:b/>
          <w:szCs w:val="28"/>
        </w:rPr>
        <w:t>?</w:t>
      </w:r>
    </w:p>
    <w:p w:rsidR="0044270E" w:rsidRDefault="00097634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  <w:lang w:val="vi-VN"/>
        </w:rPr>
        <w:t>Vàng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  <w:lang w:val="vi-VN"/>
        </w:rPr>
        <w:t>Xám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  <w:lang w:val="vi-VN"/>
        </w:rPr>
        <w:t>Nâu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  <w:lang w:val="vi-VN"/>
        </w:rPr>
        <w:t>Trắng</w:t>
      </w:r>
    </w:p>
    <w:p w:rsidR="00794C65" w:rsidRPr="0012260C" w:rsidRDefault="00B706D2" w:rsidP="0008656C">
      <w:pPr>
        <w:tabs>
          <w:tab w:val="left" w:pos="720"/>
          <w:tab w:val="left" w:pos="2880"/>
          <w:tab w:val="left" w:pos="5040"/>
          <w:tab w:val="left" w:pos="7200"/>
        </w:tabs>
        <w:jc w:val="left"/>
        <w:rPr>
          <w:rFonts w:cs="Times New Roman"/>
          <w:szCs w:val="28"/>
        </w:rPr>
      </w:pPr>
      <w:r>
        <w:rPr>
          <w:b/>
        </w:rPr>
        <w:t xml:space="preserve">Câu 19. </w:t>
      </w:r>
      <w:r w:rsidR="00794C65" w:rsidRPr="0012260C">
        <w:rPr>
          <w:rFonts w:cs="Times New Roman"/>
          <w:b/>
          <w:szCs w:val="28"/>
        </w:rPr>
        <w:t>Vật dụng nào được làm bằng cao su?</w:t>
      </w:r>
    </w:p>
    <w:p w:rsidR="0044270E" w:rsidRDefault="00097634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  <w:shd w:val="clear" w:color="auto" w:fill="FFFFFF"/>
        </w:rPr>
        <w:t>bóng điện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l</w:t>
      </w:r>
      <w:r w:rsidRPr="0012260C">
        <w:rPr>
          <w:rFonts w:cs="Times New Roman"/>
          <w:szCs w:val="28"/>
          <w:shd w:val="clear" w:color="auto" w:fill="FFFFFF"/>
        </w:rPr>
        <w:t>ốp xe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  <w:shd w:val="clear" w:color="auto" w:fill="FFFFFF"/>
        </w:rPr>
        <w:t>xoong nồi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  <w:shd w:val="clear" w:color="auto" w:fill="FFFFFF"/>
        </w:rPr>
        <w:t>gạch</w:t>
      </w:r>
    </w:p>
    <w:p w:rsidR="00D678CD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20. </w:t>
      </w:r>
      <w:r w:rsidR="00D678CD" w:rsidRPr="0012260C">
        <w:rPr>
          <w:rFonts w:cs="Times New Roman"/>
          <w:b/>
          <w:szCs w:val="28"/>
        </w:rPr>
        <w:t>Để bảo quản một số đồ dùng trong gia đình được làm từ tre, mây, song, người ta sử dụng loại sơn nào?</w:t>
      </w:r>
    </w:p>
    <w:p w:rsidR="0044270E" w:rsidRDefault="00097634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Sơn tường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Sơn dầu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Sơn cửa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Sơn chống gỉ</w:t>
      </w:r>
    </w:p>
    <w:p w:rsidR="009026F1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21. </w:t>
      </w:r>
      <w:r w:rsidR="009026F1" w:rsidRPr="0012260C">
        <w:rPr>
          <w:rFonts w:cs="Times New Roman"/>
          <w:b/>
          <w:bCs/>
          <w:szCs w:val="28"/>
        </w:rPr>
        <w:t>Dòng nào nêu đúng tính chất của nhôm</w:t>
      </w:r>
      <w:r w:rsidR="009026F1" w:rsidRPr="0012260C">
        <w:rPr>
          <w:rFonts w:cs="Times New Roman"/>
          <w:b/>
          <w:bCs/>
          <w:szCs w:val="28"/>
          <w:lang w:val="vi-VN"/>
        </w:rPr>
        <w:t>?</w:t>
      </w:r>
    </w:p>
    <w:p w:rsidR="009026F1" w:rsidRPr="0012260C" w:rsidRDefault="009026F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Màu trắng, có thể dát mỏng, kéo dài, hay bị gỉ.</w:t>
      </w:r>
    </w:p>
    <w:p w:rsidR="009026F1" w:rsidRPr="0012260C" w:rsidRDefault="009026F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Màu trắng xám, dẫn điện, dẫn nhiệt.</w:t>
      </w:r>
    </w:p>
    <w:p w:rsidR="009026F1" w:rsidRPr="0012260C" w:rsidRDefault="009026F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Màu trắng trong, dẫn điện, dẫn nhiệt.</w:t>
      </w:r>
    </w:p>
    <w:p w:rsidR="009026F1" w:rsidRPr="0012260C" w:rsidRDefault="009026F1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Màu trắng bạc, dẫn điện, dẫn nhiệt.</w:t>
      </w:r>
    </w:p>
    <w:p w:rsidR="002C2AAB" w:rsidRPr="0012260C" w:rsidRDefault="00B706D2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22. </w:t>
      </w:r>
      <w:r w:rsidR="002C2AAB" w:rsidRPr="0012260C">
        <w:rPr>
          <w:rFonts w:cs="Times New Roman"/>
          <w:b/>
          <w:szCs w:val="28"/>
        </w:rPr>
        <w:t>Để làm cầu bắc qua sông, làm đường ray tàu hỏa người ta sử dụng vật liệu nào?</w:t>
      </w:r>
    </w:p>
    <w:p w:rsidR="0044270E" w:rsidRDefault="00097634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Đồng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Gang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Nhôm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Thép</w:t>
      </w:r>
    </w:p>
    <w:p w:rsidR="00202172" w:rsidRPr="0012260C" w:rsidRDefault="00B706D2" w:rsidP="0008656C">
      <w:pPr>
        <w:jc w:val="left"/>
        <w:rPr>
          <w:rFonts w:cs="Times New Roman"/>
          <w:b/>
          <w:bCs/>
          <w:szCs w:val="28"/>
        </w:rPr>
      </w:pPr>
      <w:r>
        <w:rPr>
          <w:b/>
        </w:rPr>
        <w:t xml:space="preserve">Câu 23. </w:t>
      </w:r>
      <w:r w:rsidR="00202172" w:rsidRPr="0012260C">
        <w:rPr>
          <w:rFonts w:cs="Times New Roman"/>
          <w:b/>
          <w:bCs/>
          <w:szCs w:val="28"/>
        </w:rPr>
        <w:t>Việc nào dưới đây chỉ có phụ nữ mới làm được?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bCs/>
          <w:szCs w:val="28"/>
        </w:rPr>
        <w:t>Chăm sóc con cái.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bCs/>
          <w:szCs w:val="28"/>
        </w:rPr>
        <w:t>Làm đầu bếp giỏi.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bCs/>
          <w:szCs w:val="28"/>
        </w:rPr>
        <w:t>Mang thai và cho con bú.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bCs/>
          <w:szCs w:val="28"/>
        </w:rPr>
        <w:t>Thêu, may giỏi.</w:t>
      </w:r>
    </w:p>
    <w:p w:rsidR="00425FC6" w:rsidRPr="0008656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24. </w:t>
      </w:r>
      <w:r w:rsidR="00425FC6" w:rsidRPr="0012260C">
        <w:rPr>
          <w:rFonts w:cs="Times New Roman"/>
          <w:b/>
          <w:szCs w:val="28"/>
        </w:rPr>
        <w:t>Mây, song là loại cây thân gì?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862113" w:rsidRPr="0012260C">
        <w:rPr>
          <w:rFonts w:cs="Times New Roman"/>
          <w:szCs w:val="28"/>
        </w:rPr>
        <w:t>Thân gỗ,</w:t>
      </w:r>
      <w:r w:rsidR="004D112F" w:rsidRPr="0012260C">
        <w:rPr>
          <w:rFonts w:cs="Times New Roman"/>
          <w:szCs w:val="28"/>
        </w:rPr>
        <w:t xml:space="preserve"> </w:t>
      </w:r>
      <w:r w:rsidR="00862113" w:rsidRPr="0012260C">
        <w:rPr>
          <w:rFonts w:cs="Times New Roman"/>
          <w:szCs w:val="28"/>
        </w:rPr>
        <w:t>t</w:t>
      </w:r>
      <w:r w:rsidR="00425FC6" w:rsidRPr="0012260C">
        <w:rPr>
          <w:rFonts w:cs="Times New Roman"/>
          <w:szCs w:val="28"/>
        </w:rPr>
        <w:t>hân leo</w:t>
      </w:r>
      <w:r w:rsidR="00CC1616" w:rsidRPr="0012260C">
        <w:rPr>
          <w:rFonts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Thân thảo</w:t>
      </w:r>
      <w:r w:rsidR="00862113" w:rsidRPr="0012260C">
        <w:rPr>
          <w:rFonts w:cs="Times New Roman"/>
          <w:szCs w:val="28"/>
        </w:rPr>
        <w:t>,thân bò.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810343" w:rsidRPr="0012260C">
        <w:rPr>
          <w:rFonts w:cs="Times New Roman"/>
          <w:szCs w:val="28"/>
        </w:rPr>
        <w:t>Thân thảo, thân leo.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Thân gỗ</w:t>
      </w:r>
      <w:r w:rsidR="00862113" w:rsidRPr="0012260C">
        <w:rPr>
          <w:rFonts w:cs="Times New Roman"/>
          <w:szCs w:val="28"/>
        </w:rPr>
        <w:t>, thân bò.</w:t>
      </w:r>
    </w:p>
    <w:p w:rsidR="00425FC6" w:rsidRPr="0012260C" w:rsidRDefault="00E55B3B" w:rsidP="0008656C">
      <w:pPr>
        <w:jc w:val="left"/>
        <w:rPr>
          <w:rFonts w:cs="Times New Roman"/>
          <w:b/>
          <w:szCs w:val="28"/>
        </w:rPr>
      </w:pPr>
      <w:r>
        <w:rPr>
          <w:b/>
        </w:rPr>
        <w:t xml:space="preserve">Câu 25. </w:t>
      </w:r>
      <w:r w:rsidR="00425FC6" w:rsidRPr="0012260C">
        <w:rPr>
          <w:rFonts w:cs="Times New Roman"/>
          <w:b/>
          <w:szCs w:val="28"/>
        </w:rPr>
        <w:t>Lứa tu</w:t>
      </w:r>
      <w:r w:rsidR="00847D3F" w:rsidRPr="0012260C">
        <w:rPr>
          <w:rFonts w:cs="Times New Roman"/>
          <w:b/>
          <w:szCs w:val="28"/>
        </w:rPr>
        <w:t>ổ</w:t>
      </w:r>
      <w:r w:rsidR="00425FC6" w:rsidRPr="0012260C">
        <w:rPr>
          <w:rFonts w:cs="Times New Roman"/>
          <w:b/>
          <w:szCs w:val="28"/>
        </w:rPr>
        <w:t>i nào thường bị mắc bệnh viêm não nhiều nhất?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Từ 15 đến 20 tuổi</w:t>
      </w:r>
      <w:r>
        <w:rPr>
          <w:rStyle w:val="YoungMixChar"/>
          <w:b/>
        </w:rPr>
        <w:tab/>
        <w:t xml:space="preserve">B. </w:t>
      </w:r>
      <w:r w:rsidR="00425FC6" w:rsidRPr="0012260C">
        <w:rPr>
          <w:rFonts w:cs="Times New Roman"/>
          <w:szCs w:val="28"/>
        </w:rPr>
        <w:t>Từ 3 đến 15 tuổi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Từ 20 tuổi đến 25 tuổi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Từ 1 đến 3 tuổi</w:t>
      </w:r>
    </w:p>
    <w:p w:rsidR="00D678CD" w:rsidRPr="0012260C" w:rsidRDefault="00B706D2" w:rsidP="0008656C">
      <w:pPr>
        <w:jc w:val="left"/>
        <w:rPr>
          <w:rFonts w:cs="Times New Roman"/>
          <w:b/>
          <w:bCs/>
          <w:szCs w:val="28"/>
        </w:rPr>
      </w:pPr>
      <w:r>
        <w:rPr>
          <w:b/>
        </w:rPr>
        <w:t xml:space="preserve">Câu 26. </w:t>
      </w:r>
      <w:r w:rsidR="00D678CD" w:rsidRPr="0012260C">
        <w:rPr>
          <w:rFonts w:cs="Times New Roman"/>
          <w:b/>
          <w:bCs/>
          <w:szCs w:val="28"/>
        </w:rPr>
        <w:t>Khi một em bé mới sinh, dựa vào cơ quan nào của cơ thể để biết đó là bé trai hay bé gái?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bCs/>
          <w:szCs w:val="28"/>
        </w:rPr>
        <w:t>Cơ quan tuần hoàn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bCs/>
          <w:szCs w:val="28"/>
        </w:rPr>
        <w:t>Cơ quan hô hấp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bCs/>
          <w:szCs w:val="28"/>
        </w:rPr>
        <w:t>Cơ quan tiêu hoá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bCs/>
          <w:szCs w:val="28"/>
        </w:rPr>
        <w:t>Cơ quan sinh dục</w:t>
      </w:r>
    </w:p>
    <w:p w:rsidR="00D678CD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27. </w:t>
      </w:r>
      <w:r w:rsidR="00D678CD" w:rsidRPr="0012260C">
        <w:rPr>
          <w:rFonts w:cs="Times New Roman"/>
          <w:b/>
          <w:bCs/>
          <w:szCs w:val="28"/>
        </w:rPr>
        <w:t>Loại tơ sợi nào dưới đây không có nguồn gốc từ thực vật?</w:t>
      </w:r>
    </w:p>
    <w:p w:rsidR="0044270E" w:rsidRDefault="00097634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Sợi đay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Sợi lanh</w:t>
      </w: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Tơ tằm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Sợi bông</w:t>
      </w:r>
    </w:p>
    <w:p w:rsidR="00BF7363" w:rsidRPr="0012260C" w:rsidRDefault="00B706D2" w:rsidP="0008656C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Câu 28. </w:t>
      </w:r>
      <w:r w:rsidR="00BF7363" w:rsidRPr="0012260C">
        <w:rPr>
          <w:b/>
          <w:bCs/>
          <w:szCs w:val="28"/>
        </w:rPr>
        <w:t>C</w:t>
      </w:r>
      <w:r w:rsidR="005F57E4" w:rsidRPr="0012260C">
        <w:rPr>
          <w:b/>
          <w:szCs w:val="28"/>
        </w:rPr>
        <w:t>ách nhận biết đá vôi là</w:t>
      </w:r>
    </w:p>
    <w:p w:rsidR="00BF7363" w:rsidRPr="0012260C" w:rsidRDefault="00BF7363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2260C">
        <w:rPr>
          <w:szCs w:val="28"/>
        </w:rPr>
        <w:t>Nhỏ vài giọt a-xít nếu có sủi bọt là đ</w:t>
      </w:r>
      <w:r w:rsidR="00AC5566" w:rsidRPr="0012260C">
        <w:rPr>
          <w:szCs w:val="28"/>
        </w:rPr>
        <w:t>á vôi</w:t>
      </w:r>
    </w:p>
    <w:p w:rsidR="00BF7363" w:rsidRPr="0012260C" w:rsidRDefault="00AC556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2260C">
        <w:rPr>
          <w:szCs w:val="28"/>
        </w:rPr>
        <w:t>Nhìn</w:t>
      </w:r>
    </w:p>
    <w:p w:rsidR="00BF7363" w:rsidRPr="0012260C" w:rsidRDefault="00AC556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2260C">
        <w:rPr>
          <w:szCs w:val="28"/>
        </w:rPr>
        <w:t>Sờ</w:t>
      </w:r>
    </w:p>
    <w:p w:rsidR="00BF7363" w:rsidRPr="0012260C" w:rsidRDefault="00AC5566" w:rsidP="0008656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2260C">
        <w:rPr>
          <w:szCs w:val="28"/>
        </w:rPr>
        <w:t>Nghe</w:t>
      </w:r>
    </w:p>
    <w:p w:rsidR="00425FC6" w:rsidRPr="0012260C" w:rsidRDefault="00B706D2" w:rsidP="0008656C">
      <w:pPr>
        <w:jc w:val="left"/>
        <w:rPr>
          <w:rFonts w:cs="Times New Roman"/>
          <w:szCs w:val="28"/>
        </w:rPr>
      </w:pPr>
      <w:r>
        <w:rPr>
          <w:b/>
        </w:rPr>
        <w:t xml:space="preserve">Câu 29. </w:t>
      </w:r>
      <w:r w:rsidR="00EB60CA">
        <w:rPr>
          <w:rFonts w:cs="Times New Roman"/>
          <w:b/>
          <w:bCs/>
          <w:szCs w:val="28"/>
        </w:rPr>
        <w:t>Nguồn gốc của c</w:t>
      </w:r>
      <w:r w:rsidR="00425FC6" w:rsidRPr="0012260C">
        <w:rPr>
          <w:rFonts w:cs="Times New Roman"/>
          <w:b/>
          <w:bCs/>
          <w:szCs w:val="28"/>
        </w:rPr>
        <w:t xml:space="preserve">ao su </w:t>
      </w:r>
      <w:r w:rsidR="00D678CD" w:rsidRPr="0012260C">
        <w:rPr>
          <w:rFonts w:cs="Times New Roman"/>
          <w:b/>
          <w:bCs/>
          <w:szCs w:val="28"/>
        </w:rPr>
        <w:t>tự nhiên</w:t>
      </w:r>
      <w:r w:rsidR="00425FC6" w:rsidRPr="0012260C">
        <w:rPr>
          <w:rFonts w:cs="Times New Roman"/>
          <w:b/>
          <w:bCs/>
          <w:szCs w:val="28"/>
        </w:rPr>
        <w:t xml:space="preserve"> từ đâu?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="00425FC6" w:rsidRPr="0012260C">
        <w:rPr>
          <w:rFonts w:cs="Times New Roman"/>
          <w:szCs w:val="28"/>
        </w:rPr>
        <w:t>Dầu mỏ</w:t>
      </w:r>
      <w:r>
        <w:rPr>
          <w:rStyle w:val="YoungMixChar"/>
          <w:b/>
        </w:rPr>
        <w:tab/>
        <w:t xml:space="preserve">B. </w:t>
      </w:r>
      <w:r w:rsidR="00E908C2" w:rsidRPr="0012260C">
        <w:rPr>
          <w:rFonts w:cs="Times New Roman"/>
          <w:szCs w:val="28"/>
        </w:rPr>
        <w:t>Quặng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="00425FC6" w:rsidRPr="0012260C">
        <w:rPr>
          <w:rFonts w:cs="Times New Roman"/>
          <w:szCs w:val="28"/>
        </w:rPr>
        <w:t>Nhựa cây cao su</w:t>
      </w:r>
      <w:r>
        <w:rPr>
          <w:rStyle w:val="YoungMixChar"/>
          <w:b/>
        </w:rPr>
        <w:tab/>
        <w:t xml:space="preserve">D. </w:t>
      </w:r>
      <w:r w:rsidR="00425FC6" w:rsidRPr="0012260C">
        <w:rPr>
          <w:rFonts w:cs="Times New Roman"/>
          <w:szCs w:val="28"/>
        </w:rPr>
        <w:t>Than đá</w:t>
      </w:r>
    </w:p>
    <w:p w:rsidR="00E0123A" w:rsidRPr="0012260C" w:rsidRDefault="00B706D2" w:rsidP="0008656C">
      <w:pPr>
        <w:ind w:right="-873"/>
        <w:jc w:val="left"/>
        <w:rPr>
          <w:rFonts w:cs="Times New Roman"/>
          <w:b/>
          <w:color w:val="000000" w:themeColor="text1"/>
          <w:szCs w:val="28"/>
        </w:rPr>
      </w:pPr>
      <w:r>
        <w:rPr>
          <w:b/>
        </w:rPr>
        <w:t xml:space="preserve">Câu 30. </w:t>
      </w:r>
      <w:r w:rsidR="00E0123A" w:rsidRPr="0012260C">
        <w:rPr>
          <w:rFonts w:cs="Times New Roman"/>
          <w:b/>
          <w:szCs w:val="28"/>
        </w:rPr>
        <w:t>Trong những việc làm sau, việc làm nào là thực hiện tốt về việc phòng chống</w:t>
      </w:r>
    </w:p>
    <w:p w:rsidR="00E0123A" w:rsidRPr="0012260C" w:rsidRDefault="00E0123A" w:rsidP="0008656C">
      <w:pPr>
        <w:ind w:right="-873"/>
        <w:jc w:val="left"/>
        <w:rPr>
          <w:rFonts w:cs="Times New Roman"/>
          <w:b/>
          <w:color w:val="000000" w:themeColor="text1"/>
          <w:szCs w:val="28"/>
        </w:rPr>
      </w:pPr>
      <w:r w:rsidRPr="0012260C">
        <w:rPr>
          <w:rFonts w:cs="Times New Roman"/>
          <w:b/>
          <w:szCs w:val="28"/>
        </w:rPr>
        <w:t xml:space="preserve">Covid-19: 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A. </w:t>
      </w:r>
      <w:r w:rsidRPr="0012260C">
        <w:rPr>
          <w:rFonts w:cs="Times New Roman"/>
          <w:szCs w:val="28"/>
        </w:rPr>
        <w:t>Tụ tập đông người nơi công cộng</w:t>
      </w:r>
      <w:r>
        <w:rPr>
          <w:rStyle w:val="YoungMixChar"/>
          <w:b/>
        </w:rPr>
        <w:tab/>
        <w:t xml:space="preserve">B. </w:t>
      </w:r>
      <w:r w:rsidRPr="0012260C">
        <w:rPr>
          <w:rFonts w:cs="Times New Roman"/>
          <w:szCs w:val="28"/>
        </w:rPr>
        <w:t>Trồng cây xanh</w:t>
      </w:r>
    </w:p>
    <w:p w:rsidR="0044270E" w:rsidRDefault="00097634">
      <w:pPr>
        <w:tabs>
          <w:tab w:val="left" w:pos="283"/>
          <w:tab w:val="left" w:pos="5258"/>
        </w:tabs>
      </w:pPr>
      <w:r>
        <w:rPr>
          <w:rStyle w:val="YoungMixChar"/>
          <w:b/>
        </w:rPr>
        <w:tab/>
        <w:t xml:space="preserve">C. </w:t>
      </w:r>
      <w:r w:rsidRPr="0012260C">
        <w:rPr>
          <w:rFonts w:cs="Times New Roman"/>
          <w:szCs w:val="28"/>
        </w:rPr>
        <w:t>Vứt rác bừa bãi</w:t>
      </w:r>
      <w:r>
        <w:rPr>
          <w:rStyle w:val="YoungMixChar"/>
          <w:b/>
        </w:rPr>
        <w:tab/>
        <w:t xml:space="preserve">D. </w:t>
      </w:r>
      <w:r w:rsidRPr="0012260C">
        <w:rPr>
          <w:rFonts w:cs="Times New Roman"/>
          <w:szCs w:val="28"/>
        </w:rPr>
        <w:t>Đeo khẩu trang khi đi ra khỏi nhà</w:t>
      </w:r>
    </w:p>
    <w:p w:rsidR="0044270E" w:rsidRDefault="0044270E"/>
    <w:p w:rsidR="0044270E" w:rsidRDefault="00097634">
      <w:pPr>
        <w:jc w:val="center"/>
      </w:pPr>
      <w:r>
        <w:rPr>
          <w:rStyle w:val="YoungMixChar"/>
          <w:b/>
          <w:i/>
        </w:rPr>
        <w:t>------ HẾT ------</w:t>
      </w:r>
    </w:p>
    <w:sectPr w:rsidR="0044270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54" w:rsidRDefault="00AE5C54" w:rsidP="00CC0407">
      <w:r>
        <w:separator/>
      </w:r>
    </w:p>
  </w:endnote>
  <w:endnote w:type="continuationSeparator" w:id="0">
    <w:p w:rsidR="00AE5C54" w:rsidRDefault="00AE5C54" w:rsidP="00CC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0E" w:rsidRDefault="00097634">
    <w:pPr>
      <w:pBdr>
        <w:top w:val="single" w:sz="6" w:space="1" w:color="auto"/>
      </w:pBdr>
      <w:tabs>
        <w:tab w:val="right" w:pos="10517"/>
      </w:tabs>
      <w:jc w:val="left"/>
    </w:pPr>
    <w:r>
      <w:t>Mã đề 104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E5C54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E5C5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54" w:rsidRDefault="00AE5C54" w:rsidP="00CC0407">
      <w:r>
        <w:separator/>
      </w:r>
    </w:p>
  </w:footnote>
  <w:footnote w:type="continuationSeparator" w:id="0">
    <w:p w:rsidR="00AE5C54" w:rsidRDefault="00AE5C54" w:rsidP="00CC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A5A"/>
    <w:multiLevelType w:val="hybridMultilevel"/>
    <w:tmpl w:val="27A8C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6850"/>
    <w:multiLevelType w:val="hybridMultilevel"/>
    <w:tmpl w:val="D87C9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F19B5"/>
    <w:multiLevelType w:val="hybridMultilevel"/>
    <w:tmpl w:val="2C6C80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07ADA"/>
    <w:multiLevelType w:val="hybridMultilevel"/>
    <w:tmpl w:val="C32C0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C6"/>
    <w:rsid w:val="00006A12"/>
    <w:rsid w:val="000117CC"/>
    <w:rsid w:val="00012D30"/>
    <w:rsid w:val="00050352"/>
    <w:rsid w:val="0005431E"/>
    <w:rsid w:val="0008656C"/>
    <w:rsid w:val="00097634"/>
    <w:rsid w:val="0012260C"/>
    <w:rsid w:val="0013000D"/>
    <w:rsid w:val="0014384F"/>
    <w:rsid w:val="00186414"/>
    <w:rsid w:val="001A3650"/>
    <w:rsid w:val="001D3DDC"/>
    <w:rsid w:val="001F35C0"/>
    <w:rsid w:val="00202172"/>
    <w:rsid w:val="00212642"/>
    <w:rsid w:val="00246A41"/>
    <w:rsid w:val="00260A7B"/>
    <w:rsid w:val="002805C7"/>
    <w:rsid w:val="002C2AAB"/>
    <w:rsid w:val="003059B0"/>
    <w:rsid w:val="003502CB"/>
    <w:rsid w:val="003A0017"/>
    <w:rsid w:val="003A6D7F"/>
    <w:rsid w:val="00402066"/>
    <w:rsid w:val="00425FC6"/>
    <w:rsid w:val="0044270E"/>
    <w:rsid w:val="00453D3C"/>
    <w:rsid w:val="0045504D"/>
    <w:rsid w:val="00490935"/>
    <w:rsid w:val="004D112F"/>
    <w:rsid w:val="00555DD9"/>
    <w:rsid w:val="005A2F41"/>
    <w:rsid w:val="005C2D8B"/>
    <w:rsid w:val="005E15FD"/>
    <w:rsid w:val="005F57E4"/>
    <w:rsid w:val="00605619"/>
    <w:rsid w:val="00615C24"/>
    <w:rsid w:val="00617E2C"/>
    <w:rsid w:val="00636882"/>
    <w:rsid w:val="006C0276"/>
    <w:rsid w:val="006C5CD4"/>
    <w:rsid w:val="0072100E"/>
    <w:rsid w:val="007218AD"/>
    <w:rsid w:val="00745E8D"/>
    <w:rsid w:val="00781158"/>
    <w:rsid w:val="00794C65"/>
    <w:rsid w:val="007A7FC8"/>
    <w:rsid w:val="007C4E3E"/>
    <w:rsid w:val="007D37BE"/>
    <w:rsid w:val="00810343"/>
    <w:rsid w:val="008212D4"/>
    <w:rsid w:val="00824DC7"/>
    <w:rsid w:val="0083291E"/>
    <w:rsid w:val="00843DB2"/>
    <w:rsid w:val="00847D3F"/>
    <w:rsid w:val="00862113"/>
    <w:rsid w:val="00885A04"/>
    <w:rsid w:val="00892BF2"/>
    <w:rsid w:val="009026F1"/>
    <w:rsid w:val="009466C5"/>
    <w:rsid w:val="009532D0"/>
    <w:rsid w:val="009823DD"/>
    <w:rsid w:val="009C4521"/>
    <w:rsid w:val="00A133D1"/>
    <w:rsid w:val="00A21718"/>
    <w:rsid w:val="00A30D11"/>
    <w:rsid w:val="00A74097"/>
    <w:rsid w:val="00A945A2"/>
    <w:rsid w:val="00AA31FB"/>
    <w:rsid w:val="00AC5566"/>
    <w:rsid w:val="00AE5C54"/>
    <w:rsid w:val="00B052FA"/>
    <w:rsid w:val="00B33F72"/>
    <w:rsid w:val="00B53544"/>
    <w:rsid w:val="00B706D2"/>
    <w:rsid w:val="00B978AF"/>
    <w:rsid w:val="00BA0119"/>
    <w:rsid w:val="00BB0157"/>
    <w:rsid w:val="00BB1730"/>
    <w:rsid w:val="00BD7A0A"/>
    <w:rsid w:val="00BF7168"/>
    <w:rsid w:val="00BF7363"/>
    <w:rsid w:val="00BF74D2"/>
    <w:rsid w:val="00C03C01"/>
    <w:rsid w:val="00C23B7F"/>
    <w:rsid w:val="00C37783"/>
    <w:rsid w:val="00C939E6"/>
    <w:rsid w:val="00CA033F"/>
    <w:rsid w:val="00CC0407"/>
    <w:rsid w:val="00CC1616"/>
    <w:rsid w:val="00CD537C"/>
    <w:rsid w:val="00D16763"/>
    <w:rsid w:val="00D22DDD"/>
    <w:rsid w:val="00D44851"/>
    <w:rsid w:val="00D61784"/>
    <w:rsid w:val="00D678CD"/>
    <w:rsid w:val="00D85036"/>
    <w:rsid w:val="00D86A6F"/>
    <w:rsid w:val="00DA309C"/>
    <w:rsid w:val="00DB49F5"/>
    <w:rsid w:val="00DB5C1F"/>
    <w:rsid w:val="00DD43AB"/>
    <w:rsid w:val="00E0123A"/>
    <w:rsid w:val="00E46A4E"/>
    <w:rsid w:val="00E55B3B"/>
    <w:rsid w:val="00E908C2"/>
    <w:rsid w:val="00E93D52"/>
    <w:rsid w:val="00EB60CA"/>
    <w:rsid w:val="00F40D2B"/>
    <w:rsid w:val="00F60542"/>
    <w:rsid w:val="00F657FE"/>
    <w:rsid w:val="00F83330"/>
    <w:rsid w:val="00FE05FC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B496"/>
  <w15:chartTrackingRefBased/>
  <w15:docId w15:val="{ECE68D5F-3126-45E5-A22F-27A0FE84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4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407"/>
  </w:style>
  <w:style w:type="paragraph" w:styleId="Footer">
    <w:name w:val="footer"/>
    <w:basedOn w:val="Normal"/>
    <w:link w:val="FooterChar"/>
    <w:uiPriority w:val="99"/>
    <w:unhideWhenUsed/>
    <w:rsid w:val="00CC04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07"/>
  </w:style>
  <w:style w:type="paragraph" w:styleId="NormalWeb">
    <w:name w:val="Normal (Web)"/>
    <w:basedOn w:val="Normal"/>
    <w:uiPriority w:val="99"/>
    <w:unhideWhenUsed/>
    <w:rsid w:val="00BA0119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4521"/>
    <w:rPr>
      <w:color w:val="0000FF"/>
      <w:u w:val="single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2021-12-25T08:09:00Z</dcterms:created>
  <dcterms:modified xsi:type="dcterms:W3CDTF">2021-12-25T08:53:00Z</dcterms:modified>
</cp:coreProperties>
</file>