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3E845" w14:textId="71800922" w:rsidR="00E933BB" w:rsidRPr="003623B9" w:rsidRDefault="00BD6B10" w:rsidP="00FF764F">
      <w:pPr>
        <w:jc w:val="center"/>
        <w:rPr>
          <w:b/>
          <w:sz w:val="36"/>
          <w:szCs w:val="36"/>
        </w:rPr>
      </w:pPr>
      <w:bookmarkStart w:id="0" w:name="_GoBack"/>
      <w:bookmarkEnd w:id="0"/>
      <w:r>
        <w:rPr>
          <w:b/>
          <w:sz w:val="36"/>
          <w:szCs w:val="36"/>
        </w:rPr>
        <w:t>Chào hỏi</w:t>
      </w:r>
      <w:r w:rsidR="00FF764F">
        <w:rPr>
          <w:b/>
          <w:sz w:val="36"/>
          <w:szCs w:val="36"/>
        </w:rPr>
        <w:t xml:space="preserve"> ( Trang + Bách )</w:t>
      </w:r>
    </w:p>
    <w:tbl>
      <w:tblPr>
        <w:tblStyle w:val="TableGrid"/>
        <w:tblW w:w="0" w:type="auto"/>
        <w:tblInd w:w="175" w:type="dxa"/>
        <w:tblLook w:val="04A0" w:firstRow="1" w:lastRow="0" w:firstColumn="1" w:lastColumn="0" w:noHBand="0" w:noVBand="1"/>
      </w:tblPr>
      <w:tblGrid>
        <w:gridCol w:w="954"/>
        <w:gridCol w:w="9527"/>
      </w:tblGrid>
      <w:tr w:rsidR="002432C2" w:rsidRPr="00FF764F" w14:paraId="3B3C7D05" w14:textId="77777777" w:rsidTr="00FF764F">
        <w:tc>
          <w:tcPr>
            <w:tcW w:w="954" w:type="dxa"/>
            <w:vAlign w:val="center"/>
          </w:tcPr>
          <w:p w14:paraId="622260ED" w14:textId="4F6F1B8D" w:rsidR="002432C2" w:rsidRPr="00FF764F" w:rsidRDefault="002432C2" w:rsidP="00FF764F">
            <w:pPr>
              <w:jc w:val="center"/>
              <w:rPr>
                <w:rFonts w:asciiTheme="majorHAnsi" w:hAnsiTheme="majorHAnsi" w:cstheme="majorHAnsi"/>
                <w:b/>
                <w:szCs w:val="28"/>
              </w:rPr>
            </w:pPr>
          </w:p>
        </w:tc>
        <w:tc>
          <w:tcPr>
            <w:tcW w:w="9527" w:type="dxa"/>
          </w:tcPr>
          <w:p w14:paraId="5BED5757" w14:textId="6C41DF15" w:rsidR="002432C2" w:rsidRPr="00FF764F" w:rsidRDefault="00D52C86" w:rsidP="00FF764F">
            <w:pPr>
              <w:rPr>
                <w:rFonts w:asciiTheme="majorHAnsi" w:hAnsiTheme="majorHAnsi" w:cstheme="majorHAnsi"/>
                <w:szCs w:val="28"/>
              </w:rPr>
            </w:pPr>
            <w:r w:rsidRPr="00FF764F">
              <w:rPr>
                <w:rFonts w:asciiTheme="majorHAnsi" w:hAnsiTheme="majorHAnsi" w:cstheme="majorHAnsi"/>
                <w:szCs w:val="28"/>
              </w:rPr>
              <w:t xml:space="preserve">Kính thưa các bác phụ huynh, kính thưa các cô. </w:t>
            </w:r>
            <w:r w:rsidR="002432C2" w:rsidRPr="00FF764F">
              <w:rPr>
                <w:rFonts w:asciiTheme="majorHAnsi" w:hAnsiTheme="majorHAnsi" w:cstheme="majorHAnsi"/>
                <w:szCs w:val="28"/>
              </w:rPr>
              <w:t xml:space="preserve">Con xin tự giới thiệu, </w:t>
            </w:r>
            <w:r w:rsidR="00C93F32" w:rsidRPr="00FF764F">
              <w:rPr>
                <w:rFonts w:asciiTheme="majorHAnsi" w:hAnsiTheme="majorHAnsi" w:cstheme="majorHAnsi"/>
                <w:szCs w:val="28"/>
              </w:rPr>
              <w:t xml:space="preserve">con tên là </w:t>
            </w:r>
            <w:r w:rsidR="004317A3" w:rsidRPr="00FF764F">
              <w:rPr>
                <w:rFonts w:asciiTheme="majorHAnsi" w:hAnsiTheme="majorHAnsi" w:cstheme="majorHAnsi"/>
                <w:szCs w:val="28"/>
              </w:rPr>
              <w:t>Nguyễn Gia Bác</w:t>
            </w:r>
            <w:r w:rsidR="00FF764F">
              <w:rPr>
                <w:rFonts w:asciiTheme="majorHAnsi" w:hAnsiTheme="majorHAnsi" w:cstheme="majorHAnsi"/>
                <w:szCs w:val="28"/>
              </w:rPr>
              <w:t>h</w:t>
            </w:r>
          </w:p>
        </w:tc>
      </w:tr>
      <w:tr w:rsidR="002432C2" w:rsidRPr="00FF764F" w14:paraId="1270CFFA" w14:textId="77777777" w:rsidTr="00FF764F">
        <w:tc>
          <w:tcPr>
            <w:tcW w:w="954" w:type="dxa"/>
            <w:vAlign w:val="center"/>
          </w:tcPr>
          <w:p w14:paraId="1A950F8C" w14:textId="7480C03E" w:rsidR="002432C2" w:rsidRPr="00FF764F" w:rsidRDefault="002432C2" w:rsidP="00FF764F">
            <w:pPr>
              <w:rPr>
                <w:rFonts w:asciiTheme="majorHAnsi" w:hAnsiTheme="majorHAnsi" w:cstheme="majorHAnsi"/>
                <w:b/>
                <w:szCs w:val="28"/>
              </w:rPr>
            </w:pPr>
          </w:p>
        </w:tc>
        <w:tc>
          <w:tcPr>
            <w:tcW w:w="9527" w:type="dxa"/>
          </w:tcPr>
          <w:p w14:paraId="63822275" w14:textId="3DE5951C" w:rsidR="002432C2" w:rsidRPr="00FF764F" w:rsidRDefault="009E0476" w:rsidP="00FF764F">
            <w:pPr>
              <w:rPr>
                <w:rFonts w:asciiTheme="majorHAnsi" w:hAnsiTheme="majorHAnsi" w:cstheme="majorHAnsi"/>
                <w:szCs w:val="28"/>
              </w:rPr>
            </w:pPr>
            <w:r w:rsidRPr="00FF764F">
              <w:rPr>
                <w:rFonts w:asciiTheme="majorHAnsi" w:hAnsiTheme="majorHAnsi" w:cstheme="majorHAnsi"/>
                <w:szCs w:val="28"/>
              </w:rPr>
              <w:t>Còn c</w:t>
            </w:r>
            <w:r w:rsidR="00C93F32" w:rsidRPr="00FF764F">
              <w:rPr>
                <w:rFonts w:asciiTheme="majorHAnsi" w:hAnsiTheme="majorHAnsi" w:cstheme="majorHAnsi"/>
                <w:szCs w:val="28"/>
              </w:rPr>
              <w:t xml:space="preserve">on tên là </w:t>
            </w:r>
            <w:r w:rsidR="004317A3" w:rsidRPr="00FF764F">
              <w:rPr>
                <w:rFonts w:asciiTheme="majorHAnsi" w:hAnsiTheme="majorHAnsi" w:cstheme="majorHAnsi"/>
                <w:szCs w:val="28"/>
              </w:rPr>
              <w:t>Vũ Quỳnh Trang</w:t>
            </w:r>
            <w:r w:rsidR="00C93F32" w:rsidRPr="00FF764F">
              <w:rPr>
                <w:rFonts w:asciiTheme="majorHAnsi" w:hAnsiTheme="majorHAnsi" w:cstheme="majorHAnsi"/>
                <w:szCs w:val="28"/>
              </w:rPr>
              <w:t xml:space="preserve">. </w:t>
            </w:r>
            <w:r w:rsidR="002432C2" w:rsidRPr="00FF764F">
              <w:rPr>
                <w:rFonts w:asciiTheme="majorHAnsi" w:hAnsiTheme="majorHAnsi" w:cstheme="majorHAnsi"/>
                <w:szCs w:val="28"/>
              </w:rPr>
              <w:t xml:space="preserve">Chúng con rất vui khi được có mặt trong </w:t>
            </w:r>
            <w:r w:rsidR="00DF788A" w:rsidRPr="00FF764F">
              <w:rPr>
                <w:rFonts w:asciiTheme="majorHAnsi" w:hAnsiTheme="majorHAnsi" w:cstheme="majorHAnsi"/>
                <w:b/>
                <w:szCs w:val="28"/>
              </w:rPr>
              <w:t>buổi họp</w:t>
            </w:r>
            <w:r w:rsidR="002432C2" w:rsidRPr="00FF764F">
              <w:rPr>
                <w:rFonts w:asciiTheme="majorHAnsi" w:hAnsiTheme="majorHAnsi" w:cstheme="majorHAnsi"/>
                <w:b/>
                <w:szCs w:val="28"/>
              </w:rPr>
              <w:t xml:space="preserve"> phụ huynh học sinh</w:t>
            </w:r>
            <w:r w:rsidR="002432C2" w:rsidRPr="00FF764F">
              <w:rPr>
                <w:rFonts w:asciiTheme="majorHAnsi" w:hAnsiTheme="majorHAnsi" w:cstheme="majorHAnsi"/>
                <w:szCs w:val="28"/>
              </w:rPr>
              <w:t xml:space="preserve"> cùng với các bác, các cô và bố/mẹ của chúng con.</w:t>
            </w:r>
          </w:p>
        </w:tc>
      </w:tr>
      <w:tr w:rsidR="009F22D9" w:rsidRPr="00FF764F" w14:paraId="0227BE73" w14:textId="77777777" w:rsidTr="00FF764F">
        <w:tc>
          <w:tcPr>
            <w:tcW w:w="954" w:type="dxa"/>
            <w:vAlign w:val="center"/>
          </w:tcPr>
          <w:p w14:paraId="0CE76BC3" w14:textId="0A5C0A6E" w:rsidR="009F22D9" w:rsidRPr="00FF764F" w:rsidRDefault="009F22D9" w:rsidP="00FF764F">
            <w:pPr>
              <w:rPr>
                <w:rFonts w:asciiTheme="majorHAnsi" w:hAnsiTheme="majorHAnsi" w:cstheme="majorHAnsi"/>
                <w:b/>
                <w:szCs w:val="28"/>
              </w:rPr>
            </w:pPr>
          </w:p>
        </w:tc>
        <w:tc>
          <w:tcPr>
            <w:tcW w:w="9527" w:type="dxa"/>
          </w:tcPr>
          <w:p w14:paraId="251DC553" w14:textId="77777777" w:rsidR="009F22D9" w:rsidRPr="00FF764F" w:rsidRDefault="009F22D9" w:rsidP="00FF764F">
            <w:pPr>
              <w:rPr>
                <w:rFonts w:asciiTheme="majorHAnsi" w:hAnsiTheme="majorHAnsi" w:cstheme="majorHAnsi"/>
                <w:szCs w:val="28"/>
              </w:rPr>
            </w:pPr>
            <w:r w:rsidRPr="00FF764F">
              <w:rPr>
                <w:rFonts w:asciiTheme="majorHAnsi" w:hAnsiTheme="majorHAnsi" w:cstheme="majorHAnsi"/>
                <w:szCs w:val="28"/>
              </w:rPr>
              <w:t>Lời đầu tiên cho phép con được gửi tới các bác, các cô lời chúc sức khỏe và lời chào trân trọng nhất.</w:t>
            </w:r>
          </w:p>
        </w:tc>
      </w:tr>
      <w:tr w:rsidR="00A31558" w:rsidRPr="00FF764F" w14:paraId="02D1AC50" w14:textId="77777777" w:rsidTr="00FF764F">
        <w:tc>
          <w:tcPr>
            <w:tcW w:w="954" w:type="dxa"/>
            <w:vAlign w:val="center"/>
          </w:tcPr>
          <w:p w14:paraId="49C1E538" w14:textId="0808D3D7" w:rsidR="00A31558" w:rsidRPr="00FF764F" w:rsidRDefault="00A31558" w:rsidP="00FF764F">
            <w:pPr>
              <w:rPr>
                <w:rFonts w:asciiTheme="majorHAnsi" w:hAnsiTheme="majorHAnsi" w:cstheme="majorHAnsi"/>
                <w:b/>
                <w:szCs w:val="28"/>
              </w:rPr>
            </w:pPr>
          </w:p>
        </w:tc>
        <w:tc>
          <w:tcPr>
            <w:tcW w:w="9527" w:type="dxa"/>
          </w:tcPr>
          <w:p w14:paraId="2E836BF7" w14:textId="5C76CF91" w:rsidR="00A31558" w:rsidRPr="00FF764F" w:rsidRDefault="00A31558" w:rsidP="00FF764F">
            <w:pPr>
              <w:rPr>
                <w:rFonts w:asciiTheme="majorHAnsi" w:hAnsiTheme="majorHAnsi" w:cstheme="majorHAnsi"/>
                <w:szCs w:val="28"/>
              </w:rPr>
            </w:pPr>
            <w:r w:rsidRPr="00FF764F">
              <w:rPr>
                <w:rFonts w:asciiTheme="majorHAnsi" w:hAnsiTheme="majorHAnsi" w:cstheme="majorHAnsi"/>
                <w:szCs w:val="28"/>
              </w:rPr>
              <w:t xml:space="preserve">Hôm nay, nhà trường đã tổ chức một ngày vô cùng ý nghĩa, tại đây chúng con được báo cáo những kết quả rèn luyện của mình trong năm học vừa qua. Chúng con còn được thể hiện sự tự tin, sự quan tâm và sự chủ động qua nhiều hoạt động trong </w:t>
            </w:r>
            <w:r w:rsidR="004317A3" w:rsidRPr="00FF764F">
              <w:rPr>
                <w:rFonts w:asciiTheme="majorHAnsi" w:hAnsiTheme="majorHAnsi" w:cstheme="majorHAnsi"/>
                <w:szCs w:val="28"/>
              </w:rPr>
              <w:t>ngày hôm nay.</w:t>
            </w:r>
          </w:p>
        </w:tc>
      </w:tr>
      <w:tr w:rsidR="00A31558" w:rsidRPr="00FF764F" w14:paraId="40C9E945" w14:textId="77777777" w:rsidTr="00FF764F">
        <w:tc>
          <w:tcPr>
            <w:tcW w:w="954" w:type="dxa"/>
            <w:vAlign w:val="center"/>
          </w:tcPr>
          <w:p w14:paraId="40CC3AC6" w14:textId="55B38338" w:rsidR="00A31558" w:rsidRPr="00FF764F" w:rsidRDefault="00A31558" w:rsidP="00FF764F">
            <w:pPr>
              <w:rPr>
                <w:rFonts w:asciiTheme="majorHAnsi" w:hAnsiTheme="majorHAnsi" w:cstheme="majorHAnsi"/>
                <w:b/>
                <w:szCs w:val="28"/>
              </w:rPr>
            </w:pPr>
          </w:p>
        </w:tc>
        <w:tc>
          <w:tcPr>
            <w:tcW w:w="9527" w:type="dxa"/>
          </w:tcPr>
          <w:p w14:paraId="75F7A33B" w14:textId="77777777" w:rsidR="00A31558" w:rsidRPr="00FF764F" w:rsidRDefault="00A31558" w:rsidP="00FF764F">
            <w:pPr>
              <w:rPr>
                <w:rFonts w:asciiTheme="majorHAnsi" w:hAnsiTheme="majorHAnsi" w:cstheme="majorHAnsi"/>
                <w:szCs w:val="28"/>
              </w:rPr>
            </w:pPr>
            <w:r w:rsidRPr="00FF764F">
              <w:rPr>
                <w:rFonts w:asciiTheme="majorHAnsi" w:hAnsiTheme="majorHAnsi" w:cstheme="majorHAnsi"/>
                <w:szCs w:val="28"/>
              </w:rPr>
              <w:t>Đến với buổi họp hôm nay con xin trân trọng giới thiệu có:</w:t>
            </w:r>
          </w:p>
          <w:p w14:paraId="383E1575" w14:textId="172F5B98" w:rsidR="00A31558" w:rsidRPr="00FF764F" w:rsidRDefault="00A31558" w:rsidP="00FF764F">
            <w:pPr>
              <w:rPr>
                <w:rFonts w:asciiTheme="majorHAnsi" w:hAnsiTheme="majorHAnsi" w:cstheme="majorHAnsi"/>
                <w:szCs w:val="28"/>
              </w:rPr>
            </w:pPr>
            <w:r w:rsidRPr="00FF764F">
              <w:rPr>
                <w:rFonts w:asciiTheme="majorHAnsi" w:hAnsiTheme="majorHAnsi" w:cstheme="majorHAnsi"/>
                <w:szCs w:val="28"/>
              </w:rPr>
              <w:t>+ Bác</w:t>
            </w:r>
            <w:r w:rsidR="008F02BE" w:rsidRPr="00FF764F">
              <w:rPr>
                <w:rFonts w:asciiTheme="majorHAnsi" w:hAnsiTheme="majorHAnsi" w:cstheme="majorHAnsi"/>
                <w:szCs w:val="28"/>
              </w:rPr>
              <w:t xml:space="preserve"> Lâm</w:t>
            </w:r>
            <w:r w:rsidRPr="00FF764F">
              <w:rPr>
                <w:rFonts w:asciiTheme="majorHAnsi" w:hAnsiTheme="majorHAnsi" w:cstheme="majorHAnsi"/>
                <w:szCs w:val="28"/>
              </w:rPr>
              <w:t xml:space="preserve"> </w:t>
            </w:r>
            <w:r w:rsidRPr="00FF764F">
              <w:rPr>
                <w:rFonts w:asciiTheme="majorHAnsi" w:hAnsiTheme="majorHAnsi" w:cstheme="majorHAnsi"/>
                <w:szCs w:val="28"/>
                <w:lang w:val="vi-VN"/>
              </w:rPr>
              <w:t xml:space="preserve"> </w:t>
            </w:r>
            <w:r w:rsidRPr="00FF764F">
              <w:rPr>
                <w:rFonts w:asciiTheme="majorHAnsi" w:hAnsiTheme="majorHAnsi" w:cstheme="majorHAnsi"/>
                <w:szCs w:val="28"/>
              </w:rPr>
              <w:t xml:space="preserve">– </w:t>
            </w:r>
            <w:r w:rsidR="001E2A30" w:rsidRPr="00FF764F">
              <w:rPr>
                <w:rFonts w:asciiTheme="majorHAnsi" w:hAnsiTheme="majorHAnsi" w:cstheme="majorHAnsi"/>
                <w:szCs w:val="28"/>
              </w:rPr>
              <w:t>t</w:t>
            </w:r>
            <w:r w:rsidRPr="00FF764F">
              <w:rPr>
                <w:rFonts w:asciiTheme="majorHAnsi" w:hAnsiTheme="majorHAnsi" w:cstheme="majorHAnsi"/>
                <w:szCs w:val="28"/>
              </w:rPr>
              <w:t>rưởng ban Phụ huynh của lớp</w:t>
            </w:r>
          </w:p>
        </w:tc>
      </w:tr>
      <w:tr w:rsidR="00FA7932" w:rsidRPr="00FF764F" w14:paraId="528705C1" w14:textId="77777777" w:rsidTr="00FF764F">
        <w:tc>
          <w:tcPr>
            <w:tcW w:w="954" w:type="dxa"/>
            <w:vAlign w:val="center"/>
          </w:tcPr>
          <w:p w14:paraId="1D06C5A6" w14:textId="62BDEA50" w:rsidR="00FA7932" w:rsidRPr="00FF764F" w:rsidRDefault="00FA7932" w:rsidP="00FF764F">
            <w:pPr>
              <w:rPr>
                <w:rFonts w:asciiTheme="majorHAnsi" w:hAnsiTheme="majorHAnsi" w:cstheme="majorHAnsi"/>
                <w:b/>
                <w:szCs w:val="28"/>
              </w:rPr>
            </w:pPr>
          </w:p>
        </w:tc>
        <w:tc>
          <w:tcPr>
            <w:tcW w:w="9527" w:type="dxa"/>
          </w:tcPr>
          <w:p w14:paraId="27D93305" w14:textId="409A120E" w:rsidR="00FA7932" w:rsidRPr="00FF764F" w:rsidRDefault="00FA7932" w:rsidP="00FF764F">
            <w:pPr>
              <w:rPr>
                <w:rFonts w:asciiTheme="majorHAnsi" w:hAnsiTheme="majorHAnsi" w:cstheme="majorHAnsi"/>
                <w:szCs w:val="28"/>
              </w:rPr>
            </w:pPr>
            <w:r w:rsidRPr="00FF764F">
              <w:rPr>
                <w:rFonts w:asciiTheme="majorHAnsi" w:hAnsiTheme="majorHAnsi" w:cstheme="majorHAnsi"/>
                <w:szCs w:val="28"/>
              </w:rPr>
              <w:t>+ Cô</w:t>
            </w:r>
            <w:r w:rsidR="008F02BE" w:rsidRPr="00FF764F">
              <w:rPr>
                <w:rFonts w:asciiTheme="majorHAnsi" w:hAnsiTheme="majorHAnsi" w:cstheme="majorHAnsi"/>
                <w:szCs w:val="28"/>
              </w:rPr>
              <w:t xml:space="preserve"> cao thị dung</w:t>
            </w:r>
            <w:r w:rsidRPr="00FF764F">
              <w:rPr>
                <w:rFonts w:asciiTheme="majorHAnsi" w:hAnsiTheme="majorHAnsi" w:cstheme="majorHAnsi"/>
                <w:b/>
                <w:szCs w:val="28"/>
              </w:rPr>
              <w:t xml:space="preserve"> – Cô giáo chủ nhiệm của lớp</w:t>
            </w:r>
          </w:p>
        </w:tc>
      </w:tr>
      <w:tr w:rsidR="00FA7932" w:rsidRPr="00FF764F" w14:paraId="2EC7A617" w14:textId="77777777" w:rsidTr="00FF764F">
        <w:tc>
          <w:tcPr>
            <w:tcW w:w="954" w:type="dxa"/>
            <w:vAlign w:val="center"/>
          </w:tcPr>
          <w:p w14:paraId="20F4AD22" w14:textId="2AD2D947" w:rsidR="00FA7932" w:rsidRPr="00FF764F" w:rsidRDefault="00FA7932" w:rsidP="00FF764F">
            <w:pPr>
              <w:jc w:val="center"/>
              <w:rPr>
                <w:rFonts w:asciiTheme="majorHAnsi" w:hAnsiTheme="majorHAnsi" w:cstheme="majorHAnsi"/>
                <w:b/>
                <w:szCs w:val="28"/>
              </w:rPr>
            </w:pPr>
          </w:p>
        </w:tc>
        <w:tc>
          <w:tcPr>
            <w:tcW w:w="9527" w:type="dxa"/>
          </w:tcPr>
          <w:p w14:paraId="65A2BA08" w14:textId="63E300EE" w:rsidR="00FA7932" w:rsidRPr="00FF764F" w:rsidRDefault="00FA7932" w:rsidP="00FF764F">
            <w:pPr>
              <w:tabs>
                <w:tab w:val="left" w:pos="5046"/>
              </w:tabs>
              <w:rPr>
                <w:rFonts w:asciiTheme="majorHAnsi" w:hAnsiTheme="majorHAnsi" w:cstheme="majorHAnsi"/>
                <w:szCs w:val="28"/>
              </w:rPr>
            </w:pPr>
            <w:r w:rsidRPr="00FF764F">
              <w:rPr>
                <w:rFonts w:asciiTheme="majorHAnsi" w:hAnsiTheme="majorHAnsi" w:cstheme="majorHAnsi"/>
                <w:szCs w:val="28"/>
              </w:rPr>
              <w:t xml:space="preserve">Cùng tất cả các bác phụ huynh </w:t>
            </w:r>
            <w:r w:rsidR="004317A3" w:rsidRPr="00FF764F">
              <w:rPr>
                <w:rFonts w:asciiTheme="majorHAnsi" w:hAnsiTheme="majorHAnsi" w:cstheme="majorHAnsi"/>
                <w:szCs w:val="28"/>
              </w:rPr>
              <w:t xml:space="preserve">và </w:t>
            </w:r>
            <w:r w:rsidRPr="00FF764F">
              <w:rPr>
                <w:rFonts w:asciiTheme="majorHAnsi" w:hAnsiTheme="majorHAnsi" w:cstheme="majorHAnsi"/>
                <w:szCs w:val="28"/>
              </w:rPr>
              <w:t>học sinh của lớp</w:t>
            </w:r>
            <w:r w:rsidR="008F02BE" w:rsidRPr="00FF764F">
              <w:rPr>
                <w:rFonts w:asciiTheme="majorHAnsi" w:hAnsiTheme="majorHAnsi" w:cstheme="majorHAnsi"/>
                <w:szCs w:val="28"/>
              </w:rPr>
              <w:t xml:space="preserve"> 3a3</w:t>
            </w:r>
          </w:p>
        </w:tc>
      </w:tr>
      <w:tr w:rsidR="00FA7932" w:rsidRPr="00FF764F" w14:paraId="42BC4134" w14:textId="77777777" w:rsidTr="00FF764F">
        <w:tc>
          <w:tcPr>
            <w:tcW w:w="954" w:type="dxa"/>
            <w:vAlign w:val="center"/>
          </w:tcPr>
          <w:p w14:paraId="3C3B8A63" w14:textId="75E646F1" w:rsidR="00FA7932" w:rsidRPr="00FF764F" w:rsidRDefault="00FA7932" w:rsidP="00FF764F">
            <w:pPr>
              <w:jc w:val="center"/>
              <w:rPr>
                <w:rFonts w:asciiTheme="majorHAnsi" w:hAnsiTheme="majorHAnsi" w:cstheme="majorHAnsi"/>
                <w:b/>
                <w:szCs w:val="28"/>
              </w:rPr>
            </w:pPr>
          </w:p>
        </w:tc>
        <w:tc>
          <w:tcPr>
            <w:tcW w:w="9527" w:type="dxa"/>
          </w:tcPr>
          <w:p w14:paraId="5338BD1F" w14:textId="77777777" w:rsidR="00FA7932" w:rsidRPr="00FF764F" w:rsidRDefault="00FA7932" w:rsidP="00FF764F">
            <w:pPr>
              <w:tabs>
                <w:tab w:val="left" w:pos="5046"/>
              </w:tabs>
              <w:rPr>
                <w:rFonts w:asciiTheme="majorHAnsi" w:hAnsiTheme="majorHAnsi" w:cstheme="majorHAnsi"/>
                <w:szCs w:val="28"/>
              </w:rPr>
            </w:pPr>
            <w:r w:rsidRPr="00FF764F">
              <w:rPr>
                <w:rFonts w:asciiTheme="majorHAnsi" w:hAnsiTheme="majorHAnsi" w:cstheme="majorHAnsi"/>
                <w:szCs w:val="28"/>
              </w:rPr>
              <w:t>Hãy nổ một tràng pháo tay cho sự có mặt của chúng ta ngày hôm nay được không ạ?</w:t>
            </w:r>
          </w:p>
        </w:tc>
      </w:tr>
      <w:tr w:rsidR="00FA7932" w:rsidRPr="00FF764F" w14:paraId="2E71869B" w14:textId="77777777" w:rsidTr="00FF764F">
        <w:tc>
          <w:tcPr>
            <w:tcW w:w="954" w:type="dxa"/>
            <w:vAlign w:val="center"/>
          </w:tcPr>
          <w:p w14:paraId="39794809" w14:textId="1E3C76B3" w:rsidR="00FA7932" w:rsidRPr="00FF764F" w:rsidRDefault="00FA7932" w:rsidP="00FF764F">
            <w:pPr>
              <w:jc w:val="center"/>
              <w:rPr>
                <w:rFonts w:asciiTheme="majorHAnsi" w:hAnsiTheme="majorHAnsi" w:cstheme="majorHAnsi"/>
                <w:b/>
                <w:szCs w:val="28"/>
              </w:rPr>
            </w:pPr>
          </w:p>
        </w:tc>
        <w:tc>
          <w:tcPr>
            <w:tcW w:w="9527" w:type="dxa"/>
          </w:tcPr>
          <w:p w14:paraId="7CCD5689" w14:textId="486AA475" w:rsidR="00505F2E" w:rsidRPr="00FF764F" w:rsidRDefault="008F02BE" w:rsidP="00FF764F">
            <w:pPr>
              <w:contextualSpacing/>
              <w:rPr>
                <w:rFonts w:asciiTheme="majorHAnsi" w:hAnsiTheme="majorHAnsi" w:cstheme="majorHAnsi"/>
                <w:szCs w:val="28"/>
              </w:rPr>
            </w:pPr>
            <w:r w:rsidRPr="00FF764F">
              <w:rPr>
                <w:rFonts w:asciiTheme="majorHAnsi" w:hAnsiTheme="majorHAnsi" w:cstheme="majorHAnsi"/>
                <w:szCs w:val="28"/>
              </w:rPr>
              <w:t>Dầu tiên, để mở đầu chương trình. Cả lớp chúng con xin gửi tặng cô và các bác tiết mục văn nghệ hết sức độc đáo.</w:t>
            </w:r>
          </w:p>
          <w:p w14:paraId="3E33EAA8" w14:textId="191EBC02" w:rsidR="008F02BE" w:rsidRPr="00FF764F" w:rsidRDefault="008F02BE" w:rsidP="00FF764F">
            <w:pPr>
              <w:contextualSpacing/>
              <w:rPr>
                <w:rFonts w:asciiTheme="majorHAnsi" w:hAnsiTheme="majorHAnsi" w:cstheme="majorHAnsi"/>
                <w:szCs w:val="28"/>
              </w:rPr>
            </w:pPr>
            <w:r w:rsidRPr="00FF764F">
              <w:rPr>
                <w:rFonts w:asciiTheme="majorHAnsi" w:hAnsiTheme="majorHAnsi" w:cstheme="majorHAnsi"/>
                <w:szCs w:val="28"/>
              </w:rPr>
              <w:t xml:space="preserve">Đầu tiên là một bài thơ </w:t>
            </w:r>
            <w:r w:rsidR="004317A3" w:rsidRPr="00FF764F">
              <w:rPr>
                <w:rFonts w:asciiTheme="majorHAnsi" w:hAnsiTheme="majorHAnsi" w:cstheme="majorHAnsi"/>
                <w:szCs w:val="28"/>
              </w:rPr>
              <w:t xml:space="preserve">rất hay và ý nghĩa nói về những lời dặn dò của bố mẹ đối với những người con. Bài thơ do bạn Bảo uyên – là một bạn gái xinh xắn đã đạt giải ba trong cuộc thi thuyết trình tiếng anh và giải nhất cuộc thi Sao phát thanh về giọng đọc diễn cảm thể hiện.  </w:t>
            </w:r>
            <w:r w:rsidRPr="00FF764F">
              <w:rPr>
                <w:rFonts w:asciiTheme="majorHAnsi" w:hAnsiTheme="majorHAnsi" w:cstheme="majorHAnsi"/>
                <w:szCs w:val="28"/>
              </w:rPr>
              <w:t xml:space="preserve">Bài thơ có tên: </w:t>
            </w:r>
            <w:r w:rsidR="004317A3" w:rsidRPr="00FF764F">
              <w:rPr>
                <w:rFonts w:asciiTheme="majorHAnsi" w:hAnsiTheme="majorHAnsi" w:cstheme="majorHAnsi"/>
                <w:szCs w:val="28"/>
              </w:rPr>
              <w:t>Đôi điều nhắn nhủ với con.</w:t>
            </w:r>
          </w:p>
          <w:p w14:paraId="04901805" w14:textId="08FEAC4E" w:rsidR="008F02BE" w:rsidRPr="00FF764F" w:rsidRDefault="00FA7932" w:rsidP="00FF764F">
            <w:pPr>
              <w:contextualSpacing/>
              <w:rPr>
                <w:rFonts w:asciiTheme="majorHAnsi" w:hAnsiTheme="majorHAnsi" w:cstheme="majorHAnsi"/>
                <w:szCs w:val="28"/>
              </w:rPr>
            </w:pPr>
            <w:r w:rsidRPr="00FF764F">
              <w:rPr>
                <w:rFonts w:asciiTheme="majorHAnsi" w:hAnsiTheme="majorHAnsi" w:cstheme="majorHAnsi"/>
                <w:szCs w:val="28"/>
              </w:rPr>
              <w:t xml:space="preserve">Xin cảm ơn bạn. </w:t>
            </w:r>
            <w:r w:rsidR="004317A3" w:rsidRPr="00FF764F">
              <w:rPr>
                <w:rFonts w:asciiTheme="majorHAnsi" w:hAnsiTheme="majorHAnsi" w:cstheme="majorHAnsi"/>
                <w:szCs w:val="28"/>
              </w:rPr>
              <w:t xml:space="preserve">Bảo uyên đúng là có một giọng đọc thật hay. </w:t>
            </w:r>
            <w:r w:rsidR="008F02BE" w:rsidRPr="00FF764F">
              <w:rPr>
                <w:rFonts w:asciiTheme="majorHAnsi" w:hAnsiTheme="majorHAnsi" w:cstheme="majorHAnsi"/>
                <w:szCs w:val="28"/>
              </w:rPr>
              <w:t xml:space="preserve">Quang ơi, cậu có biết bài thơ này do ai sáng tác không? </w:t>
            </w:r>
          </w:p>
          <w:p w14:paraId="6C7DBABB" w14:textId="1567CC29" w:rsidR="00FA7932" w:rsidRPr="00FF764F" w:rsidRDefault="008F02BE" w:rsidP="00FF764F">
            <w:pPr>
              <w:contextualSpacing/>
              <w:rPr>
                <w:rFonts w:asciiTheme="majorHAnsi" w:hAnsiTheme="majorHAnsi" w:cstheme="majorHAnsi"/>
                <w:szCs w:val="28"/>
              </w:rPr>
            </w:pPr>
            <w:r w:rsidRPr="00FF764F">
              <w:rPr>
                <w:rFonts w:asciiTheme="majorHAnsi" w:hAnsiTheme="majorHAnsi" w:cstheme="majorHAnsi"/>
                <w:szCs w:val="28"/>
              </w:rPr>
              <w:t xml:space="preserve">À, đây là bài thơ do chính bố bạn Minh Châu sáng tác đấy, </w:t>
            </w:r>
            <w:r w:rsidR="004317A3" w:rsidRPr="00FF764F">
              <w:rPr>
                <w:rFonts w:asciiTheme="majorHAnsi" w:hAnsiTheme="majorHAnsi" w:cstheme="majorHAnsi"/>
                <w:szCs w:val="28"/>
              </w:rPr>
              <w:t>Com xin cảm ơn những tình cảm mà bác đã gửi gắm qua bài thơ. Chúng con xin ghi nhớ những lời dạy bảo và sẽ cố gắng chăm ngoan ạ.</w:t>
            </w:r>
          </w:p>
        </w:tc>
      </w:tr>
      <w:tr w:rsidR="002B5399" w:rsidRPr="00FF764F" w14:paraId="602BF35B" w14:textId="77777777" w:rsidTr="00FF764F">
        <w:tc>
          <w:tcPr>
            <w:tcW w:w="954" w:type="dxa"/>
            <w:vAlign w:val="center"/>
          </w:tcPr>
          <w:p w14:paraId="2953C85A" w14:textId="77777777" w:rsidR="002B5399" w:rsidRPr="00FF764F" w:rsidRDefault="002B5399" w:rsidP="00FF764F">
            <w:pPr>
              <w:jc w:val="center"/>
              <w:rPr>
                <w:rFonts w:asciiTheme="majorHAnsi" w:hAnsiTheme="majorHAnsi" w:cstheme="majorHAnsi"/>
                <w:b/>
                <w:szCs w:val="28"/>
              </w:rPr>
            </w:pPr>
          </w:p>
        </w:tc>
        <w:tc>
          <w:tcPr>
            <w:tcW w:w="9527" w:type="dxa"/>
          </w:tcPr>
          <w:p w14:paraId="0E39F300" w14:textId="5219057E" w:rsidR="002B5399" w:rsidRPr="00FF764F" w:rsidRDefault="002B5399" w:rsidP="00FF764F">
            <w:pPr>
              <w:contextualSpacing/>
              <w:rPr>
                <w:rFonts w:asciiTheme="majorHAnsi" w:hAnsiTheme="majorHAnsi" w:cstheme="majorHAnsi"/>
                <w:szCs w:val="28"/>
              </w:rPr>
            </w:pPr>
            <w:r w:rsidRPr="00FF764F">
              <w:rPr>
                <w:rFonts w:asciiTheme="majorHAnsi" w:hAnsiTheme="majorHAnsi" w:cstheme="majorHAnsi"/>
                <w:szCs w:val="28"/>
              </w:rPr>
              <w:t>Tiếp nối chương trình, cả lớp chúng con xin gửi tặng cô và các bạn tiết mục đồng ca: Về với đông</w:t>
            </w:r>
          </w:p>
        </w:tc>
      </w:tr>
      <w:tr w:rsidR="002B5399" w:rsidRPr="00FF764F" w14:paraId="24F93DA7" w14:textId="77777777" w:rsidTr="00FF764F">
        <w:tc>
          <w:tcPr>
            <w:tcW w:w="954" w:type="dxa"/>
            <w:vAlign w:val="center"/>
          </w:tcPr>
          <w:p w14:paraId="1AE985E1" w14:textId="77777777" w:rsidR="002B5399" w:rsidRPr="00FF764F" w:rsidRDefault="002B5399" w:rsidP="00FF764F">
            <w:pPr>
              <w:jc w:val="center"/>
              <w:rPr>
                <w:rFonts w:asciiTheme="majorHAnsi" w:hAnsiTheme="majorHAnsi" w:cstheme="majorHAnsi"/>
                <w:b/>
                <w:szCs w:val="28"/>
              </w:rPr>
            </w:pPr>
          </w:p>
        </w:tc>
        <w:tc>
          <w:tcPr>
            <w:tcW w:w="9527" w:type="dxa"/>
          </w:tcPr>
          <w:p w14:paraId="0BC1CD9A" w14:textId="3B5FE8A2" w:rsidR="002B5399" w:rsidRPr="00FF764F" w:rsidRDefault="002B5399" w:rsidP="00FF764F">
            <w:pPr>
              <w:contextualSpacing/>
              <w:rPr>
                <w:rFonts w:asciiTheme="majorHAnsi" w:hAnsiTheme="majorHAnsi" w:cstheme="majorHAnsi"/>
                <w:szCs w:val="28"/>
              </w:rPr>
            </w:pPr>
            <w:r w:rsidRPr="00FF764F">
              <w:rPr>
                <w:rFonts w:asciiTheme="majorHAnsi" w:hAnsiTheme="majorHAnsi" w:cstheme="majorHAnsi"/>
                <w:szCs w:val="28"/>
              </w:rPr>
              <w:t>Bà hát thật tình cảm và tha thiết đúng không a? Qua bài hát này chúng con muốn gửi lời cảm ơn đến tất cả các bố mẹ lời cảm ơn đã luôn yêu thương.lo lắng và chăm sóc cho chúng con.</w:t>
            </w:r>
          </w:p>
        </w:tc>
      </w:tr>
      <w:tr w:rsidR="002B5399" w:rsidRPr="00FF764F" w14:paraId="709EA6B9" w14:textId="77777777" w:rsidTr="00FF764F">
        <w:tc>
          <w:tcPr>
            <w:tcW w:w="954" w:type="dxa"/>
            <w:vAlign w:val="center"/>
          </w:tcPr>
          <w:p w14:paraId="5445A6B9" w14:textId="10A28147" w:rsidR="002B5399" w:rsidRPr="00FF764F" w:rsidRDefault="002B5399" w:rsidP="00FF764F">
            <w:pPr>
              <w:jc w:val="center"/>
              <w:rPr>
                <w:rFonts w:asciiTheme="majorHAnsi" w:hAnsiTheme="majorHAnsi" w:cstheme="majorHAnsi"/>
                <w:b/>
                <w:szCs w:val="28"/>
              </w:rPr>
            </w:pPr>
          </w:p>
        </w:tc>
        <w:tc>
          <w:tcPr>
            <w:tcW w:w="9527" w:type="dxa"/>
          </w:tcPr>
          <w:p w14:paraId="0F19ECD0" w14:textId="2980AA71" w:rsidR="002B5399" w:rsidRPr="00FF764F" w:rsidRDefault="002B5399" w:rsidP="00FF764F">
            <w:pPr>
              <w:contextualSpacing/>
              <w:rPr>
                <w:rFonts w:asciiTheme="majorHAnsi" w:hAnsiTheme="majorHAnsi" w:cstheme="majorHAnsi"/>
                <w:szCs w:val="28"/>
              </w:rPr>
            </w:pPr>
            <w:r w:rsidRPr="00FF764F">
              <w:rPr>
                <w:rFonts w:asciiTheme="majorHAnsi" w:hAnsiTheme="majorHAnsi" w:cstheme="majorHAnsi"/>
                <w:szCs w:val="28"/>
              </w:rPr>
              <w:t>Và để kết thúc chương trình văn nghệ, cả lớp chúng con xin gửi tặng cô và các bác tiết mục nhảy hết sức độc đáo có tên: Người ơi, người ở đừng về.</w:t>
            </w:r>
          </w:p>
        </w:tc>
      </w:tr>
      <w:tr w:rsidR="002B5399" w:rsidRPr="00FF764F" w14:paraId="362AB22B" w14:textId="77777777" w:rsidTr="00FF764F">
        <w:tc>
          <w:tcPr>
            <w:tcW w:w="954" w:type="dxa"/>
            <w:vAlign w:val="center"/>
          </w:tcPr>
          <w:p w14:paraId="116F0C22" w14:textId="454648E0" w:rsidR="002B5399" w:rsidRPr="00FF764F" w:rsidRDefault="002B5399" w:rsidP="00FF764F">
            <w:pPr>
              <w:jc w:val="center"/>
              <w:rPr>
                <w:rFonts w:asciiTheme="majorHAnsi" w:hAnsiTheme="majorHAnsi" w:cstheme="majorHAnsi"/>
                <w:b/>
                <w:szCs w:val="28"/>
              </w:rPr>
            </w:pPr>
          </w:p>
        </w:tc>
        <w:tc>
          <w:tcPr>
            <w:tcW w:w="9527" w:type="dxa"/>
          </w:tcPr>
          <w:p w14:paraId="6C3130D1" w14:textId="7F6C394C" w:rsidR="002B5399" w:rsidRPr="00FF764F" w:rsidRDefault="002B5399" w:rsidP="00FF764F">
            <w:pPr>
              <w:contextualSpacing/>
              <w:rPr>
                <w:rFonts w:asciiTheme="majorHAnsi" w:hAnsiTheme="majorHAnsi" w:cstheme="majorHAnsi"/>
                <w:szCs w:val="28"/>
              </w:rPr>
            </w:pPr>
            <w:r w:rsidRPr="00FF764F">
              <w:rPr>
                <w:rFonts w:asciiTheme="majorHAnsi" w:hAnsiTheme="majorHAnsi" w:cstheme="majorHAnsi"/>
                <w:szCs w:val="28"/>
              </w:rPr>
              <w:t>Cô và các bác thấy bài nhảy của lớp con có sôi động và chuyên nghiệp không ạ?  Nếu hay các bác hãy cho chúng con 1 tràng pháo tay</w:t>
            </w:r>
            <w:r w:rsidR="004317A3" w:rsidRPr="00FF764F">
              <w:rPr>
                <w:rFonts w:asciiTheme="majorHAnsi" w:hAnsiTheme="majorHAnsi" w:cstheme="majorHAnsi"/>
                <w:szCs w:val="28"/>
              </w:rPr>
              <w:t xml:space="preserve"> thật to ạ.</w:t>
            </w:r>
          </w:p>
        </w:tc>
      </w:tr>
      <w:tr w:rsidR="002B5399" w:rsidRPr="00FF764F" w14:paraId="29C003B9" w14:textId="77777777" w:rsidTr="00FF764F">
        <w:tc>
          <w:tcPr>
            <w:tcW w:w="954" w:type="dxa"/>
            <w:vAlign w:val="center"/>
          </w:tcPr>
          <w:p w14:paraId="62D7A01C" w14:textId="77777777" w:rsidR="002B5399" w:rsidRPr="00FF764F" w:rsidRDefault="002B5399" w:rsidP="00FF764F">
            <w:pPr>
              <w:jc w:val="center"/>
              <w:rPr>
                <w:rFonts w:asciiTheme="majorHAnsi" w:hAnsiTheme="majorHAnsi" w:cstheme="majorHAnsi"/>
                <w:b/>
                <w:szCs w:val="28"/>
              </w:rPr>
            </w:pPr>
          </w:p>
        </w:tc>
        <w:tc>
          <w:tcPr>
            <w:tcW w:w="9527" w:type="dxa"/>
          </w:tcPr>
          <w:p w14:paraId="05264F62" w14:textId="0FA93F76" w:rsidR="002B5399" w:rsidRPr="00FF764F" w:rsidRDefault="004317A3" w:rsidP="00FF764F">
            <w:pPr>
              <w:contextualSpacing/>
              <w:rPr>
                <w:rFonts w:asciiTheme="majorHAnsi" w:hAnsiTheme="majorHAnsi" w:cstheme="majorHAnsi"/>
                <w:szCs w:val="28"/>
              </w:rPr>
            </w:pPr>
            <w:r w:rsidRPr="00FF764F">
              <w:rPr>
                <w:rFonts w:asciiTheme="majorHAnsi" w:hAnsiTheme="majorHAnsi" w:cstheme="majorHAnsi"/>
                <w:szCs w:val="28"/>
              </w:rPr>
              <w:t>Vâng, vậy là chương trình văn nghệ đến đây là kết thúc, sau đây con xin thông qua nội dung chương trình buổi họp ngày hôm nay ạ.</w:t>
            </w:r>
          </w:p>
        </w:tc>
      </w:tr>
      <w:tr w:rsidR="002B5399" w:rsidRPr="00FF764F" w14:paraId="77EDE6D5" w14:textId="77777777" w:rsidTr="00FF764F">
        <w:tc>
          <w:tcPr>
            <w:tcW w:w="954" w:type="dxa"/>
            <w:vAlign w:val="center"/>
          </w:tcPr>
          <w:p w14:paraId="1F01F95C" w14:textId="3466892D" w:rsidR="002B5399" w:rsidRPr="00FF764F" w:rsidRDefault="002B5399" w:rsidP="00FF764F">
            <w:pPr>
              <w:jc w:val="center"/>
              <w:rPr>
                <w:rFonts w:asciiTheme="majorHAnsi" w:hAnsiTheme="majorHAnsi" w:cstheme="majorHAnsi"/>
                <w:b/>
                <w:szCs w:val="28"/>
              </w:rPr>
            </w:pPr>
          </w:p>
        </w:tc>
        <w:tc>
          <w:tcPr>
            <w:tcW w:w="9527" w:type="dxa"/>
          </w:tcPr>
          <w:p w14:paraId="683F36DE" w14:textId="77777777" w:rsidR="00FF764F" w:rsidRDefault="004317A3" w:rsidP="00FF764F">
            <w:pPr>
              <w:rPr>
                <w:rFonts w:asciiTheme="majorHAnsi" w:hAnsiTheme="majorHAnsi" w:cstheme="majorHAnsi"/>
                <w:i/>
                <w:szCs w:val="28"/>
              </w:rPr>
            </w:pPr>
            <w:r w:rsidRPr="00FF764F">
              <w:rPr>
                <w:rFonts w:asciiTheme="majorHAnsi" w:hAnsiTheme="majorHAnsi" w:cstheme="majorHAnsi"/>
                <w:i/>
                <w:szCs w:val="28"/>
              </w:rPr>
              <w:t>Chương trình gồm có 4 nội dung chính:</w:t>
            </w:r>
          </w:p>
          <w:p w14:paraId="37FD9F91" w14:textId="32364D46" w:rsidR="004317A3" w:rsidRPr="00FF764F" w:rsidRDefault="004317A3" w:rsidP="00FF764F">
            <w:pPr>
              <w:rPr>
                <w:rFonts w:asciiTheme="majorHAnsi" w:hAnsiTheme="majorHAnsi" w:cstheme="majorHAnsi"/>
                <w:i/>
                <w:szCs w:val="28"/>
              </w:rPr>
            </w:pPr>
            <w:r w:rsidRPr="00FF764F">
              <w:rPr>
                <w:rFonts w:asciiTheme="majorHAnsi" w:hAnsiTheme="majorHAnsi" w:cstheme="majorHAnsi"/>
                <w:b/>
                <w:szCs w:val="28"/>
              </w:rPr>
              <w:t xml:space="preserve">1 : Cô Dung lên </w:t>
            </w:r>
            <w:r w:rsidRPr="00FF764F">
              <w:rPr>
                <w:rFonts w:asciiTheme="majorHAnsi" w:hAnsiTheme="majorHAnsi" w:cstheme="majorHAnsi"/>
                <w:b/>
                <w:bCs/>
                <w:szCs w:val="28"/>
              </w:rPr>
              <w:t xml:space="preserve"> Báo cáo tình hình của nhà trường. </w:t>
            </w:r>
          </w:p>
          <w:p w14:paraId="17DF4024" w14:textId="1FB805FC" w:rsidR="004317A3" w:rsidRPr="00FF764F" w:rsidRDefault="004317A3" w:rsidP="00FF764F">
            <w:pPr>
              <w:rPr>
                <w:rFonts w:asciiTheme="majorHAnsi" w:hAnsiTheme="majorHAnsi" w:cstheme="majorHAnsi"/>
                <w:szCs w:val="28"/>
              </w:rPr>
            </w:pPr>
            <w:r w:rsidRPr="00FF764F">
              <w:rPr>
                <w:rFonts w:asciiTheme="majorHAnsi" w:hAnsiTheme="majorHAnsi" w:cstheme="majorHAnsi"/>
                <w:b/>
                <w:bCs/>
                <w:szCs w:val="28"/>
              </w:rPr>
              <w:t>2 : Đại diện các bạn lên Báo cáo tình hình học tập và rèn luyện của lớp.</w:t>
            </w:r>
          </w:p>
          <w:p w14:paraId="42057528" w14:textId="77777777" w:rsidR="00FF764F" w:rsidRDefault="004317A3" w:rsidP="00FF764F">
            <w:pPr>
              <w:rPr>
                <w:rFonts w:asciiTheme="majorHAnsi" w:hAnsiTheme="majorHAnsi" w:cstheme="majorHAnsi"/>
                <w:b/>
                <w:bCs/>
                <w:szCs w:val="28"/>
              </w:rPr>
            </w:pPr>
            <w:r w:rsidRPr="00FF764F">
              <w:rPr>
                <w:rFonts w:asciiTheme="majorHAnsi" w:hAnsiTheme="majorHAnsi" w:cstheme="majorHAnsi"/>
                <w:b/>
                <w:szCs w:val="28"/>
              </w:rPr>
              <w:t xml:space="preserve">3:Cô Dung </w:t>
            </w:r>
            <w:r w:rsidRPr="00FF764F">
              <w:rPr>
                <w:rFonts w:asciiTheme="majorHAnsi" w:hAnsiTheme="majorHAnsi" w:cstheme="majorHAnsi"/>
                <w:b/>
                <w:bCs/>
                <w:szCs w:val="28"/>
              </w:rPr>
              <w:t>Trao đổi với phụ huynh về kết quả kì 1 và nội dung chương trình kì 2.</w:t>
            </w:r>
          </w:p>
          <w:p w14:paraId="7177A9A0" w14:textId="0BC28F70" w:rsidR="004317A3" w:rsidRPr="00FF764F" w:rsidRDefault="004317A3" w:rsidP="00FF764F">
            <w:pPr>
              <w:rPr>
                <w:rFonts w:asciiTheme="majorHAnsi" w:hAnsiTheme="majorHAnsi" w:cstheme="majorHAnsi"/>
                <w:szCs w:val="28"/>
              </w:rPr>
            </w:pPr>
            <w:r w:rsidRPr="00FF764F">
              <w:rPr>
                <w:rFonts w:asciiTheme="majorHAnsi" w:hAnsiTheme="majorHAnsi" w:cstheme="majorHAnsi"/>
                <w:b/>
                <w:szCs w:val="28"/>
              </w:rPr>
              <w:t xml:space="preserve">4: </w:t>
            </w:r>
            <w:r w:rsidRPr="00FF764F">
              <w:rPr>
                <w:rFonts w:asciiTheme="majorHAnsi" w:hAnsiTheme="majorHAnsi" w:cstheme="majorHAnsi"/>
                <w:b/>
                <w:bCs/>
                <w:szCs w:val="28"/>
              </w:rPr>
              <w:t>Ban phụ huynh làm việc</w:t>
            </w:r>
            <w:r w:rsidR="00FF764F" w:rsidRPr="00FF764F">
              <w:rPr>
                <w:rFonts w:asciiTheme="majorHAnsi" w:hAnsiTheme="majorHAnsi" w:cstheme="majorHAnsi"/>
                <w:b/>
                <w:bCs/>
                <w:szCs w:val="28"/>
              </w:rPr>
              <w:t>.</w:t>
            </w:r>
          </w:p>
          <w:p w14:paraId="3E7B5F66" w14:textId="6845432F" w:rsidR="004317A3" w:rsidRPr="00FF764F" w:rsidRDefault="004317A3" w:rsidP="00FF764F">
            <w:pPr>
              <w:rPr>
                <w:rFonts w:asciiTheme="majorHAnsi" w:hAnsiTheme="majorHAnsi" w:cstheme="majorHAnsi"/>
                <w:szCs w:val="28"/>
              </w:rPr>
            </w:pPr>
            <w:r w:rsidRPr="00FF764F">
              <w:rPr>
                <w:rFonts w:asciiTheme="majorHAnsi" w:hAnsiTheme="majorHAnsi" w:cstheme="majorHAnsi"/>
                <w:szCs w:val="28"/>
              </w:rPr>
              <w:t>Để tiếp tục chương trình con xin kính mời cô chủ nhiệm  lên Báo cáo tình hình của t</w:t>
            </w:r>
            <w:r w:rsidR="00FF764F">
              <w:rPr>
                <w:rFonts w:asciiTheme="majorHAnsi" w:hAnsiTheme="majorHAnsi" w:cstheme="majorHAnsi"/>
                <w:szCs w:val="28"/>
              </w:rPr>
              <w:t>ru</w:t>
            </w:r>
            <w:r w:rsidRPr="00FF764F">
              <w:rPr>
                <w:rFonts w:asciiTheme="majorHAnsi" w:hAnsiTheme="majorHAnsi" w:cstheme="majorHAnsi"/>
                <w:szCs w:val="28"/>
              </w:rPr>
              <w:t>ờng.Xin trân trọng kính mời cô!!!</w:t>
            </w:r>
          </w:p>
          <w:p w14:paraId="29C7FAD1" w14:textId="6AF44D0F" w:rsidR="002B5399" w:rsidRPr="00FF764F" w:rsidRDefault="002B5399" w:rsidP="00FF764F">
            <w:pPr>
              <w:tabs>
                <w:tab w:val="left" w:pos="5046"/>
              </w:tabs>
              <w:rPr>
                <w:rFonts w:asciiTheme="majorHAnsi" w:hAnsiTheme="majorHAnsi" w:cstheme="majorHAnsi"/>
                <w:szCs w:val="28"/>
              </w:rPr>
            </w:pPr>
          </w:p>
        </w:tc>
      </w:tr>
    </w:tbl>
    <w:p w14:paraId="3A8DEB51" w14:textId="121067DE" w:rsidR="00E82359" w:rsidRDefault="00E82359" w:rsidP="00620061">
      <w:pPr>
        <w:rPr>
          <w:b/>
          <w:sz w:val="34"/>
          <w:szCs w:val="36"/>
        </w:rPr>
      </w:pPr>
      <w:r w:rsidRPr="005551C4">
        <w:rPr>
          <w:b/>
          <w:sz w:val="34"/>
          <w:szCs w:val="36"/>
        </w:rPr>
        <w:lastRenderedPageBreak/>
        <w:t>BÁO CÁO KẾT QUẢ QUÁ TRÌNH RÈN LUYỆN VỀ</w:t>
      </w:r>
      <w:r w:rsidR="00947FB6" w:rsidRPr="005551C4">
        <w:rPr>
          <w:b/>
          <w:sz w:val="34"/>
          <w:szCs w:val="36"/>
        </w:rPr>
        <w:t xml:space="preserve"> </w:t>
      </w:r>
      <w:r w:rsidRPr="005551C4">
        <w:rPr>
          <w:b/>
          <w:sz w:val="34"/>
          <w:szCs w:val="36"/>
        </w:rPr>
        <w:t>NỀ NẾP CỦA LỚP</w:t>
      </w:r>
    </w:p>
    <w:p w14:paraId="1A6D58C9" w14:textId="332F1EA2" w:rsidR="00620061" w:rsidRPr="005551C4" w:rsidRDefault="00620061" w:rsidP="00620061">
      <w:pPr>
        <w:jc w:val="center"/>
        <w:rPr>
          <w:b/>
          <w:sz w:val="34"/>
          <w:szCs w:val="36"/>
        </w:rPr>
      </w:pPr>
      <w:r>
        <w:rPr>
          <w:b/>
          <w:sz w:val="34"/>
          <w:szCs w:val="36"/>
        </w:rPr>
        <w:t>Long + Hạnh Chi</w:t>
      </w:r>
    </w:p>
    <w:tbl>
      <w:tblPr>
        <w:tblStyle w:val="TableGrid"/>
        <w:tblW w:w="0" w:type="auto"/>
        <w:tblInd w:w="378" w:type="dxa"/>
        <w:tblLook w:val="04A0" w:firstRow="1" w:lastRow="0" w:firstColumn="1" w:lastColumn="0" w:noHBand="0" w:noVBand="1"/>
      </w:tblPr>
      <w:tblGrid>
        <w:gridCol w:w="43"/>
        <w:gridCol w:w="708"/>
        <w:gridCol w:w="9498"/>
        <w:gridCol w:w="78"/>
      </w:tblGrid>
      <w:tr w:rsidR="00383FB9" w:rsidRPr="00620061" w14:paraId="408173F3" w14:textId="77777777" w:rsidTr="00620061">
        <w:trPr>
          <w:trHeight w:val="1564"/>
        </w:trPr>
        <w:tc>
          <w:tcPr>
            <w:tcW w:w="751" w:type="dxa"/>
            <w:gridSpan w:val="2"/>
          </w:tcPr>
          <w:p w14:paraId="718948C8" w14:textId="74A6FE98" w:rsidR="00383FB9" w:rsidRPr="00620061" w:rsidRDefault="00383FB9" w:rsidP="00620061">
            <w:pPr>
              <w:spacing w:line="276" w:lineRule="auto"/>
              <w:jc w:val="both"/>
              <w:rPr>
                <w:b/>
                <w:sz w:val="32"/>
                <w:szCs w:val="32"/>
              </w:rPr>
            </w:pPr>
          </w:p>
        </w:tc>
        <w:tc>
          <w:tcPr>
            <w:tcW w:w="9576" w:type="dxa"/>
            <w:gridSpan w:val="2"/>
          </w:tcPr>
          <w:p w14:paraId="0F04A6D8" w14:textId="532327A3" w:rsidR="00FD37F5" w:rsidRPr="00620061" w:rsidRDefault="00620061" w:rsidP="00620061">
            <w:pPr>
              <w:spacing w:line="276" w:lineRule="auto"/>
              <w:jc w:val="both"/>
              <w:rPr>
                <w:sz w:val="32"/>
                <w:szCs w:val="32"/>
              </w:rPr>
            </w:pPr>
            <w:r w:rsidRPr="00620061">
              <w:rPr>
                <w:sz w:val="32"/>
                <w:szCs w:val="32"/>
              </w:rPr>
              <w:t>Con xin chào các cô bác phụ huynh, con tên là Hạnh Chi. Và đây là ban Bảo Long.</w:t>
            </w:r>
            <w:r w:rsidR="00383FB9" w:rsidRPr="00620061">
              <w:rPr>
                <w:sz w:val="32"/>
                <w:szCs w:val="32"/>
              </w:rPr>
              <w:t xml:space="preserve">Hôm nay con rất vui vì được cô và các bạn tin tưởng giao cho một nhiệm vụ đặc biệt quan trọng.Chúng con sẽ báo cáo kết quả quá trình rèn luyện về nề nếp của lớp </w:t>
            </w:r>
            <w:r w:rsidR="002B5399" w:rsidRPr="00620061">
              <w:rPr>
                <w:sz w:val="32"/>
                <w:szCs w:val="32"/>
              </w:rPr>
              <w:t>3a3</w:t>
            </w:r>
          </w:p>
        </w:tc>
      </w:tr>
      <w:tr w:rsidR="00947FB6" w:rsidRPr="00620061" w14:paraId="08B6D178" w14:textId="77777777" w:rsidTr="00620061">
        <w:tc>
          <w:tcPr>
            <w:tcW w:w="751" w:type="dxa"/>
            <w:gridSpan w:val="2"/>
          </w:tcPr>
          <w:p w14:paraId="414A160E" w14:textId="45820122" w:rsidR="00947FB6" w:rsidRPr="00620061" w:rsidRDefault="00947FB6" w:rsidP="00620061">
            <w:pPr>
              <w:spacing w:line="276" w:lineRule="auto"/>
              <w:jc w:val="both"/>
              <w:rPr>
                <w:b/>
                <w:sz w:val="32"/>
                <w:szCs w:val="32"/>
              </w:rPr>
            </w:pPr>
          </w:p>
        </w:tc>
        <w:tc>
          <w:tcPr>
            <w:tcW w:w="9576" w:type="dxa"/>
            <w:gridSpan w:val="2"/>
          </w:tcPr>
          <w:p w14:paraId="523CFCB0" w14:textId="46D90BC6" w:rsidR="00FD37F5" w:rsidRPr="00620061" w:rsidRDefault="00947FB6" w:rsidP="00620061">
            <w:pPr>
              <w:spacing w:line="276" w:lineRule="auto"/>
              <w:jc w:val="both"/>
              <w:rPr>
                <w:rFonts w:cs="Times New Roman"/>
                <w:sz w:val="32"/>
                <w:szCs w:val="32"/>
              </w:rPr>
            </w:pPr>
            <w:r w:rsidRPr="00620061">
              <w:rPr>
                <w:rFonts w:cs="Times New Roman"/>
                <w:sz w:val="32"/>
                <w:szCs w:val="32"/>
              </w:rPr>
              <w:t xml:space="preserve">Trong </w:t>
            </w:r>
            <w:r w:rsidR="00C42A62" w:rsidRPr="00620061">
              <w:rPr>
                <w:rFonts w:cs="Times New Roman"/>
                <w:sz w:val="32"/>
                <w:szCs w:val="32"/>
              </w:rPr>
              <w:t xml:space="preserve">học kì </w:t>
            </w:r>
            <w:r w:rsidR="00301656" w:rsidRPr="00620061">
              <w:rPr>
                <w:rFonts w:cs="Times New Roman"/>
                <w:sz w:val="32"/>
                <w:szCs w:val="32"/>
              </w:rPr>
              <w:t>1</w:t>
            </w:r>
            <w:r w:rsidR="00C42A62" w:rsidRPr="00620061">
              <w:rPr>
                <w:rFonts w:cs="Times New Roman"/>
                <w:sz w:val="32"/>
                <w:szCs w:val="32"/>
              </w:rPr>
              <w:t xml:space="preserve"> </w:t>
            </w:r>
            <w:r w:rsidRPr="00620061">
              <w:rPr>
                <w:rFonts w:cs="Times New Roman"/>
                <w:sz w:val="32"/>
                <w:szCs w:val="32"/>
              </w:rPr>
              <w:t xml:space="preserve">năm học </w:t>
            </w:r>
            <w:r w:rsidR="00A31558" w:rsidRPr="00620061">
              <w:rPr>
                <w:rFonts w:cs="Times New Roman"/>
                <w:sz w:val="32"/>
                <w:szCs w:val="32"/>
              </w:rPr>
              <w:t>20</w:t>
            </w:r>
            <w:r w:rsidR="00301656" w:rsidRPr="00620061">
              <w:rPr>
                <w:rFonts w:cs="Times New Roman"/>
                <w:sz w:val="32"/>
                <w:szCs w:val="32"/>
              </w:rPr>
              <w:t>20-2021</w:t>
            </w:r>
            <w:r w:rsidRPr="00620061">
              <w:rPr>
                <w:rFonts w:cs="Times New Roman"/>
                <w:sz w:val="32"/>
                <w:szCs w:val="32"/>
              </w:rPr>
              <w:t>, lớ</w:t>
            </w:r>
            <w:r w:rsidR="00C93F32" w:rsidRPr="00620061">
              <w:rPr>
                <w:rFonts w:cs="Times New Roman"/>
                <w:sz w:val="32"/>
                <w:szCs w:val="32"/>
              </w:rPr>
              <w:t xml:space="preserve">p </w:t>
            </w:r>
            <w:r w:rsidR="00301656" w:rsidRPr="00620061">
              <w:rPr>
                <w:rFonts w:cs="Times New Roman"/>
                <w:sz w:val="32"/>
                <w:szCs w:val="32"/>
              </w:rPr>
              <w:t xml:space="preserve">3a3 </w:t>
            </w:r>
            <w:r w:rsidRPr="00620061">
              <w:rPr>
                <w:rFonts w:cs="Times New Roman"/>
                <w:sz w:val="32"/>
                <w:szCs w:val="32"/>
              </w:rPr>
              <w:t xml:space="preserve"> đã có nhiều tiến bộ về nề nếp, kỉ luật. Chúng con đã </w:t>
            </w:r>
            <w:r w:rsidR="00620061" w:rsidRPr="00620061">
              <w:rPr>
                <w:rFonts w:cs="Times New Roman"/>
                <w:sz w:val="32"/>
                <w:szCs w:val="32"/>
              </w:rPr>
              <w:t xml:space="preserve">thực hiện được các nề </w:t>
            </w:r>
            <w:r w:rsidRPr="00620061">
              <w:rPr>
                <w:rFonts w:cs="Times New Roman"/>
                <w:sz w:val="32"/>
                <w:szCs w:val="32"/>
              </w:rPr>
              <w:t xml:space="preserve"> nếp tố</w:t>
            </w:r>
            <w:r w:rsidR="00C93F32" w:rsidRPr="00620061">
              <w:rPr>
                <w:rFonts w:cs="Times New Roman"/>
                <w:sz w:val="32"/>
                <w:szCs w:val="32"/>
              </w:rPr>
              <w:t>t như: đi</w:t>
            </w:r>
            <w:r w:rsidRPr="00620061">
              <w:rPr>
                <w:rFonts w:cs="Times New Roman"/>
                <w:sz w:val="32"/>
                <w:szCs w:val="32"/>
              </w:rPr>
              <w:t xml:space="preserve"> học đúng giờ, mặc đồng phục đúng quy định</w:t>
            </w:r>
            <w:r w:rsidR="00301656" w:rsidRPr="00620061">
              <w:rPr>
                <w:rFonts w:cs="Times New Roman"/>
                <w:sz w:val="32"/>
                <w:szCs w:val="32"/>
              </w:rPr>
              <w:t xml:space="preserve"> lễ</w:t>
            </w:r>
            <w:r w:rsidRPr="00620061">
              <w:rPr>
                <w:rFonts w:cs="Times New Roman"/>
                <w:sz w:val="32"/>
                <w:szCs w:val="32"/>
              </w:rPr>
              <w:t>.</w:t>
            </w:r>
          </w:p>
        </w:tc>
      </w:tr>
      <w:tr w:rsidR="00947FB6" w:rsidRPr="00620061" w14:paraId="25C8701F" w14:textId="77777777" w:rsidTr="00620061">
        <w:tc>
          <w:tcPr>
            <w:tcW w:w="751" w:type="dxa"/>
            <w:gridSpan w:val="2"/>
          </w:tcPr>
          <w:p w14:paraId="688EA0CA" w14:textId="27724F31" w:rsidR="00947FB6" w:rsidRPr="00620061" w:rsidRDefault="00947FB6" w:rsidP="00620061">
            <w:pPr>
              <w:spacing w:line="276" w:lineRule="auto"/>
              <w:jc w:val="both"/>
              <w:rPr>
                <w:b/>
                <w:sz w:val="32"/>
                <w:szCs w:val="32"/>
              </w:rPr>
            </w:pPr>
          </w:p>
        </w:tc>
        <w:tc>
          <w:tcPr>
            <w:tcW w:w="9576" w:type="dxa"/>
            <w:gridSpan w:val="2"/>
          </w:tcPr>
          <w:p w14:paraId="42BB4810" w14:textId="77777777" w:rsidR="00FD37F5" w:rsidRPr="00620061" w:rsidRDefault="00947FB6" w:rsidP="00620061">
            <w:pPr>
              <w:spacing w:line="276" w:lineRule="auto"/>
              <w:jc w:val="both"/>
              <w:rPr>
                <w:rFonts w:cs="Times New Roman"/>
                <w:sz w:val="32"/>
                <w:szCs w:val="32"/>
              </w:rPr>
            </w:pPr>
            <w:r w:rsidRPr="00620061">
              <w:rPr>
                <w:rFonts w:cs="Times New Roman"/>
                <w:sz w:val="32"/>
                <w:szCs w:val="32"/>
              </w:rPr>
              <w:t xml:space="preserve">Đặc biệt các bạn đã biết tôn trọng nội quy của lớp, của trường </w:t>
            </w:r>
            <w:r w:rsidR="00C42A62" w:rsidRPr="00620061">
              <w:rPr>
                <w:rFonts w:cs="Times New Roman"/>
                <w:sz w:val="32"/>
                <w:szCs w:val="32"/>
              </w:rPr>
              <w:t xml:space="preserve">và tự giác thực hiện </w:t>
            </w:r>
            <w:r w:rsidRPr="00620061">
              <w:rPr>
                <w:rFonts w:cs="Times New Roman"/>
                <w:sz w:val="32"/>
                <w:szCs w:val="32"/>
              </w:rPr>
              <w:t>như: giữ trật tự trong lớ</w:t>
            </w:r>
            <w:r w:rsidR="00383FB9" w:rsidRPr="00620061">
              <w:rPr>
                <w:rFonts w:cs="Times New Roman"/>
                <w:sz w:val="32"/>
                <w:szCs w:val="32"/>
              </w:rPr>
              <w:t>p</w:t>
            </w:r>
            <w:r w:rsidRPr="00620061">
              <w:rPr>
                <w:rFonts w:cs="Times New Roman"/>
                <w:sz w:val="32"/>
                <w:szCs w:val="32"/>
              </w:rPr>
              <w:t>, không lấy đồ của nhau, trung thực trong học tập, nếp ăn ngủ tốt; biết nói lời chào hỏi, cảm ơn, xin lỗi.</w:t>
            </w:r>
          </w:p>
        </w:tc>
      </w:tr>
      <w:tr w:rsidR="00947FB6" w:rsidRPr="00620061" w14:paraId="5B6620C6" w14:textId="77777777" w:rsidTr="00620061">
        <w:tc>
          <w:tcPr>
            <w:tcW w:w="751" w:type="dxa"/>
            <w:gridSpan w:val="2"/>
          </w:tcPr>
          <w:p w14:paraId="158214BB" w14:textId="6754DC78" w:rsidR="00947FB6" w:rsidRPr="00620061" w:rsidRDefault="00947FB6" w:rsidP="00620061">
            <w:pPr>
              <w:spacing w:line="276" w:lineRule="auto"/>
              <w:jc w:val="both"/>
              <w:rPr>
                <w:b/>
                <w:sz w:val="32"/>
                <w:szCs w:val="32"/>
              </w:rPr>
            </w:pPr>
          </w:p>
        </w:tc>
        <w:tc>
          <w:tcPr>
            <w:tcW w:w="9576" w:type="dxa"/>
            <w:gridSpan w:val="2"/>
          </w:tcPr>
          <w:p w14:paraId="3A61F7A4" w14:textId="784996C5" w:rsidR="00947FB6" w:rsidRPr="00620061" w:rsidRDefault="00947FB6" w:rsidP="00620061">
            <w:pPr>
              <w:spacing w:line="276" w:lineRule="auto"/>
              <w:jc w:val="both"/>
              <w:rPr>
                <w:sz w:val="32"/>
                <w:szCs w:val="32"/>
              </w:rPr>
            </w:pPr>
            <w:r w:rsidRPr="00620061">
              <w:rPr>
                <w:sz w:val="32"/>
                <w:szCs w:val="32"/>
              </w:rPr>
              <w:t>Chúng con còn biết nhắc nhở nhau thực hiện tốt yêu cầu của các cô đưa ra. Giờ ra chơi vui lắm, chúng con được chơi</w:t>
            </w:r>
            <w:r w:rsidR="00301656" w:rsidRPr="00620061">
              <w:rPr>
                <w:sz w:val="32"/>
                <w:szCs w:val="32"/>
              </w:rPr>
              <w:t xml:space="preserve">, </w:t>
            </w:r>
            <w:r w:rsidR="00383FB9" w:rsidRPr="00620061">
              <w:rPr>
                <w:sz w:val="32"/>
                <w:szCs w:val="32"/>
              </w:rPr>
              <w:t xml:space="preserve"> </w:t>
            </w:r>
            <w:r w:rsidRPr="00620061">
              <w:rPr>
                <w:sz w:val="32"/>
                <w:szCs w:val="32"/>
              </w:rPr>
              <w:t>được vẽ, được đọc truyện nữa. Các bạn hay kể cho nhau nghe chuyện ở nhà, cùng nhau chơi đoàn kết vào giờ tan học.</w:t>
            </w:r>
          </w:p>
        </w:tc>
      </w:tr>
      <w:tr w:rsidR="00620061" w:rsidRPr="00620061" w14:paraId="22AD4CEA" w14:textId="77777777" w:rsidTr="00620061">
        <w:trPr>
          <w:gridBefore w:val="1"/>
          <w:gridAfter w:val="1"/>
          <w:wBefore w:w="43" w:type="dxa"/>
          <w:wAfter w:w="78" w:type="dxa"/>
          <w:trHeight w:val="1924"/>
        </w:trPr>
        <w:tc>
          <w:tcPr>
            <w:tcW w:w="708" w:type="dxa"/>
          </w:tcPr>
          <w:p w14:paraId="75EBEE2F" w14:textId="77777777" w:rsidR="00620061" w:rsidRPr="00620061" w:rsidRDefault="00620061" w:rsidP="00620061">
            <w:pPr>
              <w:spacing w:line="276" w:lineRule="auto"/>
              <w:jc w:val="both"/>
              <w:rPr>
                <w:bCs/>
                <w:sz w:val="32"/>
                <w:szCs w:val="32"/>
              </w:rPr>
            </w:pPr>
          </w:p>
        </w:tc>
        <w:tc>
          <w:tcPr>
            <w:tcW w:w="9498" w:type="dxa"/>
          </w:tcPr>
          <w:p w14:paraId="771D8685" w14:textId="77777777" w:rsidR="00620061" w:rsidRPr="00620061" w:rsidRDefault="00620061" w:rsidP="00620061">
            <w:pPr>
              <w:spacing w:line="276" w:lineRule="auto"/>
              <w:jc w:val="both"/>
              <w:rPr>
                <w:sz w:val="32"/>
                <w:szCs w:val="32"/>
              </w:rPr>
            </w:pPr>
            <w:r w:rsidRPr="00620061">
              <w:rPr>
                <w:sz w:val="32"/>
                <w:szCs w:val="32"/>
              </w:rPr>
              <w:t>Đa số các bạn sắp xếp sách vở, ngăn bàn gọn gàng ngăn nắp. Nhiều bạn giữ sách vở và đồ dùng học tập tốt.Tuy nhiên cũng vẫn còn một số bạn giữ gìn sách vở chưa cẩn thận, sắp xếp sách vở chưa gọn gàng,</w:t>
            </w:r>
            <w:r w:rsidRPr="00620061">
              <w:rPr>
                <w:rFonts w:cs="Times New Roman"/>
                <w:sz w:val="32"/>
                <w:szCs w:val="32"/>
              </w:rPr>
              <w:t xml:space="preserve"> vẫn còn một số bạn còn quên đồ dùng học tập,  nói tự do, trêu chọc bạn, mất tập trung trong giờ học.</w:t>
            </w:r>
            <w:r w:rsidRPr="00620061">
              <w:rPr>
                <w:sz w:val="32"/>
                <w:szCs w:val="32"/>
              </w:rPr>
              <w:t xml:space="preserve"> Chúng con sẽ giúp đỡ nhau, nhắc nhở nhau cùng tiến bộ hơn ạ.</w:t>
            </w:r>
          </w:p>
          <w:p w14:paraId="42BE897D" w14:textId="77777777" w:rsidR="00620061" w:rsidRPr="00620061" w:rsidRDefault="00620061" w:rsidP="00620061">
            <w:pPr>
              <w:spacing w:line="276" w:lineRule="auto"/>
              <w:jc w:val="both"/>
              <w:rPr>
                <w:sz w:val="32"/>
                <w:szCs w:val="32"/>
              </w:rPr>
            </w:pPr>
          </w:p>
        </w:tc>
      </w:tr>
      <w:tr w:rsidR="00620061" w:rsidRPr="00620061" w14:paraId="09C23AD6" w14:textId="77777777" w:rsidTr="00620061">
        <w:trPr>
          <w:gridBefore w:val="1"/>
          <w:gridAfter w:val="1"/>
          <w:wBefore w:w="43" w:type="dxa"/>
          <w:wAfter w:w="78" w:type="dxa"/>
        </w:trPr>
        <w:tc>
          <w:tcPr>
            <w:tcW w:w="708" w:type="dxa"/>
          </w:tcPr>
          <w:p w14:paraId="6D6C71F0" w14:textId="77777777" w:rsidR="00620061" w:rsidRPr="00620061" w:rsidRDefault="00620061" w:rsidP="00620061">
            <w:pPr>
              <w:spacing w:line="276" w:lineRule="auto"/>
              <w:jc w:val="both"/>
              <w:rPr>
                <w:b/>
                <w:sz w:val="32"/>
                <w:szCs w:val="32"/>
              </w:rPr>
            </w:pPr>
          </w:p>
        </w:tc>
        <w:tc>
          <w:tcPr>
            <w:tcW w:w="9498" w:type="dxa"/>
          </w:tcPr>
          <w:p w14:paraId="745C0895" w14:textId="77777777" w:rsidR="00620061" w:rsidRPr="00620061" w:rsidRDefault="00620061" w:rsidP="00620061">
            <w:pPr>
              <w:spacing w:line="276" w:lineRule="auto"/>
              <w:jc w:val="both"/>
              <w:rPr>
                <w:sz w:val="32"/>
                <w:szCs w:val="32"/>
              </w:rPr>
            </w:pPr>
            <w:r w:rsidRPr="00620061">
              <w:rPr>
                <w:rFonts w:cs="Times New Roman"/>
                <w:sz w:val="32"/>
                <w:szCs w:val="32"/>
              </w:rPr>
              <w:t xml:space="preserve">Từ đầu học kì, </w:t>
            </w:r>
            <w:r w:rsidRPr="00620061">
              <w:rPr>
                <w:sz w:val="32"/>
                <w:szCs w:val="32"/>
              </w:rPr>
              <w:t>chúng con có nhiều bạn được làm nhiều vị trí leader khác nhau Từ lớp trưởng, lớp phó, tổ trưởng, lớp phó văn nghệ. Qua những vị trí được giao như vậy. Chúng con cũng đã tự tin hơn rất nhiều ạ.</w:t>
            </w:r>
          </w:p>
        </w:tc>
      </w:tr>
      <w:tr w:rsidR="00620061" w:rsidRPr="00620061" w14:paraId="6A0EFFBB" w14:textId="77777777" w:rsidTr="00620061">
        <w:trPr>
          <w:gridBefore w:val="1"/>
          <w:gridAfter w:val="1"/>
          <w:wBefore w:w="43" w:type="dxa"/>
          <w:wAfter w:w="78" w:type="dxa"/>
        </w:trPr>
        <w:tc>
          <w:tcPr>
            <w:tcW w:w="708" w:type="dxa"/>
          </w:tcPr>
          <w:p w14:paraId="7B57DD35" w14:textId="77777777" w:rsidR="00620061" w:rsidRPr="00620061" w:rsidRDefault="00620061" w:rsidP="00620061">
            <w:pPr>
              <w:spacing w:line="276" w:lineRule="auto"/>
              <w:jc w:val="both"/>
              <w:rPr>
                <w:sz w:val="32"/>
                <w:szCs w:val="32"/>
              </w:rPr>
            </w:pPr>
          </w:p>
        </w:tc>
        <w:tc>
          <w:tcPr>
            <w:tcW w:w="9498" w:type="dxa"/>
          </w:tcPr>
          <w:p w14:paraId="74CE46AB" w14:textId="77777777" w:rsidR="00620061" w:rsidRPr="00620061" w:rsidRDefault="00620061" w:rsidP="00620061">
            <w:pPr>
              <w:spacing w:line="276" w:lineRule="auto"/>
              <w:jc w:val="both"/>
              <w:rPr>
                <w:sz w:val="32"/>
                <w:szCs w:val="32"/>
              </w:rPr>
            </w:pPr>
            <w:r w:rsidRPr="00620061">
              <w:rPr>
                <w:sz w:val="32"/>
                <w:szCs w:val="32"/>
              </w:rPr>
              <w:t>Còn rất nhiều, rất nhiều điều khác nữa khiến chúng con yêu trường, yêu lớp. Chúng con luôn cố gắng đoàn kết yêu thương nhau để mỗi ngày đến trường là một ngày vui ạ.</w:t>
            </w:r>
          </w:p>
          <w:p w14:paraId="2879F73F" w14:textId="77777777" w:rsidR="00620061" w:rsidRPr="00620061" w:rsidRDefault="00620061" w:rsidP="00620061">
            <w:pPr>
              <w:spacing w:line="276" w:lineRule="auto"/>
              <w:jc w:val="both"/>
              <w:rPr>
                <w:sz w:val="32"/>
                <w:szCs w:val="32"/>
              </w:rPr>
            </w:pPr>
            <w:r w:rsidRPr="00620061">
              <w:rPr>
                <w:sz w:val="32"/>
                <w:szCs w:val="32"/>
              </w:rPr>
              <w:t>Phần trình bày của chúng con đến đây là hết. cảm ơn các bác đã lắng nghe.</w:t>
            </w:r>
          </w:p>
        </w:tc>
      </w:tr>
      <w:tr w:rsidR="00620061" w:rsidRPr="00620061" w14:paraId="0D669804" w14:textId="77777777" w:rsidTr="00620061">
        <w:trPr>
          <w:gridBefore w:val="1"/>
          <w:gridAfter w:val="1"/>
          <w:wBefore w:w="43" w:type="dxa"/>
          <w:wAfter w:w="78" w:type="dxa"/>
        </w:trPr>
        <w:tc>
          <w:tcPr>
            <w:tcW w:w="708" w:type="dxa"/>
          </w:tcPr>
          <w:p w14:paraId="5C758C96" w14:textId="77777777" w:rsidR="00620061" w:rsidRPr="00620061" w:rsidRDefault="00620061" w:rsidP="00620061">
            <w:pPr>
              <w:spacing w:line="276" w:lineRule="auto"/>
              <w:jc w:val="both"/>
              <w:rPr>
                <w:b/>
                <w:sz w:val="32"/>
                <w:szCs w:val="32"/>
              </w:rPr>
            </w:pPr>
          </w:p>
        </w:tc>
        <w:tc>
          <w:tcPr>
            <w:tcW w:w="9498" w:type="dxa"/>
          </w:tcPr>
          <w:p w14:paraId="249F46A9" w14:textId="77777777" w:rsidR="00620061" w:rsidRPr="00620061" w:rsidRDefault="00620061" w:rsidP="00620061">
            <w:pPr>
              <w:spacing w:line="276" w:lineRule="auto"/>
              <w:jc w:val="both"/>
              <w:rPr>
                <w:sz w:val="32"/>
                <w:szCs w:val="32"/>
              </w:rPr>
            </w:pPr>
            <w:r w:rsidRPr="00620061">
              <w:rPr>
                <w:sz w:val="32"/>
                <w:szCs w:val="32"/>
              </w:rPr>
              <w:t>Sau đây xin mời bạn ……. và …… lên báo cáo kết quả học tập của lớp. Xin mời hai bạn.</w:t>
            </w:r>
            <w:r w:rsidRPr="00620061">
              <w:rPr>
                <w:sz w:val="32"/>
                <w:szCs w:val="32"/>
              </w:rPr>
              <w:br w:type="page"/>
            </w:r>
          </w:p>
        </w:tc>
      </w:tr>
    </w:tbl>
    <w:p w14:paraId="05A677BC" w14:textId="77777777" w:rsidR="002A6345" w:rsidRDefault="002A6345" w:rsidP="00620061">
      <w:pPr>
        <w:rPr>
          <w:b/>
          <w:sz w:val="34"/>
          <w:szCs w:val="36"/>
        </w:rPr>
      </w:pPr>
    </w:p>
    <w:p w14:paraId="5E4C16E0" w14:textId="77777777" w:rsidR="00ED54FC" w:rsidRDefault="00ED54FC" w:rsidP="005551C4">
      <w:pPr>
        <w:jc w:val="center"/>
        <w:rPr>
          <w:b/>
          <w:sz w:val="34"/>
          <w:szCs w:val="36"/>
        </w:rPr>
      </w:pPr>
    </w:p>
    <w:p w14:paraId="28167654" w14:textId="50F768E3" w:rsidR="00C93F32" w:rsidRPr="003623B9" w:rsidRDefault="00B57A48" w:rsidP="007A1066">
      <w:pPr>
        <w:jc w:val="center"/>
        <w:rPr>
          <w:b/>
          <w:sz w:val="36"/>
          <w:szCs w:val="36"/>
        </w:rPr>
      </w:pPr>
      <w:r w:rsidRPr="003623B9">
        <w:rPr>
          <w:b/>
          <w:sz w:val="36"/>
          <w:szCs w:val="36"/>
        </w:rPr>
        <w:lastRenderedPageBreak/>
        <w:t xml:space="preserve">BÁO CÁO KẾT QUẢ </w:t>
      </w:r>
      <w:r w:rsidR="004316A8" w:rsidRPr="003623B9">
        <w:rPr>
          <w:b/>
          <w:sz w:val="36"/>
          <w:szCs w:val="36"/>
        </w:rPr>
        <w:t>HỌC TẬP</w:t>
      </w:r>
      <w:r w:rsidRPr="003623B9">
        <w:rPr>
          <w:b/>
          <w:sz w:val="36"/>
          <w:szCs w:val="36"/>
        </w:rPr>
        <w:t xml:space="preserve"> CỦA LỚ</w:t>
      </w:r>
      <w:r w:rsidR="00EB216C" w:rsidRPr="003623B9">
        <w:rPr>
          <w:b/>
          <w:sz w:val="36"/>
          <w:szCs w:val="36"/>
        </w:rPr>
        <w:t xml:space="preserve">P </w:t>
      </w:r>
      <w:r w:rsidR="00620061">
        <w:rPr>
          <w:b/>
          <w:sz w:val="36"/>
          <w:szCs w:val="36"/>
        </w:rPr>
        <w:t>3a3</w:t>
      </w:r>
    </w:p>
    <w:tbl>
      <w:tblPr>
        <w:tblStyle w:val="TableGrid"/>
        <w:tblW w:w="0" w:type="auto"/>
        <w:tblInd w:w="378" w:type="dxa"/>
        <w:tblLook w:val="04A0" w:firstRow="1" w:lastRow="0" w:firstColumn="1" w:lastColumn="0" w:noHBand="0" w:noVBand="1"/>
      </w:tblPr>
      <w:tblGrid>
        <w:gridCol w:w="1432"/>
        <w:gridCol w:w="9075"/>
      </w:tblGrid>
      <w:tr w:rsidR="00825457" w:rsidRPr="000616C5" w14:paraId="2E501529" w14:textId="77777777" w:rsidTr="002A6345">
        <w:tc>
          <w:tcPr>
            <w:tcW w:w="1432" w:type="dxa"/>
          </w:tcPr>
          <w:p w14:paraId="00C63E06" w14:textId="1E963FCD" w:rsidR="00825457" w:rsidRPr="000616C5" w:rsidRDefault="00825457" w:rsidP="000616C5">
            <w:pPr>
              <w:jc w:val="both"/>
              <w:rPr>
                <w:b/>
                <w:szCs w:val="28"/>
              </w:rPr>
            </w:pPr>
          </w:p>
        </w:tc>
        <w:tc>
          <w:tcPr>
            <w:tcW w:w="9075" w:type="dxa"/>
          </w:tcPr>
          <w:p w14:paraId="504626EC" w14:textId="1CD94DF5" w:rsidR="00452EDD" w:rsidRPr="000616C5" w:rsidRDefault="00825457" w:rsidP="000616C5">
            <w:pPr>
              <w:jc w:val="both"/>
              <w:rPr>
                <w:b/>
                <w:szCs w:val="28"/>
              </w:rPr>
            </w:pPr>
            <w:r w:rsidRPr="000616C5">
              <w:rPr>
                <w:szCs w:val="28"/>
              </w:rPr>
              <w:t>Kính thưa các bác phụ huynh, kính thưa các cô. Con xin tự giới thiệ</w:t>
            </w:r>
            <w:r w:rsidR="00383FB9" w:rsidRPr="000616C5">
              <w:rPr>
                <w:szCs w:val="28"/>
              </w:rPr>
              <w:t xml:space="preserve">u, con tên là </w:t>
            </w:r>
            <w:r w:rsidR="00620061" w:rsidRPr="000616C5">
              <w:rPr>
                <w:szCs w:val="28"/>
              </w:rPr>
              <w:t>Minh Châu A.</w:t>
            </w:r>
            <w:r w:rsidRPr="000616C5">
              <w:rPr>
                <w:b/>
                <w:szCs w:val="28"/>
              </w:rPr>
              <w:t xml:space="preserve"> </w:t>
            </w:r>
            <w:r w:rsidR="00457FB9" w:rsidRPr="000616C5">
              <w:rPr>
                <w:szCs w:val="28"/>
              </w:rPr>
              <w:t>C</w:t>
            </w:r>
            <w:r w:rsidRPr="000616C5">
              <w:rPr>
                <w:szCs w:val="28"/>
              </w:rPr>
              <w:t>on rất vui khi được tham gia chương trình ngày hội phụ huynh học sinh ngày hôm nay</w:t>
            </w:r>
            <w:r w:rsidRPr="000616C5">
              <w:rPr>
                <w:b/>
                <w:szCs w:val="28"/>
              </w:rPr>
              <w:t>.</w:t>
            </w:r>
          </w:p>
        </w:tc>
      </w:tr>
      <w:tr w:rsidR="00825457" w:rsidRPr="000616C5" w14:paraId="5457A2EB" w14:textId="77777777" w:rsidTr="002A6345">
        <w:tc>
          <w:tcPr>
            <w:tcW w:w="1432" w:type="dxa"/>
          </w:tcPr>
          <w:p w14:paraId="51489AA3" w14:textId="051A5B77" w:rsidR="00825457" w:rsidRPr="000616C5" w:rsidRDefault="00825457" w:rsidP="000616C5">
            <w:pPr>
              <w:jc w:val="both"/>
              <w:rPr>
                <w:b/>
                <w:szCs w:val="28"/>
              </w:rPr>
            </w:pPr>
          </w:p>
        </w:tc>
        <w:tc>
          <w:tcPr>
            <w:tcW w:w="9075" w:type="dxa"/>
          </w:tcPr>
          <w:p w14:paraId="696149C3" w14:textId="02AA2B94" w:rsidR="00FD37F5" w:rsidRPr="000616C5" w:rsidRDefault="00825457" w:rsidP="000616C5">
            <w:pPr>
              <w:jc w:val="both"/>
              <w:rPr>
                <w:szCs w:val="28"/>
                <w:lang w:val="fr-FR"/>
              </w:rPr>
            </w:pPr>
            <w:r w:rsidRPr="000616C5">
              <w:rPr>
                <w:szCs w:val="28"/>
                <w:lang w:val="fr-FR"/>
              </w:rPr>
              <w:t xml:space="preserve">Còn con là </w:t>
            </w:r>
            <w:r w:rsidR="00620061" w:rsidRPr="000616C5">
              <w:rPr>
                <w:szCs w:val="28"/>
                <w:lang w:val="fr-FR"/>
              </w:rPr>
              <w:t>Đăng Quang.</w:t>
            </w:r>
            <w:r w:rsidRPr="000616C5">
              <w:rPr>
                <w:szCs w:val="28"/>
                <w:lang w:val="fr-FR"/>
              </w:rPr>
              <w:t xml:space="preserve"> Con cũng rất vui và cảm thấy tự hào lắm ạ.</w:t>
            </w:r>
          </w:p>
        </w:tc>
      </w:tr>
      <w:tr w:rsidR="00383FB9" w:rsidRPr="000616C5" w14:paraId="7D1DA337" w14:textId="77777777" w:rsidTr="002A6345">
        <w:trPr>
          <w:trHeight w:val="2586"/>
        </w:trPr>
        <w:tc>
          <w:tcPr>
            <w:tcW w:w="1432" w:type="dxa"/>
          </w:tcPr>
          <w:p w14:paraId="4111EC7C" w14:textId="5F339C5A" w:rsidR="00383FB9" w:rsidRPr="000616C5" w:rsidRDefault="00383FB9" w:rsidP="000616C5">
            <w:pPr>
              <w:jc w:val="both"/>
              <w:rPr>
                <w:b/>
                <w:szCs w:val="28"/>
              </w:rPr>
            </w:pPr>
          </w:p>
        </w:tc>
        <w:tc>
          <w:tcPr>
            <w:tcW w:w="9075" w:type="dxa"/>
          </w:tcPr>
          <w:p w14:paraId="67AA2617" w14:textId="77777777" w:rsidR="00383FB9" w:rsidRPr="000616C5" w:rsidRDefault="00383FB9" w:rsidP="000616C5">
            <w:pPr>
              <w:jc w:val="both"/>
              <w:rPr>
                <w:szCs w:val="28"/>
              </w:rPr>
            </w:pPr>
            <w:r w:rsidRPr="000616C5">
              <w:rPr>
                <w:szCs w:val="28"/>
              </w:rPr>
              <w:t>Sau đây chúng con xin thay mặt các bạn trong lớp báo cáo kết quả học tập của chúng con trong năm học vừa qua.</w:t>
            </w:r>
          </w:p>
          <w:p w14:paraId="0584206B" w14:textId="77777777" w:rsidR="00383FB9" w:rsidRPr="000616C5" w:rsidRDefault="00383FB9" w:rsidP="000616C5">
            <w:pPr>
              <w:jc w:val="both"/>
              <w:rPr>
                <w:szCs w:val="28"/>
              </w:rPr>
            </w:pPr>
            <w:r w:rsidRPr="000616C5">
              <w:rPr>
                <w:szCs w:val="28"/>
              </w:rPr>
              <w:t xml:space="preserve">Môn Tiếng Việt: </w:t>
            </w:r>
          </w:p>
          <w:p w14:paraId="38DC571A" w14:textId="6129787C" w:rsidR="00596987" w:rsidRPr="000616C5" w:rsidRDefault="00596987" w:rsidP="000616C5">
            <w:pPr>
              <w:jc w:val="both"/>
              <w:rPr>
                <w:szCs w:val="28"/>
              </w:rPr>
            </w:pPr>
            <w:r w:rsidRPr="000616C5">
              <w:rPr>
                <w:szCs w:val="28"/>
              </w:rPr>
              <w:t>+ Cuố</w:t>
            </w:r>
            <w:r w:rsidR="007C1577" w:rsidRPr="000616C5">
              <w:rPr>
                <w:szCs w:val="28"/>
              </w:rPr>
              <w:t xml:space="preserve">i kì </w:t>
            </w:r>
            <w:r w:rsidR="00301656" w:rsidRPr="000616C5">
              <w:rPr>
                <w:szCs w:val="28"/>
              </w:rPr>
              <w:t>1</w:t>
            </w:r>
            <w:r w:rsidR="007C1577" w:rsidRPr="000616C5">
              <w:rPr>
                <w:szCs w:val="28"/>
              </w:rPr>
              <w:t xml:space="preserve">, có </w:t>
            </w:r>
            <w:r w:rsidR="00301656" w:rsidRPr="000616C5">
              <w:rPr>
                <w:szCs w:val="28"/>
              </w:rPr>
              <w:t xml:space="preserve">33/37 </w:t>
            </w:r>
            <w:r w:rsidRPr="000616C5">
              <w:rPr>
                <w:szCs w:val="28"/>
              </w:rPr>
              <w:t xml:space="preserve"> bạn hoàn thành tốt</w:t>
            </w:r>
          </w:p>
          <w:p w14:paraId="272CCF68" w14:textId="195505C3" w:rsidR="00301656" w:rsidRPr="000616C5" w:rsidRDefault="00383FB9" w:rsidP="000616C5">
            <w:pPr>
              <w:jc w:val="both"/>
              <w:rPr>
                <w:szCs w:val="28"/>
              </w:rPr>
            </w:pPr>
            <w:r w:rsidRPr="000616C5">
              <w:rPr>
                <w:szCs w:val="28"/>
              </w:rPr>
              <w:t xml:space="preserve"> + So với đầ</w:t>
            </w:r>
            <w:r w:rsidR="00C42A62" w:rsidRPr="000616C5">
              <w:rPr>
                <w:szCs w:val="28"/>
              </w:rPr>
              <w:t>u kì</w:t>
            </w:r>
            <w:r w:rsidRPr="000616C5">
              <w:rPr>
                <w:szCs w:val="28"/>
              </w:rPr>
              <w:t xml:space="preserve"> thì rất nhiều bạn tiến bộ</w:t>
            </w:r>
            <w:r w:rsidR="00C42A62" w:rsidRPr="000616C5">
              <w:rPr>
                <w:szCs w:val="28"/>
              </w:rPr>
              <w:t>.</w:t>
            </w:r>
            <w:r w:rsidR="00301656" w:rsidRPr="000616C5">
              <w:rPr>
                <w:szCs w:val="28"/>
              </w:rPr>
              <w:t xml:space="preserve"> Các bạn đã viết chữ đẹp hơn, viết được những bài văn có hình ảnh so </w:t>
            </w:r>
            <w:r w:rsidR="00620061" w:rsidRPr="000616C5">
              <w:rPr>
                <w:szCs w:val="28"/>
              </w:rPr>
              <w:t>sánh</w:t>
            </w:r>
            <w:r w:rsidR="00301656" w:rsidRPr="000616C5">
              <w:rPr>
                <w:szCs w:val="28"/>
              </w:rPr>
              <w:t xml:space="preserve"> hay. Chúng con cũng thường xuyên rèn luyện cách viết các câu văn, đoạn văn để rèn kĩ năng viết.</w:t>
            </w:r>
            <w:r w:rsidR="005F0265" w:rsidRPr="000616C5">
              <w:rPr>
                <w:szCs w:val="28"/>
              </w:rPr>
              <w:t xml:space="preserve">Ở kì 1 chúng con đã được học rất nhiều các dạng bài văn khác nhau. Nhiều bạn viết rất tốt, có ý văn hay và sáng tạo. Các </w:t>
            </w:r>
            <w:r w:rsidR="00452EDD" w:rsidRPr="000616C5">
              <w:rPr>
                <w:szCs w:val="28"/>
              </w:rPr>
              <w:t xml:space="preserve"> bạn </w:t>
            </w:r>
            <w:r w:rsidR="005F0265" w:rsidRPr="000616C5">
              <w:rPr>
                <w:szCs w:val="28"/>
              </w:rPr>
              <w:t xml:space="preserve">còn có </w:t>
            </w:r>
            <w:r w:rsidR="00452EDD" w:rsidRPr="000616C5">
              <w:rPr>
                <w:szCs w:val="28"/>
              </w:rPr>
              <w:t xml:space="preserve"> giọng đọc hay, truyền cảm</w:t>
            </w:r>
            <w:r w:rsidR="005F0265" w:rsidRPr="000616C5">
              <w:rPr>
                <w:szCs w:val="28"/>
              </w:rPr>
              <w:t>. Đặc biệt còn rất tự tin thể hiện qua cuộc thi Sao phát thanh do lớp tổ chức hay cuộc thi hùng biện tiếng anh cấp trường.</w:t>
            </w:r>
          </w:p>
        </w:tc>
      </w:tr>
    </w:tbl>
    <w:p w14:paraId="5880410F" w14:textId="41D4F87B" w:rsidR="00ED54FC" w:rsidRPr="003623B9" w:rsidRDefault="00ED54FC" w:rsidP="00ED54FC">
      <w:pPr>
        <w:jc w:val="center"/>
        <w:rPr>
          <w:b/>
          <w:sz w:val="36"/>
          <w:szCs w:val="36"/>
        </w:rPr>
      </w:pPr>
    </w:p>
    <w:tbl>
      <w:tblPr>
        <w:tblStyle w:val="TableGrid"/>
        <w:tblW w:w="0" w:type="auto"/>
        <w:tblInd w:w="378" w:type="dxa"/>
        <w:tblLook w:val="04A0" w:firstRow="1" w:lastRow="0" w:firstColumn="1" w:lastColumn="0" w:noHBand="0" w:noVBand="1"/>
      </w:tblPr>
      <w:tblGrid>
        <w:gridCol w:w="1432"/>
        <w:gridCol w:w="9075"/>
      </w:tblGrid>
      <w:tr w:rsidR="00ED54FC" w:rsidRPr="000616C5" w14:paraId="1A0949D0" w14:textId="77777777" w:rsidTr="00457FB9">
        <w:tc>
          <w:tcPr>
            <w:tcW w:w="1432" w:type="dxa"/>
          </w:tcPr>
          <w:p w14:paraId="4B4CCCC4" w14:textId="7EAE3493" w:rsidR="00ED54FC" w:rsidRPr="000616C5" w:rsidRDefault="00ED54FC" w:rsidP="000616C5">
            <w:pPr>
              <w:jc w:val="both"/>
              <w:rPr>
                <w:b/>
                <w:szCs w:val="28"/>
              </w:rPr>
            </w:pPr>
          </w:p>
        </w:tc>
        <w:tc>
          <w:tcPr>
            <w:tcW w:w="9075" w:type="dxa"/>
          </w:tcPr>
          <w:p w14:paraId="455E662D" w14:textId="56ABCE6D" w:rsidR="00ED54FC" w:rsidRPr="000616C5" w:rsidRDefault="00ED54FC" w:rsidP="000616C5">
            <w:pPr>
              <w:jc w:val="both"/>
              <w:rPr>
                <w:szCs w:val="28"/>
              </w:rPr>
            </w:pPr>
            <w:r w:rsidRPr="000616C5">
              <w:rPr>
                <w:szCs w:val="28"/>
              </w:rPr>
              <w:t>+ Nhiều bạn còn tự tin để nói đúng chủ đề cô cho.</w:t>
            </w:r>
            <w:r w:rsidR="00301656" w:rsidRPr="000616C5">
              <w:rPr>
                <w:szCs w:val="28"/>
              </w:rPr>
              <w:t xml:space="preserve"> Tập những tiết mục kịch từ các bài đọc đã học.</w:t>
            </w:r>
            <w:r w:rsidR="005F0265" w:rsidRPr="000616C5">
              <w:rPr>
                <w:szCs w:val="28"/>
              </w:rPr>
              <w:t xml:space="preserve"> Một số bạn đã cùng bố mẹ đóng những vở kịch rất hay và thú vị như tiết mục kịch Mồ xôi xử kiện do gia đình bạn Trang. Ngân thể hiện.</w:t>
            </w:r>
          </w:p>
          <w:p w14:paraId="181B03AE" w14:textId="764A3664" w:rsidR="005F0265" w:rsidRPr="000616C5" w:rsidRDefault="005F0265" w:rsidP="000616C5">
            <w:pPr>
              <w:jc w:val="both"/>
              <w:rPr>
                <w:szCs w:val="28"/>
              </w:rPr>
            </w:pPr>
            <w:r w:rsidRPr="000616C5">
              <w:rPr>
                <w:szCs w:val="28"/>
              </w:rPr>
              <w:t>+ Đa số các bạn trong lớp đều rất tích cực trong lớp học. hăng hái trong học tập. Tuy vậy, cũng có bạn cần cố gắng hơn vì viết còn sai lỗi chính tả, đọc hay vấp và nhiều câu văn viết còn lủng củng chưa rõ nghĩa. Chúng con sẽ cố gắng rèn luyện dưới sự hướng dẫn của cô giáo để tiến bộ hơn ạ</w:t>
            </w:r>
          </w:p>
          <w:p w14:paraId="518297E0" w14:textId="00EFCF7D" w:rsidR="00ED54FC" w:rsidRPr="000616C5" w:rsidRDefault="00ED54FC" w:rsidP="000616C5">
            <w:pPr>
              <w:jc w:val="both"/>
              <w:rPr>
                <w:b/>
                <w:szCs w:val="28"/>
              </w:rPr>
            </w:pPr>
          </w:p>
        </w:tc>
      </w:tr>
      <w:tr w:rsidR="00ED54FC" w:rsidRPr="000616C5" w14:paraId="05084A06" w14:textId="77777777" w:rsidTr="00457FB9">
        <w:tc>
          <w:tcPr>
            <w:tcW w:w="1432" w:type="dxa"/>
          </w:tcPr>
          <w:p w14:paraId="79574F52" w14:textId="0ABEB7B7" w:rsidR="00ED54FC" w:rsidRPr="000616C5" w:rsidRDefault="00ED54FC" w:rsidP="000616C5">
            <w:pPr>
              <w:jc w:val="both"/>
              <w:rPr>
                <w:b/>
                <w:szCs w:val="28"/>
              </w:rPr>
            </w:pPr>
          </w:p>
        </w:tc>
        <w:tc>
          <w:tcPr>
            <w:tcW w:w="9075" w:type="dxa"/>
          </w:tcPr>
          <w:p w14:paraId="258AEB3C" w14:textId="53F70341" w:rsidR="00ED54FC" w:rsidRPr="000616C5" w:rsidRDefault="005F0265" w:rsidP="000616C5">
            <w:pPr>
              <w:jc w:val="both"/>
              <w:rPr>
                <w:szCs w:val="28"/>
              </w:rPr>
            </w:pPr>
            <w:r w:rsidRPr="000616C5">
              <w:rPr>
                <w:szCs w:val="28"/>
              </w:rPr>
              <w:t xml:space="preserve">Về </w:t>
            </w:r>
            <w:r w:rsidR="00ED54FC" w:rsidRPr="000616C5">
              <w:rPr>
                <w:szCs w:val="28"/>
              </w:rPr>
              <w:t>Môn Toán:</w:t>
            </w:r>
          </w:p>
          <w:p w14:paraId="5D6F2CBE" w14:textId="6BBA9683" w:rsidR="00ED54FC" w:rsidRPr="000616C5" w:rsidRDefault="00ED54FC" w:rsidP="000616C5">
            <w:pPr>
              <w:jc w:val="both"/>
              <w:rPr>
                <w:szCs w:val="28"/>
              </w:rPr>
            </w:pPr>
            <w:r w:rsidRPr="000616C5">
              <w:rPr>
                <w:szCs w:val="28"/>
              </w:rPr>
              <w:t>+ Cuối kì</w:t>
            </w:r>
            <w:r w:rsidR="00301656" w:rsidRPr="000616C5">
              <w:rPr>
                <w:szCs w:val="28"/>
              </w:rPr>
              <w:t xml:space="preserve"> 1</w:t>
            </w:r>
            <w:r w:rsidRPr="000616C5">
              <w:rPr>
                <w:szCs w:val="28"/>
              </w:rPr>
              <w:t xml:space="preserve">, có  </w:t>
            </w:r>
            <w:r w:rsidR="00301656" w:rsidRPr="000616C5">
              <w:rPr>
                <w:szCs w:val="28"/>
              </w:rPr>
              <w:t>35/37</w:t>
            </w:r>
            <w:r w:rsidRPr="000616C5">
              <w:rPr>
                <w:szCs w:val="28"/>
              </w:rPr>
              <w:t xml:space="preserve">  bạn hoàn thành tốt.</w:t>
            </w:r>
          </w:p>
          <w:p w14:paraId="1D63791C" w14:textId="77777777" w:rsidR="005F0265" w:rsidRPr="000616C5" w:rsidRDefault="00ED54FC" w:rsidP="000616C5">
            <w:pPr>
              <w:jc w:val="both"/>
              <w:rPr>
                <w:szCs w:val="28"/>
              </w:rPr>
            </w:pPr>
            <w:r w:rsidRPr="000616C5">
              <w:rPr>
                <w:szCs w:val="28"/>
              </w:rPr>
              <w:t>+ Lớp có nhiều bạn tiếp thu nhanh và rất thông minh</w:t>
            </w:r>
            <w:r w:rsidR="005F0265" w:rsidRPr="000616C5">
              <w:rPr>
                <w:szCs w:val="28"/>
              </w:rPr>
              <w:t>. Các bạn nắm chắc kiến thức cơ bản.</w:t>
            </w:r>
            <w:r w:rsidRPr="000616C5">
              <w:rPr>
                <w:szCs w:val="28"/>
              </w:rPr>
              <w:t xml:space="preserve"> Có kiến thức và kĩ năng làm bài khá chắc chắn, biết trình bày bài cẩn thận</w:t>
            </w:r>
            <w:r w:rsidR="005F0265" w:rsidRPr="000616C5">
              <w:rPr>
                <w:szCs w:val="28"/>
              </w:rPr>
              <w:t xml:space="preserve">. Có bạn còn rất tự tin trình bày trước lớp, hướng dẫn lại được cho các bạn. Có thể tự chữa bài chéo cho nhau, nêu ý kiến và tranh luận về một bài toán khó. </w:t>
            </w:r>
          </w:p>
          <w:p w14:paraId="63CB3049" w14:textId="2B1C9AB9" w:rsidR="005F0265" w:rsidRPr="000616C5" w:rsidRDefault="005F0265" w:rsidP="000616C5">
            <w:pPr>
              <w:jc w:val="both"/>
              <w:rPr>
                <w:szCs w:val="28"/>
              </w:rPr>
            </w:pPr>
            <w:r w:rsidRPr="000616C5">
              <w:rPr>
                <w:szCs w:val="28"/>
              </w:rPr>
              <w:t>+ Bên cạnh đó, nhiều bạn chưa thực sự cố gắng, trong lớp còn mất tập trung và chưa nghiêm túc để cô phải nhắc nhở nhiều lần. Có những bạn biết cách làm dạng bài nhưng tính toán sai. Đôi khi còn chủ quan không dùng nháp khi làm bài. Chúng con đã cùng nhau rút kinh nghiệm và sẽ sửa đổi ở kì 2.</w:t>
            </w:r>
          </w:p>
        </w:tc>
      </w:tr>
      <w:tr w:rsidR="000616C5" w:rsidRPr="000616C5" w14:paraId="32DA2BA0" w14:textId="77777777" w:rsidTr="000616C5">
        <w:trPr>
          <w:trHeight w:val="680"/>
        </w:trPr>
        <w:tc>
          <w:tcPr>
            <w:tcW w:w="1432" w:type="dxa"/>
          </w:tcPr>
          <w:p w14:paraId="2A0C7211" w14:textId="519A9A5B" w:rsidR="000616C5" w:rsidRPr="000616C5" w:rsidRDefault="000616C5" w:rsidP="000616C5">
            <w:pPr>
              <w:jc w:val="both"/>
              <w:rPr>
                <w:b/>
                <w:szCs w:val="28"/>
              </w:rPr>
            </w:pPr>
          </w:p>
        </w:tc>
        <w:tc>
          <w:tcPr>
            <w:tcW w:w="9075" w:type="dxa"/>
          </w:tcPr>
          <w:p w14:paraId="0E56CBEE" w14:textId="00ADC9B9" w:rsidR="000616C5" w:rsidRPr="000616C5" w:rsidRDefault="000616C5" w:rsidP="000616C5">
            <w:pPr>
              <w:jc w:val="both"/>
              <w:rPr>
                <w:szCs w:val="28"/>
              </w:rPr>
            </w:pPr>
            <w:r>
              <w:rPr>
                <w:sz w:val="36"/>
                <w:szCs w:val="36"/>
              </w:rPr>
              <w:t>Phần trình bày của chúng con đến đây là hết.</w:t>
            </w:r>
          </w:p>
        </w:tc>
      </w:tr>
      <w:tr w:rsidR="000616C5" w:rsidRPr="000616C5" w14:paraId="5FEA048B" w14:textId="77777777" w:rsidTr="00457FB9">
        <w:trPr>
          <w:trHeight w:val="1850"/>
        </w:trPr>
        <w:tc>
          <w:tcPr>
            <w:tcW w:w="1432" w:type="dxa"/>
          </w:tcPr>
          <w:p w14:paraId="4C28C0F0" w14:textId="77777777" w:rsidR="000616C5" w:rsidRPr="000616C5" w:rsidRDefault="000616C5" w:rsidP="000616C5">
            <w:pPr>
              <w:jc w:val="both"/>
              <w:rPr>
                <w:b/>
                <w:szCs w:val="28"/>
              </w:rPr>
            </w:pPr>
          </w:p>
        </w:tc>
        <w:tc>
          <w:tcPr>
            <w:tcW w:w="9075" w:type="dxa"/>
          </w:tcPr>
          <w:p w14:paraId="527EA76E" w14:textId="2FBD43AE" w:rsidR="000616C5" w:rsidRDefault="000616C5" w:rsidP="000616C5">
            <w:pPr>
              <w:jc w:val="both"/>
              <w:rPr>
                <w:sz w:val="36"/>
                <w:szCs w:val="36"/>
              </w:rPr>
            </w:pPr>
            <w:r w:rsidRPr="004E3E60">
              <w:rPr>
                <w:sz w:val="36"/>
                <w:szCs w:val="36"/>
              </w:rPr>
              <w:t xml:space="preserve">Sau đây xin mời bạn </w:t>
            </w:r>
            <w:r w:rsidRPr="004E3E60">
              <w:rPr>
                <w:b/>
                <w:color w:val="FF0000"/>
                <w:sz w:val="36"/>
                <w:szCs w:val="36"/>
              </w:rPr>
              <w:t>Nam An</w:t>
            </w:r>
            <w:r w:rsidRPr="004E3E60">
              <w:rPr>
                <w:sz w:val="36"/>
                <w:szCs w:val="36"/>
              </w:rPr>
              <w:t xml:space="preserve"> và </w:t>
            </w:r>
            <w:r w:rsidRPr="004E3E60">
              <w:rPr>
                <w:b/>
                <w:color w:val="FF0000"/>
                <w:sz w:val="36"/>
                <w:szCs w:val="36"/>
              </w:rPr>
              <w:t>Minh Châu</w:t>
            </w:r>
            <w:r w:rsidRPr="004E3E60">
              <w:rPr>
                <w:sz w:val="36"/>
                <w:szCs w:val="36"/>
              </w:rPr>
              <w:t xml:space="preserve"> lên báo cáo kết quả thi đua của lớp.</w:t>
            </w:r>
          </w:p>
        </w:tc>
      </w:tr>
    </w:tbl>
    <w:p w14:paraId="70C2E833" w14:textId="77777777" w:rsidR="00ED54FC" w:rsidRPr="003623B9" w:rsidRDefault="00ED54FC" w:rsidP="006454CC">
      <w:pPr>
        <w:rPr>
          <w:b/>
          <w:sz w:val="36"/>
          <w:szCs w:val="36"/>
        </w:rPr>
      </w:pPr>
    </w:p>
    <w:p w14:paraId="0052E89D" w14:textId="77777777" w:rsidR="00C42A62" w:rsidRDefault="00C42A62" w:rsidP="006454CC">
      <w:pPr>
        <w:rPr>
          <w:b/>
          <w:sz w:val="36"/>
          <w:szCs w:val="36"/>
        </w:rPr>
      </w:pPr>
    </w:p>
    <w:p w14:paraId="4D79C67A" w14:textId="670B3F50" w:rsidR="00E371BB" w:rsidRPr="003623B9" w:rsidRDefault="00E371BB" w:rsidP="00AA42F9">
      <w:pPr>
        <w:jc w:val="center"/>
        <w:rPr>
          <w:b/>
          <w:sz w:val="36"/>
          <w:szCs w:val="36"/>
        </w:rPr>
      </w:pPr>
      <w:r w:rsidRPr="003623B9">
        <w:rPr>
          <w:b/>
          <w:sz w:val="36"/>
          <w:szCs w:val="36"/>
        </w:rPr>
        <w:lastRenderedPageBreak/>
        <w:t>BÁO CÁO KẾT QUẢ THI ĐUA CỦA LỚ</w:t>
      </w:r>
      <w:r w:rsidR="00EB216C" w:rsidRPr="003623B9">
        <w:rPr>
          <w:b/>
          <w:sz w:val="36"/>
          <w:szCs w:val="36"/>
        </w:rPr>
        <w:t xml:space="preserve">P </w:t>
      </w:r>
      <w:r w:rsidR="004E44F9">
        <w:rPr>
          <w:b/>
          <w:sz w:val="36"/>
          <w:szCs w:val="36"/>
        </w:rPr>
        <w:t>3a3</w:t>
      </w:r>
    </w:p>
    <w:tbl>
      <w:tblPr>
        <w:tblStyle w:val="TableGrid"/>
        <w:tblW w:w="0" w:type="auto"/>
        <w:tblLook w:val="04A0" w:firstRow="1" w:lastRow="0" w:firstColumn="1" w:lastColumn="0" w:noHBand="0" w:noVBand="1"/>
      </w:tblPr>
      <w:tblGrid>
        <w:gridCol w:w="1980"/>
        <w:gridCol w:w="8924"/>
      </w:tblGrid>
      <w:tr w:rsidR="00515D11" w:rsidRPr="004E44F9" w14:paraId="236E0336" w14:textId="77777777" w:rsidTr="006454CC">
        <w:trPr>
          <w:trHeight w:val="1264"/>
        </w:trPr>
        <w:tc>
          <w:tcPr>
            <w:tcW w:w="1980" w:type="dxa"/>
          </w:tcPr>
          <w:p w14:paraId="53C0163A" w14:textId="379D4CF5" w:rsidR="00515D11" w:rsidRPr="004E44F9" w:rsidRDefault="00515D11" w:rsidP="004E44F9">
            <w:pPr>
              <w:jc w:val="both"/>
              <w:rPr>
                <w:b/>
                <w:szCs w:val="28"/>
              </w:rPr>
            </w:pPr>
          </w:p>
        </w:tc>
        <w:tc>
          <w:tcPr>
            <w:tcW w:w="8924" w:type="dxa"/>
          </w:tcPr>
          <w:p w14:paraId="0B219C18" w14:textId="30C24403" w:rsidR="00FD37F5" w:rsidRPr="004E44F9" w:rsidRDefault="00515D11" w:rsidP="004E44F9">
            <w:pPr>
              <w:jc w:val="both"/>
              <w:rPr>
                <w:b/>
                <w:szCs w:val="28"/>
              </w:rPr>
            </w:pPr>
            <w:r w:rsidRPr="004E44F9">
              <w:rPr>
                <w:szCs w:val="28"/>
              </w:rPr>
              <w:t xml:space="preserve">Con chào các bác, con chào các cô. Con xin tự giới thiệu, con tên là </w:t>
            </w:r>
            <w:r w:rsidR="00AA42F9" w:rsidRPr="004E44F9">
              <w:rPr>
                <w:szCs w:val="28"/>
              </w:rPr>
              <w:t>…….</w:t>
            </w:r>
            <w:r w:rsidRPr="004E44F9">
              <w:rPr>
                <w:szCs w:val="28"/>
              </w:rPr>
              <w:t xml:space="preserve"> con rất vui khi được tham gia buổi họp phụ huynh ngày hôm nay</w:t>
            </w:r>
            <w:r w:rsidRPr="004E44F9">
              <w:rPr>
                <w:b/>
                <w:szCs w:val="28"/>
              </w:rPr>
              <w:t>.</w:t>
            </w:r>
          </w:p>
        </w:tc>
      </w:tr>
      <w:tr w:rsidR="00515D11" w:rsidRPr="004E44F9" w14:paraId="3F423262" w14:textId="77777777" w:rsidTr="006454CC">
        <w:trPr>
          <w:trHeight w:val="1280"/>
        </w:trPr>
        <w:tc>
          <w:tcPr>
            <w:tcW w:w="1980" w:type="dxa"/>
          </w:tcPr>
          <w:p w14:paraId="4E7DF4D3" w14:textId="289E201B" w:rsidR="00515D11" w:rsidRPr="004E44F9" w:rsidRDefault="00515D11" w:rsidP="004E44F9">
            <w:pPr>
              <w:jc w:val="both"/>
              <w:rPr>
                <w:b/>
                <w:szCs w:val="28"/>
              </w:rPr>
            </w:pPr>
          </w:p>
        </w:tc>
        <w:tc>
          <w:tcPr>
            <w:tcW w:w="8924" w:type="dxa"/>
          </w:tcPr>
          <w:p w14:paraId="5126240F" w14:textId="4AD0E7D0" w:rsidR="00FD37F5" w:rsidRPr="004E44F9" w:rsidRDefault="00515D11" w:rsidP="004E44F9">
            <w:pPr>
              <w:jc w:val="both"/>
              <w:rPr>
                <w:szCs w:val="28"/>
              </w:rPr>
            </w:pPr>
            <w:r w:rsidRPr="004E44F9">
              <w:rPr>
                <w:szCs w:val="28"/>
              </w:rPr>
              <w:t xml:space="preserve">Còn con là </w:t>
            </w:r>
            <w:r w:rsidR="00AA42F9" w:rsidRPr="004E44F9">
              <w:rPr>
                <w:szCs w:val="28"/>
              </w:rPr>
              <w:t>………….</w:t>
            </w:r>
            <w:r w:rsidRPr="004E44F9">
              <w:rPr>
                <w:b/>
                <w:szCs w:val="28"/>
              </w:rPr>
              <w:t xml:space="preserve"> </w:t>
            </w:r>
            <w:r w:rsidRPr="004E44F9">
              <w:rPr>
                <w:szCs w:val="28"/>
              </w:rPr>
              <w:t xml:space="preserve">Sau đây chúng con xin thay mặt các bạn trong lớp báo cáo kết quả thi đua của chúng con trong năm học vừa qua. </w:t>
            </w:r>
          </w:p>
        </w:tc>
      </w:tr>
      <w:tr w:rsidR="00EB216C" w:rsidRPr="004E44F9" w14:paraId="09F696C7" w14:textId="77777777" w:rsidTr="006454CC">
        <w:trPr>
          <w:trHeight w:val="1280"/>
        </w:trPr>
        <w:tc>
          <w:tcPr>
            <w:tcW w:w="1980" w:type="dxa"/>
          </w:tcPr>
          <w:p w14:paraId="54580039" w14:textId="77777777" w:rsidR="00EB216C" w:rsidRPr="004E44F9" w:rsidRDefault="00EB216C" w:rsidP="004E44F9">
            <w:pPr>
              <w:jc w:val="both"/>
              <w:rPr>
                <w:b/>
                <w:szCs w:val="28"/>
              </w:rPr>
            </w:pPr>
          </w:p>
        </w:tc>
        <w:tc>
          <w:tcPr>
            <w:tcW w:w="8924" w:type="dxa"/>
          </w:tcPr>
          <w:p w14:paraId="4F0D7ED8" w14:textId="5CFFB677" w:rsidR="00116A59" w:rsidRPr="004E44F9" w:rsidRDefault="00452EDD" w:rsidP="004E44F9">
            <w:pPr>
              <w:jc w:val="both"/>
              <w:rPr>
                <w:rFonts w:cs="Times New Roman"/>
                <w:szCs w:val="28"/>
              </w:rPr>
            </w:pPr>
            <w:r w:rsidRPr="004E44F9">
              <w:rPr>
                <w:rFonts w:cs="Times New Roman"/>
                <w:szCs w:val="28"/>
              </w:rPr>
              <w:t xml:space="preserve">Trong </w:t>
            </w:r>
            <w:r w:rsidR="00213C19" w:rsidRPr="004E44F9">
              <w:rPr>
                <w:rFonts w:cs="Times New Roman"/>
                <w:szCs w:val="28"/>
              </w:rPr>
              <w:t>kì 1</w:t>
            </w:r>
            <w:r w:rsidRPr="004E44F9">
              <w:rPr>
                <w:rFonts w:cs="Times New Roman"/>
                <w:szCs w:val="28"/>
              </w:rPr>
              <w:t xml:space="preserve">, </w:t>
            </w:r>
            <w:r w:rsidR="00116A59" w:rsidRPr="004E44F9">
              <w:rPr>
                <w:rFonts w:cs="Times New Roman"/>
                <w:szCs w:val="28"/>
              </w:rPr>
              <w:t>chúng con đã đạt những</w:t>
            </w:r>
            <w:r w:rsidR="00327D9C" w:rsidRPr="004E44F9">
              <w:rPr>
                <w:rFonts w:cs="Times New Roman"/>
                <w:szCs w:val="28"/>
              </w:rPr>
              <w:t xml:space="preserve">thành tích và </w:t>
            </w:r>
            <w:r w:rsidR="00116A59" w:rsidRPr="004E44F9">
              <w:rPr>
                <w:rFonts w:cs="Times New Roman"/>
                <w:szCs w:val="28"/>
              </w:rPr>
              <w:t xml:space="preserve"> giải thưởng sau:</w:t>
            </w:r>
          </w:p>
          <w:p w14:paraId="53C81323" w14:textId="76B9C248" w:rsidR="005D576D" w:rsidRPr="004E44F9" w:rsidRDefault="00213C19" w:rsidP="004E44F9">
            <w:pPr>
              <w:pStyle w:val="ListParagraph"/>
              <w:numPr>
                <w:ilvl w:val="0"/>
                <w:numId w:val="1"/>
              </w:numPr>
              <w:jc w:val="both"/>
              <w:rPr>
                <w:szCs w:val="28"/>
              </w:rPr>
            </w:pPr>
            <w:r w:rsidRPr="004E44F9">
              <w:rPr>
                <w:szCs w:val="28"/>
              </w:rPr>
              <w:t>Ba lần được danh hiệu lớp xuất xắc tuần và tháng</w:t>
            </w:r>
          </w:p>
          <w:p w14:paraId="13E85985" w14:textId="12439882" w:rsidR="00327D9C" w:rsidRPr="004E44F9" w:rsidRDefault="00327D9C" w:rsidP="004E44F9">
            <w:pPr>
              <w:pStyle w:val="ListParagraph"/>
              <w:numPr>
                <w:ilvl w:val="0"/>
                <w:numId w:val="1"/>
              </w:numPr>
              <w:spacing w:after="200"/>
              <w:jc w:val="both"/>
              <w:rPr>
                <w:szCs w:val="28"/>
              </w:rPr>
            </w:pPr>
            <w:r w:rsidRPr="004E44F9">
              <w:rPr>
                <w:szCs w:val="28"/>
              </w:rPr>
              <w:t>Đạt giải ba hội thi lớp sạch đẹp</w:t>
            </w:r>
          </w:p>
          <w:p w14:paraId="7404A357" w14:textId="5593D7D6" w:rsidR="00327D9C" w:rsidRPr="004E44F9" w:rsidRDefault="00327D9C" w:rsidP="004E44F9">
            <w:pPr>
              <w:pStyle w:val="ListParagraph"/>
              <w:numPr>
                <w:ilvl w:val="0"/>
                <w:numId w:val="1"/>
              </w:numPr>
              <w:spacing w:after="200"/>
              <w:jc w:val="both"/>
              <w:rPr>
                <w:szCs w:val="28"/>
              </w:rPr>
            </w:pPr>
            <w:r w:rsidRPr="004E44F9">
              <w:rPr>
                <w:szCs w:val="28"/>
              </w:rPr>
              <w:t xml:space="preserve">Tham gia phong trào Kế hoạch nhỏ được </w:t>
            </w:r>
            <w:r w:rsidR="00367FBF">
              <w:rPr>
                <w:szCs w:val="28"/>
              </w:rPr>
              <w:t xml:space="preserve"> 212 </w:t>
            </w:r>
            <w:r w:rsidRPr="004E44F9">
              <w:rPr>
                <w:szCs w:val="28"/>
              </w:rPr>
              <w:t>kg</w:t>
            </w:r>
          </w:p>
          <w:p w14:paraId="4F5F3E5D" w14:textId="3ADA88BC" w:rsidR="00327D9C" w:rsidRPr="004E44F9" w:rsidRDefault="00327D9C" w:rsidP="004E44F9">
            <w:pPr>
              <w:pStyle w:val="ListParagraph"/>
              <w:numPr>
                <w:ilvl w:val="0"/>
                <w:numId w:val="1"/>
              </w:numPr>
              <w:spacing w:after="200"/>
              <w:jc w:val="both"/>
              <w:rPr>
                <w:szCs w:val="28"/>
              </w:rPr>
            </w:pPr>
            <w:r w:rsidRPr="004E44F9">
              <w:rPr>
                <w:szCs w:val="28"/>
              </w:rPr>
              <w:t>Tham gia từ thiện ủng hộ Miền Trung thu được số tiền</w:t>
            </w:r>
            <w:r w:rsidR="000616C5" w:rsidRPr="004E44F9">
              <w:rPr>
                <w:szCs w:val="28"/>
              </w:rPr>
              <w:t xml:space="preserve"> 2.958.000 đồng, 4 túi lương khô và 1 thùng mì tôm.</w:t>
            </w:r>
          </w:p>
          <w:p w14:paraId="3D930A6B" w14:textId="58F1EFD0" w:rsidR="000C6F6C" w:rsidRPr="004E44F9" w:rsidRDefault="00213C19" w:rsidP="004E44F9">
            <w:pPr>
              <w:pStyle w:val="ListParagraph"/>
              <w:numPr>
                <w:ilvl w:val="0"/>
                <w:numId w:val="1"/>
              </w:numPr>
              <w:jc w:val="both"/>
              <w:rPr>
                <w:szCs w:val="28"/>
              </w:rPr>
            </w:pPr>
            <w:r w:rsidRPr="004E44F9">
              <w:rPr>
                <w:szCs w:val="28"/>
              </w:rPr>
              <w:t>Bạn Bảo Uyên đạt giải ba cuộc thi Thuyết trình tiếng Anh.</w:t>
            </w:r>
          </w:p>
          <w:p w14:paraId="6972A331" w14:textId="2D86D8B1" w:rsidR="000616C5" w:rsidRPr="004E44F9" w:rsidRDefault="00213C19" w:rsidP="004E44F9">
            <w:pPr>
              <w:pStyle w:val="ListParagraph"/>
              <w:numPr>
                <w:ilvl w:val="0"/>
                <w:numId w:val="1"/>
              </w:numPr>
              <w:rPr>
                <w:szCs w:val="28"/>
              </w:rPr>
            </w:pPr>
            <w:r w:rsidRPr="004E44F9">
              <w:rPr>
                <w:szCs w:val="28"/>
              </w:rPr>
              <w:t xml:space="preserve">Các bạn </w:t>
            </w:r>
            <w:r w:rsidR="00367FBF">
              <w:rPr>
                <w:szCs w:val="28"/>
              </w:rPr>
              <w:t xml:space="preserve">đạt giải thi toán ITMC đó là </w:t>
            </w:r>
          </w:p>
          <w:p w14:paraId="7FCE970F" w14:textId="3A9C8BB5" w:rsidR="000616C5" w:rsidRPr="004E44F9" w:rsidRDefault="000616C5" w:rsidP="004E44F9">
            <w:pPr>
              <w:pStyle w:val="ListParagraph"/>
              <w:ind w:left="1080"/>
              <w:rPr>
                <w:szCs w:val="28"/>
              </w:rPr>
            </w:pPr>
            <w:r w:rsidRPr="004E44F9">
              <w:rPr>
                <w:szCs w:val="28"/>
              </w:rPr>
              <w:t>+</w:t>
            </w:r>
          </w:p>
          <w:p w14:paraId="22A881F6" w14:textId="36ED288D" w:rsidR="000616C5" w:rsidRPr="004E44F9" w:rsidRDefault="000616C5" w:rsidP="004E44F9">
            <w:pPr>
              <w:pStyle w:val="ListParagraph"/>
              <w:ind w:left="1080"/>
              <w:rPr>
                <w:szCs w:val="28"/>
              </w:rPr>
            </w:pPr>
            <w:r w:rsidRPr="004E44F9">
              <w:rPr>
                <w:szCs w:val="28"/>
              </w:rPr>
              <w:t>+</w:t>
            </w:r>
          </w:p>
          <w:p w14:paraId="43397FEA" w14:textId="1521E508" w:rsidR="000616C5" w:rsidRPr="004E44F9" w:rsidRDefault="000616C5" w:rsidP="004E44F9">
            <w:pPr>
              <w:pStyle w:val="ListParagraph"/>
              <w:ind w:left="1080"/>
              <w:rPr>
                <w:szCs w:val="28"/>
              </w:rPr>
            </w:pPr>
            <w:r w:rsidRPr="004E44F9">
              <w:rPr>
                <w:szCs w:val="28"/>
              </w:rPr>
              <w:t>+</w:t>
            </w:r>
          </w:p>
          <w:p w14:paraId="505C2265" w14:textId="79A06942" w:rsidR="000616C5" w:rsidRPr="004E44F9" w:rsidRDefault="000616C5" w:rsidP="004E44F9">
            <w:pPr>
              <w:pStyle w:val="ListParagraph"/>
              <w:ind w:left="1080"/>
              <w:rPr>
                <w:szCs w:val="28"/>
              </w:rPr>
            </w:pPr>
            <w:r w:rsidRPr="004E44F9">
              <w:rPr>
                <w:szCs w:val="28"/>
              </w:rPr>
              <w:t>+</w:t>
            </w:r>
          </w:p>
          <w:p w14:paraId="4C198146" w14:textId="26A6CC5C" w:rsidR="00213C19" w:rsidRPr="004E44F9" w:rsidRDefault="000616C5" w:rsidP="004E44F9">
            <w:pPr>
              <w:pStyle w:val="ListParagraph"/>
              <w:numPr>
                <w:ilvl w:val="0"/>
                <w:numId w:val="1"/>
              </w:numPr>
              <w:jc w:val="both"/>
              <w:rPr>
                <w:szCs w:val="28"/>
              </w:rPr>
            </w:pPr>
            <w:r w:rsidRPr="004E44F9">
              <w:rPr>
                <w:szCs w:val="28"/>
              </w:rPr>
              <w:t>Ở lớp chúng con cũng thi đua mỗi tháng,Các bạn được nhiều sao nhất cộng với sự cố gắng trên lớp, cùng sự rèn luyện tiến bộ thì đều được nhận huy hiệu chiến sĩ thi đua và phần thưởng</w:t>
            </w:r>
          </w:p>
          <w:p w14:paraId="45891C3D" w14:textId="4DF76BCE" w:rsidR="00213C19" w:rsidRPr="004E44F9" w:rsidRDefault="00213C19" w:rsidP="004E44F9">
            <w:pPr>
              <w:pStyle w:val="ListParagraph"/>
              <w:numPr>
                <w:ilvl w:val="0"/>
                <w:numId w:val="1"/>
              </w:numPr>
              <w:jc w:val="both"/>
              <w:rPr>
                <w:szCs w:val="28"/>
              </w:rPr>
            </w:pPr>
            <w:r w:rsidRPr="004E44F9">
              <w:rPr>
                <w:szCs w:val="28"/>
              </w:rPr>
              <w:t xml:space="preserve">Tháng 10; Bạn </w:t>
            </w:r>
            <w:r w:rsidR="000616C5" w:rsidRPr="004E44F9">
              <w:rPr>
                <w:szCs w:val="28"/>
              </w:rPr>
              <w:t>Quốc Huy giành nhất tháng</w:t>
            </w:r>
          </w:p>
          <w:p w14:paraId="16C3F66B" w14:textId="3E37A08D" w:rsidR="00213C19" w:rsidRPr="004E44F9" w:rsidRDefault="00213C19" w:rsidP="004E44F9">
            <w:pPr>
              <w:pStyle w:val="ListParagraph"/>
              <w:numPr>
                <w:ilvl w:val="0"/>
                <w:numId w:val="1"/>
              </w:numPr>
              <w:jc w:val="both"/>
              <w:rPr>
                <w:szCs w:val="28"/>
              </w:rPr>
            </w:pPr>
            <w:r w:rsidRPr="004E44F9">
              <w:rPr>
                <w:szCs w:val="28"/>
              </w:rPr>
              <w:t>Tháng 11. Bạn</w:t>
            </w:r>
            <w:r w:rsidR="000616C5" w:rsidRPr="004E44F9">
              <w:rPr>
                <w:szCs w:val="28"/>
              </w:rPr>
              <w:t xml:space="preserve"> quỳnh Trang giành nhất tháng</w:t>
            </w:r>
          </w:p>
          <w:p w14:paraId="5CDCFBB9" w14:textId="77777777" w:rsidR="00213C19" w:rsidRPr="004E44F9" w:rsidRDefault="00213C19" w:rsidP="004E44F9">
            <w:pPr>
              <w:pStyle w:val="ListParagraph"/>
              <w:numPr>
                <w:ilvl w:val="0"/>
                <w:numId w:val="1"/>
              </w:numPr>
              <w:jc w:val="both"/>
              <w:rPr>
                <w:szCs w:val="28"/>
              </w:rPr>
            </w:pPr>
            <w:r w:rsidRPr="004E44F9">
              <w:rPr>
                <w:szCs w:val="28"/>
              </w:rPr>
              <w:t>Tháng 12, bạn</w:t>
            </w:r>
            <w:r w:rsidR="000616C5" w:rsidRPr="004E44F9">
              <w:rPr>
                <w:szCs w:val="28"/>
              </w:rPr>
              <w:t xml:space="preserve"> Nguyên Việt giành nhất tháng, bạn Nguyên việt chưa có số sao cao nhất nhưng đã được tất cả các bạn lựa chọn vì có sự cố gắng nhiều nhất và tiến bộ nhất trong lớp ạ.</w:t>
            </w:r>
          </w:p>
          <w:p w14:paraId="3BF18FD5" w14:textId="77777777" w:rsidR="004E44F9" w:rsidRPr="004E44F9" w:rsidRDefault="004E44F9" w:rsidP="004E44F9">
            <w:pPr>
              <w:pStyle w:val="ListParagraph"/>
              <w:numPr>
                <w:ilvl w:val="0"/>
                <w:numId w:val="1"/>
              </w:numPr>
              <w:jc w:val="both"/>
              <w:rPr>
                <w:szCs w:val="28"/>
              </w:rPr>
            </w:pPr>
            <w:r w:rsidRPr="004E44F9">
              <w:rPr>
                <w:szCs w:val="28"/>
              </w:rPr>
              <w:t>Qua kết quả học tập và các hoạt động, lớp con đã chọn ra 10 bạn xuất sắc nhất lớp dó là:</w:t>
            </w:r>
          </w:p>
          <w:p w14:paraId="2F2C7291" w14:textId="77777777" w:rsidR="004E44F9" w:rsidRPr="004E44F9" w:rsidRDefault="004E44F9" w:rsidP="004E44F9">
            <w:pPr>
              <w:pStyle w:val="ListParagraph"/>
              <w:numPr>
                <w:ilvl w:val="0"/>
                <w:numId w:val="1"/>
              </w:numPr>
              <w:jc w:val="both"/>
              <w:rPr>
                <w:szCs w:val="28"/>
              </w:rPr>
            </w:pPr>
            <w:r w:rsidRPr="004E44F9">
              <w:rPr>
                <w:szCs w:val="28"/>
              </w:rPr>
              <w:t>……………………………………………………..</w:t>
            </w:r>
          </w:p>
          <w:p w14:paraId="1FD88D31" w14:textId="7C9A1BC1" w:rsidR="004E44F9" w:rsidRPr="004E44F9" w:rsidRDefault="004E44F9" w:rsidP="004E44F9">
            <w:pPr>
              <w:pStyle w:val="ListParagraph"/>
              <w:numPr>
                <w:ilvl w:val="0"/>
                <w:numId w:val="1"/>
              </w:numPr>
              <w:jc w:val="both"/>
              <w:rPr>
                <w:szCs w:val="28"/>
              </w:rPr>
            </w:pPr>
            <w:r w:rsidRPr="004E44F9">
              <w:rPr>
                <w:szCs w:val="28"/>
              </w:rPr>
              <w:t>……………………………………………………</w:t>
            </w:r>
          </w:p>
          <w:p w14:paraId="51AD65D8" w14:textId="77777777" w:rsidR="004E44F9" w:rsidRPr="004E44F9" w:rsidRDefault="004E44F9" w:rsidP="004E44F9">
            <w:pPr>
              <w:pStyle w:val="ListParagraph"/>
              <w:numPr>
                <w:ilvl w:val="0"/>
                <w:numId w:val="1"/>
              </w:numPr>
              <w:spacing w:after="200"/>
              <w:jc w:val="both"/>
              <w:rPr>
                <w:szCs w:val="28"/>
              </w:rPr>
            </w:pPr>
            <w:r w:rsidRPr="004E44F9">
              <w:rPr>
                <w:szCs w:val="28"/>
              </w:rPr>
              <w:t>……………………………………………………..</w:t>
            </w:r>
          </w:p>
          <w:p w14:paraId="0DCF8748" w14:textId="58ADBBE7" w:rsidR="004E44F9" w:rsidRPr="004E44F9" w:rsidRDefault="004E44F9" w:rsidP="004E44F9">
            <w:pPr>
              <w:pStyle w:val="ListParagraph"/>
              <w:numPr>
                <w:ilvl w:val="0"/>
                <w:numId w:val="1"/>
              </w:numPr>
              <w:spacing w:after="200"/>
              <w:jc w:val="both"/>
              <w:rPr>
                <w:szCs w:val="28"/>
              </w:rPr>
            </w:pPr>
            <w:r w:rsidRPr="004E44F9">
              <w:rPr>
                <w:szCs w:val="28"/>
              </w:rPr>
              <w:t>……………………………………………………</w:t>
            </w:r>
          </w:p>
          <w:p w14:paraId="6D857CCA" w14:textId="77777777" w:rsidR="004E44F9" w:rsidRPr="004E44F9" w:rsidRDefault="004E44F9" w:rsidP="004E44F9">
            <w:pPr>
              <w:pStyle w:val="ListParagraph"/>
              <w:numPr>
                <w:ilvl w:val="0"/>
                <w:numId w:val="1"/>
              </w:numPr>
              <w:spacing w:after="200"/>
              <w:jc w:val="both"/>
              <w:rPr>
                <w:szCs w:val="28"/>
              </w:rPr>
            </w:pPr>
            <w:r w:rsidRPr="004E44F9">
              <w:rPr>
                <w:szCs w:val="28"/>
              </w:rPr>
              <w:t>……………………………………………………..</w:t>
            </w:r>
          </w:p>
          <w:p w14:paraId="78F387CB" w14:textId="351154F5" w:rsidR="004E44F9" w:rsidRPr="004E44F9" w:rsidRDefault="004E44F9" w:rsidP="004E44F9">
            <w:pPr>
              <w:pStyle w:val="ListParagraph"/>
              <w:numPr>
                <w:ilvl w:val="0"/>
                <w:numId w:val="1"/>
              </w:numPr>
              <w:spacing w:after="200"/>
              <w:jc w:val="both"/>
              <w:rPr>
                <w:szCs w:val="28"/>
              </w:rPr>
            </w:pPr>
            <w:r w:rsidRPr="004E44F9">
              <w:rPr>
                <w:szCs w:val="28"/>
              </w:rPr>
              <w:t>……………………………………………………</w:t>
            </w:r>
          </w:p>
          <w:p w14:paraId="31AD5DC6" w14:textId="77777777" w:rsidR="004E44F9" w:rsidRPr="004E44F9" w:rsidRDefault="004E44F9" w:rsidP="004E44F9">
            <w:pPr>
              <w:pStyle w:val="ListParagraph"/>
              <w:numPr>
                <w:ilvl w:val="0"/>
                <w:numId w:val="1"/>
              </w:numPr>
              <w:spacing w:after="200"/>
              <w:jc w:val="both"/>
              <w:rPr>
                <w:szCs w:val="28"/>
              </w:rPr>
            </w:pPr>
            <w:r w:rsidRPr="004E44F9">
              <w:rPr>
                <w:szCs w:val="28"/>
              </w:rPr>
              <w:t>……………………………………………………..</w:t>
            </w:r>
          </w:p>
          <w:p w14:paraId="211CAC1A" w14:textId="77777777" w:rsidR="004E44F9" w:rsidRPr="004E44F9" w:rsidRDefault="004E44F9" w:rsidP="004E44F9">
            <w:pPr>
              <w:pStyle w:val="ListParagraph"/>
              <w:numPr>
                <w:ilvl w:val="0"/>
                <w:numId w:val="1"/>
              </w:numPr>
              <w:spacing w:after="200"/>
              <w:jc w:val="both"/>
              <w:rPr>
                <w:szCs w:val="28"/>
              </w:rPr>
            </w:pPr>
            <w:r w:rsidRPr="004E44F9">
              <w:rPr>
                <w:szCs w:val="28"/>
              </w:rPr>
              <w:t>……………………………………………………</w:t>
            </w:r>
          </w:p>
          <w:p w14:paraId="64033763" w14:textId="77777777" w:rsidR="004E44F9" w:rsidRPr="004E44F9" w:rsidRDefault="004E44F9" w:rsidP="004E44F9">
            <w:pPr>
              <w:pStyle w:val="ListParagraph"/>
              <w:numPr>
                <w:ilvl w:val="0"/>
                <w:numId w:val="1"/>
              </w:numPr>
              <w:spacing w:after="200"/>
              <w:jc w:val="both"/>
              <w:rPr>
                <w:szCs w:val="28"/>
              </w:rPr>
            </w:pPr>
            <w:r w:rsidRPr="004E44F9">
              <w:rPr>
                <w:szCs w:val="28"/>
              </w:rPr>
              <w:t>……………………………………………………..</w:t>
            </w:r>
          </w:p>
          <w:p w14:paraId="1BBF0384" w14:textId="6B05CD9C" w:rsidR="004E44F9" w:rsidRPr="004E44F9" w:rsidRDefault="004E44F9" w:rsidP="004E44F9">
            <w:pPr>
              <w:pStyle w:val="ListParagraph"/>
              <w:numPr>
                <w:ilvl w:val="0"/>
                <w:numId w:val="1"/>
              </w:numPr>
              <w:jc w:val="both"/>
              <w:rPr>
                <w:szCs w:val="28"/>
              </w:rPr>
            </w:pPr>
            <w:r w:rsidRPr="004E44F9">
              <w:rPr>
                <w:szCs w:val="28"/>
              </w:rPr>
              <w:t>……………………………………………………</w:t>
            </w:r>
          </w:p>
        </w:tc>
      </w:tr>
    </w:tbl>
    <w:tbl>
      <w:tblPr>
        <w:tblStyle w:val="TableGrid"/>
        <w:tblpPr w:leftFromText="180" w:rightFromText="180" w:vertAnchor="text" w:horzAnchor="margin" w:tblpY="-30"/>
        <w:tblW w:w="0" w:type="auto"/>
        <w:tblLook w:val="04A0" w:firstRow="1" w:lastRow="0" w:firstColumn="1" w:lastColumn="0" w:noHBand="0" w:noVBand="1"/>
      </w:tblPr>
      <w:tblGrid>
        <w:gridCol w:w="1980"/>
        <w:gridCol w:w="8924"/>
      </w:tblGrid>
      <w:tr w:rsidR="000616C5" w:rsidRPr="00073EEE" w14:paraId="3CB29FB8" w14:textId="77777777" w:rsidTr="000616C5">
        <w:trPr>
          <w:trHeight w:val="2128"/>
        </w:trPr>
        <w:tc>
          <w:tcPr>
            <w:tcW w:w="1980" w:type="dxa"/>
          </w:tcPr>
          <w:p w14:paraId="0D8C038A" w14:textId="77777777" w:rsidR="000616C5" w:rsidRPr="00073EEE" w:rsidRDefault="000616C5" w:rsidP="000616C5">
            <w:pPr>
              <w:spacing w:line="360" w:lineRule="auto"/>
              <w:jc w:val="both"/>
              <w:rPr>
                <w:b/>
                <w:sz w:val="36"/>
                <w:szCs w:val="36"/>
              </w:rPr>
            </w:pPr>
          </w:p>
        </w:tc>
        <w:tc>
          <w:tcPr>
            <w:tcW w:w="8924" w:type="dxa"/>
          </w:tcPr>
          <w:p w14:paraId="4F7079BB" w14:textId="77777777" w:rsidR="000616C5" w:rsidRDefault="000616C5" w:rsidP="000616C5">
            <w:pPr>
              <w:spacing w:line="360" w:lineRule="auto"/>
              <w:jc w:val="both"/>
              <w:rPr>
                <w:sz w:val="36"/>
                <w:szCs w:val="36"/>
              </w:rPr>
            </w:pPr>
            <w:r>
              <w:rPr>
                <w:sz w:val="36"/>
                <w:szCs w:val="36"/>
              </w:rPr>
              <w:t xml:space="preserve">Về các hoạt động của lớp. Lớp con đã có rất nhiều ngày hội lớn được tổ chức rất hoành tráng và vui như </w:t>
            </w:r>
            <w:r w:rsidRPr="004E3E60">
              <w:rPr>
                <w:sz w:val="36"/>
                <w:szCs w:val="36"/>
              </w:rPr>
              <w:t xml:space="preserve"> Ngày hội Trung thu,</w:t>
            </w:r>
            <w:r>
              <w:rPr>
                <w:sz w:val="36"/>
                <w:szCs w:val="36"/>
              </w:rPr>
              <w:t xml:space="preserve"> Kỉ niệm 20/11, ngày noel, tổng kết thi đua các tháng, tổ chức sinh nhật các bạn và các cuộc thi có sự giúp đỡ của bố mẹ như sao phát thanh, diễn kịch….. Con xin mời bố mẹ hãy xem trang nhật ký của lớp chúng con trên đây, mời bố mẹ quét mã Qr để xem ạ.</w:t>
            </w:r>
          </w:p>
          <w:p w14:paraId="28FAE868" w14:textId="77777777" w:rsidR="000616C5" w:rsidRPr="00073EEE" w:rsidRDefault="000616C5" w:rsidP="000616C5">
            <w:pPr>
              <w:spacing w:line="360" w:lineRule="auto"/>
              <w:jc w:val="both"/>
              <w:rPr>
                <w:sz w:val="36"/>
                <w:szCs w:val="36"/>
              </w:rPr>
            </w:pPr>
            <w:r w:rsidRPr="00073EEE">
              <w:rPr>
                <w:sz w:val="36"/>
                <w:szCs w:val="36"/>
              </w:rPr>
              <w:t>Qua từng hoạt động của lớp, của trường chúng con được gần nhau hơn, đoàn kết với nhau hơn, yêu lớp học, yêu trường của mình hơn. Chúng con mong sẽ có nhiều hoạt động hay như vậy nữa để chúng con được tham gia và tỏa sáng ạ.</w:t>
            </w:r>
          </w:p>
        </w:tc>
      </w:tr>
      <w:tr w:rsidR="000616C5" w:rsidRPr="00073EEE" w14:paraId="55141906" w14:textId="77777777" w:rsidTr="000616C5">
        <w:trPr>
          <w:trHeight w:val="1264"/>
        </w:trPr>
        <w:tc>
          <w:tcPr>
            <w:tcW w:w="1980" w:type="dxa"/>
          </w:tcPr>
          <w:p w14:paraId="2BA629B1" w14:textId="77777777" w:rsidR="000616C5" w:rsidRPr="00073EEE" w:rsidRDefault="000616C5" w:rsidP="000616C5">
            <w:pPr>
              <w:spacing w:line="360" w:lineRule="auto"/>
              <w:jc w:val="both"/>
              <w:rPr>
                <w:b/>
                <w:sz w:val="36"/>
                <w:szCs w:val="36"/>
              </w:rPr>
            </w:pPr>
          </w:p>
        </w:tc>
        <w:tc>
          <w:tcPr>
            <w:tcW w:w="8924" w:type="dxa"/>
          </w:tcPr>
          <w:p w14:paraId="209A2898" w14:textId="77777777" w:rsidR="000616C5" w:rsidRPr="00073EEE" w:rsidRDefault="000616C5" w:rsidP="000616C5">
            <w:pPr>
              <w:spacing w:line="360" w:lineRule="auto"/>
              <w:jc w:val="both"/>
              <w:rPr>
                <w:sz w:val="36"/>
                <w:szCs w:val="36"/>
              </w:rPr>
            </w:pPr>
            <w:r w:rsidRPr="00073EEE">
              <w:rPr>
                <w:sz w:val="36"/>
                <w:szCs w:val="36"/>
              </w:rPr>
              <w:t>Con thay mặt các bạn trong lớp cảm ơn các cô đã kiên trì với chúng con, cảm ơn bố mẹ, các bác trong Ban phụ huynh lớp đã luôn đồng hành cùng chúng con.</w:t>
            </w:r>
          </w:p>
        </w:tc>
      </w:tr>
      <w:tr w:rsidR="000616C5" w:rsidRPr="00073EEE" w14:paraId="0937B594" w14:textId="77777777" w:rsidTr="000616C5">
        <w:trPr>
          <w:trHeight w:val="1280"/>
        </w:trPr>
        <w:tc>
          <w:tcPr>
            <w:tcW w:w="1980" w:type="dxa"/>
          </w:tcPr>
          <w:p w14:paraId="7F10D1CB" w14:textId="77777777" w:rsidR="000616C5" w:rsidRPr="00073EEE" w:rsidRDefault="000616C5" w:rsidP="000616C5">
            <w:pPr>
              <w:spacing w:line="360" w:lineRule="auto"/>
              <w:jc w:val="both"/>
              <w:rPr>
                <w:b/>
                <w:sz w:val="36"/>
                <w:szCs w:val="36"/>
              </w:rPr>
            </w:pPr>
          </w:p>
        </w:tc>
        <w:tc>
          <w:tcPr>
            <w:tcW w:w="8924" w:type="dxa"/>
          </w:tcPr>
          <w:p w14:paraId="434D580D" w14:textId="77777777" w:rsidR="000616C5" w:rsidRPr="00073EEE" w:rsidRDefault="000616C5" w:rsidP="000616C5">
            <w:pPr>
              <w:spacing w:line="360" w:lineRule="auto"/>
              <w:jc w:val="both"/>
              <w:rPr>
                <w:sz w:val="36"/>
                <w:szCs w:val="36"/>
              </w:rPr>
            </w:pPr>
            <w:r w:rsidRPr="00073EEE">
              <w:rPr>
                <w:sz w:val="36"/>
                <w:szCs w:val="36"/>
              </w:rPr>
              <w:t xml:space="preserve">Chúng con xin dừng lời tại đây. Tiếp theo chương trình con xin trân trọng kính mời cô </w:t>
            </w:r>
            <w:r>
              <w:rPr>
                <w:sz w:val="36"/>
                <w:szCs w:val="36"/>
              </w:rPr>
              <w:t>giáo chủ nhiệm lên tổng kết lại kết quả kì 1 và nêu lên nội dung chương trình kì 2 a.</w:t>
            </w:r>
            <w:r w:rsidRPr="00073EEE">
              <w:rPr>
                <w:sz w:val="36"/>
                <w:szCs w:val="36"/>
              </w:rPr>
              <w:t xml:space="preserve"> </w:t>
            </w:r>
          </w:p>
        </w:tc>
      </w:tr>
    </w:tbl>
    <w:p w14:paraId="54031022" w14:textId="77777777" w:rsidR="00ED54FC" w:rsidRPr="00073EEE" w:rsidRDefault="00ED54FC" w:rsidP="00073EEE">
      <w:pPr>
        <w:spacing w:line="360" w:lineRule="auto"/>
        <w:jc w:val="center"/>
        <w:rPr>
          <w:b/>
          <w:sz w:val="36"/>
          <w:szCs w:val="36"/>
        </w:rPr>
      </w:pPr>
    </w:p>
    <w:p w14:paraId="148EB8E7" w14:textId="77777777" w:rsidR="00ED54FC" w:rsidRPr="00073EEE" w:rsidRDefault="00ED54FC" w:rsidP="00073EEE">
      <w:pPr>
        <w:spacing w:line="360" w:lineRule="auto"/>
        <w:rPr>
          <w:b/>
          <w:sz w:val="36"/>
          <w:szCs w:val="36"/>
        </w:rPr>
      </w:pPr>
    </w:p>
    <w:p w14:paraId="3528D3D6" w14:textId="77777777" w:rsidR="008A2A80" w:rsidRPr="00073EEE" w:rsidRDefault="008A2A80" w:rsidP="00073EEE">
      <w:pPr>
        <w:spacing w:line="360" w:lineRule="auto"/>
        <w:rPr>
          <w:sz w:val="36"/>
          <w:szCs w:val="36"/>
        </w:rPr>
      </w:pPr>
    </w:p>
    <w:p w14:paraId="7A538A90" w14:textId="77777777" w:rsidR="008A2A80" w:rsidRPr="00911577" w:rsidRDefault="008A2A80" w:rsidP="00DC790D">
      <w:pPr>
        <w:rPr>
          <w:sz w:val="36"/>
          <w:szCs w:val="36"/>
        </w:rPr>
      </w:pPr>
    </w:p>
    <w:p w14:paraId="1FC77C70" w14:textId="6CC5B51C" w:rsidR="004E44F9" w:rsidRDefault="004E44F9">
      <w:pPr>
        <w:rPr>
          <w:sz w:val="36"/>
          <w:szCs w:val="36"/>
        </w:rPr>
      </w:pPr>
    </w:p>
    <w:p w14:paraId="77C1EECD" w14:textId="65F32395" w:rsidR="00D34D97" w:rsidRDefault="00D34D97">
      <w:pPr>
        <w:rPr>
          <w:sz w:val="36"/>
          <w:szCs w:val="36"/>
        </w:rPr>
      </w:pPr>
    </w:p>
    <w:p w14:paraId="3BA907BC" w14:textId="77777777" w:rsidR="00D34D97" w:rsidRDefault="00D34D97">
      <w:pPr>
        <w:rPr>
          <w:sz w:val="36"/>
          <w:szCs w:val="36"/>
        </w:rPr>
      </w:pPr>
    </w:p>
    <w:tbl>
      <w:tblPr>
        <w:tblStyle w:val="TableGrid"/>
        <w:tblpPr w:leftFromText="180" w:rightFromText="180" w:horzAnchor="margin" w:tblpY="17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5575"/>
      </w:tblGrid>
      <w:tr w:rsidR="004E44F9" w14:paraId="11A27828" w14:textId="77777777" w:rsidTr="004E44F9">
        <w:tc>
          <w:tcPr>
            <w:tcW w:w="5575" w:type="dxa"/>
          </w:tcPr>
          <w:p w14:paraId="6E134023" w14:textId="77777777" w:rsidR="004E44F9" w:rsidRPr="00AA42F9" w:rsidRDefault="004E44F9" w:rsidP="004E44F9">
            <w:pPr>
              <w:spacing w:line="276" w:lineRule="auto"/>
              <w:rPr>
                <w:sz w:val="36"/>
                <w:szCs w:val="36"/>
              </w:rPr>
            </w:pPr>
            <w:r w:rsidRPr="00AA42F9">
              <w:rPr>
                <w:sz w:val="36"/>
                <w:szCs w:val="36"/>
              </w:rPr>
              <w:lastRenderedPageBreak/>
              <w:t>Ba không là triệu phú</w:t>
            </w:r>
          </w:p>
          <w:p w14:paraId="7390795F" w14:textId="77777777" w:rsidR="004E44F9" w:rsidRPr="00AA42F9" w:rsidRDefault="004E44F9" w:rsidP="004E44F9">
            <w:pPr>
              <w:spacing w:line="276" w:lineRule="auto"/>
              <w:rPr>
                <w:sz w:val="36"/>
                <w:szCs w:val="36"/>
              </w:rPr>
            </w:pPr>
            <w:r w:rsidRPr="00AA42F9">
              <w:rPr>
                <w:sz w:val="36"/>
                <w:szCs w:val="36"/>
              </w:rPr>
              <w:t>Cho con được đủ đầy</w:t>
            </w:r>
          </w:p>
          <w:p w14:paraId="088D18B1" w14:textId="77777777" w:rsidR="004E44F9" w:rsidRPr="00AA42F9" w:rsidRDefault="004E44F9" w:rsidP="004E44F9">
            <w:pPr>
              <w:spacing w:line="276" w:lineRule="auto"/>
              <w:rPr>
                <w:sz w:val="36"/>
                <w:szCs w:val="36"/>
              </w:rPr>
            </w:pPr>
            <w:r w:rsidRPr="00AA42F9">
              <w:rPr>
                <w:sz w:val="36"/>
                <w:szCs w:val="36"/>
              </w:rPr>
              <w:t>Ba không là trái cây</w:t>
            </w:r>
          </w:p>
          <w:p w14:paraId="27F8F66D" w14:textId="77777777" w:rsidR="004E44F9" w:rsidRPr="00AA42F9" w:rsidRDefault="004E44F9" w:rsidP="004E44F9">
            <w:pPr>
              <w:spacing w:line="276" w:lineRule="auto"/>
              <w:rPr>
                <w:sz w:val="36"/>
                <w:szCs w:val="36"/>
              </w:rPr>
            </w:pPr>
            <w:r w:rsidRPr="00AA42F9">
              <w:rPr>
                <w:sz w:val="36"/>
                <w:szCs w:val="36"/>
              </w:rPr>
              <w:t>Để hàng ngày con hái</w:t>
            </w:r>
          </w:p>
          <w:p w14:paraId="151268F3" w14:textId="77777777" w:rsidR="004E44F9" w:rsidRDefault="004E44F9" w:rsidP="004E44F9">
            <w:pPr>
              <w:spacing w:line="276" w:lineRule="auto"/>
              <w:rPr>
                <w:sz w:val="36"/>
                <w:szCs w:val="36"/>
              </w:rPr>
            </w:pPr>
            <w:r w:rsidRPr="00AA42F9">
              <w:rPr>
                <w:sz w:val="36"/>
                <w:szCs w:val="36"/>
              </w:rPr>
              <w:t>Ba cũng không chèo lái</w:t>
            </w:r>
          </w:p>
          <w:p w14:paraId="7E50F256" w14:textId="77777777" w:rsidR="004E44F9" w:rsidRDefault="004E44F9" w:rsidP="004E44F9">
            <w:pPr>
              <w:spacing w:line="276" w:lineRule="auto"/>
              <w:rPr>
                <w:sz w:val="36"/>
                <w:szCs w:val="36"/>
              </w:rPr>
            </w:pPr>
          </w:p>
          <w:p w14:paraId="026DD910" w14:textId="77777777" w:rsidR="004E44F9" w:rsidRPr="00AA42F9" w:rsidRDefault="004E44F9" w:rsidP="004E44F9">
            <w:pPr>
              <w:spacing w:line="276" w:lineRule="auto"/>
              <w:rPr>
                <w:sz w:val="36"/>
                <w:szCs w:val="36"/>
              </w:rPr>
            </w:pPr>
          </w:p>
          <w:p w14:paraId="4B2CEC31" w14:textId="77777777" w:rsidR="004E44F9" w:rsidRPr="00AA42F9" w:rsidRDefault="004E44F9" w:rsidP="004E44F9">
            <w:pPr>
              <w:spacing w:line="276" w:lineRule="auto"/>
              <w:rPr>
                <w:sz w:val="36"/>
                <w:szCs w:val="36"/>
              </w:rPr>
            </w:pPr>
            <w:r w:rsidRPr="00AA42F9">
              <w:rPr>
                <w:sz w:val="36"/>
                <w:szCs w:val="36"/>
              </w:rPr>
              <w:t>Đưa con đến tầm cao</w:t>
            </w:r>
          </w:p>
          <w:p w14:paraId="156DE22E" w14:textId="77777777" w:rsidR="004E44F9" w:rsidRPr="00AA42F9" w:rsidRDefault="004E44F9" w:rsidP="004E44F9">
            <w:pPr>
              <w:spacing w:line="276" w:lineRule="auto"/>
              <w:rPr>
                <w:sz w:val="36"/>
                <w:szCs w:val="36"/>
              </w:rPr>
            </w:pPr>
            <w:r w:rsidRPr="00AA42F9">
              <w:rPr>
                <w:sz w:val="36"/>
                <w:szCs w:val="36"/>
              </w:rPr>
              <w:t>Ba không là vì sao</w:t>
            </w:r>
          </w:p>
          <w:p w14:paraId="338AC90A" w14:textId="77777777" w:rsidR="004E44F9" w:rsidRPr="00AA42F9" w:rsidRDefault="004E44F9" w:rsidP="004E44F9">
            <w:pPr>
              <w:spacing w:line="276" w:lineRule="auto"/>
              <w:rPr>
                <w:sz w:val="36"/>
                <w:szCs w:val="36"/>
              </w:rPr>
            </w:pPr>
            <w:r w:rsidRPr="00AA42F9">
              <w:rPr>
                <w:sz w:val="36"/>
                <w:szCs w:val="36"/>
              </w:rPr>
              <w:t>Chiếu sáng con lấp lánh</w:t>
            </w:r>
          </w:p>
          <w:p w14:paraId="6E4F65AA" w14:textId="77777777" w:rsidR="004E44F9" w:rsidRPr="00AA42F9" w:rsidRDefault="004E44F9" w:rsidP="004E44F9">
            <w:pPr>
              <w:spacing w:line="276" w:lineRule="auto"/>
              <w:rPr>
                <w:sz w:val="36"/>
                <w:szCs w:val="36"/>
              </w:rPr>
            </w:pPr>
            <w:r w:rsidRPr="00AA42F9">
              <w:rPr>
                <w:sz w:val="36"/>
                <w:szCs w:val="36"/>
              </w:rPr>
              <w:t>Nhưng ba luôn sát cánh</w:t>
            </w:r>
          </w:p>
          <w:p w14:paraId="76FC0D36" w14:textId="77777777" w:rsidR="004E44F9" w:rsidRPr="00AA42F9" w:rsidRDefault="004E44F9" w:rsidP="004E44F9">
            <w:pPr>
              <w:spacing w:line="276" w:lineRule="auto"/>
              <w:rPr>
                <w:sz w:val="36"/>
                <w:szCs w:val="36"/>
              </w:rPr>
            </w:pPr>
            <w:r w:rsidRPr="00AA42F9">
              <w:rPr>
                <w:sz w:val="36"/>
                <w:szCs w:val="36"/>
              </w:rPr>
              <w:t>Để đồng hành cùng con</w:t>
            </w:r>
          </w:p>
          <w:p w14:paraId="3E93C488" w14:textId="77777777" w:rsidR="004E44F9" w:rsidRPr="00AA42F9" w:rsidRDefault="004E44F9" w:rsidP="004E44F9">
            <w:pPr>
              <w:spacing w:line="276" w:lineRule="auto"/>
              <w:rPr>
                <w:sz w:val="36"/>
                <w:szCs w:val="36"/>
              </w:rPr>
            </w:pPr>
            <w:r w:rsidRPr="00AA42F9">
              <w:rPr>
                <w:sz w:val="36"/>
                <w:szCs w:val="36"/>
              </w:rPr>
              <w:t>Thành quả vuông hay tròn</w:t>
            </w:r>
          </w:p>
          <w:p w14:paraId="45E76F3F" w14:textId="77777777" w:rsidR="004E44F9" w:rsidRPr="00AA42F9" w:rsidRDefault="004E44F9" w:rsidP="004E44F9">
            <w:pPr>
              <w:spacing w:line="276" w:lineRule="auto"/>
              <w:rPr>
                <w:sz w:val="36"/>
                <w:szCs w:val="36"/>
              </w:rPr>
            </w:pPr>
            <w:r w:rsidRPr="00AA42F9">
              <w:rPr>
                <w:sz w:val="36"/>
                <w:szCs w:val="36"/>
              </w:rPr>
              <w:t>Phải do con tạo dựng</w:t>
            </w:r>
          </w:p>
          <w:p w14:paraId="5AA3958F" w14:textId="77777777" w:rsidR="004E44F9" w:rsidRPr="00AA42F9" w:rsidRDefault="004E44F9" w:rsidP="004E44F9">
            <w:pPr>
              <w:spacing w:line="276" w:lineRule="auto"/>
              <w:rPr>
                <w:sz w:val="36"/>
                <w:szCs w:val="36"/>
              </w:rPr>
            </w:pPr>
            <w:r w:rsidRPr="00AA42F9">
              <w:rPr>
                <w:sz w:val="36"/>
                <w:szCs w:val="36"/>
              </w:rPr>
              <w:t>Con hãy tìm chỗ đứng</w:t>
            </w:r>
          </w:p>
          <w:p w14:paraId="50AD6857" w14:textId="77777777" w:rsidR="004E44F9" w:rsidRPr="00AA42F9" w:rsidRDefault="004E44F9" w:rsidP="004E44F9">
            <w:pPr>
              <w:spacing w:line="276" w:lineRule="auto"/>
              <w:rPr>
                <w:sz w:val="36"/>
                <w:szCs w:val="36"/>
              </w:rPr>
            </w:pPr>
            <w:r w:rsidRPr="00AA42F9">
              <w:rPr>
                <w:sz w:val="36"/>
                <w:szCs w:val="36"/>
              </w:rPr>
              <w:t>Trong xã hội bon chen</w:t>
            </w:r>
          </w:p>
          <w:p w14:paraId="27889FD5" w14:textId="77777777" w:rsidR="004E44F9" w:rsidRPr="00AA42F9" w:rsidRDefault="004E44F9" w:rsidP="004E44F9">
            <w:pPr>
              <w:spacing w:line="276" w:lineRule="auto"/>
              <w:rPr>
                <w:sz w:val="36"/>
                <w:szCs w:val="36"/>
              </w:rPr>
            </w:pPr>
            <w:r w:rsidRPr="00AA42F9">
              <w:rPr>
                <w:sz w:val="36"/>
                <w:szCs w:val="36"/>
              </w:rPr>
              <w:t>Người ta sang hay hèn</w:t>
            </w:r>
          </w:p>
          <w:p w14:paraId="3F687A22" w14:textId="77777777" w:rsidR="004E44F9" w:rsidRPr="00AA42F9" w:rsidRDefault="004E44F9" w:rsidP="004E44F9">
            <w:pPr>
              <w:spacing w:line="276" w:lineRule="auto"/>
              <w:rPr>
                <w:sz w:val="36"/>
                <w:szCs w:val="36"/>
              </w:rPr>
            </w:pPr>
            <w:r w:rsidRPr="00AA42F9">
              <w:rPr>
                <w:sz w:val="36"/>
                <w:szCs w:val="36"/>
              </w:rPr>
              <w:t>Là tự thân cố gắng</w:t>
            </w:r>
          </w:p>
          <w:p w14:paraId="26223655" w14:textId="77777777" w:rsidR="004E44F9" w:rsidRPr="00AA42F9" w:rsidRDefault="004E44F9" w:rsidP="004E44F9">
            <w:pPr>
              <w:spacing w:line="276" w:lineRule="auto"/>
              <w:rPr>
                <w:sz w:val="36"/>
                <w:szCs w:val="36"/>
              </w:rPr>
            </w:pPr>
            <w:r w:rsidRPr="00AA42F9">
              <w:rPr>
                <w:sz w:val="36"/>
                <w:szCs w:val="36"/>
              </w:rPr>
              <w:t>Đường đời không phẳng lặng</w:t>
            </w:r>
          </w:p>
          <w:p w14:paraId="1B0A9BE0" w14:textId="77777777" w:rsidR="004E44F9" w:rsidRDefault="004E44F9" w:rsidP="004E44F9">
            <w:pPr>
              <w:spacing w:line="276" w:lineRule="auto"/>
              <w:rPr>
                <w:sz w:val="36"/>
                <w:szCs w:val="36"/>
              </w:rPr>
            </w:pPr>
          </w:p>
        </w:tc>
        <w:tc>
          <w:tcPr>
            <w:tcW w:w="5575" w:type="dxa"/>
          </w:tcPr>
          <w:p w14:paraId="60D64D18" w14:textId="77777777" w:rsidR="004E44F9" w:rsidRPr="00AA42F9" w:rsidRDefault="004E44F9" w:rsidP="004E44F9">
            <w:pPr>
              <w:spacing w:line="276" w:lineRule="auto"/>
              <w:rPr>
                <w:sz w:val="36"/>
                <w:szCs w:val="36"/>
              </w:rPr>
            </w:pPr>
            <w:r w:rsidRPr="00AA42F9">
              <w:rPr>
                <w:sz w:val="36"/>
                <w:szCs w:val="36"/>
              </w:rPr>
              <w:t>Thành công chẳng dễ dàng</w:t>
            </w:r>
          </w:p>
          <w:p w14:paraId="18587A79" w14:textId="77777777" w:rsidR="004E44F9" w:rsidRPr="00AA42F9" w:rsidRDefault="004E44F9" w:rsidP="004E44F9">
            <w:pPr>
              <w:spacing w:line="276" w:lineRule="auto"/>
              <w:rPr>
                <w:sz w:val="36"/>
                <w:szCs w:val="36"/>
              </w:rPr>
            </w:pPr>
            <w:r w:rsidRPr="00AA42F9">
              <w:rPr>
                <w:sz w:val="36"/>
                <w:szCs w:val="36"/>
              </w:rPr>
              <w:t>Hôm nay là một trang</w:t>
            </w:r>
          </w:p>
          <w:p w14:paraId="155F24E3" w14:textId="77777777" w:rsidR="004E44F9" w:rsidRPr="00AA42F9" w:rsidRDefault="004E44F9" w:rsidP="004E44F9">
            <w:pPr>
              <w:spacing w:line="276" w:lineRule="auto"/>
              <w:rPr>
                <w:sz w:val="36"/>
                <w:szCs w:val="36"/>
              </w:rPr>
            </w:pPr>
            <w:r w:rsidRPr="00AA42F9">
              <w:rPr>
                <w:sz w:val="36"/>
                <w:szCs w:val="36"/>
              </w:rPr>
              <w:t>Mở cho con tiếp bước</w:t>
            </w:r>
          </w:p>
          <w:p w14:paraId="7E16E364" w14:textId="77777777" w:rsidR="004E44F9" w:rsidRPr="00AA42F9" w:rsidRDefault="004E44F9" w:rsidP="004E44F9">
            <w:pPr>
              <w:spacing w:line="276" w:lineRule="auto"/>
              <w:rPr>
                <w:sz w:val="36"/>
                <w:szCs w:val="36"/>
              </w:rPr>
            </w:pPr>
            <w:r w:rsidRPr="00AA42F9">
              <w:rPr>
                <w:sz w:val="36"/>
                <w:szCs w:val="36"/>
              </w:rPr>
              <w:t>Hãy nhìn người đi trước</w:t>
            </w:r>
          </w:p>
          <w:p w14:paraId="4F1E65BE" w14:textId="77777777" w:rsidR="004E44F9" w:rsidRPr="00AA42F9" w:rsidRDefault="004E44F9" w:rsidP="004E44F9">
            <w:pPr>
              <w:spacing w:line="276" w:lineRule="auto"/>
              <w:rPr>
                <w:sz w:val="36"/>
                <w:szCs w:val="36"/>
              </w:rPr>
            </w:pPr>
            <w:r w:rsidRPr="00AA42F9">
              <w:rPr>
                <w:sz w:val="36"/>
                <w:szCs w:val="36"/>
              </w:rPr>
              <w:t>Dìu dắt người đi sau</w:t>
            </w:r>
          </w:p>
          <w:p w14:paraId="5C3211F3" w14:textId="77777777" w:rsidR="004E44F9" w:rsidRPr="00AA42F9" w:rsidRDefault="004E44F9" w:rsidP="004E44F9">
            <w:pPr>
              <w:spacing w:line="276" w:lineRule="auto"/>
              <w:rPr>
                <w:sz w:val="36"/>
                <w:szCs w:val="36"/>
              </w:rPr>
            </w:pPr>
            <w:r w:rsidRPr="00AA42F9">
              <w:rPr>
                <w:sz w:val="36"/>
                <w:szCs w:val="36"/>
              </w:rPr>
              <w:t>Các con hãy cùng nhau</w:t>
            </w:r>
          </w:p>
          <w:p w14:paraId="07E76EA6" w14:textId="77777777" w:rsidR="004E44F9" w:rsidRPr="00AA42F9" w:rsidRDefault="004E44F9" w:rsidP="004E44F9">
            <w:pPr>
              <w:spacing w:line="276" w:lineRule="auto"/>
              <w:rPr>
                <w:sz w:val="36"/>
                <w:szCs w:val="36"/>
              </w:rPr>
            </w:pPr>
            <w:r w:rsidRPr="00AA42F9">
              <w:rPr>
                <w:sz w:val="36"/>
                <w:szCs w:val="36"/>
              </w:rPr>
              <w:t>Học chăm cùng tiến bộ</w:t>
            </w:r>
          </w:p>
          <w:p w14:paraId="548C81D6" w14:textId="77777777" w:rsidR="004E44F9" w:rsidRPr="00AA42F9" w:rsidRDefault="004E44F9" w:rsidP="004E44F9">
            <w:pPr>
              <w:spacing w:line="276" w:lineRule="auto"/>
              <w:rPr>
                <w:sz w:val="36"/>
                <w:szCs w:val="36"/>
              </w:rPr>
            </w:pPr>
            <w:r w:rsidRPr="00AA42F9">
              <w:rPr>
                <w:sz w:val="36"/>
                <w:szCs w:val="36"/>
              </w:rPr>
              <w:t>Lấy đức năng thắng số</w:t>
            </w:r>
          </w:p>
          <w:p w14:paraId="2D5DDD0A" w14:textId="77777777" w:rsidR="004E44F9" w:rsidRPr="00AA42F9" w:rsidRDefault="004E44F9" w:rsidP="004E44F9">
            <w:pPr>
              <w:spacing w:line="276" w:lineRule="auto"/>
              <w:rPr>
                <w:sz w:val="36"/>
                <w:szCs w:val="36"/>
              </w:rPr>
            </w:pPr>
            <w:r w:rsidRPr="00AA42F9">
              <w:rPr>
                <w:sz w:val="36"/>
                <w:szCs w:val="36"/>
              </w:rPr>
              <w:t>Sướng khổ đâu tại trời</w:t>
            </w:r>
          </w:p>
          <w:p w14:paraId="04F58A80" w14:textId="77777777" w:rsidR="004E44F9" w:rsidRPr="00AA42F9" w:rsidRDefault="004E44F9" w:rsidP="004E44F9">
            <w:pPr>
              <w:spacing w:line="276" w:lineRule="auto"/>
              <w:rPr>
                <w:sz w:val="36"/>
                <w:szCs w:val="36"/>
              </w:rPr>
            </w:pPr>
            <w:r w:rsidRPr="00AA42F9">
              <w:rPr>
                <w:sz w:val="36"/>
                <w:szCs w:val="36"/>
              </w:rPr>
              <w:t>Do mình cả đấy thôi</w:t>
            </w:r>
          </w:p>
          <w:p w14:paraId="5ACEF703" w14:textId="77777777" w:rsidR="004E44F9" w:rsidRPr="00AA42F9" w:rsidRDefault="004E44F9" w:rsidP="004E44F9">
            <w:pPr>
              <w:spacing w:line="276" w:lineRule="auto"/>
              <w:rPr>
                <w:sz w:val="36"/>
                <w:szCs w:val="36"/>
              </w:rPr>
            </w:pPr>
            <w:r w:rsidRPr="00AA42F9">
              <w:rPr>
                <w:sz w:val="36"/>
                <w:szCs w:val="36"/>
              </w:rPr>
              <w:t>Cố gắng lên con nhé</w:t>
            </w:r>
          </w:p>
          <w:p w14:paraId="50E715DD" w14:textId="77777777" w:rsidR="004E44F9" w:rsidRPr="00AA42F9" w:rsidRDefault="004E44F9" w:rsidP="004E44F9">
            <w:pPr>
              <w:spacing w:line="276" w:lineRule="auto"/>
              <w:rPr>
                <w:sz w:val="36"/>
                <w:szCs w:val="36"/>
              </w:rPr>
            </w:pPr>
            <w:r w:rsidRPr="00AA42F9">
              <w:rPr>
                <w:sz w:val="36"/>
                <w:szCs w:val="36"/>
              </w:rPr>
              <w:t>Bên con còn có mẹ</w:t>
            </w:r>
          </w:p>
          <w:p w14:paraId="4C3EAF14" w14:textId="77777777" w:rsidR="004E44F9" w:rsidRPr="00AA42F9" w:rsidRDefault="004E44F9" w:rsidP="004E44F9">
            <w:pPr>
              <w:spacing w:line="276" w:lineRule="auto"/>
              <w:rPr>
                <w:sz w:val="36"/>
                <w:szCs w:val="36"/>
              </w:rPr>
            </w:pPr>
            <w:r w:rsidRPr="00AA42F9">
              <w:rPr>
                <w:sz w:val="36"/>
                <w:szCs w:val="36"/>
              </w:rPr>
              <w:t>Luôn đồng hành cùng con</w:t>
            </w:r>
          </w:p>
          <w:p w14:paraId="010AAD2E" w14:textId="77777777" w:rsidR="004E44F9" w:rsidRDefault="004E44F9" w:rsidP="004E44F9">
            <w:pPr>
              <w:spacing w:line="276" w:lineRule="auto"/>
              <w:rPr>
                <w:sz w:val="36"/>
                <w:szCs w:val="36"/>
              </w:rPr>
            </w:pPr>
          </w:p>
        </w:tc>
      </w:tr>
    </w:tbl>
    <w:p w14:paraId="2098CB7C" w14:textId="77777777" w:rsidR="00AA42F9" w:rsidRDefault="00AA42F9">
      <w:pPr>
        <w:rPr>
          <w:sz w:val="36"/>
          <w:szCs w:val="36"/>
        </w:rPr>
      </w:pPr>
    </w:p>
    <w:p w14:paraId="3D20E9DD" w14:textId="77777777" w:rsidR="00AA42F9" w:rsidRPr="004E44F9" w:rsidRDefault="00AA42F9" w:rsidP="004E44F9">
      <w:pPr>
        <w:jc w:val="center"/>
        <w:rPr>
          <w:b/>
          <w:bCs/>
          <w:sz w:val="36"/>
          <w:szCs w:val="36"/>
        </w:rPr>
      </w:pPr>
      <w:r w:rsidRPr="004E44F9">
        <w:rPr>
          <w:b/>
          <w:bCs/>
          <w:sz w:val="36"/>
          <w:szCs w:val="36"/>
        </w:rPr>
        <w:t>ĐÔI ĐIỀU NHẮN NHỦ VỚI CON</w:t>
      </w:r>
    </w:p>
    <w:sectPr w:rsidR="00AA42F9" w:rsidRPr="004E44F9" w:rsidSect="00723357">
      <w:pgSz w:w="11907" w:h="16839" w:code="9"/>
      <w:pgMar w:top="360" w:right="297" w:bottom="284" w:left="45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37844"/>
    <w:multiLevelType w:val="hybridMultilevel"/>
    <w:tmpl w:val="26BA2718"/>
    <w:lvl w:ilvl="0" w:tplc="499EB38A">
      <w:start w:val="1"/>
      <w:numFmt w:val="bullet"/>
      <w:lvlText w:val="•"/>
      <w:lvlJc w:val="left"/>
      <w:pPr>
        <w:tabs>
          <w:tab w:val="num" w:pos="720"/>
        </w:tabs>
        <w:ind w:left="720" w:hanging="360"/>
      </w:pPr>
      <w:rPr>
        <w:rFonts w:ascii="Times New Roman" w:hAnsi="Times New Roman" w:hint="default"/>
      </w:rPr>
    </w:lvl>
    <w:lvl w:ilvl="1" w:tplc="2384D4A2" w:tentative="1">
      <w:start w:val="1"/>
      <w:numFmt w:val="bullet"/>
      <w:lvlText w:val="•"/>
      <w:lvlJc w:val="left"/>
      <w:pPr>
        <w:tabs>
          <w:tab w:val="num" w:pos="1440"/>
        </w:tabs>
        <w:ind w:left="1440" w:hanging="360"/>
      </w:pPr>
      <w:rPr>
        <w:rFonts w:ascii="Times New Roman" w:hAnsi="Times New Roman" w:hint="default"/>
      </w:rPr>
    </w:lvl>
    <w:lvl w:ilvl="2" w:tplc="03ECB9AE" w:tentative="1">
      <w:start w:val="1"/>
      <w:numFmt w:val="bullet"/>
      <w:lvlText w:val="•"/>
      <w:lvlJc w:val="left"/>
      <w:pPr>
        <w:tabs>
          <w:tab w:val="num" w:pos="2160"/>
        </w:tabs>
        <w:ind w:left="2160" w:hanging="360"/>
      </w:pPr>
      <w:rPr>
        <w:rFonts w:ascii="Times New Roman" w:hAnsi="Times New Roman" w:hint="default"/>
      </w:rPr>
    </w:lvl>
    <w:lvl w:ilvl="3" w:tplc="E37244AC" w:tentative="1">
      <w:start w:val="1"/>
      <w:numFmt w:val="bullet"/>
      <w:lvlText w:val="•"/>
      <w:lvlJc w:val="left"/>
      <w:pPr>
        <w:tabs>
          <w:tab w:val="num" w:pos="2880"/>
        </w:tabs>
        <w:ind w:left="2880" w:hanging="360"/>
      </w:pPr>
      <w:rPr>
        <w:rFonts w:ascii="Times New Roman" w:hAnsi="Times New Roman" w:hint="default"/>
      </w:rPr>
    </w:lvl>
    <w:lvl w:ilvl="4" w:tplc="08120574" w:tentative="1">
      <w:start w:val="1"/>
      <w:numFmt w:val="bullet"/>
      <w:lvlText w:val="•"/>
      <w:lvlJc w:val="left"/>
      <w:pPr>
        <w:tabs>
          <w:tab w:val="num" w:pos="3600"/>
        </w:tabs>
        <w:ind w:left="3600" w:hanging="360"/>
      </w:pPr>
      <w:rPr>
        <w:rFonts w:ascii="Times New Roman" w:hAnsi="Times New Roman" w:hint="default"/>
      </w:rPr>
    </w:lvl>
    <w:lvl w:ilvl="5" w:tplc="A12EF7CA" w:tentative="1">
      <w:start w:val="1"/>
      <w:numFmt w:val="bullet"/>
      <w:lvlText w:val="•"/>
      <w:lvlJc w:val="left"/>
      <w:pPr>
        <w:tabs>
          <w:tab w:val="num" w:pos="4320"/>
        </w:tabs>
        <w:ind w:left="4320" w:hanging="360"/>
      </w:pPr>
      <w:rPr>
        <w:rFonts w:ascii="Times New Roman" w:hAnsi="Times New Roman" w:hint="default"/>
      </w:rPr>
    </w:lvl>
    <w:lvl w:ilvl="6" w:tplc="89202F88" w:tentative="1">
      <w:start w:val="1"/>
      <w:numFmt w:val="bullet"/>
      <w:lvlText w:val="•"/>
      <w:lvlJc w:val="left"/>
      <w:pPr>
        <w:tabs>
          <w:tab w:val="num" w:pos="5040"/>
        </w:tabs>
        <w:ind w:left="5040" w:hanging="360"/>
      </w:pPr>
      <w:rPr>
        <w:rFonts w:ascii="Times New Roman" w:hAnsi="Times New Roman" w:hint="default"/>
      </w:rPr>
    </w:lvl>
    <w:lvl w:ilvl="7" w:tplc="E80EE3FC" w:tentative="1">
      <w:start w:val="1"/>
      <w:numFmt w:val="bullet"/>
      <w:lvlText w:val="•"/>
      <w:lvlJc w:val="left"/>
      <w:pPr>
        <w:tabs>
          <w:tab w:val="num" w:pos="5760"/>
        </w:tabs>
        <w:ind w:left="5760" w:hanging="360"/>
      </w:pPr>
      <w:rPr>
        <w:rFonts w:ascii="Times New Roman" w:hAnsi="Times New Roman" w:hint="default"/>
      </w:rPr>
    </w:lvl>
    <w:lvl w:ilvl="8" w:tplc="C680977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E0307E4"/>
    <w:multiLevelType w:val="hybridMultilevel"/>
    <w:tmpl w:val="B26A436A"/>
    <w:lvl w:ilvl="0" w:tplc="8430B4EA">
      <w:start w:val="1"/>
      <w:numFmt w:val="bullet"/>
      <w:lvlText w:val="•"/>
      <w:lvlJc w:val="left"/>
      <w:pPr>
        <w:tabs>
          <w:tab w:val="num" w:pos="720"/>
        </w:tabs>
        <w:ind w:left="720" w:hanging="360"/>
      </w:pPr>
      <w:rPr>
        <w:rFonts w:ascii="Times New Roman" w:hAnsi="Times New Roman" w:hint="default"/>
      </w:rPr>
    </w:lvl>
    <w:lvl w:ilvl="1" w:tplc="1AC69E04" w:tentative="1">
      <w:start w:val="1"/>
      <w:numFmt w:val="bullet"/>
      <w:lvlText w:val="•"/>
      <w:lvlJc w:val="left"/>
      <w:pPr>
        <w:tabs>
          <w:tab w:val="num" w:pos="1440"/>
        </w:tabs>
        <w:ind w:left="1440" w:hanging="360"/>
      </w:pPr>
      <w:rPr>
        <w:rFonts w:ascii="Times New Roman" w:hAnsi="Times New Roman" w:hint="default"/>
      </w:rPr>
    </w:lvl>
    <w:lvl w:ilvl="2" w:tplc="8F7E7758" w:tentative="1">
      <w:start w:val="1"/>
      <w:numFmt w:val="bullet"/>
      <w:lvlText w:val="•"/>
      <w:lvlJc w:val="left"/>
      <w:pPr>
        <w:tabs>
          <w:tab w:val="num" w:pos="2160"/>
        </w:tabs>
        <w:ind w:left="2160" w:hanging="360"/>
      </w:pPr>
      <w:rPr>
        <w:rFonts w:ascii="Times New Roman" w:hAnsi="Times New Roman" w:hint="default"/>
      </w:rPr>
    </w:lvl>
    <w:lvl w:ilvl="3" w:tplc="F87EB08A" w:tentative="1">
      <w:start w:val="1"/>
      <w:numFmt w:val="bullet"/>
      <w:lvlText w:val="•"/>
      <w:lvlJc w:val="left"/>
      <w:pPr>
        <w:tabs>
          <w:tab w:val="num" w:pos="2880"/>
        </w:tabs>
        <w:ind w:left="2880" w:hanging="360"/>
      </w:pPr>
      <w:rPr>
        <w:rFonts w:ascii="Times New Roman" w:hAnsi="Times New Roman" w:hint="default"/>
      </w:rPr>
    </w:lvl>
    <w:lvl w:ilvl="4" w:tplc="30BE4E52" w:tentative="1">
      <w:start w:val="1"/>
      <w:numFmt w:val="bullet"/>
      <w:lvlText w:val="•"/>
      <w:lvlJc w:val="left"/>
      <w:pPr>
        <w:tabs>
          <w:tab w:val="num" w:pos="3600"/>
        </w:tabs>
        <w:ind w:left="3600" w:hanging="360"/>
      </w:pPr>
      <w:rPr>
        <w:rFonts w:ascii="Times New Roman" w:hAnsi="Times New Roman" w:hint="default"/>
      </w:rPr>
    </w:lvl>
    <w:lvl w:ilvl="5" w:tplc="25B86FFA" w:tentative="1">
      <w:start w:val="1"/>
      <w:numFmt w:val="bullet"/>
      <w:lvlText w:val="•"/>
      <w:lvlJc w:val="left"/>
      <w:pPr>
        <w:tabs>
          <w:tab w:val="num" w:pos="4320"/>
        </w:tabs>
        <w:ind w:left="4320" w:hanging="360"/>
      </w:pPr>
      <w:rPr>
        <w:rFonts w:ascii="Times New Roman" w:hAnsi="Times New Roman" w:hint="default"/>
      </w:rPr>
    </w:lvl>
    <w:lvl w:ilvl="6" w:tplc="470E3930" w:tentative="1">
      <w:start w:val="1"/>
      <w:numFmt w:val="bullet"/>
      <w:lvlText w:val="•"/>
      <w:lvlJc w:val="left"/>
      <w:pPr>
        <w:tabs>
          <w:tab w:val="num" w:pos="5040"/>
        </w:tabs>
        <w:ind w:left="5040" w:hanging="360"/>
      </w:pPr>
      <w:rPr>
        <w:rFonts w:ascii="Times New Roman" w:hAnsi="Times New Roman" w:hint="default"/>
      </w:rPr>
    </w:lvl>
    <w:lvl w:ilvl="7" w:tplc="2E0A995C" w:tentative="1">
      <w:start w:val="1"/>
      <w:numFmt w:val="bullet"/>
      <w:lvlText w:val="•"/>
      <w:lvlJc w:val="left"/>
      <w:pPr>
        <w:tabs>
          <w:tab w:val="num" w:pos="5760"/>
        </w:tabs>
        <w:ind w:left="5760" w:hanging="360"/>
      </w:pPr>
      <w:rPr>
        <w:rFonts w:ascii="Times New Roman" w:hAnsi="Times New Roman" w:hint="default"/>
      </w:rPr>
    </w:lvl>
    <w:lvl w:ilvl="8" w:tplc="C314894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08C12DB"/>
    <w:multiLevelType w:val="hybridMultilevel"/>
    <w:tmpl w:val="674E781A"/>
    <w:lvl w:ilvl="0" w:tplc="710671D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6EF91B85"/>
    <w:multiLevelType w:val="hybridMultilevel"/>
    <w:tmpl w:val="C7A6DB78"/>
    <w:lvl w:ilvl="0" w:tplc="2254671C">
      <w:start w:val="1"/>
      <w:numFmt w:val="bullet"/>
      <w:lvlText w:val="•"/>
      <w:lvlJc w:val="left"/>
      <w:pPr>
        <w:tabs>
          <w:tab w:val="num" w:pos="720"/>
        </w:tabs>
        <w:ind w:left="720" w:hanging="360"/>
      </w:pPr>
      <w:rPr>
        <w:rFonts w:ascii="Times New Roman" w:hAnsi="Times New Roman" w:hint="default"/>
      </w:rPr>
    </w:lvl>
    <w:lvl w:ilvl="1" w:tplc="183AE99C" w:tentative="1">
      <w:start w:val="1"/>
      <w:numFmt w:val="bullet"/>
      <w:lvlText w:val="•"/>
      <w:lvlJc w:val="left"/>
      <w:pPr>
        <w:tabs>
          <w:tab w:val="num" w:pos="1440"/>
        </w:tabs>
        <w:ind w:left="1440" w:hanging="360"/>
      </w:pPr>
      <w:rPr>
        <w:rFonts w:ascii="Times New Roman" w:hAnsi="Times New Roman" w:hint="default"/>
      </w:rPr>
    </w:lvl>
    <w:lvl w:ilvl="2" w:tplc="83028B22" w:tentative="1">
      <w:start w:val="1"/>
      <w:numFmt w:val="bullet"/>
      <w:lvlText w:val="•"/>
      <w:lvlJc w:val="left"/>
      <w:pPr>
        <w:tabs>
          <w:tab w:val="num" w:pos="2160"/>
        </w:tabs>
        <w:ind w:left="2160" w:hanging="360"/>
      </w:pPr>
      <w:rPr>
        <w:rFonts w:ascii="Times New Roman" w:hAnsi="Times New Roman" w:hint="default"/>
      </w:rPr>
    </w:lvl>
    <w:lvl w:ilvl="3" w:tplc="0BE0F464" w:tentative="1">
      <w:start w:val="1"/>
      <w:numFmt w:val="bullet"/>
      <w:lvlText w:val="•"/>
      <w:lvlJc w:val="left"/>
      <w:pPr>
        <w:tabs>
          <w:tab w:val="num" w:pos="2880"/>
        </w:tabs>
        <w:ind w:left="2880" w:hanging="360"/>
      </w:pPr>
      <w:rPr>
        <w:rFonts w:ascii="Times New Roman" w:hAnsi="Times New Roman" w:hint="default"/>
      </w:rPr>
    </w:lvl>
    <w:lvl w:ilvl="4" w:tplc="2354A6CA" w:tentative="1">
      <w:start w:val="1"/>
      <w:numFmt w:val="bullet"/>
      <w:lvlText w:val="•"/>
      <w:lvlJc w:val="left"/>
      <w:pPr>
        <w:tabs>
          <w:tab w:val="num" w:pos="3600"/>
        </w:tabs>
        <w:ind w:left="3600" w:hanging="360"/>
      </w:pPr>
      <w:rPr>
        <w:rFonts w:ascii="Times New Roman" w:hAnsi="Times New Roman" w:hint="default"/>
      </w:rPr>
    </w:lvl>
    <w:lvl w:ilvl="5" w:tplc="0114D9CE" w:tentative="1">
      <w:start w:val="1"/>
      <w:numFmt w:val="bullet"/>
      <w:lvlText w:val="•"/>
      <w:lvlJc w:val="left"/>
      <w:pPr>
        <w:tabs>
          <w:tab w:val="num" w:pos="4320"/>
        </w:tabs>
        <w:ind w:left="4320" w:hanging="360"/>
      </w:pPr>
      <w:rPr>
        <w:rFonts w:ascii="Times New Roman" w:hAnsi="Times New Roman" w:hint="default"/>
      </w:rPr>
    </w:lvl>
    <w:lvl w:ilvl="6" w:tplc="5908D9D0" w:tentative="1">
      <w:start w:val="1"/>
      <w:numFmt w:val="bullet"/>
      <w:lvlText w:val="•"/>
      <w:lvlJc w:val="left"/>
      <w:pPr>
        <w:tabs>
          <w:tab w:val="num" w:pos="5040"/>
        </w:tabs>
        <w:ind w:left="5040" w:hanging="360"/>
      </w:pPr>
      <w:rPr>
        <w:rFonts w:ascii="Times New Roman" w:hAnsi="Times New Roman" w:hint="default"/>
      </w:rPr>
    </w:lvl>
    <w:lvl w:ilvl="7" w:tplc="BD389196" w:tentative="1">
      <w:start w:val="1"/>
      <w:numFmt w:val="bullet"/>
      <w:lvlText w:val="•"/>
      <w:lvlJc w:val="left"/>
      <w:pPr>
        <w:tabs>
          <w:tab w:val="num" w:pos="5760"/>
        </w:tabs>
        <w:ind w:left="5760" w:hanging="360"/>
      </w:pPr>
      <w:rPr>
        <w:rFonts w:ascii="Times New Roman" w:hAnsi="Times New Roman" w:hint="default"/>
      </w:rPr>
    </w:lvl>
    <w:lvl w:ilvl="8" w:tplc="A39AFE4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4343996"/>
    <w:multiLevelType w:val="hybridMultilevel"/>
    <w:tmpl w:val="C530598C"/>
    <w:lvl w:ilvl="0" w:tplc="6BCCD67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48"/>
    <w:rsid w:val="000005BB"/>
    <w:rsid w:val="0000757A"/>
    <w:rsid w:val="00014C9C"/>
    <w:rsid w:val="00031E4B"/>
    <w:rsid w:val="00036196"/>
    <w:rsid w:val="000456CF"/>
    <w:rsid w:val="000459AD"/>
    <w:rsid w:val="0005137E"/>
    <w:rsid w:val="00052E8D"/>
    <w:rsid w:val="000616C5"/>
    <w:rsid w:val="00063951"/>
    <w:rsid w:val="00071B53"/>
    <w:rsid w:val="00073A4F"/>
    <w:rsid w:val="00073EEE"/>
    <w:rsid w:val="0008138B"/>
    <w:rsid w:val="000925FF"/>
    <w:rsid w:val="000B01EE"/>
    <w:rsid w:val="000B74F8"/>
    <w:rsid w:val="000C6F6C"/>
    <w:rsid w:val="000D119C"/>
    <w:rsid w:val="000D1532"/>
    <w:rsid w:val="000F1349"/>
    <w:rsid w:val="000F4345"/>
    <w:rsid w:val="000F752B"/>
    <w:rsid w:val="00100B04"/>
    <w:rsid w:val="00100FE2"/>
    <w:rsid w:val="001028F4"/>
    <w:rsid w:val="00105711"/>
    <w:rsid w:val="001152C9"/>
    <w:rsid w:val="00116A59"/>
    <w:rsid w:val="0012208C"/>
    <w:rsid w:val="001222EC"/>
    <w:rsid w:val="001361BF"/>
    <w:rsid w:val="00150699"/>
    <w:rsid w:val="00150CEF"/>
    <w:rsid w:val="00153091"/>
    <w:rsid w:val="0015790E"/>
    <w:rsid w:val="001621F2"/>
    <w:rsid w:val="00165BCE"/>
    <w:rsid w:val="0018378B"/>
    <w:rsid w:val="00183DF1"/>
    <w:rsid w:val="001869E8"/>
    <w:rsid w:val="001A6D9D"/>
    <w:rsid w:val="001A7A57"/>
    <w:rsid w:val="001B17B9"/>
    <w:rsid w:val="001C37BE"/>
    <w:rsid w:val="001E2A30"/>
    <w:rsid w:val="001E43E9"/>
    <w:rsid w:val="001E446A"/>
    <w:rsid w:val="00201A52"/>
    <w:rsid w:val="00206CA7"/>
    <w:rsid w:val="00206DE3"/>
    <w:rsid w:val="00213C19"/>
    <w:rsid w:val="00214CFA"/>
    <w:rsid w:val="00217A44"/>
    <w:rsid w:val="00232106"/>
    <w:rsid w:val="0023340D"/>
    <w:rsid w:val="00234AAC"/>
    <w:rsid w:val="002360B1"/>
    <w:rsid w:val="0024130A"/>
    <w:rsid w:val="002432C2"/>
    <w:rsid w:val="0024425C"/>
    <w:rsid w:val="00246D8D"/>
    <w:rsid w:val="00254D94"/>
    <w:rsid w:val="00270C82"/>
    <w:rsid w:val="0027332A"/>
    <w:rsid w:val="002855D5"/>
    <w:rsid w:val="002A4817"/>
    <w:rsid w:val="002A6345"/>
    <w:rsid w:val="002B22EF"/>
    <w:rsid w:val="002B3E11"/>
    <w:rsid w:val="002B5399"/>
    <w:rsid w:val="002C6080"/>
    <w:rsid w:val="002F46C7"/>
    <w:rsid w:val="00301656"/>
    <w:rsid w:val="0031064C"/>
    <w:rsid w:val="00327D9C"/>
    <w:rsid w:val="003302FC"/>
    <w:rsid w:val="00343E94"/>
    <w:rsid w:val="003447E5"/>
    <w:rsid w:val="003456B7"/>
    <w:rsid w:val="00346F39"/>
    <w:rsid w:val="00351640"/>
    <w:rsid w:val="00353237"/>
    <w:rsid w:val="00357D85"/>
    <w:rsid w:val="003623B9"/>
    <w:rsid w:val="003660EF"/>
    <w:rsid w:val="00367FBF"/>
    <w:rsid w:val="00373EB9"/>
    <w:rsid w:val="00383FB9"/>
    <w:rsid w:val="0038666D"/>
    <w:rsid w:val="0039294E"/>
    <w:rsid w:val="00394C5D"/>
    <w:rsid w:val="003B2287"/>
    <w:rsid w:val="003B65F3"/>
    <w:rsid w:val="003C09EC"/>
    <w:rsid w:val="003C1B9D"/>
    <w:rsid w:val="003C2E15"/>
    <w:rsid w:val="003D4178"/>
    <w:rsid w:val="003E3FE7"/>
    <w:rsid w:val="003F33E7"/>
    <w:rsid w:val="003F7F39"/>
    <w:rsid w:val="004008F2"/>
    <w:rsid w:val="0041404F"/>
    <w:rsid w:val="00420B7B"/>
    <w:rsid w:val="00421E11"/>
    <w:rsid w:val="00425194"/>
    <w:rsid w:val="00425FE3"/>
    <w:rsid w:val="004316A8"/>
    <w:rsid w:val="004317A3"/>
    <w:rsid w:val="00431925"/>
    <w:rsid w:val="004328F4"/>
    <w:rsid w:val="00446021"/>
    <w:rsid w:val="00452E54"/>
    <w:rsid w:val="00452EDD"/>
    <w:rsid w:val="00454DA5"/>
    <w:rsid w:val="0045698F"/>
    <w:rsid w:val="00457FB9"/>
    <w:rsid w:val="00475563"/>
    <w:rsid w:val="004841DF"/>
    <w:rsid w:val="00487A4D"/>
    <w:rsid w:val="00494921"/>
    <w:rsid w:val="004A0893"/>
    <w:rsid w:val="004C0CE4"/>
    <w:rsid w:val="004C15B7"/>
    <w:rsid w:val="004C5195"/>
    <w:rsid w:val="004E3CBE"/>
    <w:rsid w:val="004E3E60"/>
    <w:rsid w:val="004E44F9"/>
    <w:rsid w:val="00501BB7"/>
    <w:rsid w:val="00503D5D"/>
    <w:rsid w:val="00505F2E"/>
    <w:rsid w:val="0051242B"/>
    <w:rsid w:val="00515D11"/>
    <w:rsid w:val="00531859"/>
    <w:rsid w:val="00535CAD"/>
    <w:rsid w:val="00536DCB"/>
    <w:rsid w:val="005551C4"/>
    <w:rsid w:val="00561DFD"/>
    <w:rsid w:val="00566375"/>
    <w:rsid w:val="0058304C"/>
    <w:rsid w:val="00596987"/>
    <w:rsid w:val="005969E2"/>
    <w:rsid w:val="005A1815"/>
    <w:rsid w:val="005A274F"/>
    <w:rsid w:val="005A2988"/>
    <w:rsid w:val="005B53A1"/>
    <w:rsid w:val="005D3E75"/>
    <w:rsid w:val="005D576D"/>
    <w:rsid w:val="005F0265"/>
    <w:rsid w:val="005F4000"/>
    <w:rsid w:val="005F53C9"/>
    <w:rsid w:val="005F5DE0"/>
    <w:rsid w:val="00620061"/>
    <w:rsid w:val="00622C92"/>
    <w:rsid w:val="0062355A"/>
    <w:rsid w:val="00636369"/>
    <w:rsid w:val="00636A5F"/>
    <w:rsid w:val="00636E15"/>
    <w:rsid w:val="006454CC"/>
    <w:rsid w:val="00674D48"/>
    <w:rsid w:val="00684524"/>
    <w:rsid w:val="00685A3C"/>
    <w:rsid w:val="00687177"/>
    <w:rsid w:val="00687C10"/>
    <w:rsid w:val="006A1EE8"/>
    <w:rsid w:val="006B189E"/>
    <w:rsid w:val="006B5CC5"/>
    <w:rsid w:val="006D6A14"/>
    <w:rsid w:val="006F45C5"/>
    <w:rsid w:val="00702453"/>
    <w:rsid w:val="00717A04"/>
    <w:rsid w:val="00721F7B"/>
    <w:rsid w:val="00723357"/>
    <w:rsid w:val="00733143"/>
    <w:rsid w:val="00733F38"/>
    <w:rsid w:val="0074231F"/>
    <w:rsid w:val="00746336"/>
    <w:rsid w:val="007612A9"/>
    <w:rsid w:val="00765140"/>
    <w:rsid w:val="0077013B"/>
    <w:rsid w:val="00773395"/>
    <w:rsid w:val="00783C15"/>
    <w:rsid w:val="00794439"/>
    <w:rsid w:val="007A1066"/>
    <w:rsid w:val="007A479D"/>
    <w:rsid w:val="007B6E3B"/>
    <w:rsid w:val="007C1577"/>
    <w:rsid w:val="007C4CED"/>
    <w:rsid w:val="007D07B1"/>
    <w:rsid w:val="007E1AEE"/>
    <w:rsid w:val="007E36AB"/>
    <w:rsid w:val="007E6692"/>
    <w:rsid w:val="007F31D5"/>
    <w:rsid w:val="00805884"/>
    <w:rsid w:val="00813CF7"/>
    <w:rsid w:val="0081736F"/>
    <w:rsid w:val="00825420"/>
    <w:rsid w:val="00825457"/>
    <w:rsid w:val="00831279"/>
    <w:rsid w:val="008718A5"/>
    <w:rsid w:val="008959B1"/>
    <w:rsid w:val="008A2A80"/>
    <w:rsid w:val="008A42AF"/>
    <w:rsid w:val="008A6C21"/>
    <w:rsid w:val="008B0690"/>
    <w:rsid w:val="008B2A5F"/>
    <w:rsid w:val="008B554A"/>
    <w:rsid w:val="008E2430"/>
    <w:rsid w:val="008E5E6C"/>
    <w:rsid w:val="008F02BE"/>
    <w:rsid w:val="008F13C8"/>
    <w:rsid w:val="008F1846"/>
    <w:rsid w:val="008F2991"/>
    <w:rsid w:val="00903295"/>
    <w:rsid w:val="00910CC3"/>
    <w:rsid w:val="00911577"/>
    <w:rsid w:val="009124BE"/>
    <w:rsid w:val="009221AC"/>
    <w:rsid w:val="00926233"/>
    <w:rsid w:val="0093366B"/>
    <w:rsid w:val="00942C8B"/>
    <w:rsid w:val="00947FB6"/>
    <w:rsid w:val="009508E4"/>
    <w:rsid w:val="0095119A"/>
    <w:rsid w:val="00955656"/>
    <w:rsid w:val="00973E48"/>
    <w:rsid w:val="00980324"/>
    <w:rsid w:val="009826A3"/>
    <w:rsid w:val="009914EC"/>
    <w:rsid w:val="00993F64"/>
    <w:rsid w:val="009A5493"/>
    <w:rsid w:val="009A623A"/>
    <w:rsid w:val="009B76BC"/>
    <w:rsid w:val="009C12F3"/>
    <w:rsid w:val="009C504A"/>
    <w:rsid w:val="009D2084"/>
    <w:rsid w:val="009D61A4"/>
    <w:rsid w:val="009D76CF"/>
    <w:rsid w:val="009E0476"/>
    <w:rsid w:val="009F09C9"/>
    <w:rsid w:val="009F10E7"/>
    <w:rsid w:val="009F22D9"/>
    <w:rsid w:val="00A00002"/>
    <w:rsid w:val="00A041DE"/>
    <w:rsid w:val="00A114ED"/>
    <w:rsid w:val="00A15183"/>
    <w:rsid w:val="00A15602"/>
    <w:rsid w:val="00A31558"/>
    <w:rsid w:val="00A318F3"/>
    <w:rsid w:val="00A363B0"/>
    <w:rsid w:val="00A415CF"/>
    <w:rsid w:val="00A470B3"/>
    <w:rsid w:val="00A543E2"/>
    <w:rsid w:val="00A547C4"/>
    <w:rsid w:val="00A6642D"/>
    <w:rsid w:val="00A674CD"/>
    <w:rsid w:val="00A82827"/>
    <w:rsid w:val="00A8325D"/>
    <w:rsid w:val="00A836E7"/>
    <w:rsid w:val="00A84C6F"/>
    <w:rsid w:val="00A91EBF"/>
    <w:rsid w:val="00A97492"/>
    <w:rsid w:val="00AA1F63"/>
    <w:rsid w:val="00AA42F9"/>
    <w:rsid w:val="00AD0561"/>
    <w:rsid w:val="00AD6E2D"/>
    <w:rsid w:val="00AE1975"/>
    <w:rsid w:val="00B02D79"/>
    <w:rsid w:val="00B06B27"/>
    <w:rsid w:val="00B2530B"/>
    <w:rsid w:val="00B34F8A"/>
    <w:rsid w:val="00B40EB5"/>
    <w:rsid w:val="00B5254E"/>
    <w:rsid w:val="00B538BA"/>
    <w:rsid w:val="00B57A48"/>
    <w:rsid w:val="00B600EF"/>
    <w:rsid w:val="00B62542"/>
    <w:rsid w:val="00B6782C"/>
    <w:rsid w:val="00B77BCA"/>
    <w:rsid w:val="00B77DB4"/>
    <w:rsid w:val="00B8096F"/>
    <w:rsid w:val="00B86C1F"/>
    <w:rsid w:val="00B92243"/>
    <w:rsid w:val="00BA1434"/>
    <w:rsid w:val="00BA36B9"/>
    <w:rsid w:val="00BB35C5"/>
    <w:rsid w:val="00BB47BB"/>
    <w:rsid w:val="00BC414C"/>
    <w:rsid w:val="00BD63E7"/>
    <w:rsid w:val="00BD6B10"/>
    <w:rsid w:val="00BD7F38"/>
    <w:rsid w:val="00BF34BA"/>
    <w:rsid w:val="00BF43B2"/>
    <w:rsid w:val="00BF5965"/>
    <w:rsid w:val="00C14544"/>
    <w:rsid w:val="00C24C59"/>
    <w:rsid w:val="00C41034"/>
    <w:rsid w:val="00C42A62"/>
    <w:rsid w:val="00C517FA"/>
    <w:rsid w:val="00C569BC"/>
    <w:rsid w:val="00C632E9"/>
    <w:rsid w:val="00C66E9F"/>
    <w:rsid w:val="00C8487B"/>
    <w:rsid w:val="00C85319"/>
    <w:rsid w:val="00C93514"/>
    <w:rsid w:val="00C93F32"/>
    <w:rsid w:val="00C950E6"/>
    <w:rsid w:val="00C95671"/>
    <w:rsid w:val="00C96C81"/>
    <w:rsid w:val="00CB5C50"/>
    <w:rsid w:val="00CB6AB6"/>
    <w:rsid w:val="00CC349A"/>
    <w:rsid w:val="00CC4DFB"/>
    <w:rsid w:val="00CD000D"/>
    <w:rsid w:val="00D0747A"/>
    <w:rsid w:val="00D171A4"/>
    <w:rsid w:val="00D27325"/>
    <w:rsid w:val="00D321CA"/>
    <w:rsid w:val="00D34D97"/>
    <w:rsid w:val="00D52C86"/>
    <w:rsid w:val="00D54316"/>
    <w:rsid w:val="00D713D3"/>
    <w:rsid w:val="00D7268A"/>
    <w:rsid w:val="00D76272"/>
    <w:rsid w:val="00D76ABE"/>
    <w:rsid w:val="00D8646C"/>
    <w:rsid w:val="00D94199"/>
    <w:rsid w:val="00DC4770"/>
    <w:rsid w:val="00DC588C"/>
    <w:rsid w:val="00DC790D"/>
    <w:rsid w:val="00DD1D7F"/>
    <w:rsid w:val="00DD340A"/>
    <w:rsid w:val="00DE01F8"/>
    <w:rsid w:val="00DF5A32"/>
    <w:rsid w:val="00DF788A"/>
    <w:rsid w:val="00E10D0C"/>
    <w:rsid w:val="00E11829"/>
    <w:rsid w:val="00E14C92"/>
    <w:rsid w:val="00E24252"/>
    <w:rsid w:val="00E339F0"/>
    <w:rsid w:val="00E35E82"/>
    <w:rsid w:val="00E371BB"/>
    <w:rsid w:val="00E41443"/>
    <w:rsid w:val="00E82359"/>
    <w:rsid w:val="00E82698"/>
    <w:rsid w:val="00E933BB"/>
    <w:rsid w:val="00EA1D76"/>
    <w:rsid w:val="00EA22C4"/>
    <w:rsid w:val="00EA71D5"/>
    <w:rsid w:val="00EB216C"/>
    <w:rsid w:val="00EB4D41"/>
    <w:rsid w:val="00EC1C5E"/>
    <w:rsid w:val="00EC3286"/>
    <w:rsid w:val="00ED05B9"/>
    <w:rsid w:val="00ED0F28"/>
    <w:rsid w:val="00ED54FC"/>
    <w:rsid w:val="00ED7BE5"/>
    <w:rsid w:val="00EE3291"/>
    <w:rsid w:val="00EF3B72"/>
    <w:rsid w:val="00F02AF0"/>
    <w:rsid w:val="00F16156"/>
    <w:rsid w:val="00F275FA"/>
    <w:rsid w:val="00F315B9"/>
    <w:rsid w:val="00F338F7"/>
    <w:rsid w:val="00F41D36"/>
    <w:rsid w:val="00F61582"/>
    <w:rsid w:val="00F6201D"/>
    <w:rsid w:val="00F6338F"/>
    <w:rsid w:val="00F643A3"/>
    <w:rsid w:val="00F7305C"/>
    <w:rsid w:val="00F807EB"/>
    <w:rsid w:val="00F87524"/>
    <w:rsid w:val="00F92DA7"/>
    <w:rsid w:val="00F93346"/>
    <w:rsid w:val="00F96BDC"/>
    <w:rsid w:val="00FA2999"/>
    <w:rsid w:val="00FA3F0A"/>
    <w:rsid w:val="00FA7932"/>
    <w:rsid w:val="00FC07C7"/>
    <w:rsid w:val="00FD1242"/>
    <w:rsid w:val="00FD37F5"/>
    <w:rsid w:val="00FD4946"/>
    <w:rsid w:val="00FF049C"/>
    <w:rsid w:val="00FF3522"/>
    <w:rsid w:val="00FF764F"/>
    <w:rsid w:val="00FF781B"/>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DAC2"/>
  <w15:docId w15:val="{55D05ED0-FEF4-417E-BD3C-9757421A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79D"/>
    <w:pPr>
      <w:ind w:left="720"/>
      <w:contextualSpacing/>
    </w:pPr>
  </w:style>
  <w:style w:type="table" w:styleId="TableGrid">
    <w:name w:val="Table Grid"/>
    <w:basedOn w:val="TableNormal"/>
    <w:uiPriority w:val="59"/>
    <w:rsid w:val="002432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05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711"/>
    <w:rPr>
      <w:rFonts w:ascii="Segoe UI" w:hAnsi="Segoe UI" w:cs="Segoe UI"/>
      <w:sz w:val="18"/>
      <w:szCs w:val="18"/>
    </w:rPr>
  </w:style>
  <w:style w:type="paragraph" w:styleId="NormalWeb">
    <w:name w:val="Normal (Web)"/>
    <w:basedOn w:val="Normal"/>
    <w:uiPriority w:val="99"/>
    <w:semiHidden/>
    <w:unhideWhenUsed/>
    <w:rsid w:val="0005137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4322">
      <w:bodyDiv w:val="1"/>
      <w:marLeft w:val="0"/>
      <w:marRight w:val="0"/>
      <w:marTop w:val="0"/>
      <w:marBottom w:val="0"/>
      <w:divBdr>
        <w:top w:val="none" w:sz="0" w:space="0" w:color="auto"/>
        <w:left w:val="none" w:sz="0" w:space="0" w:color="auto"/>
        <w:bottom w:val="none" w:sz="0" w:space="0" w:color="auto"/>
        <w:right w:val="none" w:sz="0" w:space="0" w:color="auto"/>
      </w:divBdr>
    </w:div>
    <w:div w:id="774137322">
      <w:bodyDiv w:val="1"/>
      <w:marLeft w:val="0"/>
      <w:marRight w:val="0"/>
      <w:marTop w:val="0"/>
      <w:marBottom w:val="0"/>
      <w:divBdr>
        <w:top w:val="none" w:sz="0" w:space="0" w:color="auto"/>
        <w:left w:val="none" w:sz="0" w:space="0" w:color="auto"/>
        <w:bottom w:val="none" w:sz="0" w:space="0" w:color="auto"/>
        <w:right w:val="none" w:sz="0" w:space="0" w:color="auto"/>
      </w:divBdr>
      <w:divsChild>
        <w:div w:id="1130437822">
          <w:marLeft w:val="547"/>
          <w:marRight w:val="0"/>
          <w:marTop w:val="0"/>
          <w:marBottom w:val="0"/>
          <w:divBdr>
            <w:top w:val="none" w:sz="0" w:space="0" w:color="auto"/>
            <w:left w:val="none" w:sz="0" w:space="0" w:color="auto"/>
            <w:bottom w:val="none" w:sz="0" w:space="0" w:color="auto"/>
            <w:right w:val="none" w:sz="0" w:space="0" w:color="auto"/>
          </w:divBdr>
        </w:div>
      </w:divsChild>
    </w:div>
    <w:div w:id="1716857147">
      <w:bodyDiv w:val="1"/>
      <w:marLeft w:val="0"/>
      <w:marRight w:val="0"/>
      <w:marTop w:val="0"/>
      <w:marBottom w:val="0"/>
      <w:divBdr>
        <w:top w:val="none" w:sz="0" w:space="0" w:color="auto"/>
        <w:left w:val="none" w:sz="0" w:space="0" w:color="auto"/>
        <w:bottom w:val="none" w:sz="0" w:space="0" w:color="auto"/>
        <w:right w:val="none" w:sz="0" w:space="0" w:color="auto"/>
      </w:divBdr>
      <w:divsChild>
        <w:div w:id="1998074466">
          <w:marLeft w:val="547"/>
          <w:marRight w:val="0"/>
          <w:marTop w:val="0"/>
          <w:marBottom w:val="0"/>
          <w:divBdr>
            <w:top w:val="none" w:sz="0" w:space="0" w:color="auto"/>
            <w:left w:val="none" w:sz="0" w:space="0" w:color="auto"/>
            <w:bottom w:val="none" w:sz="0" w:space="0" w:color="auto"/>
            <w:right w:val="none" w:sz="0" w:space="0" w:color="auto"/>
          </w:divBdr>
        </w:div>
      </w:divsChild>
    </w:div>
    <w:div w:id="1784955741">
      <w:bodyDiv w:val="1"/>
      <w:marLeft w:val="0"/>
      <w:marRight w:val="0"/>
      <w:marTop w:val="0"/>
      <w:marBottom w:val="0"/>
      <w:divBdr>
        <w:top w:val="none" w:sz="0" w:space="0" w:color="auto"/>
        <w:left w:val="none" w:sz="0" w:space="0" w:color="auto"/>
        <w:bottom w:val="none" w:sz="0" w:space="0" w:color="auto"/>
        <w:right w:val="none" w:sz="0" w:space="0" w:color="auto"/>
      </w:divBdr>
      <w:divsChild>
        <w:div w:id="1538856175">
          <w:marLeft w:val="547"/>
          <w:marRight w:val="0"/>
          <w:marTop w:val="0"/>
          <w:marBottom w:val="0"/>
          <w:divBdr>
            <w:top w:val="none" w:sz="0" w:space="0" w:color="auto"/>
            <w:left w:val="none" w:sz="0" w:space="0" w:color="auto"/>
            <w:bottom w:val="none" w:sz="0" w:space="0" w:color="auto"/>
            <w:right w:val="none" w:sz="0" w:space="0" w:color="auto"/>
          </w:divBdr>
        </w:div>
        <w:div w:id="2267670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1488</Words>
  <Characters>8482</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2021-01-07T06:08:00Z</cp:lastPrinted>
  <dcterms:created xsi:type="dcterms:W3CDTF">2023-01-01T14:37:00Z</dcterms:created>
  <dcterms:modified xsi:type="dcterms:W3CDTF">2023-01-01T14:37:00Z</dcterms:modified>
</cp:coreProperties>
</file>