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6A7F6" w14:textId="77777777" w:rsidR="00EC5522" w:rsidRPr="00C947C5" w:rsidRDefault="00EC5522" w:rsidP="00EC5522">
      <w:pPr>
        <w:pStyle w:val="Bodytext20"/>
        <w:shd w:val="clear" w:color="auto" w:fill="auto"/>
        <w:tabs>
          <w:tab w:val="left" w:pos="1062"/>
        </w:tabs>
        <w:spacing w:after="0" w:line="260" w:lineRule="exact"/>
        <w:jc w:val="both"/>
        <w:rPr>
          <w:b/>
          <w:lang w:val="vi"/>
        </w:rPr>
      </w:pPr>
      <w:r w:rsidRPr="00C947C5">
        <w:rPr>
          <w:b/>
          <w:lang w:val="vi"/>
        </w:rPr>
        <w:t>ỦY BAN NHÂN DÂN HUYỆN THẠNH HÓA</w:t>
      </w:r>
    </w:p>
    <w:p w14:paraId="1989A908" w14:textId="175E0E61" w:rsidR="00EC5522" w:rsidRPr="00C947C5" w:rsidRDefault="00EC5522" w:rsidP="00273F48">
      <w:pPr>
        <w:pStyle w:val="Bodytext20"/>
        <w:shd w:val="clear" w:color="auto" w:fill="auto"/>
        <w:tabs>
          <w:tab w:val="left" w:pos="1062"/>
        </w:tabs>
        <w:spacing w:after="0" w:line="260" w:lineRule="exact"/>
        <w:jc w:val="both"/>
        <w:rPr>
          <w:b/>
          <w:lang w:val="vi"/>
        </w:rPr>
      </w:pPr>
      <w:r w:rsidRPr="00C947C5">
        <w:rPr>
          <w:b/>
          <w:lang w:val="vi"/>
        </w:rPr>
        <w:t>TRƯỜNG THCS TÂN HIỆP</w:t>
      </w:r>
      <w:bookmarkStart w:id="0" w:name="_bookmark30"/>
      <w:bookmarkEnd w:id="0"/>
    </w:p>
    <w:p w14:paraId="0F2BE149" w14:textId="77777777" w:rsidR="00273F48" w:rsidRPr="00C947C5" w:rsidRDefault="00273F48" w:rsidP="00273F48">
      <w:pPr>
        <w:pStyle w:val="Bodytext20"/>
        <w:shd w:val="clear" w:color="auto" w:fill="auto"/>
        <w:tabs>
          <w:tab w:val="left" w:pos="1062"/>
        </w:tabs>
        <w:spacing w:after="0" w:line="260" w:lineRule="exact"/>
        <w:jc w:val="both"/>
        <w:rPr>
          <w:b/>
          <w:lang w:val="vi"/>
        </w:rPr>
      </w:pPr>
    </w:p>
    <w:p w14:paraId="1870D045" w14:textId="2EFB9B70" w:rsidR="00AE7AA2" w:rsidRPr="00C947C5" w:rsidRDefault="00EC5522" w:rsidP="00AE7AA2">
      <w:pPr>
        <w:pStyle w:val="Heading2"/>
        <w:tabs>
          <w:tab w:val="left" w:pos="767"/>
        </w:tabs>
        <w:spacing w:before="6"/>
        <w:ind w:left="0" w:firstLine="0"/>
        <w:jc w:val="center"/>
      </w:pPr>
      <w:r w:rsidRPr="00C947C5">
        <w:t>BẢN ĐẶC TẢ ĐỀ KIỂM TRA</w:t>
      </w:r>
      <w:r w:rsidR="00821B4F" w:rsidRPr="00C947C5">
        <w:t>, ĐÁNH GIÁ</w:t>
      </w:r>
      <w:r w:rsidRPr="00C947C5">
        <w:t xml:space="preserve"> CUỐI</w:t>
      </w:r>
      <w:r w:rsidR="00AE7AA2" w:rsidRPr="00C947C5">
        <w:t xml:space="preserve"> KÌ </w:t>
      </w:r>
      <w:r w:rsidR="007F1124" w:rsidRPr="00C947C5">
        <w:t>I</w:t>
      </w:r>
      <w:r w:rsidR="00AE7AA2" w:rsidRPr="00C947C5">
        <w:t>I MÔN CÔNG NGHỆ</w:t>
      </w:r>
      <w:r w:rsidR="00AE7AA2" w:rsidRPr="00C947C5">
        <w:rPr>
          <w:spacing w:val="-9"/>
        </w:rPr>
        <w:t xml:space="preserve"> </w:t>
      </w:r>
      <w:r w:rsidR="00AE7AA2" w:rsidRPr="00C947C5">
        <w:t>6</w:t>
      </w:r>
    </w:p>
    <w:p w14:paraId="7B28AE29" w14:textId="77777777" w:rsidR="00AE7AA2" w:rsidRPr="00C947C5" w:rsidRDefault="00AE7AA2" w:rsidP="00AE7AA2">
      <w:pPr>
        <w:pStyle w:val="Heading2"/>
        <w:tabs>
          <w:tab w:val="left" w:pos="767"/>
        </w:tabs>
        <w:spacing w:before="6"/>
        <w:ind w:left="0"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1609"/>
        <w:gridCol w:w="1655"/>
        <w:gridCol w:w="5252"/>
        <w:gridCol w:w="1132"/>
        <w:gridCol w:w="1132"/>
        <w:gridCol w:w="1131"/>
        <w:gridCol w:w="1055"/>
      </w:tblGrid>
      <w:tr w:rsidR="008133A4" w:rsidRPr="00C947C5" w14:paraId="3C101320" w14:textId="77777777" w:rsidTr="00C411A9">
        <w:tc>
          <w:tcPr>
            <w:tcW w:w="984" w:type="dxa"/>
            <w:vMerge w:val="restart"/>
          </w:tcPr>
          <w:p w14:paraId="1ABF5606" w14:textId="77777777" w:rsidR="008133A4" w:rsidRPr="00C947C5" w:rsidRDefault="008133A4" w:rsidP="008133A4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BFF7380" w14:textId="3953E751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09" w:type="dxa"/>
            <w:vMerge w:val="restart"/>
          </w:tcPr>
          <w:p w14:paraId="62DDDEAC" w14:textId="77777777" w:rsidR="008133A4" w:rsidRPr="00C947C5" w:rsidRDefault="008133A4" w:rsidP="008133A4">
            <w:pPr>
              <w:pStyle w:val="TableParagraph"/>
              <w:spacing w:before="5"/>
              <w:jc w:val="center"/>
              <w:rPr>
                <w:i/>
                <w:sz w:val="26"/>
                <w:szCs w:val="26"/>
              </w:rPr>
            </w:pPr>
          </w:p>
          <w:p w14:paraId="01FEB6B1" w14:textId="74B45AED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655" w:type="dxa"/>
            <w:vMerge w:val="restart"/>
          </w:tcPr>
          <w:p w14:paraId="46112C42" w14:textId="77777777" w:rsidR="008133A4" w:rsidRPr="00C947C5" w:rsidRDefault="008133A4" w:rsidP="008133A4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3B358D4" w14:textId="1BDBCB0D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252" w:type="dxa"/>
            <w:vMerge w:val="restart"/>
          </w:tcPr>
          <w:p w14:paraId="5A097ADA" w14:textId="77777777" w:rsidR="008133A4" w:rsidRPr="00C947C5" w:rsidRDefault="008133A4" w:rsidP="008133A4">
            <w:pPr>
              <w:pStyle w:val="TableParagraph"/>
              <w:spacing w:before="5"/>
              <w:jc w:val="center"/>
              <w:rPr>
                <w:i/>
                <w:sz w:val="26"/>
                <w:szCs w:val="26"/>
              </w:rPr>
            </w:pPr>
          </w:p>
          <w:p w14:paraId="32637D28" w14:textId="38BAE1D3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450" w:type="dxa"/>
            <w:gridSpan w:val="4"/>
          </w:tcPr>
          <w:p w14:paraId="3938332D" w14:textId="14C226E3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Số câu hỏi theo mức độ đánh giá</w:t>
            </w:r>
          </w:p>
        </w:tc>
      </w:tr>
      <w:tr w:rsidR="008133A4" w:rsidRPr="00C947C5" w14:paraId="02E47584" w14:textId="77777777" w:rsidTr="00C411A9">
        <w:tc>
          <w:tcPr>
            <w:tcW w:w="984" w:type="dxa"/>
            <w:vMerge/>
          </w:tcPr>
          <w:p w14:paraId="4FBA7AEE" w14:textId="77777777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00AE12A" w14:textId="77777777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C6CE6E4" w14:textId="77777777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52" w:type="dxa"/>
            <w:vMerge/>
          </w:tcPr>
          <w:p w14:paraId="78E2A279" w14:textId="77777777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98000A8" w14:textId="1FF12B39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132" w:type="dxa"/>
          </w:tcPr>
          <w:p w14:paraId="2EA5FAE2" w14:textId="0213EC2C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131" w:type="dxa"/>
          </w:tcPr>
          <w:p w14:paraId="30967F61" w14:textId="51580BE1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055" w:type="dxa"/>
          </w:tcPr>
          <w:p w14:paraId="39CCA3E9" w14:textId="77777777" w:rsidR="008133A4" w:rsidRPr="00C947C5" w:rsidRDefault="008133A4" w:rsidP="008133A4">
            <w:pPr>
              <w:pStyle w:val="TableParagraph"/>
              <w:spacing w:line="276" w:lineRule="auto"/>
              <w:ind w:left="275" w:firstLine="45"/>
              <w:jc w:val="center"/>
              <w:rPr>
                <w:b/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Vận dụng</w:t>
            </w:r>
          </w:p>
          <w:p w14:paraId="18A16676" w14:textId="7AB90512" w:rsidR="008133A4" w:rsidRPr="00C947C5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cao</w:t>
            </w:r>
          </w:p>
        </w:tc>
      </w:tr>
      <w:tr w:rsidR="007F1124" w:rsidRPr="00C947C5" w14:paraId="32E6D33C" w14:textId="77777777" w:rsidTr="00EA01EB">
        <w:tc>
          <w:tcPr>
            <w:tcW w:w="984" w:type="dxa"/>
            <w:vMerge w:val="restart"/>
          </w:tcPr>
          <w:p w14:paraId="117D08B8" w14:textId="3A886D39" w:rsidR="007F1124" w:rsidRPr="00C947C5" w:rsidRDefault="007F1124" w:rsidP="0075603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947C5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609" w:type="dxa"/>
            <w:vMerge w:val="restart"/>
          </w:tcPr>
          <w:p w14:paraId="377FF655" w14:textId="77777777" w:rsidR="007F1124" w:rsidRPr="00C947C5" w:rsidRDefault="007F1124" w:rsidP="00C947C5">
            <w:pPr>
              <w:rPr>
                <w:b/>
                <w:spacing w:val="-8"/>
                <w:sz w:val="26"/>
                <w:szCs w:val="26"/>
                <w:lang w:val="vi-VN"/>
              </w:rPr>
            </w:pPr>
            <w:r w:rsidRPr="00C947C5">
              <w:rPr>
                <w:b/>
                <w:spacing w:val="-8"/>
                <w:sz w:val="26"/>
                <w:szCs w:val="26"/>
                <w:lang w:val="vi-VN"/>
              </w:rPr>
              <w:t>Nội dung 1</w:t>
            </w:r>
          </w:p>
          <w:p w14:paraId="04C4446E" w14:textId="4319E270" w:rsidR="007F1124" w:rsidRPr="00C947C5" w:rsidRDefault="007F1124" w:rsidP="00C947C5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>Trang</w:t>
            </w:r>
            <w:proofErr w:type="spellEnd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>phục</w:t>
            </w:r>
            <w:proofErr w:type="spellEnd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>và</w:t>
            </w:r>
            <w:proofErr w:type="spellEnd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>thời</w:t>
            </w:r>
            <w:proofErr w:type="spellEnd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947C5">
              <w:rPr>
                <w:b/>
                <w:spacing w:val="-8"/>
                <w:sz w:val="26"/>
                <w:szCs w:val="26"/>
                <w:lang w:val="fr-FR"/>
              </w:rPr>
              <w:t>trang</w:t>
            </w:r>
            <w:proofErr w:type="spellEnd"/>
          </w:p>
        </w:tc>
        <w:tc>
          <w:tcPr>
            <w:tcW w:w="1655" w:type="dxa"/>
            <w:vMerge w:val="restart"/>
          </w:tcPr>
          <w:p w14:paraId="410C9C05" w14:textId="77777777" w:rsidR="007F1124" w:rsidRPr="00C947C5" w:rsidRDefault="007F1124" w:rsidP="00C947C5">
            <w:pPr>
              <w:pStyle w:val="TableParagraph"/>
              <w:ind w:left="108"/>
              <w:rPr>
                <w:b/>
                <w:i/>
                <w:sz w:val="26"/>
                <w:szCs w:val="26"/>
              </w:rPr>
            </w:pPr>
            <w:r w:rsidRPr="00C947C5">
              <w:rPr>
                <w:spacing w:val="-8"/>
                <w:sz w:val="26"/>
                <w:szCs w:val="26"/>
              </w:rPr>
              <w:t>1.1</w:t>
            </w:r>
            <w:r w:rsidRPr="00C947C5">
              <w:rPr>
                <w:b/>
                <w:i/>
                <w:sz w:val="26"/>
                <w:szCs w:val="26"/>
              </w:rPr>
              <w:t xml:space="preserve"> Các loại </w:t>
            </w:r>
            <w:r w:rsidRPr="00C947C5">
              <w:rPr>
                <w:b/>
                <w:i/>
                <w:spacing w:val="-6"/>
                <w:sz w:val="26"/>
                <w:szCs w:val="26"/>
              </w:rPr>
              <w:t xml:space="preserve">vải </w:t>
            </w:r>
            <w:r w:rsidRPr="00C947C5">
              <w:rPr>
                <w:b/>
                <w:i/>
                <w:sz w:val="26"/>
                <w:szCs w:val="26"/>
              </w:rPr>
              <w:t>thông  dụng</w:t>
            </w:r>
            <w:r w:rsidRPr="00C947C5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C947C5">
              <w:rPr>
                <w:b/>
                <w:i/>
                <w:spacing w:val="-4"/>
                <w:sz w:val="26"/>
                <w:szCs w:val="26"/>
              </w:rPr>
              <w:t>dùng</w:t>
            </w:r>
          </w:p>
          <w:p w14:paraId="7881E24F" w14:textId="54BAF3BB" w:rsidR="007F1124" w:rsidRPr="00C947C5" w:rsidRDefault="00C947C5" w:rsidP="00C947C5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để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may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7F1124" w:rsidRPr="00C947C5">
              <w:rPr>
                <w:b/>
                <w:i/>
                <w:sz w:val="26"/>
                <w:szCs w:val="26"/>
              </w:rPr>
              <w:t>trang phục</w:t>
            </w:r>
          </w:p>
        </w:tc>
        <w:tc>
          <w:tcPr>
            <w:tcW w:w="5252" w:type="dxa"/>
          </w:tcPr>
          <w:p w14:paraId="49CE331C" w14:textId="77777777" w:rsidR="004C6EE7" w:rsidRPr="00C947C5" w:rsidRDefault="004C6EE7" w:rsidP="004C6EE7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Nhận</w:t>
            </w:r>
            <w:r w:rsidRPr="00C947C5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C947C5">
              <w:rPr>
                <w:b/>
                <w:sz w:val="26"/>
                <w:szCs w:val="26"/>
              </w:rPr>
              <w:t>biết:</w:t>
            </w:r>
          </w:p>
          <w:p w14:paraId="068B8DEB" w14:textId="77777777" w:rsidR="004C6EE7" w:rsidRPr="00C947C5" w:rsidRDefault="004C6EE7" w:rsidP="004C6EE7">
            <w:pPr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</w:rPr>
              <w:t>- Kể tên được các loại vải thông dụng dùng để may trang</w:t>
            </w:r>
            <w:r w:rsidRPr="00C947C5">
              <w:rPr>
                <w:spacing w:val="-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phục.</w:t>
            </w:r>
          </w:p>
          <w:p w14:paraId="29D3F34D" w14:textId="787D10A9" w:rsidR="007F1124" w:rsidRPr="004C6EE7" w:rsidRDefault="004C6EE7" w:rsidP="004C6EE7">
            <w:pPr>
              <w:rPr>
                <w:b/>
                <w:i/>
                <w:sz w:val="26"/>
                <w:szCs w:val="26"/>
              </w:rPr>
            </w:pPr>
            <w:r w:rsidRPr="00C947C5">
              <w:rPr>
                <w:sz w:val="26"/>
                <w:szCs w:val="26"/>
              </w:rPr>
              <w:t>- Nêu</w:t>
            </w:r>
            <w:r w:rsidRPr="00C947C5">
              <w:rPr>
                <w:spacing w:val="-10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được</w:t>
            </w:r>
            <w:r w:rsidRPr="00C947C5">
              <w:rPr>
                <w:spacing w:val="-10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đặc</w:t>
            </w:r>
            <w:r w:rsidRPr="00C947C5">
              <w:rPr>
                <w:spacing w:val="-9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điểm</w:t>
            </w:r>
            <w:r w:rsidRPr="00C947C5">
              <w:rPr>
                <w:spacing w:val="-1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của</w:t>
            </w:r>
            <w:r w:rsidRPr="00C947C5">
              <w:rPr>
                <w:spacing w:val="-10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các</w:t>
            </w:r>
            <w:r w:rsidRPr="00C947C5">
              <w:rPr>
                <w:spacing w:val="-8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loại</w:t>
            </w:r>
            <w:r w:rsidRPr="00C947C5">
              <w:rPr>
                <w:spacing w:val="-10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vải</w:t>
            </w:r>
            <w:r w:rsidRPr="00C947C5">
              <w:rPr>
                <w:spacing w:val="-10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thông</w:t>
            </w:r>
            <w:r w:rsidRPr="00C947C5">
              <w:rPr>
                <w:spacing w:val="-9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dụng</w:t>
            </w:r>
            <w:r w:rsidRPr="00C947C5">
              <w:rPr>
                <w:spacing w:val="-10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dùng để may trang</w:t>
            </w:r>
            <w:r w:rsidRPr="00C947C5">
              <w:rPr>
                <w:spacing w:val="-6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phục</w:t>
            </w:r>
            <w:bookmarkStart w:id="1" w:name="_GoBack"/>
            <w:bookmarkEnd w:id="1"/>
          </w:p>
        </w:tc>
        <w:tc>
          <w:tcPr>
            <w:tcW w:w="1132" w:type="dxa"/>
            <w:vAlign w:val="center"/>
          </w:tcPr>
          <w:p w14:paraId="43299B87" w14:textId="6D36668E" w:rsidR="007F1124" w:rsidRPr="00C947C5" w:rsidRDefault="007F1124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w w:val="99"/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  <w:vAlign w:val="center"/>
          </w:tcPr>
          <w:p w14:paraId="2E40599E" w14:textId="77777777" w:rsidR="007F1124" w:rsidRPr="00C947C5" w:rsidRDefault="007F1124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75BAD87D" w14:textId="77777777" w:rsidR="007F1124" w:rsidRPr="00C947C5" w:rsidRDefault="007F1124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1C10284D" w14:textId="77777777" w:rsidR="007F1124" w:rsidRPr="00C947C5" w:rsidRDefault="007F1124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5603D" w:rsidRPr="00C947C5" w14:paraId="07CD9DB7" w14:textId="77777777" w:rsidTr="00EA01EB">
        <w:tc>
          <w:tcPr>
            <w:tcW w:w="984" w:type="dxa"/>
            <w:vMerge/>
          </w:tcPr>
          <w:p w14:paraId="5C4286A7" w14:textId="77777777" w:rsidR="0075603D" w:rsidRPr="00C947C5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F34970C" w14:textId="77777777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F939428" w14:textId="77777777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FEC3B42" w14:textId="77777777" w:rsidR="00566847" w:rsidRPr="00566847" w:rsidRDefault="00566847" w:rsidP="00566847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Thông hiểu:</w:t>
            </w:r>
          </w:p>
          <w:p w14:paraId="7BA7927A" w14:textId="01B6BD63" w:rsidR="0075603D" w:rsidRPr="00566847" w:rsidRDefault="00566847" w:rsidP="00566847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566847">
              <w:rPr>
                <w:sz w:val="26"/>
                <w:szCs w:val="26"/>
              </w:rPr>
              <w:t xml:space="preserve">- </w:t>
            </w:r>
            <w:r w:rsidRPr="00C947C5">
              <w:rPr>
                <w:sz w:val="26"/>
                <w:szCs w:val="26"/>
              </w:rPr>
              <w:t>Trình bày được ưu và nhược điểm của một số loại vải thông dụng dùng để may trang</w:t>
            </w:r>
            <w:r w:rsidRPr="00C947C5">
              <w:rPr>
                <w:spacing w:val="-7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phục.</w:t>
            </w:r>
            <w:r w:rsidRPr="00C947C5">
              <w:rPr>
                <w:b/>
                <w:i/>
                <w:sz w:val="26"/>
                <w:szCs w:val="26"/>
                <w:lang w:val="da-DK"/>
              </w:rPr>
              <w:t xml:space="preserve">                                                                                               </w:t>
            </w:r>
            <w:r>
              <w:rPr>
                <w:b/>
                <w:i/>
                <w:sz w:val="26"/>
                <w:szCs w:val="26"/>
                <w:lang w:val="da-DK"/>
              </w:rPr>
              <w:t xml:space="preserve">             </w:t>
            </w:r>
          </w:p>
        </w:tc>
        <w:tc>
          <w:tcPr>
            <w:tcW w:w="1132" w:type="dxa"/>
            <w:vAlign w:val="center"/>
          </w:tcPr>
          <w:p w14:paraId="66AB4B41" w14:textId="283826B6" w:rsidR="0075603D" w:rsidRPr="00566847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472DD0C" w14:textId="1812E717" w:rsidR="0075603D" w:rsidRPr="00C947C5" w:rsidRDefault="007F1124" w:rsidP="00EA01E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947C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1" w:type="dxa"/>
            <w:vAlign w:val="center"/>
          </w:tcPr>
          <w:p w14:paraId="5596E66E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1912F855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5603D" w:rsidRPr="00C947C5" w14:paraId="3A801645" w14:textId="77777777" w:rsidTr="00EA01EB">
        <w:tc>
          <w:tcPr>
            <w:tcW w:w="984" w:type="dxa"/>
            <w:vMerge/>
          </w:tcPr>
          <w:p w14:paraId="7883E601" w14:textId="77777777" w:rsidR="0075603D" w:rsidRPr="00C947C5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71BB816" w14:textId="77777777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D720A6A" w14:textId="77777777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BD56D68" w14:textId="77777777" w:rsidR="00566847" w:rsidRPr="00C947C5" w:rsidRDefault="00566847" w:rsidP="00566847">
            <w:pPr>
              <w:rPr>
                <w:b/>
                <w:sz w:val="26"/>
                <w:szCs w:val="26"/>
                <w:lang w:val="vi-VN"/>
              </w:rPr>
            </w:pPr>
            <w:r w:rsidRPr="00C947C5">
              <w:rPr>
                <w:b/>
                <w:sz w:val="26"/>
                <w:szCs w:val="26"/>
                <w:lang w:val="vi-VN"/>
              </w:rPr>
              <w:t>Vận dụng cao:</w:t>
            </w:r>
          </w:p>
          <w:p w14:paraId="1B069067" w14:textId="304E471D" w:rsidR="0075603D" w:rsidRPr="00566847" w:rsidRDefault="00566847" w:rsidP="00566847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6"/>
                <w:szCs w:val="26"/>
                <w:lang w:val="pt-BR"/>
              </w:rPr>
            </w:pPr>
            <w:r w:rsidRPr="00566847">
              <w:rPr>
                <w:sz w:val="26"/>
                <w:szCs w:val="26"/>
                <w:lang w:val="vi-VN"/>
              </w:rPr>
              <w:t>Lựa chọn được các loại vải thông dụng dùng để</w:t>
            </w:r>
            <w:r w:rsidRPr="00566847">
              <w:rPr>
                <w:spacing w:val="-35"/>
                <w:sz w:val="26"/>
                <w:szCs w:val="26"/>
                <w:lang w:val="vi-VN"/>
              </w:rPr>
              <w:t xml:space="preserve"> </w:t>
            </w:r>
            <w:r w:rsidRPr="00566847">
              <w:rPr>
                <w:sz w:val="26"/>
                <w:szCs w:val="26"/>
                <w:lang w:val="vi-VN"/>
              </w:rPr>
              <w:t>may trang phục phù hợp với đặc điểm cơ thể, lứa tuổi,</w:t>
            </w:r>
            <w:r w:rsidRPr="00566847">
              <w:rPr>
                <w:spacing w:val="-24"/>
                <w:sz w:val="26"/>
                <w:szCs w:val="26"/>
                <w:lang w:val="vi-VN"/>
              </w:rPr>
              <w:t xml:space="preserve"> </w:t>
            </w:r>
            <w:r w:rsidRPr="00566847">
              <w:rPr>
                <w:sz w:val="26"/>
                <w:szCs w:val="26"/>
                <w:lang w:val="vi-VN"/>
              </w:rPr>
              <w:t>tính chất công</w:t>
            </w:r>
            <w:r w:rsidRPr="00566847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566847">
              <w:rPr>
                <w:sz w:val="26"/>
                <w:szCs w:val="26"/>
                <w:lang w:val="vi-VN"/>
              </w:rPr>
              <w:t>việc</w:t>
            </w:r>
          </w:p>
        </w:tc>
        <w:tc>
          <w:tcPr>
            <w:tcW w:w="1132" w:type="dxa"/>
            <w:vAlign w:val="center"/>
          </w:tcPr>
          <w:p w14:paraId="65DE77B0" w14:textId="191C876D" w:rsidR="0075603D" w:rsidRPr="00566847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22A28497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4FC54CAD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5F1B6F0C" w14:textId="054DEA27" w:rsidR="0075603D" w:rsidRPr="00C947C5" w:rsidRDefault="007F1124" w:rsidP="00EA01E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947C5">
              <w:rPr>
                <w:sz w:val="26"/>
                <w:szCs w:val="26"/>
                <w:lang w:val="en-US"/>
              </w:rPr>
              <w:t>1</w:t>
            </w:r>
          </w:p>
        </w:tc>
      </w:tr>
      <w:tr w:rsidR="0075603D" w:rsidRPr="00C947C5" w14:paraId="1753471D" w14:textId="77777777" w:rsidTr="00EA01EB">
        <w:tc>
          <w:tcPr>
            <w:tcW w:w="984" w:type="dxa"/>
            <w:vMerge/>
          </w:tcPr>
          <w:p w14:paraId="116DAD27" w14:textId="77777777" w:rsidR="0075603D" w:rsidRPr="00C947C5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79860AC" w14:textId="11862E35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6BC18677" w14:textId="4D32FB4B" w:rsidR="0075603D" w:rsidRPr="00C947C5" w:rsidRDefault="007F1124" w:rsidP="00C947C5">
            <w:pPr>
              <w:spacing w:line="360" w:lineRule="auto"/>
              <w:rPr>
                <w:sz w:val="26"/>
                <w:szCs w:val="26"/>
              </w:rPr>
            </w:pPr>
            <w:r w:rsidRPr="00C947C5">
              <w:rPr>
                <w:b/>
                <w:bCs/>
                <w:i/>
                <w:iCs/>
                <w:spacing w:val="-8"/>
                <w:sz w:val="26"/>
                <w:szCs w:val="26"/>
              </w:rPr>
              <w:t>1.2. Trang phục</w:t>
            </w:r>
            <w:r w:rsidRPr="00C947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52" w:type="dxa"/>
          </w:tcPr>
          <w:p w14:paraId="6F535178" w14:textId="77777777" w:rsidR="000044FF" w:rsidRPr="00C947C5" w:rsidRDefault="000044FF" w:rsidP="000044FF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Nhận biết:</w:t>
            </w:r>
          </w:p>
          <w:p w14:paraId="6A695E27" w14:textId="77777777" w:rsidR="000044FF" w:rsidRPr="00C947C5" w:rsidRDefault="000044FF" w:rsidP="000044FF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</w:rPr>
              <w:t>Nêu được vai trò của trang phục trong cuộc</w:t>
            </w:r>
            <w:r w:rsidRPr="00C947C5">
              <w:rPr>
                <w:spacing w:val="-9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sống.</w:t>
            </w:r>
          </w:p>
          <w:p w14:paraId="674DFE38" w14:textId="77777777" w:rsidR="000044FF" w:rsidRPr="000044FF" w:rsidRDefault="000044FF" w:rsidP="000044FF">
            <w:pPr>
              <w:rPr>
                <w:b/>
                <w:i/>
                <w:sz w:val="26"/>
                <w:szCs w:val="26"/>
                <w:lang w:val="pt-BR"/>
              </w:rPr>
            </w:pPr>
            <w:r w:rsidRPr="000044FF">
              <w:rPr>
                <w:sz w:val="26"/>
                <w:szCs w:val="26"/>
              </w:rPr>
              <w:t xml:space="preserve"> - Kể tên được một số loại trang phục trong cuộc</w:t>
            </w:r>
            <w:r w:rsidRPr="000044FF">
              <w:rPr>
                <w:spacing w:val="-27"/>
                <w:sz w:val="26"/>
                <w:szCs w:val="26"/>
              </w:rPr>
              <w:t xml:space="preserve"> </w:t>
            </w:r>
            <w:r w:rsidRPr="000044FF">
              <w:rPr>
                <w:sz w:val="26"/>
                <w:szCs w:val="26"/>
              </w:rPr>
              <w:t>sống.</w:t>
            </w:r>
          </w:p>
          <w:p w14:paraId="7A507737" w14:textId="257EF760" w:rsidR="0075603D" w:rsidRPr="000044FF" w:rsidRDefault="0075603D" w:rsidP="000044FF">
            <w:pPr>
              <w:pStyle w:val="TableParagraph"/>
              <w:tabs>
                <w:tab w:val="left" w:pos="262"/>
              </w:tabs>
              <w:spacing w:before="150"/>
              <w:rPr>
                <w:sz w:val="26"/>
                <w:szCs w:val="26"/>
                <w:lang w:val="pt-BR"/>
              </w:rPr>
            </w:pPr>
          </w:p>
        </w:tc>
        <w:tc>
          <w:tcPr>
            <w:tcW w:w="1132" w:type="dxa"/>
            <w:vAlign w:val="center"/>
          </w:tcPr>
          <w:p w14:paraId="04857C2A" w14:textId="77777777" w:rsidR="0075603D" w:rsidRPr="00C947C5" w:rsidRDefault="0075603D" w:rsidP="00EA01EB">
            <w:pPr>
              <w:pStyle w:val="TableParagraph"/>
              <w:spacing w:before="4"/>
              <w:jc w:val="center"/>
              <w:rPr>
                <w:i/>
                <w:sz w:val="26"/>
                <w:szCs w:val="26"/>
              </w:rPr>
            </w:pPr>
          </w:p>
          <w:p w14:paraId="7BFA8013" w14:textId="0FF8F95A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  <w:vAlign w:val="center"/>
          </w:tcPr>
          <w:p w14:paraId="541045EC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0F5753AB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24316DF0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5603D" w:rsidRPr="00C947C5" w14:paraId="772C8E68" w14:textId="77777777" w:rsidTr="00EA01EB">
        <w:tc>
          <w:tcPr>
            <w:tcW w:w="984" w:type="dxa"/>
            <w:vMerge/>
          </w:tcPr>
          <w:p w14:paraId="7221FA46" w14:textId="77777777" w:rsidR="0075603D" w:rsidRPr="00C947C5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C8B485E" w14:textId="77777777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663F838" w14:textId="77777777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2907B27" w14:textId="77777777" w:rsidR="00241A18" w:rsidRPr="00C947C5" w:rsidRDefault="00241A18" w:rsidP="00241A18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Thông hiểu:</w:t>
            </w:r>
          </w:p>
          <w:p w14:paraId="4BD13A1E" w14:textId="48F12444" w:rsidR="00241A18" w:rsidRPr="00C947C5" w:rsidRDefault="00241A18" w:rsidP="00241A18">
            <w:pPr>
              <w:pStyle w:val="TableParagraph"/>
              <w:tabs>
                <w:tab w:val="left" w:pos="360"/>
              </w:tabs>
              <w:ind w:left="110" w:right="92"/>
              <w:rPr>
                <w:sz w:val="26"/>
                <w:szCs w:val="26"/>
              </w:rPr>
            </w:pPr>
            <w:r w:rsidRPr="000044FF">
              <w:rPr>
                <w:sz w:val="26"/>
                <w:szCs w:val="26"/>
              </w:rPr>
              <w:t xml:space="preserve">- </w:t>
            </w:r>
            <w:r w:rsidRPr="00C947C5">
              <w:rPr>
                <w:sz w:val="26"/>
                <w:szCs w:val="26"/>
              </w:rPr>
              <w:t>Trình bày được cách lựa chọn trang phục phù hợp với đặc điểm và sở thích của bản</w:t>
            </w:r>
            <w:r w:rsidRPr="00C947C5">
              <w:rPr>
                <w:spacing w:val="-8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lastRenderedPageBreak/>
              <w:t>thân.</w:t>
            </w:r>
          </w:p>
          <w:p w14:paraId="34AF7E85" w14:textId="639AE933" w:rsidR="00241A18" w:rsidRPr="00C947C5" w:rsidRDefault="00241A18" w:rsidP="00241A18">
            <w:pPr>
              <w:pStyle w:val="TableParagraph"/>
              <w:tabs>
                <w:tab w:val="left" w:pos="360"/>
              </w:tabs>
              <w:ind w:left="110" w:right="92"/>
              <w:rPr>
                <w:sz w:val="26"/>
                <w:szCs w:val="26"/>
              </w:rPr>
            </w:pPr>
            <w:r w:rsidRPr="00241A18">
              <w:rPr>
                <w:sz w:val="26"/>
                <w:szCs w:val="26"/>
              </w:rPr>
              <w:t xml:space="preserve">- </w:t>
            </w:r>
            <w:r w:rsidRPr="00C947C5">
              <w:rPr>
                <w:sz w:val="26"/>
                <w:szCs w:val="26"/>
              </w:rPr>
              <w:t>Trình bày được cách lựa chọn trang phục phù hợp với tính chất công việc và điều kiện tài chính của gia đình.</w:t>
            </w:r>
          </w:p>
          <w:p w14:paraId="64364D6A" w14:textId="05E60001" w:rsidR="0075603D" w:rsidRPr="00241A18" w:rsidRDefault="00241A18" w:rsidP="00241A18">
            <w:pPr>
              <w:pStyle w:val="ListParagraph"/>
              <w:ind w:left="110"/>
              <w:rPr>
                <w:b/>
                <w:i/>
                <w:sz w:val="26"/>
                <w:szCs w:val="26"/>
                <w:lang w:val="pt-BR"/>
              </w:rPr>
            </w:pPr>
            <w:r w:rsidRPr="00241A18">
              <w:rPr>
                <w:sz w:val="26"/>
                <w:szCs w:val="26"/>
              </w:rPr>
              <w:t xml:space="preserve">- </w:t>
            </w:r>
            <w:r w:rsidRPr="00241A18">
              <w:rPr>
                <w:sz w:val="26"/>
                <w:szCs w:val="26"/>
              </w:rPr>
              <w:t>Phân loại được một số trang phục trong cuộc</w:t>
            </w:r>
            <w:r w:rsidRPr="00241A18">
              <w:rPr>
                <w:spacing w:val="-10"/>
                <w:sz w:val="26"/>
                <w:szCs w:val="26"/>
              </w:rPr>
              <w:t xml:space="preserve"> </w:t>
            </w:r>
            <w:r w:rsidRPr="00241A18">
              <w:rPr>
                <w:sz w:val="26"/>
                <w:szCs w:val="26"/>
              </w:rPr>
              <w:t>sống.</w:t>
            </w:r>
          </w:p>
        </w:tc>
        <w:tc>
          <w:tcPr>
            <w:tcW w:w="1132" w:type="dxa"/>
            <w:vAlign w:val="center"/>
          </w:tcPr>
          <w:p w14:paraId="1244C9E1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6238A23A" w14:textId="77777777" w:rsidR="0075603D" w:rsidRPr="00C947C5" w:rsidRDefault="0075603D" w:rsidP="00EA01EB">
            <w:pPr>
              <w:pStyle w:val="TableParagraph"/>
              <w:spacing w:before="4"/>
              <w:jc w:val="center"/>
              <w:rPr>
                <w:i/>
                <w:sz w:val="26"/>
                <w:szCs w:val="26"/>
              </w:rPr>
            </w:pPr>
          </w:p>
          <w:p w14:paraId="74018591" w14:textId="64142DFD" w:rsidR="0075603D" w:rsidRPr="00C947C5" w:rsidRDefault="007F1124" w:rsidP="00EA01E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947C5">
              <w:rPr>
                <w:w w:val="99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vAlign w:val="center"/>
          </w:tcPr>
          <w:p w14:paraId="796DFACB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0B3B25FA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5603D" w:rsidRPr="00C947C5" w14:paraId="5CE79C85" w14:textId="77777777" w:rsidTr="00EA01EB">
        <w:tc>
          <w:tcPr>
            <w:tcW w:w="984" w:type="dxa"/>
            <w:vMerge/>
          </w:tcPr>
          <w:p w14:paraId="31C0C5B2" w14:textId="77777777" w:rsidR="0075603D" w:rsidRPr="00C947C5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B6D0F43" w14:textId="300BCB3D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31EF4FC3" w14:textId="3D715AED" w:rsidR="0075603D" w:rsidRPr="00C947C5" w:rsidRDefault="008C001A" w:rsidP="00C947C5">
            <w:pPr>
              <w:spacing w:line="360" w:lineRule="auto"/>
              <w:rPr>
                <w:sz w:val="26"/>
                <w:szCs w:val="26"/>
              </w:rPr>
            </w:pPr>
            <w:r w:rsidRPr="00C947C5">
              <w:rPr>
                <w:b/>
                <w:bCs/>
                <w:i/>
                <w:iCs/>
                <w:spacing w:val="-8"/>
                <w:sz w:val="26"/>
                <w:szCs w:val="26"/>
              </w:rPr>
              <w:t>1.3.</w:t>
            </w:r>
            <w:r w:rsidRPr="00C947C5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C947C5">
              <w:rPr>
                <w:b/>
                <w:bCs/>
                <w:i/>
                <w:iCs/>
                <w:spacing w:val="-8"/>
                <w:sz w:val="26"/>
                <w:szCs w:val="26"/>
              </w:rPr>
              <w:t>Thời trang</w:t>
            </w:r>
          </w:p>
        </w:tc>
        <w:tc>
          <w:tcPr>
            <w:tcW w:w="5252" w:type="dxa"/>
          </w:tcPr>
          <w:p w14:paraId="34294B06" w14:textId="77777777" w:rsidR="00376DB0" w:rsidRPr="00C947C5" w:rsidRDefault="00376DB0" w:rsidP="00376DB0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Nhận biết:</w:t>
            </w:r>
          </w:p>
          <w:p w14:paraId="2F2FF641" w14:textId="77777777" w:rsidR="00376DB0" w:rsidRPr="00C947C5" w:rsidRDefault="00376DB0" w:rsidP="00376DB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</w:rPr>
              <w:t>Nêu được những kiến thức cơ bản về thời</w:t>
            </w:r>
            <w:r w:rsidRPr="00C947C5">
              <w:rPr>
                <w:spacing w:val="-9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trang.</w:t>
            </w:r>
          </w:p>
          <w:p w14:paraId="44D3BE30" w14:textId="78463310" w:rsidR="0075603D" w:rsidRPr="00241A18" w:rsidRDefault="00376DB0" w:rsidP="00376DB0">
            <w:pPr>
              <w:rPr>
                <w:b/>
                <w:i/>
                <w:sz w:val="26"/>
                <w:szCs w:val="26"/>
              </w:rPr>
            </w:pPr>
            <w:r w:rsidRPr="00241A18">
              <w:rPr>
                <w:sz w:val="26"/>
                <w:szCs w:val="26"/>
              </w:rPr>
              <w:t xml:space="preserve"> - </w:t>
            </w:r>
            <w:r w:rsidRPr="00376DB0">
              <w:rPr>
                <w:sz w:val="26"/>
                <w:szCs w:val="26"/>
              </w:rPr>
              <w:t>Kể tên được một số phong cách thời trang phổ</w:t>
            </w:r>
            <w:r w:rsidRPr="00376DB0">
              <w:rPr>
                <w:spacing w:val="-12"/>
                <w:sz w:val="26"/>
                <w:szCs w:val="26"/>
              </w:rPr>
              <w:t xml:space="preserve"> </w:t>
            </w:r>
            <w:r w:rsidRPr="00376DB0">
              <w:rPr>
                <w:sz w:val="26"/>
                <w:szCs w:val="26"/>
              </w:rPr>
              <w:t>biến</w:t>
            </w:r>
          </w:p>
        </w:tc>
        <w:tc>
          <w:tcPr>
            <w:tcW w:w="1132" w:type="dxa"/>
            <w:vAlign w:val="center"/>
          </w:tcPr>
          <w:p w14:paraId="0A3402D2" w14:textId="511C29CC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2" w:type="dxa"/>
            <w:vAlign w:val="center"/>
          </w:tcPr>
          <w:p w14:paraId="085CDB6E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6D5AB3B8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4BAD92DA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5603D" w:rsidRPr="00C947C5" w14:paraId="531D3216" w14:textId="77777777" w:rsidTr="00EA01EB">
        <w:tc>
          <w:tcPr>
            <w:tcW w:w="984" w:type="dxa"/>
            <w:vMerge/>
          </w:tcPr>
          <w:p w14:paraId="3B49D8BF" w14:textId="77777777" w:rsidR="0075603D" w:rsidRPr="00C947C5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B0CEE62" w14:textId="77777777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A21D4A8" w14:textId="77777777" w:rsidR="0075603D" w:rsidRPr="00C947C5" w:rsidRDefault="0075603D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1EEC365" w14:textId="77777777" w:rsidR="00376DB0" w:rsidRPr="00376DB0" w:rsidRDefault="00376DB0" w:rsidP="00376DB0">
            <w:pPr>
              <w:pStyle w:val="TableParagraph"/>
              <w:spacing w:before="157"/>
              <w:ind w:left="110"/>
              <w:rPr>
                <w:b/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Thông hiểu:</w:t>
            </w:r>
          </w:p>
          <w:p w14:paraId="5EE80D91" w14:textId="0EA8C28F" w:rsidR="0075603D" w:rsidRPr="00376DB0" w:rsidRDefault="00376DB0" w:rsidP="00376DB0">
            <w:pPr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</w:rPr>
              <w:t>-</w:t>
            </w:r>
            <w:r w:rsidRPr="00376DB0">
              <w:rPr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Phân biệt được phong cách thời trang của một số bộ trang phục thông</w:t>
            </w:r>
            <w:r w:rsidRPr="00C947C5">
              <w:rPr>
                <w:spacing w:val="-4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dụng.</w:t>
            </w:r>
          </w:p>
        </w:tc>
        <w:tc>
          <w:tcPr>
            <w:tcW w:w="1132" w:type="dxa"/>
            <w:vAlign w:val="center"/>
          </w:tcPr>
          <w:p w14:paraId="075D5A08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23539D08" w14:textId="32164E83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  <w:vAlign w:val="center"/>
          </w:tcPr>
          <w:p w14:paraId="59BBF141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1A23310B" w14:textId="77777777" w:rsidR="0075603D" w:rsidRPr="00C947C5" w:rsidRDefault="0075603D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818FE" w:rsidRPr="00C947C5" w14:paraId="6E05B594" w14:textId="77777777" w:rsidTr="00EA01EB">
        <w:tc>
          <w:tcPr>
            <w:tcW w:w="984" w:type="dxa"/>
            <w:vMerge w:val="restart"/>
          </w:tcPr>
          <w:p w14:paraId="71E6703E" w14:textId="7B517E3C" w:rsidR="005818FE" w:rsidRPr="00C947C5" w:rsidRDefault="005818FE" w:rsidP="008B7D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609" w:type="dxa"/>
            <w:vMerge w:val="restart"/>
          </w:tcPr>
          <w:p w14:paraId="35BF23B0" w14:textId="77777777" w:rsidR="005818FE" w:rsidRPr="00C947C5" w:rsidRDefault="005818FE" w:rsidP="00C947C5">
            <w:pPr>
              <w:rPr>
                <w:b/>
                <w:spacing w:val="-8"/>
                <w:sz w:val="26"/>
                <w:szCs w:val="26"/>
                <w:lang w:val="vi-VN"/>
              </w:rPr>
            </w:pPr>
            <w:r w:rsidRPr="00C947C5">
              <w:rPr>
                <w:b/>
                <w:spacing w:val="-8"/>
                <w:sz w:val="26"/>
                <w:szCs w:val="26"/>
                <w:lang w:val="vi-VN"/>
              </w:rPr>
              <w:t>Nội dung 2</w:t>
            </w:r>
          </w:p>
          <w:p w14:paraId="306CE1C7" w14:textId="00C8DE46" w:rsidR="005818FE" w:rsidRPr="00C947C5" w:rsidRDefault="005818FE" w:rsidP="00C947C5">
            <w:pPr>
              <w:pStyle w:val="TableParagraph"/>
              <w:tabs>
                <w:tab w:val="left" w:pos="876"/>
              </w:tabs>
              <w:spacing w:line="298" w:lineRule="exact"/>
              <w:ind w:left="108"/>
              <w:rPr>
                <w:b/>
                <w:sz w:val="26"/>
                <w:szCs w:val="26"/>
              </w:rPr>
            </w:pPr>
            <w:r w:rsidRPr="00C947C5">
              <w:rPr>
                <w:b/>
                <w:spacing w:val="-8"/>
                <w:sz w:val="26"/>
                <w:szCs w:val="26"/>
                <w:lang w:val="vi-VN"/>
              </w:rPr>
              <w:t>Đồ dùng điện trong gia đình</w:t>
            </w:r>
          </w:p>
        </w:tc>
        <w:tc>
          <w:tcPr>
            <w:tcW w:w="1655" w:type="dxa"/>
            <w:vMerge w:val="restart"/>
          </w:tcPr>
          <w:p w14:paraId="5C1E4E75" w14:textId="6EE55920" w:rsidR="005818FE" w:rsidRPr="00C947C5" w:rsidRDefault="005818FE" w:rsidP="00C947C5">
            <w:pPr>
              <w:spacing w:line="360" w:lineRule="auto"/>
              <w:rPr>
                <w:sz w:val="26"/>
                <w:szCs w:val="26"/>
              </w:rPr>
            </w:pPr>
            <w:r w:rsidRPr="00C947C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2.1. Sử dụng đồ dùng điện trong gia đình</w:t>
            </w:r>
          </w:p>
        </w:tc>
        <w:tc>
          <w:tcPr>
            <w:tcW w:w="5252" w:type="dxa"/>
          </w:tcPr>
          <w:p w14:paraId="3AAE12E9" w14:textId="77777777" w:rsidR="005818FE" w:rsidRPr="00C947C5" w:rsidRDefault="005818FE" w:rsidP="00C947C5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47C5">
              <w:rPr>
                <w:b/>
                <w:bCs/>
                <w:sz w:val="26"/>
                <w:szCs w:val="26"/>
                <w:lang w:val="vi-VN"/>
              </w:rPr>
              <w:t>Nhận biết:</w:t>
            </w:r>
          </w:p>
          <w:p w14:paraId="43183801" w14:textId="77777777" w:rsidR="005818FE" w:rsidRPr="00C947C5" w:rsidRDefault="005818FE" w:rsidP="00C947C5">
            <w:pPr>
              <w:rPr>
                <w:sz w:val="26"/>
                <w:szCs w:val="26"/>
                <w:lang w:val="vi-VN"/>
              </w:rPr>
            </w:pPr>
            <w:r w:rsidRPr="00C947C5">
              <w:rPr>
                <w:sz w:val="26"/>
                <w:szCs w:val="26"/>
                <w:lang w:val="vi-VN"/>
              </w:rPr>
              <w:t>- Nêu được công dụng của một số đồ dùng điện trong gia</w:t>
            </w:r>
            <w:r w:rsidRPr="00C947C5">
              <w:rPr>
                <w:spacing w:val="-16"/>
                <w:sz w:val="26"/>
                <w:szCs w:val="26"/>
                <w:lang w:val="vi-VN"/>
              </w:rPr>
              <w:t xml:space="preserve"> </w:t>
            </w:r>
            <w:r w:rsidRPr="00C947C5">
              <w:rPr>
                <w:sz w:val="26"/>
                <w:szCs w:val="26"/>
                <w:lang w:val="vi-VN"/>
              </w:rPr>
              <w:t>đình</w:t>
            </w:r>
            <w:r w:rsidRPr="00C947C5">
              <w:rPr>
                <w:spacing w:val="-16"/>
                <w:sz w:val="26"/>
                <w:szCs w:val="26"/>
                <w:lang w:val="vi-VN"/>
              </w:rPr>
              <w:t xml:space="preserve"> </w:t>
            </w:r>
          </w:p>
          <w:p w14:paraId="13296385" w14:textId="59505DAD" w:rsidR="005818FE" w:rsidRPr="00C947C5" w:rsidRDefault="005818FE" w:rsidP="00C947C5">
            <w:pPr>
              <w:pStyle w:val="TableParagraph"/>
              <w:spacing w:before="2"/>
              <w:rPr>
                <w:spacing w:val="-8"/>
                <w:sz w:val="26"/>
                <w:szCs w:val="26"/>
                <w:lang w:val="vi-VN"/>
              </w:rPr>
            </w:pPr>
            <w:r w:rsidRPr="00C947C5">
              <w:rPr>
                <w:sz w:val="26"/>
                <w:szCs w:val="26"/>
                <w:lang w:val="vi-VN"/>
              </w:rPr>
              <w:t>-</w:t>
            </w:r>
            <w:r w:rsidR="00376DB0" w:rsidRPr="00376DB0">
              <w:rPr>
                <w:sz w:val="26"/>
                <w:szCs w:val="26"/>
                <w:lang w:val="vi-VN"/>
              </w:rPr>
              <w:t xml:space="preserve"> </w:t>
            </w:r>
            <w:r w:rsidRPr="00C947C5">
              <w:rPr>
                <w:sz w:val="26"/>
                <w:szCs w:val="26"/>
              </w:rPr>
              <w:t>Nhận</w:t>
            </w:r>
            <w:r w:rsidRPr="00C947C5">
              <w:rPr>
                <w:spacing w:val="3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biết</w:t>
            </w:r>
            <w:r w:rsidRPr="00C947C5">
              <w:rPr>
                <w:spacing w:val="3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được</w:t>
            </w:r>
            <w:r w:rsidRPr="00C947C5">
              <w:rPr>
                <w:spacing w:val="3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các</w:t>
            </w:r>
            <w:r w:rsidRPr="00C947C5">
              <w:rPr>
                <w:spacing w:val="38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bộ</w:t>
            </w:r>
            <w:r w:rsidRPr="00C947C5">
              <w:rPr>
                <w:spacing w:val="3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phận</w:t>
            </w:r>
            <w:r w:rsidRPr="00C947C5">
              <w:rPr>
                <w:spacing w:val="3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chính</w:t>
            </w:r>
            <w:r w:rsidRPr="00C947C5">
              <w:rPr>
                <w:spacing w:val="3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của</w:t>
            </w:r>
            <w:r w:rsidRPr="00C947C5">
              <w:rPr>
                <w:spacing w:val="34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một</w:t>
            </w:r>
            <w:r w:rsidRPr="00C947C5">
              <w:rPr>
                <w:spacing w:val="3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số</w:t>
            </w:r>
            <w:r w:rsidRPr="00C947C5">
              <w:rPr>
                <w:spacing w:val="33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đồ</w:t>
            </w:r>
            <w:r w:rsidRPr="00C947C5">
              <w:rPr>
                <w:sz w:val="26"/>
                <w:szCs w:val="26"/>
                <w:lang w:val="vi-VN"/>
              </w:rPr>
              <w:t xml:space="preserve"> </w:t>
            </w:r>
            <w:r w:rsidRPr="00C947C5">
              <w:rPr>
                <w:sz w:val="26"/>
                <w:szCs w:val="26"/>
              </w:rPr>
              <w:t xml:space="preserve">dùng điện trong gia đình </w:t>
            </w:r>
          </w:p>
          <w:p w14:paraId="11B4BD11" w14:textId="7B26A676" w:rsidR="005818FE" w:rsidRPr="00C947C5" w:rsidRDefault="005818FE" w:rsidP="00376DB0">
            <w:pPr>
              <w:pStyle w:val="TableParagraph"/>
              <w:spacing w:line="298" w:lineRule="exact"/>
              <w:rPr>
                <w:b/>
                <w:sz w:val="26"/>
                <w:szCs w:val="26"/>
              </w:rPr>
            </w:pPr>
            <w:r w:rsidRPr="00C947C5">
              <w:rPr>
                <w:sz w:val="26"/>
                <w:szCs w:val="26"/>
                <w:lang w:val="vi-VN"/>
              </w:rPr>
              <w:t>-</w:t>
            </w:r>
            <w:r w:rsidR="00376DB0" w:rsidRPr="00376DB0">
              <w:rPr>
                <w:sz w:val="26"/>
                <w:szCs w:val="26"/>
                <w:lang w:val="vi-VN"/>
              </w:rPr>
              <w:t xml:space="preserve"> </w:t>
            </w:r>
            <w:r w:rsidRPr="00C947C5">
              <w:rPr>
                <w:sz w:val="26"/>
                <w:szCs w:val="26"/>
              </w:rPr>
              <w:t>Nêu được chức năng các bộ phận chính của một số đồ</w:t>
            </w:r>
            <w:r w:rsidRPr="00C947C5">
              <w:rPr>
                <w:spacing w:val="-9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dùng</w:t>
            </w:r>
            <w:r w:rsidRPr="00C947C5">
              <w:rPr>
                <w:spacing w:val="-10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điện</w:t>
            </w:r>
            <w:r w:rsidRPr="00C947C5">
              <w:rPr>
                <w:spacing w:val="-9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trong</w:t>
            </w:r>
            <w:r w:rsidRPr="00C947C5">
              <w:rPr>
                <w:spacing w:val="-9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gia</w:t>
            </w:r>
            <w:r w:rsidRPr="00C947C5">
              <w:rPr>
                <w:spacing w:val="-9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đình</w:t>
            </w:r>
          </w:p>
        </w:tc>
        <w:tc>
          <w:tcPr>
            <w:tcW w:w="1132" w:type="dxa"/>
            <w:vAlign w:val="center"/>
          </w:tcPr>
          <w:p w14:paraId="5DC5F17E" w14:textId="17C3E33C" w:rsidR="005818FE" w:rsidRPr="00C947C5" w:rsidRDefault="005818FE" w:rsidP="00EA01E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947C5">
              <w:rPr>
                <w:w w:val="99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2" w:type="dxa"/>
            <w:vAlign w:val="center"/>
          </w:tcPr>
          <w:p w14:paraId="0DCE5115" w14:textId="77777777" w:rsidR="005818FE" w:rsidRPr="00C947C5" w:rsidRDefault="005818FE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3F095218" w14:textId="77777777" w:rsidR="005818FE" w:rsidRPr="00C947C5" w:rsidRDefault="005818FE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639F36C9" w14:textId="77777777" w:rsidR="005818FE" w:rsidRPr="00C947C5" w:rsidRDefault="005818FE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C947C5" w14:paraId="22AB8C98" w14:textId="77777777" w:rsidTr="00EA01EB">
        <w:tc>
          <w:tcPr>
            <w:tcW w:w="984" w:type="dxa"/>
            <w:vMerge/>
          </w:tcPr>
          <w:p w14:paraId="45ABAFB1" w14:textId="77777777" w:rsidR="00AC6D2A" w:rsidRPr="00C947C5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67FF5D6" w14:textId="77777777" w:rsidR="00AC6D2A" w:rsidRPr="00C947C5" w:rsidRDefault="00AC6D2A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606F918" w14:textId="77777777" w:rsidR="00AC6D2A" w:rsidRPr="00C947C5" w:rsidRDefault="00AC6D2A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191C1B9" w14:textId="77777777" w:rsidR="005818FE" w:rsidRPr="00C947C5" w:rsidRDefault="005818FE" w:rsidP="00C947C5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47C5">
              <w:rPr>
                <w:b/>
                <w:bCs/>
                <w:sz w:val="26"/>
                <w:szCs w:val="26"/>
                <w:lang w:val="vi-VN"/>
              </w:rPr>
              <w:t>Thông hiểu:</w:t>
            </w:r>
          </w:p>
          <w:p w14:paraId="0FC1BDFC" w14:textId="5B2C9B58" w:rsidR="005818FE" w:rsidRPr="00376DB0" w:rsidRDefault="00376DB0" w:rsidP="00376DB0">
            <w:pPr>
              <w:rPr>
                <w:sz w:val="26"/>
                <w:szCs w:val="26"/>
                <w:lang w:val="vi-VN"/>
              </w:rPr>
            </w:pPr>
            <w:r w:rsidRPr="00376DB0">
              <w:rPr>
                <w:sz w:val="26"/>
                <w:szCs w:val="26"/>
                <w:lang w:val="vi-VN"/>
              </w:rPr>
              <w:t xml:space="preserve">  - </w:t>
            </w:r>
            <w:r w:rsidR="005818FE" w:rsidRPr="00376DB0">
              <w:rPr>
                <w:sz w:val="26"/>
                <w:szCs w:val="26"/>
                <w:lang w:val="vi-VN"/>
              </w:rPr>
              <w:t>Mô tả được nguyên lí làm việc của một số đồ dùng điện trong gia đình</w:t>
            </w:r>
          </w:p>
          <w:p w14:paraId="648EEC34" w14:textId="57A8FD3A" w:rsidR="00AC6D2A" w:rsidRPr="00376DB0" w:rsidRDefault="005818FE" w:rsidP="00376DB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0" w:firstLine="0"/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</w:rPr>
              <w:t>Đọc</w:t>
            </w:r>
            <w:r w:rsidRPr="00C947C5">
              <w:rPr>
                <w:spacing w:val="-5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được</w:t>
            </w:r>
            <w:r w:rsidRPr="00C947C5">
              <w:rPr>
                <w:spacing w:val="-4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một</w:t>
            </w:r>
            <w:r w:rsidRPr="00C947C5">
              <w:rPr>
                <w:spacing w:val="-5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số</w:t>
            </w:r>
            <w:r w:rsidRPr="00C947C5">
              <w:rPr>
                <w:spacing w:val="-4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thông</w:t>
            </w:r>
            <w:r w:rsidRPr="00C947C5">
              <w:rPr>
                <w:spacing w:val="-4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số</w:t>
            </w:r>
            <w:r w:rsidRPr="00C947C5">
              <w:rPr>
                <w:spacing w:val="-5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kĩ</w:t>
            </w:r>
            <w:r w:rsidRPr="00C947C5">
              <w:rPr>
                <w:spacing w:val="-4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thuật</w:t>
            </w:r>
            <w:r w:rsidRPr="00C947C5">
              <w:rPr>
                <w:spacing w:val="-5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trên</w:t>
            </w:r>
            <w:r w:rsidRPr="00C947C5">
              <w:rPr>
                <w:spacing w:val="-4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đồ</w:t>
            </w:r>
            <w:r w:rsidRPr="00C947C5">
              <w:rPr>
                <w:spacing w:val="-5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dùng</w:t>
            </w:r>
            <w:r w:rsidRPr="00C947C5">
              <w:rPr>
                <w:spacing w:val="-4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điện trong gia</w:t>
            </w:r>
            <w:r w:rsidRPr="00C947C5">
              <w:rPr>
                <w:spacing w:val="-3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đình.</w:t>
            </w:r>
          </w:p>
        </w:tc>
        <w:tc>
          <w:tcPr>
            <w:tcW w:w="1132" w:type="dxa"/>
            <w:vAlign w:val="center"/>
          </w:tcPr>
          <w:p w14:paraId="5A08629A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EBB9460" w14:textId="7F695CB5" w:rsidR="00AC6D2A" w:rsidRPr="00C947C5" w:rsidRDefault="005818FE" w:rsidP="00EA01E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947C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31" w:type="dxa"/>
            <w:vAlign w:val="center"/>
          </w:tcPr>
          <w:p w14:paraId="4D37E5F7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747E0C52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C947C5" w14:paraId="2BAADD3F" w14:textId="77777777" w:rsidTr="00EA01EB">
        <w:tc>
          <w:tcPr>
            <w:tcW w:w="984" w:type="dxa"/>
            <w:vMerge/>
          </w:tcPr>
          <w:p w14:paraId="3DFCECDC" w14:textId="77777777" w:rsidR="00AC6D2A" w:rsidRPr="00C947C5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2B178718" w14:textId="77777777" w:rsidR="00AC6D2A" w:rsidRPr="00C947C5" w:rsidRDefault="00AC6D2A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0A66F06" w14:textId="77777777" w:rsidR="00AC6D2A" w:rsidRPr="00C947C5" w:rsidRDefault="00AC6D2A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21B564DB" w14:textId="77777777" w:rsidR="005818FE" w:rsidRPr="00C947C5" w:rsidRDefault="005818FE" w:rsidP="00C947C5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47C5">
              <w:rPr>
                <w:b/>
                <w:bCs/>
                <w:sz w:val="26"/>
                <w:szCs w:val="26"/>
                <w:lang w:val="vi-VN"/>
              </w:rPr>
              <w:t>Vận dụng:</w:t>
            </w:r>
          </w:p>
          <w:p w14:paraId="4BFE01B6" w14:textId="6CF44EF2" w:rsidR="00AC6D2A" w:rsidRPr="00C947C5" w:rsidRDefault="005818FE" w:rsidP="003F640C">
            <w:pPr>
              <w:pStyle w:val="TableParagraph"/>
              <w:numPr>
                <w:ilvl w:val="0"/>
                <w:numId w:val="4"/>
              </w:numPr>
              <w:spacing w:line="298" w:lineRule="exact"/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  <w:lang w:val="vi-VN"/>
              </w:rPr>
              <w:t>Lựa chọn được đồ dùng điện tiết kiệm năng lượng, phù hợp với điều kiện gia</w:t>
            </w:r>
            <w:r w:rsidRPr="00C947C5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C947C5">
              <w:rPr>
                <w:sz w:val="26"/>
                <w:szCs w:val="26"/>
                <w:lang w:val="vi-VN"/>
              </w:rPr>
              <w:t>đình.</w:t>
            </w:r>
          </w:p>
        </w:tc>
        <w:tc>
          <w:tcPr>
            <w:tcW w:w="1132" w:type="dxa"/>
            <w:vAlign w:val="center"/>
          </w:tcPr>
          <w:p w14:paraId="6A94765C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C8DA00E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404223DC" w14:textId="3B7DD577" w:rsidR="00AC6D2A" w:rsidRPr="00C947C5" w:rsidRDefault="005818FE" w:rsidP="00EA01E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947C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55" w:type="dxa"/>
            <w:vAlign w:val="center"/>
          </w:tcPr>
          <w:p w14:paraId="4466828B" w14:textId="65731B15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C6D2A" w:rsidRPr="00C947C5" w14:paraId="4178CBE2" w14:textId="77777777" w:rsidTr="00EA01EB">
        <w:tc>
          <w:tcPr>
            <w:tcW w:w="984" w:type="dxa"/>
            <w:vMerge/>
          </w:tcPr>
          <w:p w14:paraId="4A4F3B0B" w14:textId="77777777" w:rsidR="00AC6D2A" w:rsidRPr="00C947C5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5C98E910" w14:textId="77777777" w:rsidR="00AC6D2A" w:rsidRPr="00C947C5" w:rsidRDefault="00AC6D2A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7132035F" w14:textId="68E9ABE4" w:rsidR="00AC6D2A" w:rsidRPr="00C947C5" w:rsidRDefault="001B77B9" w:rsidP="00C947C5">
            <w:pPr>
              <w:spacing w:line="360" w:lineRule="auto"/>
              <w:rPr>
                <w:sz w:val="26"/>
                <w:szCs w:val="26"/>
              </w:rPr>
            </w:pPr>
            <w:r w:rsidRPr="00C947C5">
              <w:rPr>
                <w:b/>
                <w:bCs/>
                <w:spacing w:val="-8"/>
                <w:sz w:val="26"/>
                <w:szCs w:val="26"/>
              </w:rPr>
              <w:t xml:space="preserve">2.2. An toàn </w:t>
            </w:r>
            <w:r w:rsidRPr="00C947C5">
              <w:rPr>
                <w:b/>
                <w:bCs/>
                <w:spacing w:val="-8"/>
                <w:sz w:val="26"/>
                <w:szCs w:val="26"/>
              </w:rPr>
              <w:lastRenderedPageBreak/>
              <w:t>điện trong gia đình</w:t>
            </w:r>
          </w:p>
        </w:tc>
        <w:tc>
          <w:tcPr>
            <w:tcW w:w="5252" w:type="dxa"/>
          </w:tcPr>
          <w:p w14:paraId="1EDF6E85" w14:textId="77777777" w:rsidR="003F640C" w:rsidRPr="003F640C" w:rsidRDefault="001B77B9" w:rsidP="003F640C">
            <w:pPr>
              <w:rPr>
                <w:b/>
                <w:bCs/>
                <w:spacing w:val="-8"/>
                <w:sz w:val="26"/>
                <w:szCs w:val="26"/>
              </w:rPr>
            </w:pPr>
            <w:r w:rsidRPr="00C947C5">
              <w:rPr>
                <w:b/>
                <w:bCs/>
                <w:spacing w:val="-8"/>
                <w:sz w:val="26"/>
                <w:szCs w:val="26"/>
              </w:rPr>
              <w:lastRenderedPageBreak/>
              <w:t>Nhận biết</w:t>
            </w:r>
          </w:p>
          <w:p w14:paraId="4A191C5E" w14:textId="15C2280E" w:rsidR="001B77B9" w:rsidRPr="003F640C" w:rsidRDefault="003F640C" w:rsidP="003F640C">
            <w:pPr>
              <w:rPr>
                <w:b/>
                <w:bCs/>
                <w:spacing w:val="-8"/>
                <w:sz w:val="26"/>
                <w:szCs w:val="26"/>
              </w:rPr>
            </w:pPr>
            <w:r w:rsidRPr="003F640C">
              <w:rPr>
                <w:spacing w:val="-8"/>
                <w:sz w:val="26"/>
                <w:szCs w:val="26"/>
              </w:rPr>
              <w:lastRenderedPageBreak/>
              <w:t xml:space="preserve"> </w:t>
            </w:r>
            <w:r w:rsidR="001B77B9" w:rsidRPr="00C947C5">
              <w:rPr>
                <w:spacing w:val="-8"/>
                <w:sz w:val="26"/>
                <w:szCs w:val="26"/>
              </w:rPr>
              <w:t>-</w:t>
            </w:r>
            <w:r w:rsidR="001B77B9" w:rsidRPr="00C947C5">
              <w:rPr>
                <w:sz w:val="26"/>
                <w:szCs w:val="26"/>
              </w:rPr>
              <w:t xml:space="preserve"> Nêu được một số lưu ý khi lựa chọn đồ dùng điện trong gia đình tiết kiệm năng</w:t>
            </w:r>
            <w:r w:rsidR="001B77B9" w:rsidRPr="00C947C5">
              <w:rPr>
                <w:spacing w:val="-7"/>
                <w:sz w:val="26"/>
                <w:szCs w:val="26"/>
              </w:rPr>
              <w:t xml:space="preserve"> </w:t>
            </w:r>
            <w:r w:rsidR="001B77B9" w:rsidRPr="00C947C5">
              <w:rPr>
                <w:sz w:val="26"/>
                <w:szCs w:val="26"/>
              </w:rPr>
              <w:t>lượng.</w:t>
            </w:r>
          </w:p>
          <w:p w14:paraId="4062237B" w14:textId="77777777" w:rsidR="001B77B9" w:rsidRPr="00C947C5" w:rsidRDefault="001B77B9" w:rsidP="00C947C5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93" w:firstLine="0"/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</w:rPr>
              <w:t>Nêu được cách sử dụng đồ dùng điện trong gia đình đúng cách, tiết kiệm và an</w:t>
            </w:r>
            <w:r w:rsidRPr="00C947C5">
              <w:rPr>
                <w:spacing w:val="-5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toàn.</w:t>
            </w:r>
          </w:p>
          <w:p w14:paraId="26B83751" w14:textId="7CB22D77" w:rsidR="00AC6D2A" w:rsidRPr="003F640C" w:rsidRDefault="001B77B9" w:rsidP="003F640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/>
              <w:ind w:right="93" w:firstLine="0"/>
              <w:rPr>
                <w:sz w:val="26"/>
                <w:szCs w:val="26"/>
              </w:rPr>
            </w:pPr>
            <w:r w:rsidRPr="00C947C5">
              <w:rPr>
                <w:sz w:val="26"/>
                <w:szCs w:val="26"/>
              </w:rPr>
              <w:t>Kể tên được một số thông số kĩ thuật của đồ dùng điện trong gia</w:t>
            </w:r>
            <w:r w:rsidRPr="00C947C5">
              <w:rPr>
                <w:spacing w:val="-2"/>
                <w:sz w:val="26"/>
                <w:szCs w:val="26"/>
              </w:rPr>
              <w:t xml:space="preserve"> </w:t>
            </w:r>
            <w:r w:rsidRPr="00C947C5">
              <w:rPr>
                <w:sz w:val="26"/>
                <w:szCs w:val="26"/>
              </w:rPr>
              <w:t>đình.</w:t>
            </w:r>
          </w:p>
        </w:tc>
        <w:tc>
          <w:tcPr>
            <w:tcW w:w="1132" w:type="dxa"/>
            <w:vAlign w:val="center"/>
          </w:tcPr>
          <w:p w14:paraId="042EF62C" w14:textId="092612B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947C5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132" w:type="dxa"/>
            <w:vAlign w:val="center"/>
          </w:tcPr>
          <w:p w14:paraId="18A69E00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vAlign w:val="center"/>
          </w:tcPr>
          <w:p w14:paraId="4B081953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10C06F41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C947C5" w14:paraId="4EFA1154" w14:textId="77777777" w:rsidTr="00EA01EB">
        <w:tc>
          <w:tcPr>
            <w:tcW w:w="984" w:type="dxa"/>
            <w:vMerge/>
          </w:tcPr>
          <w:p w14:paraId="1619F3F2" w14:textId="77777777" w:rsidR="00AC6D2A" w:rsidRPr="00C947C5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CB04069" w14:textId="77777777" w:rsidR="00AC6D2A" w:rsidRPr="00C947C5" w:rsidRDefault="00AC6D2A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0A3F083" w14:textId="77777777" w:rsidR="00AC6D2A" w:rsidRPr="00C947C5" w:rsidRDefault="00AC6D2A" w:rsidP="00C947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4246BD1" w14:textId="77777777" w:rsidR="00420A19" w:rsidRPr="00C947C5" w:rsidRDefault="00420A19" w:rsidP="00C947C5">
            <w:pPr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C947C5">
              <w:rPr>
                <w:b/>
                <w:bCs/>
                <w:spacing w:val="-8"/>
                <w:sz w:val="26"/>
                <w:szCs w:val="26"/>
                <w:lang w:val="vi-VN"/>
              </w:rPr>
              <w:t>Thông hiểu</w:t>
            </w:r>
          </w:p>
          <w:p w14:paraId="7C4E8882" w14:textId="5A8727D6" w:rsidR="00AC6D2A" w:rsidRPr="003F640C" w:rsidRDefault="00420A19" w:rsidP="003F640C">
            <w:pPr>
              <w:rPr>
                <w:spacing w:val="-8"/>
                <w:sz w:val="26"/>
                <w:szCs w:val="26"/>
                <w:lang w:val="vi-VN"/>
              </w:rPr>
            </w:pPr>
            <w:r w:rsidRPr="00C947C5">
              <w:rPr>
                <w:spacing w:val="-8"/>
                <w:sz w:val="26"/>
                <w:szCs w:val="26"/>
                <w:lang w:val="vi-VN"/>
              </w:rPr>
              <w:t>-Đề xuất những những biện pháp an toàn khi sử dụng điện trong gia đình</w:t>
            </w:r>
          </w:p>
        </w:tc>
        <w:tc>
          <w:tcPr>
            <w:tcW w:w="1132" w:type="dxa"/>
            <w:vAlign w:val="center"/>
          </w:tcPr>
          <w:p w14:paraId="6BD7E8E5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50E9B31" w14:textId="51610428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947C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  <w:vAlign w:val="center"/>
          </w:tcPr>
          <w:p w14:paraId="2C648656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27825B6C" w14:textId="77777777" w:rsidR="00AC6D2A" w:rsidRPr="00C947C5" w:rsidRDefault="00AC6D2A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92F" w:rsidRPr="00C947C5" w14:paraId="17F4CB55" w14:textId="77777777" w:rsidTr="00EA01EB">
        <w:tc>
          <w:tcPr>
            <w:tcW w:w="4248" w:type="dxa"/>
            <w:gridSpan w:val="3"/>
          </w:tcPr>
          <w:p w14:paraId="5043BDFD" w14:textId="42476AF7" w:rsidR="00EC792F" w:rsidRPr="00C947C5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5252" w:type="dxa"/>
          </w:tcPr>
          <w:p w14:paraId="51DC7118" w14:textId="77777777" w:rsidR="00EC792F" w:rsidRPr="00C947C5" w:rsidRDefault="00EC792F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10EB8BED" w14:textId="07D5CF40" w:rsidR="00EC792F" w:rsidRPr="00C947C5" w:rsidRDefault="00EC792F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32" w:type="dxa"/>
            <w:vAlign w:val="center"/>
          </w:tcPr>
          <w:p w14:paraId="3763AD48" w14:textId="307C7B67" w:rsidR="00EC792F" w:rsidRPr="00C947C5" w:rsidRDefault="00EC792F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w w:val="99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1" w:type="dxa"/>
            <w:vAlign w:val="center"/>
          </w:tcPr>
          <w:p w14:paraId="05FB871D" w14:textId="469A1AB2" w:rsidR="00EC792F" w:rsidRPr="00C913F0" w:rsidRDefault="00C913F0" w:rsidP="00EA01E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1055" w:type="dxa"/>
            <w:vAlign w:val="center"/>
          </w:tcPr>
          <w:p w14:paraId="1D7B22DA" w14:textId="65A4C34D" w:rsidR="00EC792F" w:rsidRPr="00C947C5" w:rsidRDefault="00EC792F" w:rsidP="00EA0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947C5">
              <w:rPr>
                <w:b/>
                <w:w w:val="99"/>
                <w:sz w:val="26"/>
                <w:szCs w:val="26"/>
              </w:rPr>
              <w:t>1</w:t>
            </w:r>
          </w:p>
        </w:tc>
      </w:tr>
    </w:tbl>
    <w:p w14:paraId="3D6AD9EA" w14:textId="622D89B1" w:rsidR="00AE7AA2" w:rsidRPr="00C947C5" w:rsidRDefault="00AE7AA2">
      <w:pPr>
        <w:rPr>
          <w:sz w:val="26"/>
          <w:szCs w:val="26"/>
        </w:rPr>
      </w:pPr>
    </w:p>
    <w:p w14:paraId="53F72671" w14:textId="216D6A4E" w:rsidR="003B2D65" w:rsidRPr="00C947C5" w:rsidRDefault="003B2D65" w:rsidP="003B2D65">
      <w:pPr>
        <w:spacing w:after="100" w:line="360" w:lineRule="exact"/>
        <w:rPr>
          <w:b/>
          <w:noProof/>
          <w:sz w:val="26"/>
          <w:szCs w:val="26"/>
          <w:lang w:val="da-DK"/>
        </w:rPr>
      </w:pPr>
      <w:r w:rsidRPr="00C947C5">
        <w:rPr>
          <w:sz w:val="26"/>
          <w:szCs w:val="26"/>
        </w:rPr>
        <w:t xml:space="preserve">                                                       </w:t>
      </w:r>
      <w:r w:rsidRPr="00C947C5">
        <w:rPr>
          <w:b/>
          <w:noProof/>
          <w:sz w:val="26"/>
          <w:szCs w:val="26"/>
          <w:lang w:val="da-DK"/>
        </w:rPr>
        <w:t>BGH duyệt                                  TTCM duyệt                    GV biên soạn</w:t>
      </w:r>
    </w:p>
    <w:p w14:paraId="4B8A8D4C" w14:textId="77777777" w:rsidR="003B2D65" w:rsidRPr="00C947C5" w:rsidRDefault="003B2D65" w:rsidP="003B2D65">
      <w:pPr>
        <w:spacing w:after="100" w:line="360" w:lineRule="exact"/>
        <w:rPr>
          <w:b/>
          <w:noProof/>
          <w:sz w:val="26"/>
          <w:szCs w:val="26"/>
          <w:lang w:val="da-DK"/>
        </w:rPr>
      </w:pPr>
    </w:p>
    <w:p w14:paraId="1D5B8B0E" w14:textId="77777777" w:rsidR="003B2D65" w:rsidRPr="00C947C5" w:rsidRDefault="003B2D65" w:rsidP="003B2D65">
      <w:pPr>
        <w:jc w:val="center"/>
        <w:rPr>
          <w:b/>
          <w:i/>
          <w:sz w:val="26"/>
          <w:szCs w:val="26"/>
          <w:lang w:val="da-DK"/>
        </w:rPr>
      </w:pPr>
    </w:p>
    <w:p w14:paraId="56586F55" w14:textId="18C91FD0" w:rsidR="00566847" w:rsidRPr="00C947C5" w:rsidRDefault="003B2D65" w:rsidP="00566847">
      <w:pPr>
        <w:pStyle w:val="TableParagraph"/>
        <w:ind w:left="110"/>
        <w:jc w:val="both"/>
        <w:rPr>
          <w:b/>
          <w:i/>
          <w:sz w:val="26"/>
          <w:szCs w:val="26"/>
          <w:lang w:val="pt-BR"/>
        </w:rPr>
      </w:pPr>
      <w:r w:rsidRPr="00C947C5">
        <w:rPr>
          <w:b/>
          <w:i/>
          <w:sz w:val="26"/>
          <w:szCs w:val="26"/>
          <w:lang w:val="da-DK"/>
        </w:rPr>
        <w:t xml:space="preserve">         </w:t>
      </w:r>
      <w:r w:rsidR="00566847">
        <w:rPr>
          <w:b/>
          <w:i/>
          <w:sz w:val="26"/>
          <w:szCs w:val="26"/>
          <w:lang w:val="da-DK"/>
        </w:rPr>
        <w:t xml:space="preserve">                               </w:t>
      </w:r>
    </w:p>
    <w:p w14:paraId="5BF267E2" w14:textId="1247F9EA" w:rsidR="003B2D65" w:rsidRDefault="004C6EE7" w:rsidP="00566847">
      <w:pPr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</w:t>
      </w:r>
      <w:r w:rsidR="003B2D65" w:rsidRPr="00C947C5">
        <w:rPr>
          <w:b/>
          <w:i/>
          <w:sz w:val="26"/>
          <w:szCs w:val="26"/>
          <w:lang w:val="pt-BR"/>
        </w:rPr>
        <w:t>Phạm Tuấn Anh</w:t>
      </w:r>
    </w:p>
    <w:p w14:paraId="6E4B5042" w14:textId="77777777" w:rsidR="004C6EE7" w:rsidRDefault="004C6EE7" w:rsidP="00566847">
      <w:pPr>
        <w:rPr>
          <w:b/>
          <w:i/>
          <w:sz w:val="26"/>
          <w:szCs w:val="26"/>
          <w:lang w:val="pt-BR"/>
        </w:rPr>
      </w:pPr>
    </w:p>
    <w:sectPr w:rsidR="004C6EE7" w:rsidSect="003B2D65">
      <w:footerReference w:type="even" r:id="rId8"/>
      <w:footerReference w:type="default" r:id="rId9"/>
      <w:pgSz w:w="16840" w:h="11900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3C245" w14:textId="77777777" w:rsidR="005C5386" w:rsidRDefault="005C5386" w:rsidP="00EA64F5">
      <w:r>
        <w:separator/>
      </w:r>
    </w:p>
  </w:endnote>
  <w:endnote w:type="continuationSeparator" w:id="0">
    <w:p w14:paraId="759AEC4B" w14:textId="77777777" w:rsidR="005C5386" w:rsidRDefault="005C5386" w:rsidP="00E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2847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08DF2D" w14:textId="1CC11918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51CA7" w14:textId="77777777" w:rsidR="00EA64F5" w:rsidRDefault="00EA64F5" w:rsidP="00EA64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9956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2C2F51" w14:textId="000B1A00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6EE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B1984B" w14:textId="77777777" w:rsidR="00EA64F5" w:rsidRDefault="00EA64F5" w:rsidP="00EA64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6C2E" w14:textId="77777777" w:rsidR="005C5386" w:rsidRDefault="005C5386" w:rsidP="00EA64F5">
      <w:r>
        <w:separator/>
      </w:r>
    </w:p>
  </w:footnote>
  <w:footnote w:type="continuationSeparator" w:id="0">
    <w:p w14:paraId="4EB04284" w14:textId="77777777" w:rsidR="005C5386" w:rsidRDefault="005C5386" w:rsidP="00EA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E69"/>
    <w:multiLevelType w:val="hybridMultilevel"/>
    <w:tmpl w:val="B484A850"/>
    <w:lvl w:ilvl="0" w:tplc="A67ECB54">
      <w:numFmt w:val="bullet"/>
      <w:lvlText w:val="-"/>
      <w:lvlJc w:val="left"/>
      <w:pPr>
        <w:ind w:left="4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1E2724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0588A222">
      <w:numFmt w:val="bullet"/>
      <w:lvlText w:val="•"/>
      <w:lvlJc w:val="left"/>
      <w:pPr>
        <w:ind w:left="1568" w:hanging="152"/>
      </w:pPr>
      <w:rPr>
        <w:rFonts w:hint="default"/>
        <w:lang w:val="vi" w:eastAsia="en-US" w:bidi="ar-SA"/>
      </w:rPr>
    </w:lvl>
    <w:lvl w:ilvl="3" w:tplc="86143EAC">
      <w:numFmt w:val="bullet"/>
      <w:lvlText w:val="•"/>
      <w:lvlJc w:val="left"/>
      <w:pPr>
        <w:ind w:left="2136" w:hanging="152"/>
      </w:pPr>
      <w:rPr>
        <w:rFonts w:hint="default"/>
        <w:lang w:val="vi" w:eastAsia="en-US" w:bidi="ar-SA"/>
      </w:rPr>
    </w:lvl>
    <w:lvl w:ilvl="4" w:tplc="D4BCB786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3E62B1DA">
      <w:numFmt w:val="bullet"/>
      <w:lvlText w:val="•"/>
      <w:lvlJc w:val="left"/>
      <w:pPr>
        <w:ind w:left="3272" w:hanging="152"/>
      </w:pPr>
      <w:rPr>
        <w:rFonts w:hint="default"/>
        <w:lang w:val="vi" w:eastAsia="en-US" w:bidi="ar-SA"/>
      </w:rPr>
    </w:lvl>
    <w:lvl w:ilvl="6" w:tplc="8BE4434E">
      <w:numFmt w:val="bullet"/>
      <w:lvlText w:val="•"/>
      <w:lvlJc w:val="left"/>
      <w:pPr>
        <w:ind w:left="3840" w:hanging="152"/>
      </w:pPr>
      <w:rPr>
        <w:rFonts w:hint="default"/>
        <w:lang w:val="vi" w:eastAsia="en-US" w:bidi="ar-SA"/>
      </w:rPr>
    </w:lvl>
    <w:lvl w:ilvl="7" w:tplc="902A3844">
      <w:numFmt w:val="bullet"/>
      <w:lvlText w:val="•"/>
      <w:lvlJc w:val="left"/>
      <w:pPr>
        <w:ind w:left="4408" w:hanging="152"/>
      </w:pPr>
      <w:rPr>
        <w:rFonts w:hint="default"/>
        <w:lang w:val="vi" w:eastAsia="en-US" w:bidi="ar-SA"/>
      </w:rPr>
    </w:lvl>
    <w:lvl w:ilvl="8" w:tplc="ED7A1DE0">
      <w:numFmt w:val="bullet"/>
      <w:lvlText w:val="•"/>
      <w:lvlJc w:val="left"/>
      <w:pPr>
        <w:ind w:left="4976" w:hanging="152"/>
      </w:pPr>
      <w:rPr>
        <w:rFonts w:hint="default"/>
        <w:lang w:val="vi" w:eastAsia="en-US" w:bidi="ar-SA"/>
      </w:rPr>
    </w:lvl>
  </w:abstractNum>
  <w:abstractNum w:abstractNumId="1">
    <w:nsid w:val="3E120156"/>
    <w:multiLevelType w:val="hybridMultilevel"/>
    <w:tmpl w:val="EBC0E3D6"/>
    <w:lvl w:ilvl="0" w:tplc="1F5E999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BAB17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517A260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9BF0E9A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C678768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AEEBC7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C7B063B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B8203F4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D2A8FF6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">
    <w:nsid w:val="56DC734D"/>
    <w:multiLevelType w:val="hybridMultilevel"/>
    <w:tmpl w:val="344496DC"/>
    <w:lvl w:ilvl="0" w:tplc="15CC9C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640B98">
      <w:numFmt w:val="bullet"/>
      <w:lvlText w:val="•"/>
      <w:lvlJc w:val="left"/>
      <w:pPr>
        <w:ind w:left="688" w:hanging="144"/>
      </w:pPr>
      <w:rPr>
        <w:rFonts w:hint="default"/>
        <w:lang w:val="vi" w:eastAsia="en-US" w:bidi="ar-SA"/>
      </w:rPr>
    </w:lvl>
    <w:lvl w:ilvl="2" w:tplc="4BC663DC">
      <w:numFmt w:val="bullet"/>
      <w:lvlText w:val="•"/>
      <w:lvlJc w:val="left"/>
      <w:pPr>
        <w:ind w:left="1256" w:hanging="144"/>
      </w:pPr>
      <w:rPr>
        <w:rFonts w:hint="default"/>
        <w:lang w:val="vi" w:eastAsia="en-US" w:bidi="ar-SA"/>
      </w:rPr>
    </w:lvl>
    <w:lvl w:ilvl="3" w:tplc="6728FC8A">
      <w:numFmt w:val="bullet"/>
      <w:lvlText w:val="•"/>
      <w:lvlJc w:val="left"/>
      <w:pPr>
        <w:ind w:left="1824" w:hanging="144"/>
      </w:pPr>
      <w:rPr>
        <w:rFonts w:hint="default"/>
        <w:lang w:val="vi" w:eastAsia="en-US" w:bidi="ar-SA"/>
      </w:rPr>
    </w:lvl>
    <w:lvl w:ilvl="4" w:tplc="FDF4409E">
      <w:numFmt w:val="bullet"/>
      <w:lvlText w:val="•"/>
      <w:lvlJc w:val="left"/>
      <w:pPr>
        <w:ind w:left="2392" w:hanging="144"/>
      </w:pPr>
      <w:rPr>
        <w:rFonts w:hint="default"/>
        <w:lang w:val="vi" w:eastAsia="en-US" w:bidi="ar-SA"/>
      </w:rPr>
    </w:lvl>
    <w:lvl w:ilvl="5" w:tplc="440E2B5C">
      <w:numFmt w:val="bullet"/>
      <w:lvlText w:val="•"/>
      <w:lvlJc w:val="left"/>
      <w:pPr>
        <w:ind w:left="2960" w:hanging="144"/>
      </w:pPr>
      <w:rPr>
        <w:rFonts w:hint="default"/>
        <w:lang w:val="vi" w:eastAsia="en-US" w:bidi="ar-SA"/>
      </w:rPr>
    </w:lvl>
    <w:lvl w:ilvl="6" w:tplc="C3DA1E58">
      <w:numFmt w:val="bullet"/>
      <w:lvlText w:val="•"/>
      <w:lvlJc w:val="left"/>
      <w:pPr>
        <w:ind w:left="3528" w:hanging="144"/>
      </w:pPr>
      <w:rPr>
        <w:rFonts w:hint="default"/>
        <w:lang w:val="vi" w:eastAsia="en-US" w:bidi="ar-SA"/>
      </w:rPr>
    </w:lvl>
    <w:lvl w:ilvl="7" w:tplc="6024A818">
      <w:numFmt w:val="bullet"/>
      <w:lvlText w:val="•"/>
      <w:lvlJc w:val="left"/>
      <w:pPr>
        <w:ind w:left="4096" w:hanging="144"/>
      </w:pPr>
      <w:rPr>
        <w:rFonts w:hint="default"/>
        <w:lang w:val="vi" w:eastAsia="en-US" w:bidi="ar-SA"/>
      </w:rPr>
    </w:lvl>
    <w:lvl w:ilvl="8" w:tplc="251CEAE2">
      <w:numFmt w:val="bullet"/>
      <w:lvlText w:val="•"/>
      <w:lvlJc w:val="left"/>
      <w:pPr>
        <w:ind w:left="4664" w:hanging="144"/>
      </w:pPr>
      <w:rPr>
        <w:rFonts w:hint="default"/>
        <w:lang w:val="vi" w:eastAsia="en-US" w:bidi="ar-SA"/>
      </w:rPr>
    </w:lvl>
  </w:abstractNum>
  <w:abstractNum w:abstractNumId="3">
    <w:nsid w:val="5A036C06"/>
    <w:multiLevelType w:val="hybridMultilevel"/>
    <w:tmpl w:val="F392B8D0"/>
    <w:lvl w:ilvl="0" w:tplc="A870512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40D20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1CD8CBDE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B7387F02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05FAC4F8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02AE40C4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EBE44078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AE347194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943EA0EC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4">
    <w:nsid w:val="7814686E"/>
    <w:multiLevelType w:val="hybridMultilevel"/>
    <w:tmpl w:val="3F0E7EB2"/>
    <w:lvl w:ilvl="0" w:tplc="1092F8D2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246436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CEF899BA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F9FCD9EA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7D908086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09263758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A4C248C6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5916FF62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20F84B5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44"/>
    <w:rsid w:val="000044FF"/>
    <w:rsid w:val="00060778"/>
    <w:rsid w:val="000979C6"/>
    <w:rsid w:val="001545FE"/>
    <w:rsid w:val="00193B30"/>
    <w:rsid w:val="001B77B9"/>
    <w:rsid w:val="00221901"/>
    <w:rsid w:val="00241A18"/>
    <w:rsid w:val="00273F48"/>
    <w:rsid w:val="00292834"/>
    <w:rsid w:val="00310CEB"/>
    <w:rsid w:val="00376DB0"/>
    <w:rsid w:val="003B2D65"/>
    <w:rsid w:val="003F640C"/>
    <w:rsid w:val="00412E2F"/>
    <w:rsid w:val="00420A19"/>
    <w:rsid w:val="004C6EE7"/>
    <w:rsid w:val="005355F8"/>
    <w:rsid w:val="005414BB"/>
    <w:rsid w:val="00566847"/>
    <w:rsid w:val="005818FE"/>
    <w:rsid w:val="005C5386"/>
    <w:rsid w:val="00663BE0"/>
    <w:rsid w:val="00725801"/>
    <w:rsid w:val="0075603D"/>
    <w:rsid w:val="0079018E"/>
    <w:rsid w:val="007B23D0"/>
    <w:rsid w:val="007F1124"/>
    <w:rsid w:val="008133A4"/>
    <w:rsid w:val="00821B4F"/>
    <w:rsid w:val="00824044"/>
    <w:rsid w:val="0085549A"/>
    <w:rsid w:val="008B7D1C"/>
    <w:rsid w:val="008C001A"/>
    <w:rsid w:val="008D04C8"/>
    <w:rsid w:val="0097242B"/>
    <w:rsid w:val="00A33758"/>
    <w:rsid w:val="00A77577"/>
    <w:rsid w:val="00AC6D2A"/>
    <w:rsid w:val="00AE7AA2"/>
    <w:rsid w:val="00C411A9"/>
    <w:rsid w:val="00C913F0"/>
    <w:rsid w:val="00C947C5"/>
    <w:rsid w:val="00CB58E5"/>
    <w:rsid w:val="00D00F40"/>
    <w:rsid w:val="00D516BA"/>
    <w:rsid w:val="00E02AB9"/>
    <w:rsid w:val="00E25D77"/>
    <w:rsid w:val="00E40D9A"/>
    <w:rsid w:val="00EA01EB"/>
    <w:rsid w:val="00EA64F5"/>
    <w:rsid w:val="00EC5522"/>
    <w:rsid w:val="00EC792F"/>
    <w:rsid w:val="00EF431C"/>
    <w:rsid w:val="00F048D3"/>
    <w:rsid w:val="00F85D23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1C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14BB"/>
  </w:style>
  <w:style w:type="character" w:customStyle="1" w:styleId="Heading2Char">
    <w:name w:val="Heading 2 Char"/>
    <w:basedOn w:val="DefaultParagraphFont"/>
    <w:link w:val="Heading2"/>
    <w:uiPriority w:val="9"/>
    <w:rsid w:val="00AE7A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133A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133A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5"/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EA64F5"/>
  </w:style>
  <w:style w:type="character" w:customStyle="1" w:styleId="YoungMixChar">
    <w:name w:val="YoungMix_Char"/>
    <w:rsid w:val="00E40D9A"/>
    <w:rPr>
      <w:rFonts w:ascii="Times New Roman" w:hAnsi="Times New Roman"/>
      <w:sz w:val="24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EC55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C5522"/>
    <w:pPr>
      <w:shd w:val="clear" w:color="auto" w:fill="FFFFFF"/>
      <w:autoSpaceDE/>
      <w:autoSpaceDN/>
      <w:spacing w:after="180" w:line="91" w:lineRule="exact"/>
    </w:pPr>
    <w:rPr>
      <w:rFonts w:eastAsiaTheme="minorHAnsi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7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14BB"/>
  </w:style>
  <w:style w:type="character" w:customStyle="1" w:styleId="Heading2Char">
    <w:name w:val="Heading 2 Char"/>
    <w:basedOn w:val="DefaultParagraphFont"/>
    <w:link w:val="Heading2"/>
    <w:uiPriority w:val="9"/>
    <w:rsid w:val="00AE7A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133A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133A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5"/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EA64F5"/>
  </w:style>
  <w:style w:type="character" w:customStyle="1" w:styleId="YoungMixChar">
    <w:name w:val="YoungMix_Char"/>
    <w:rsid w:val="00E40D9A"/>
    <w:rPr>
      <w:rFonts w:ascii="Times New Roman" w:hAnsi="Times New Roman"/>
      <w:sz w:val="24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EC55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C5522"/>
    <w:pPr>
      <w:shd w:val="clear" w:color="auto" w:fill="FFFFFF"/>
      <w:autoSpaceDE/>
      <w:autoSpaceDN/>
      <w:spacing w:after="180" w:line="91" w:lineRule="exact"/>
    </w:pPr>
    <w:rPr>
      <w:rFonts w:eastAsiaTheme="minorHAnsi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7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427</Words>
  <Characters>2434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2022-08-03T02:06:00Z</dcterms:created>
  <dcterms:modified xsi:type="dcterms:W3CDTF">2023-04-24T01:53:00Z</dcterms:modified>
</cp:coreProperties>
</file>