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media/image1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6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980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SỞ GD&amp;ĐT HẢI DƯƠNG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TRƯỜNG THPT NAM SÁCH II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6350</wp:posOffset>
                      </wp:positionV>
                      <wp:extent cx="1200150" cy="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pt;margin-top:0.5pt;height:0pt;width:94.5pt;z-index:251660288;mso-width-relative:page;mso-height-relative:page;" filled="f" stroked="t" coordsize="21600,21600" o:gfxdata="UEsDBAoAAAAAAIdO4kAAAAAAAAAAAAAAAAAEAAAAZHJzL1BLAwQUAAAACACHTuJA8D+1m9IAAAAH&#10;AQAADwAAAGRycy9kb3ducmV2LnhtbE2PQUvDQBCF74L/YRnBi9jdBBSbZlNE8ODRtuB1mh2T1Oxs&#10;yG6a2l/v1Ive3uMNb75Xrk++V0caYxfYQrYwoIjr4DpuLOy2r/dPoGJCdtgHJgvfFGFdXV+VWLgw&#10;8zsdN6lRUsKxQAttSkOhdaxb8hgXYSCW7DOMHpPYsdFuxFnKfa9zYx61x47lQ4sDvbRUf20mb4Hi&#10;9JCZ56Vvdm/n+e4jPx/mYWvt7U1mVqASndLfMVzwBR0qYdqHiV1UvXiTyZZ0EaAkz5dGxP7X66rU&#10;//mrH1BLAwQUAAAACACHTuJAG3wvrN0BAADPAwAADgAAAGRycy9lMm9Eb2MueG1srVPBjtMwEL0j&#10;8Q+W7zRNpSKImq5Qq+WyQKUuH+A6TmLheKwZt2n/nrHTlmW57IEcLNvjeW/em8nq4Tw4cTJIFnwt&#10;y9lcCuM1NNZ3tfz5/PjhkxQUlW+UA29qeTEkH9bv363GUJkF9OAag4JBPFVjqGUfY6iKgnRvBkUz&#10;CMZzsAUcVOQjdkWDamT0wRWL+fxjMQI2AUEbIr7dTkF5RcS3AELbWm22oI+D8XFCReNUZEnU20By&#10;nattW6Pjj7YlE4WrJSuNeWUS3h/SWqxXqupQhd7qawnqLSW80jQo65n0DrVVUYkj2n+gBqsRCNo4&#10;0zAUk5DsCKso56+82fcqmKyFraZwN53+H6z+ftqhsE0tF1J4NXDD9xGV7fooviDCKDbgPdsIKBbJ&#10;rTFQxUkbv8OkV5/9PjyB/kXCw6ZXvjO56udLYKgyZRR/paQDBeY8jN+g4TfqGCFbd25xSJBsijjn&#10;Dl3uHTLnKDRfljxB5ZKbp2+xQlW3xIAUvxoYRNrUkq467gLKTKNOTxRTWaq6JSRWD4/WuTwOzoux&#10;lp+Xi2VOIHC2ScH0jLA7bByKk0oDlb+skSMvnyEcfTOROJ/yTJ7FK/PNg8nNAzSXHd6M4j7n2q4z&#10;mQbp5Tnb+ec/X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D+1m9IAAAAHAQAADwAAAAAAAAAB&#10;ACAAAAAiAAAAZHJzL2Rvd25yZXYueG1sUEsBAhQAFAAAAAgAh07iQBt8L6zdAQAAzw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(Đề có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 xml:space="preserve">04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trang)</w:t>
            </w:r>
          </w:p>
        </w:tc>
        <w:tc>
          <w:tcPr>
            <w:tcW w:w="6265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ĐỀ KIỂM TRA GIỮA HỌC KỲ I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LÍ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- Lớp 1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Thời gian làm bài 45 phút, không kể thời gian phát đề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84455</wp:posOffset>
                      </wp:positionV>
                      <wp:extent cx="2076450" cy="63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pt;margin-top:6.65pt;height:0.05pt;width:163.5pt;z-index:251661312;mso-width-relative:page;mso-height-relative:page;" filled="f" stroked="t" coordsize="21600,21600" o:gfxdata="UEsDBAoAAAAAAIdO4kAAAAAAAAAAAAAAAAAEAAAAZHJzL1BLAwQUAAAACACHTuJANS2THtYAAAAJ&#10;AQAADwAAAGRycy9kb3ducmV2LnhtbE1PTU/CQBC9m/AfNkPixchuoSjWbokx8eBRIOG6dMe22p1t&#10;uluK/HqHE9zmfeTNe/n65FpxxD40njQkMwUCqfS2oUrDbvvxuAIRoiFrWk+o4Q8DrIvJXW4y60f6&#10;wuMmVoJDKGRGQx1jl0kZyhqdCTPfIbH27XtnIsO+krY3I4e7Vs6VepLONMQfatPhe43l72ZwGjAM&#10;y0S9vbhq93keH/bz88/YbbW+nybqFUTEU7ya4VKfq0PBnQ5+IBtEyzhd8ZbIx2IBgg3p85KJw4VI&#10;QRa5vF1Q/ANQSwMEFAAAAAgAh07iQAthpfPhAQAA0QMAAA4AAABkcnMvZTJvRG9jLnhtbK1TTY/a&#10;MBC9V+p/sHwvAVpoNyKsKtD2sm2R2P0BxnESq7bHGhsC/75jJ9Du9rKH5mD5Y96beW8mq/uzNeyk&#10;MGhwFZ9NppwpJ6HWrq3489PDhy+chShcLQw4VfGLCvx+/f7dqvelmkMHplbIiMSFsvcV72L0ZVEE&#10;2SkrwgS8cvTYAFoR6YhtUaPoid2aYj6dLosesPYIUoVAt9vhkY+M+BZCaBot1Rbk0SoXB1ZURkSS&#10;FDrtA1/naptGyfizaYKKzFSclMa8UhLaH9JarFeibFH4TsuxBPGWEl5pskI7Snqj2ooo2BH1P1RW&#10;S4QATZxIsMUgJDtCKmbTV97sO+FV1kJWB38zPfw/WvnjtEOma5oEzpyw1PB9RKHbLrKviNCzDThH&#10;NgKyWXKr96Ek0MbtMOmVZ7f3jyB/BeZg0wnXqlz108UTVUYULyDpEDzlPPTfoaYYcYyQrTs3aBMl&#10;mcLOuUOXW4fUOTJJl/Pp5+WnBTVP0tvy4yJVVIjyCvUY4jcFlqVNxcOo5CZhlhOJ02OIA/AKSHkd&#10;PGhj8kAYx/qK3y3miwwIYHSdHlNYwPawMchOIo1U/sYqXoQhHF09JDEu4VSexjHz1YXBzwPUlx2m&#10;4HRPnc6ixqlMo/T3OUf9+RP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1LZMe1gAAAAkBAAAP&#10;AAAAAAAAAAEAIAAAACIAAABkcnMvZG93bnJldi54bWxQSwECFAAUAAAACACHTuJAC2Gl8+EBAADR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Mã đề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02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1 </w:t>
      </w:r>
    </w:p>
    <w:p>
      <w:pPr>
        <w:spacing w:line="360" w:lineRule="auto"/>
        <w:rPr>
          <w:rStyle w:val="7"/>
          <w:rFonts w:hint="default"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7"/>
          <w:rFonts w:hint="default" w:ascii="Times New Roman" w:hAnsi="Times New Roman" w:cs="Times New Roman"/>
          <w:sz w:val="26"/>
          <w:szCs w:val="26"/>
          <w:shd w:val="clear" w:color="auto" w:fill="FFFFFF"/>
        </w:rPr>
        <w:t>I. PHẦN TRẮC NGHIỆM (7.0 điểm)</w:t>
      </w:r>
    </w:p>
    <w:p>
      <w:pPr>
        <w:spacing w:after="0" w:line="360" w:lineRule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Câu 1:</w:t>
      </w:r>
      <w:r>
        <w:rPr>
          <w:rStyle w:val="7"/>
          <w:rFonts w:hint="default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Galilei làm thí nghiệm tại tháp nghiêng Pisa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vào khoảng năm nào?</w:t>
      </w: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 w:line="36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>1600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/>
          <w:bCs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>1687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>1785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rtl w:val="0"/>
          <w:lang w:val="en-US"/>
          <w14:textFill>
            <w14:solidFill>
              <w14:schemeClr w14:val="tx1"/>
            </w14:solidFill>
          </w14:textFill>
        </w:rPr>
        <w:t>1831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rtl w:val="0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2: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Biển báo nào cảnh báo nơi nguy hiểm về điện?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190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975360</wp:posOffset>
                      </wp:positionV>
                      <wp:extent cx="4425950" cy="341630"/>
                      <wp:effectExtent l="0" t="0" r="6350" b="127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0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            (2)               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79.85pt;margin-top:76.8pt;height:26.9pt;width:348.5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5Hbht9gAAAAL&#10;AQAADwAAAGRycy9kb3ducmV2LnhtbE2PwW7CMBBE75X6D9ZW6qUqNpQkEOIgtVKrXqF8wCZekojY&#10;jmJD4O+7nNrbzu5o9k2xvdpeXGgMnXca5jMFglztTecaDYefz9cViBDRGey9Iw03CrAtHx8KzI2f&#10;3I4u+9gIDnEhRw1tjEMuZahbshhmfiDHt6MfLUaWYyPNiBOH214ulEqlxc7xhxYH+mipPu3PVsPx&#10;e3pJ1lP1FQ/Zbpm+Y5dV/qb189NcbUBEusY/M9zxGR1KZqr82ZkgetbJOmPrfXhLQbBjlaS8qTQs&#10;VLYEWRbyf4fyF1BLAwQUAAAACACHTuJAnkx/bCoCAABTBAAADgAAAGRycy9lMm9Eb2MueG1srVRN&#10;b9swDL0P2H8QdF8cu0nbGHGKLkGGAd0H0O4HKLIcC5NETVJiZ79+lOxmQXbpYT4Iokg+8T1SXj70&#10;WpGjcF6CqWg+mVIiDIdamn1Ff7xsP9xT4gMzNVNgREVPwtOH1ft3y86WooAWVC0cQRDjy85WtA3B&#10;llnmeSs08xOwwqCzAadZQNPts9qxDtG1yorp9DbrwNXWARfe4+lmcNIR0b0FEJpGcrEBftDChAHV&#10;CcUCUvKttJ6uUrVNI3j41jReBKIqikxDWvES3O/imq2WrNw7ZlvJxxLYW0q44qSZNHjpGWrDAiMH&#10;J/+B0pI78NCECQedDUSSIsgin15p89wyKxIXlNrbs+j+/8Hyr8fvjsi6okV+R4lhGlv+IvpAPkJP&#10;iqhPZ32JYc8WA0OPxzg1iau3T8B/emJg3TKzF4/OQdcKVmN9eczMLlIHHB9Bdt0XqPEadgiQgPrG&#10;6SgeykEQHXtzOvcmlsLxcDYr5os5ujj6bmb57U1qXsbK12zrfPgkQJO4qajD3id0dnzyIVbDyteQ&#10;eJkHJeutVCoZbr9bK0eODOdkm75E4CpMGdJVdDEv5gnZQMxPI6RlwFehpK7o/TR+Y7oyowyR+aBB&#10;6Hf9KOsO6hMK4mCYS3yVuGnB/aakw5msqP91YE5Qoj4bFHWRz2ZxiJMxm98VaLhLz+7SwwxHqIoG&#10;SobtOqTBj3wNPKL4jUy6xC4NlYy14qwlucZ3EYf50k5Rf/8F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kduG32AAAAAsBAAAPAAAAAAAAAAEAIAAAACIAAABkcnMvZG93bnJldi54bWxQSwECFAAU&#10;AAAACACHTuJAnkx/bCoCAABTBAAADgAAAAAAAAABACAAAAAnAQAAZHJzL2Uyb0RvYy54bWxQSwUG&#10;AAAAAAYABgBZAQAAww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           (2)               (3)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781425" cy="904875"/>
                  <wp:effectExtent l="0" t="0" r="317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27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2610"/>
              </w:tabs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(1).    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B.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(2).    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(3) 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(1), (2), (3).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3: </w:t>
      </w:r>
      <w:r>
        <w:rPr>
          <w:rStyle w:val="7"/>
          <w:rFonts w:hint="default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Dùng thước kẹp đo đường kính viên bi là phép đo:</w:t>
      </w:r>
    </w:p>
    <w:p>
      <w:pPr>
        <w:tabs>
          <w:tab w:val="left" w:pos="5802"/>
        </w:tabs>
        <w:spacing w:line="360" w:lineRule="auto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phép đo gián tiếp.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không thuộc phép đo nào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5802"/>
        </w:tabs>
        <w:spacing w:line="360" w:lineRule="auto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phép đo trực tiếp.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không thể đo được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Câu 4:</w:t>
      </w:r>
      <w:r>
        <w:rPr>
          <w:rStyle w:val="7"/>
          <w:rFonts w:hint="default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Ai là người tìm ra định luật vạn vật hấp dẫn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? 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Galilei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B.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Newton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Einstein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Faraday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</w:t>
      </w:r>
    </w:p>
    <w:p>
      <w:pPr>
        <w:widowControl w:val="0"/>
        <w:spacing w:line="36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5: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Khi đo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 lần cùng một đại lượng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, ta nhận được giá trị trung bình của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 là</w:t>
      </w:r>
      <w:r>
        <w:rPr>
          <w:rFonts w:hint="default" w:ascii="Times New Roman" w:hAnsi="Times New Roman" w:eastAsia="Calibri" w:cs="Times New Roman"/>
          <w:color w:val="000000" w:themeColor="text1"/>
          <w:position w:val="-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5" o:spt="75" type="#_x0000_t75" style="height:17.5pt;width:14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 Sai số tuyệt đối của phép đo là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Calibri" w:cs="Times New Roman"/>
          <w:color w:val="000000" w:themeColor="text1"/>
          <w:position w:val="-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6" o:spt="75" type="#_x0000_t75" style="height:14.5pt;width:2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 Cách viết kết quả đúng khi đo đại lượng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 là</w:t>
      </w:r>
    </w:p>
    <w:p>
      <w:pPr>
        <w:widowControl w:val="0"/>
        <w:tabs>
          <w:tab w:val="left" w:pos="3042"/>
          <w:tab w:val="left" w:pos="5802"/>
          <w:tab w:val="left" w:pos="8562"/>
        </w:tabs>
        <w:spacing w:line="360" w:lineRule="auto"/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position w:val="-6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Calibri" w:cs="Times New Roman"/>
          <w:bCs/>
          <w:color w:val="000000" w:themeColor="text1"/>
          <w:position w:val="-6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Calibri" w:cs="Times New Roman"/>
          <w:bCs/>
          <w:color w:val="000000" w:themeColor="text1"/>
          <w:position w:val="-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7" o:spt="75" type="#_x0000_t75" style="height:17.5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position w:val="-6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Calibri" w:cs="Times New Roman"/>
          <w:bCs/>
          <w:color w:val="000000" w:themeColor="text1"/>
          <w:position w:val="-6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Calibri" w:cs="Times New Roman"/>
          <w:bCs/>
          <w:color w:val="000000" w:themeColor="text1"/>
          <w:position w:val="-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8" o:spt="75" type="#_x0000_t75" style="height:17.5pt;width:60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ab/>
      </w:r>
    </w:p>
    <w:p>
      <w:pPr>
        <w:widowControl w:val="0"/>
        <w:tabs>
          <w:tab w:val="left" w:pos="3042"/>
          <w:tab w:val="left" w:pos="5802"/>
          <w:tab w:val="left" w:pos="8562"/>
        </w:tabs>
        <w:spacing w:line="360" w:lineRule="auto"/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position w:val="-6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Calibri" w:cs="Times New Roman"/>
          <w:bCs/>
          <w:color w:val="000000" w:themeColor="text1"/>
          <w:position w:val="-6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Calibri" w:cs="Times New Roman"/>
          <w:bCs/>
          <w:color w:val="000000" w:themeColor="text1"/>
          <w:position w:val="-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9" o:spt="75" type="#_x0000_t75" style="height:17.5pt;width:60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Cs/>
          <w:color w:val="000000" w:themeColor="text1"/>
          <w:position w:val="-10"/>
          <w:sz w:val="26"/>
          <w:szCs w:val="26"/>
          <w:lang w:val="en-US"/>
          <w14:textFill>
            <w14:solidFill>
              <w14:schemeClr w14:val="tx1"/>
            </w14:solidFill>
          </w14:textFill>
        </w:rPr>
        <w:object>
          <v:shape id="_x0000_i1030" o:spt="75" type="#_x0000_t75" style="height:19pt;width:60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8">
            <o:LockedField>false</o:LockedField>
          </o:OLEObject>
        </w:object>
      </w:r>
      <w:r>
        <w:rPr>
          <w:rFonts w:hint="default" w:cs="Times New Roman"/>
          <w:bCs/>
          <w:color w:val="000000" w:themeColor="text1"/>
          <w:position w:val="-10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6: </w: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Khi đo chiều dài của chiếc bàn học, một học sinh viết được kết quả là</w:t>
      </w:r>
    </w:p>
    <w:p>
      <w:pPr>
        <w:spacing w:line="360" w:lineRule="auto"/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l</w:t>
      </w:r>
      <w:r>
        <w:rPr>
          <w:rFonts w:hint="default" w:eastAsia="Calibri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=1</w: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Calibri" w:cs="Times New Roman"/>
          <w:color w:val="000000" w:themeColor="text1"/>
          <w:position w:val="-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1" o:spt="75" type="#_x0000_t75" style="height:11.9pt;width:10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2(cm). Sai số tỉ đối của phép đo này bằng</w:t>
      </w:r>
    </w:p>
    <w:p>
      <w:pPr>
        <w:spacing w:line="360" w:lineRule="auto"/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2%.</w:t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1%.</w:t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5,9%.</w:t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eastAsia="Calibri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1,2%. </w:t>
      </w:r>
    </w:p>
    <w:p>
      <w:pPr>
        <w:spacing w:line="360" w:lineRule="auto"/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7: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Đối với vật chuyển động, đặc điểm nào sau đây của quãng đường đi được? </w:t>
      </w:r>
    </w:p>
    <w:p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Là đại lượng vectơ.                     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Có đơn vị đo là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m (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mét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Có đơn vị là m/s (mét trên giây)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        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Có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đơn vị là s (giây)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8: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Độ dịch chuyển là?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 xml:space="preserve">. Đại lượng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vô hướng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. Đại lượng vừa cho biết độ dài vừa cho biết hướng của sự thay đổi vị trí của vật.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. Đại lượng c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ó đơn vị là m/s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.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 xml:space="preserve"> Là đại lượng </w:t>
      </w:r>
      <w:r>
        <w:rPr>
          <w:rFonts w:hint="default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luôn dương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position w:val="-26"/>
          <w:sz w:val="26"/>
          <w:szCs w:val="26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78105</wp:posOffset>
            </wp:positionV>
            <wp:extent cx="2163445" cy="419735"/>
            <wp:effectExtent l="0" t="0" r="8255" b="12065"/>
            <wp:wrapSquare wrapText="bothSides"/>
            <wp:docPr id="1628" name="Graphic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" name="Graphic 180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9: 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Một vật bắt đầu chuyển động từ điểm O đến điểm A, sau đó chuyển động về điểm B (hình vẽ).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Quãng đường 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đi được 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của vật bằng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: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2m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8m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-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2m.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-8m.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baseline"/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10: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Hãy cho biết 36 km/h bằng bao nhiêu m/s?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baseline"/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10 m/s.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B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. 20 m/s.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C.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15m/s.        </w:t>
      </w:r>
      <w:r>
        <w:rPr>
          <w:rStyle w:val="7"/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D.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18 m/s.</w:t>
      </w:r>
    </w:p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Câu 11: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Khi vật chuyển động có độ dịch chuyển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d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trong khoảng thời gian t. Vận tốc của vật được tính bằng           </w:t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acc>
              <m:accPr>
                <m:chr m:val="⃗"/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=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 xml:space="preserve"> </m:t>
        </m:r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d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.t.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acc>
              <m:accPr>
                <m:chr m:val="⃗"/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=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 xml:space="preserve"> </m:t>
        </m:r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d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t.  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12: 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Một </w:t>
      </w:r>
      <w:r>
        <w:rPr>
          <w:rFonts w:hint="default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vật chuyển động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thẳng trong 3 giây đi được</w:t>
      </w:r>
      <w:r>
        <w:rPr>
          <w:rFonts w:hint="default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quãng đường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m. Tính tốc độ trung bình của </w:t>
      </w:r>
      <w:r>
        <w:rPr>
          <w:rFonts w:hint="default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vật trong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đoạn đường đó?</w:t>
      </w:r>
    </w:p>
    <w:p>
      <w:pPr>
        <w:pStyle w:val="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3m/s.             </w:t>
      </w:r>
      <w:r>
        <w:rPr>
          <w:rFonts w:hint="default" w:ascii="Times New Roman" w:hAnsi="Times New Roman" w:cs="Times New Roman" w:eastAsiaTheme="majorEastAsia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. 6m/s.               </w:t>
      </w:r>
      <w:r>
        <w:rPr>
          <w:rFonts w:hint="default" w:ascii="Times New Roman" w:hAnsi="Times New Roman" w:cs="Times New Roman" w:eastAsiaTheme="majorEastAsia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2m/s.            </w:t>
      </w:r>
      <w:r>
        <w:rPr>
          <w:rFonts w:hint="default" w:ascii="Times New Roman" w:hAnsi="Times New Roman" w:cs="Times New Roman" w:eastAsiaTheme="majorEastAsia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0,5 m/s.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Câu 13: S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ử dụng đồng hồ đo thời gian hiện số để xác định thời gian chuyển động của vật từ A đến B ta điều chỉnh núm xoay về MODE nào sau đây?</w:t>
      </w:r>
    </w:p>
    <w:p>
      <w:pPr>
        <w:spacing w:line="360" w:lineRule="auto"/>
        <w:ind w:left="720" w:hanging="720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MODE A.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MODE B.</w:t>
      </w:r>
    </w:p>
    <w:p>
      <w:pPr>
        <w:spacing w:line="360" w:lineRule="auto"/>
        <w:ind w:left="720" w:hanging="720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MODE A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↔</m:t>
        </m:r>
      </m:oMath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B.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MODE A + B.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14: 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Dùng một đồng hồ đo thời gian có độ chia nhỏ nhất 0,001 s để đo thời gian rơi tự do của một vật.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Xác định sai số dụng cụ của phép đo là:</w:t>
      </w:r>
    </w:p>
    <w:p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0,0005 s.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 w:eastAsiaTheme="majorEastAsia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0,002 s.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 w:eastAsiaTheme="majorEastAsia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0,003 s.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ajorEastAsia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0,004 s. 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92710</wp:posOffset>
                </wp:positionV>
                <wp:extent cx="2164080" cy="1551940"/>
                <wp:effectExtent l="0" t="0" r="7620" b="1016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0" cy="1551940"/>
                          <a:chOff x="10560" y="23110"/>
                          <a:chExt cx="3408" cy="2444"/>
                        </a:xfrm>
                      </wpg:grpSpPr>
                      <pic:pic xmlns:pic="http://schemas.openxmlformats.org/drawingml/2006/picture">
                        <pic:nvPicPr>
                          <pic:cNvPr id="1507" name="Picture 1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60" y="23110"/>
                            <a:ext cx="3291" cy="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2790" y="23580"/>
                            <a:ext cx="1179" cy="5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lang w:val="en-US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3pt;margin-top:7.3pt;height:122.2pt;width:170.4pt;z-index:251666432;mso-width-relative:page;mso-height-relative:page;" coordorigin="10560,23110" coordsize="3408,2444" o:gfxdata="UEsDBAoAAAAAAIdO4kAAAAAAAAAAAAAAAAAEAAAAZHJzL1BLAwQUAAAACACHTuJAJhNIDdsAAAAK&#10;AQAADwAAAGRycy9kb3ducmV2LnhtbE2PwUrDQBCG74LvsIzgze4maaON2RQp6qkUbAXxNk2mSWh2&#10;N2S3Sfv2jic9DcP/8c83+epiOjHS4FtnNUQzBYJs6arW1ho+928PTyB8QFth5yxpuJKHVXF7k2NW&#10;ucl+0LgLteAS6zPU0ITQZ1L6siGDfuZ6spwd3WAw8DrUshpw4nLTyVipVBpsLV9osKd1Q+VpdzYa&#10;3iecXpLoddycjuvr936x/dpEpPX9XaSeQQS6hD8YfvVZHQp2OrizrbzoNKRJnDLKwZwnA8vHZA7i&#10;oCFeLBXIIpf/Xyh+AFBLAwQUAAAACACHTuJAhfT1p8gDAADaCAAADgAAAGRycy9lMm9Eb2MueG1s&#10;rVZdb+s2DH0fsP8g+D2N7dpNEzS9yE0/cIFiN1jvsGdFlmNjtqRJSpPeYf99h7KdNG2HdcMK1KUo&#10;iiIPD6lefdq3DXuS1tVazaPkLI6YVEIXtdrMo1++3Y0uI+Y8VwVvtJLz6Fm66NP1jz9c7cxMprrS&#10;TSEtgxPlZjszjyrvzWw8dqKSLXdn2kiFzVLblnss7WZcWL6D97YZp3F8Md5pWxirhXQO2ptuM+o9&#10;2o841GVZC3mjxbaVynderWy4R0quqo2LrkO0ZSmF/1qWTnrWzCNk6sMXl0Be03d8fcVnG8tNVYs+&#10;BP6REF7l1PJa4dKDqxvuOdva+o2rthZWO136M6HbcZdIQARZJPErbO6t3pqQy2a225gD6CjUK9T/&#10;s1vx09PKsrqYR3nEFG9R8HArywmandnMYHFvzaNZ2V6x6VaU7b60Lf1FHmwfQH0+gCr3ngko0+Qi&#10;iy+Bt8BekufJNOthFxVqQ+eSOL+AAfbT8yQ57N72Hs5xvjueZllGcY2Hq8cU4SEgU4sZfnucIL3B&#10;6Z/ZiVN+ayVQJ2/qaVWLle0WR6ySPJ4McMGADrCgQ2x0jCy7c5wCetDiN8eUXlZcbeTCGdASWcPD&#10;oLJW7yrJC0dqSvDUS1iexLJuanNXNw2hT/L/2z7MzmS7lmCF/VIgToGB4EENY2vlA89R3Qfn6Xaq&#10;c2D6H+nlIo6n6efRMo+Xoyye3I4W02wymsS3kyzOLpNlsvyTTifZbOskUOHNjamHtkuyN+V6l9Z9&#10;63UNExqPPfHQ3h0zEFBgyBAiyEIIUazOip+BPewgeyu9qEgsAWSvh/FhI6B+BJpK4tAGdOIV8d8l&#10;MAFDDXCeTglCYneWhbY60BfssM7fS90yEgA3ogv48ifA2+UzmNC9SlPRQ/yNOlHAJ2lCzF2UQUTQ&#10;1MYY1W7gCFYfA5oG9Xtj6bHihhqE3B57Ihsa4hsl/lnvWWjV3ojmB/N7qHuGk/7v0Ewn02Ec5Jgc&#10;Id0BzSSZTDs083x6Mgv+NZhON3UxNJGzm/WysR2V7sJP7/3ErFFsN48uzvM4lOlQjwH+Y1ok+f16&#10;j+hJXOviGRBYjSojOWfEXY2SP3DnV9zizYESr7L/ik/ZaFyieylilbbf39OTPUqJ3Yjt8IbNI/f7&#10;lmN4seaLQpGnSYZZy3xYZPkkxcK+3Fm/3FHbdqnRRyArogsi2ftmEEur21/BiQXdii2uBO6eR34Q&#10;l757WfH4C7lYBCM8c4b7B/VoMI2THrTF1uuyDvw+YgPy0gJEDVJ48kIj988zvakv18Hq+C/J9V9Q&#10;SwMECgAAAAAAh07iQAAAAAAAAAAAAAAAAAoAAABkcnMvbWVkaWEvUEsDBBQAAAAIAIdO4kB5lRI1&#10;KCMAAPkuAAAVAAAAZHJzL21lZGlhL2ltYWdlMS5qcGVnzXkFWFRdu/YeBkFKpLtRSkCREkkVEJSW&#10;bkR6QJCUFMUgBQQElO7uhkG6c+iSku6umTPwFuj3fed9z/n///qZa117YrP2Wk/c9/08CzGI+A5c&#10;lZaQkgBAIBAwinwBiBHgPnAZDQ0d7dJldHR0DIzLmNiEONhYWNhk+AS4hFTkNNRU5JSUtIwcTLT0&#10;NxgoKZn5WG7cvMXNzU3DdEeIn0uQ4zY31+kkIAwMDGwsbFIcHFIuOko6rn/8h6gG8C6D7EF7YBA9&#10;gIIHAuOBEHUADQCALiFXe7rg3/9AKGDUS2jolzEwsZA3FF4FUEBgMAoq+NIlVFTk3a7I3wFUvEv4&#10;dLfE0AgU9NHprQm5XgXGXma4l/uNSLF7nfG2gY0nBiYxCSkZ+bXrTMwsrNw8vHz8dwTuPxCXkHwo&#10;Ja30RFlFVU1d46nhMyNjE1OzF7Z29g6OTi9fv/F6++79B++g4E8hoWGfwyPi4hMSk5JTUtPy8gsK&#10;i4pLSstqauvqGxqbmlt6emF9/QODQ8OTU9Mzsz/m5hcWNza3tnd29/YPDk/3BQLAv23rz539tC88&#10;5L5QUFHBqOin+wKhOCAHGA/1Et0tNHwxBXR9awJ6rleXCe8FxuZ+w2C4rbhOZGDTjUnMyD15beN0&#10;a2c7+3sb8/wf7ezPjf21r2EAGwxCOg+MB4gAe4fMcR6Yp8PbNP7V/ZZvqnQ2rnLSoSUi3i9rTSOI&#10;MqyLGCMm5ah9muGfQGMzoC8bDzvSEvIBoJmxn6eOZYoGM0QRd5i9lm7bwpCmo2TalaM0yUwjZgz+&#10;ynhXJOEdtdVsdQyuWF7V28M+jrhRepcVjluBS9s8JmX+GejTWtdjrRI7M03tXzb7HN1QW317JxLv&#10;tq+x0AeUFPWFiOv5U1gP8cksuevyPj4Iw1ZXQ69miFLtFUoB9zziFJVwK9Sg2DcuKfHCaMMmGlzn&#10;cqp3agh/avos3tFZRb5mbcVNs6PjESnc6lPwCGCtUsjGvMZdjpHFYdFjXppQQjwwWRG+1a3mDwKT&#10;ds6KUq3Ub/PmjzSyMKzg5FLQcCwbox715fZU/LgzFTw52/QWBNYYTfGVvBUqNCXeGDoxtp19/30w&#10;JvHiEyMPGnFCedD/q6Fzf+Nt75OSivyou3zOpE8kKLk2l10xOhNf7lhD8aEzmu/gVVNwW5BDdY7u&#10;sKNsz4BisYkl3SXeXPTZZRvcREser3xNGUtaP4Noh89pMZbssC8OPIzgE2qRPcnNVBMw14jEG1MF&#10;Nd1GnGXr51W2Ym/RH7+OMlscrs7KypEgUzXIEftYFS1nFuENZFiwY7NhFHrUJbO+vVVAoy9e75c5&#10;Bh1ahcRG4B7MMeqHbQoqRzCDOfYkvBcsvitQqthvYmAzf8aWHKP2AHdOarxOPG+06ybtADuhguil&#10;X0ZkCjo3UKAgDhD+r4byqhX78jS+Vkcgw01RrekbskAMFqGKW3zmQtlDueLxWivo6pqFUdCSVu8N&#10;CH1ZKdST/xoCUKWzfnv4sgvND2laBPC7be36R0bF7VDkUH0YZbmykmm9Z6qQtzYV45641h/Pg7OK&#10;EUCAI3SMpiUhZQUBTI9znlqWGYjzvjgSuJMiNKkeEoKaHd/fiKIv9td8tFQC75ALM9unnUs98NJc&#10;z0jwaZIbZngSNlNcytiMP10qDFVSKaRi3Z1T8j9sVfDvf+DbcH/kwMN37qiWiCMssfnZjT0+PqPF&#10;RRu+5hza6nkU3+mtrIX+17UpuslRe0fv80vTBBREF8Sfh140pQz762ZCUJv2wvqizo0gitDPDaHf&#10;PBMy4u/s8phL4j7N0Db1NL1W/ECdYYvC+vFuc/L4/N7mYqN8Liy+yMhXomV33MgJATgqf+V8ZE4S&#10;6rSqsbho4RQUgtUbA9gSjQjk2q60uxJHzMOXCCAyAsxxJd5nUPMH5PzD65W+hv1pycIoCm1pq1tz&#10;notjBopzBkbKzVi9wjtDypojWK4So2J21Pu1GR6WDD8ULws6vxIlLRvtJyaJMyw40sl9QRKMzRCk&#10;OiHIehjR1LUdsDyBrz6o8ykkvneoC28znTtcDyp7CbIYhd1d6Pfo6N4qW3YhKt7a2021Kt3HDCC5&#10;sBoNwV3e3aD7tyWtolna26IM5rI7y+1x+z1o141bk7XjANpHzSq0ApCx4VIken75sdsqyYdlarZx&#10;ktxB+2xMzS9eUO+5nJt5z42MzIKlhysQerVYX315+yyRKa8MEmrK1x1ejCMO1HzM/M3pycwNUs3a&#10;9gQ3HO/WHb7NnXzt9CJZJBzfxfc1yjQZmcJIIgQBmGlNVSMAYxl4MDw/ekdkTfnoYQ8bvyKPsrgo&#10;Sko1mIjnUZ9vK7y3tB0BHD9KQgASyJjuPFxLBCuVtr87+0aKLDh6h9KdyEzhIXZ+mtYKVGQo/8cg&#10;fNn4xOGowN10dC1Hd3kh1+Y2XedhlIh3IXMMdvbKo2yOA2i+cXtunXn0zsRqL7QgS3CEEN4ZSQLm&#10;4nWHbXT1fyUEhZyk282MQ3cND4ot6OfCK+vvHklPd+QFHAlDirHCLDZwczMFmMGMi8U64svRQ8Gr&#10;xZCU8B8Ki2w1gpIZE0vDs7C9Tm6JO9KSkB9X6cC+etRVSVXegf38Q4MeaVxSy2yNcl4UjS93Y7Pv&#10;/RjuGr3BileEoezI3ptp//0WYYryXDr1MwPDSA0CR5qGwxkNw12ZBJ3FBQhH0ypenigtVYac4m1t&#10;uePrw40nGMMBJ9siNWUQCsncroLBZdt9YlKCnJmgl8iXq/m90rSW26ks4up8Of2NBAgAoygfAdyz&#10;T0QArrjr8XACiDH8zcoj+CHNpHYh0ecOpvPfSCLn70TOH3Y6f7kZM/gDAngzoo4AYu8qIoCqd/sK&#10;P82XNewNTLlP8va7z8vCoGuxcEL3GkgGAuj6muo+cf+YrSjOgz96X6Yw+pCgkPNo3t3LEZ6YjjSV&#10;78DeZkcwGYWF8FMQgO4FFjSoCs0C1yEAnAyerxp3R/R2228jgMQDRYtxIeuASu0ht+v+1PEhJlts&#10;7prB3MNdxeudqpV9FbcihzSMPVU+GFk+SlkIHvUPz+opEUFtG6eqjKzh82B5E1bw0dcpxT08a7OU&#10;VUraUkFF5pOnN3PKL8D2M9D9nc9ZfFO6xz7PEcDAqG5HOeu02z9F1JjtuEhGH0qLVVFlMsZdQlDT&#10;/t6TCCphHPqm6KJFzlkOgbQ9HgPIbenuAnbemlkjvPv0qJv5wUyp9c8c9SnqqtgqNxhreftnRtTB&#10;veB0zKUdOvfZ2l0QyOqm1ZYkhfP0uAdH9hhhgU9PqMcv6FXff+ndiC0CKDyAG0ceRbPxj8EHCiHK&#10;WN1uxkVHTIGzayd7n++MrKyJko7f6noGy4iH5gjrpBq6DFLa8cNpGrIdjXV86sgfOEjzPoYydkel&#10;TKdkRnwvNJn4FsWkbXSJQbpKL+x9JV6AZMyVQ29DRcbcjPffQt6KUdUL/7qUfwimZ1s5b+ulvAuO&#10;8BBYct/f8znpPk6T9p+AC00hAFt31qCLz50+dk5tJ/6KFmgoN2LHtPmRUx5aZ54ZJO7P60DL6hvk&#10;jDnpctNvSpdowjFIP9IEd2j51cKrPi/ArowjnDggQVPt3s1cWtTDqB/pjj7L1OLZu54dqp26nC3w&#10;PYsjlXYFWNUE0hHoXppt1MYR/GwT1NsgO7f5enb67cQYFG/miyPXLnoZARSbTlhIReje3bt+q9rK&#10;3Ww4jSQOAXQWHVHU5FqdrH+0UR0Z9+C0Txv2ekMe8qbfgZma7Ek6Cms7O2BNfRUa/RBmtF6UMNOM&#10;227K4N768EQEc6XeBs6FdJwF0nEHPHcJflTXpj9Ng/M41wpsa8ADqXomjXSDTDqfWMPIgeG4V/9b&#10;oSIOEDUcP0IAgZY0h0c+BwPPtKzqoAfEkwgguwT6FbDrRwAbayRH8QdPQqigx8718Hm48rVz4ujx&#10;KUiO5ZyCJDM4aGM1mVvDhVwo8PqRovs1YDF9dEAsbiHQ5FCm0JcBCx+0I9Ruo0MqscHkvVbx6GZ7&#10;wZ3iPPQuO33tFYDIb4pOf1fTHvrWCc9Y0RMviCJXuC//iZ1csRPeiaeJQXAbhW+tZ2X1XgxW+p4E&#10;iykJ/1wm+7l1/GYHIp8MH7Bzsmsey7jcqUdqiqGnubFW7LQ7YRiKGuC+9uarumvlPMoO+zV2gC4L&#10;S9nvmGzKrl9f6STE5Rsn3kuJufgBV2U7iss8dzEyVuW5FVNV0DyYvB+EXgvixfblysBFVVp6v+53&#10;fCgRz+dVyCRsccdcihQBZAb0LrIVXwyPn8Pl73wumfjgvsleiwB0rd0FltP99sMQAP2oyM4eyVbM&#10;lbK/ciL+L9X310NLEAD14gvx5Nr4wS8TZrJ0ogJpCAAvq0hSrftrE2Y8Y1RNiS42g2NwvWoV42cC&#10;KzTI8qttKjV5dM14U+vfPDT7AWCC7fHEihMCKiLvq+p3+YXHIIIbB62F+mR05QRNU0Ws/qm7a/Qi&#10;OTJWhFF6o8bzqiWU1CYoU67dsgla01EFBYAC8n/PDxXe/F2aogUEYO7pxLjlbmNAyfayWIjNKH8N&#10;Prbro5vXiWq9djIfls4Zt9HvwemtIa0BMMd5A7PHxrGPUoYa3fXszezZf9TUeg4uQv101vvLiaEJ&#10;krbQG62bMmSL/gLeQww838xyoa8FZcvaMN3zsj9fG74SCDU+Qy8bJHoF5hjqYQaOKs3/r4jjAk79&#10;M8Iw9M+Nv/uF1VNKyAuw0RGC/QiQeyeRe6cKNnovxu4JnAHuuhTbXVBS4Eo/XAPw1rx6segcMXOK&#10;YXJEOvuhejIVjCND4F6q4fLhM8Ow0dSJGBwxilh6OgV3aMdRzvAZPH+pUi/f5zY0I7nL9pnW/aal&#10;aRnRKnoloK3zmuqWbILOl51/BV6FAbmu+XJHygWbzT/gC/EdeJWaUSH56nsIwOJIPHsoS8+LD75j&#10;uLg0X7UNcgsN+p2JUlMW1s1CCdRHY0wSFRPIi8WRMIZ3CmPX17OSZlrR203ZaHZyD92IRn6UWpGZ&#10;KC7yWi8SoxslG7g0qbmTpEVnmjgaa5/xz6PNNiT/7ElSiQMW3T8FzfkA+u/eq1JscMLFS9yXVjnn&#10;tEPOV062oAFNBNBYobsaMKv4xP5PIPt0FqCqNNNjiibb+7bmBPCvqSVeoospbhtZZeeSRe4sWfhO&#10;kwUC4t3VO7ySKUpl75dYG7/A238Vm5EZzVXuher873WlOjUd8dsemiINGZsomxW1Fx/HPnxb0Ni5&#10;r3KkOjTNG/Z8ROQzH3fMVdWSuUpAR0vPIDTwpR2SBS7WRkg0Dkj3ue2UfJLUYzqz5W7bPXfZVRZX&#10;LtNCxT52F1qgcRKxSqrkvqYiept2G0lOMSymLCZ/RDbolhZxSsD3TkKOXEvcXeUj1HKxHr7l/azD&#10;NDMB16rk5HZjm1dTIdIfTVDqbG6c8nrgGa+XBFw2IyGXjeXzsmO6ruke0SMhskS/jCQir39TIv+r&#10;svmn7867wW7ovItEqez+pBFJKyRibbiXiYRIiV4iVNIOuZp/lUhCSgiIuSLZWJbQrXY/Xp1gd0Wq&#10;js0/LXmNfN4WwkFFI1WU46FPJ1p6SiXCpCobnN5WLlI3rw/jn8GZRvk3Uaw/eiPqGvtFvJc5MpIq&#10;5G5ZU6o33VmqN+ujUraM6hNPnLHPsyJzAmgDpIFSasHCalo9PXI7ntsFhjPTmQIXJcepzGnsq0+t&#10;yDkS/9RbErZnRW1NtsO/spPp3QET7tv1kcsfv4/iFF2hCubCFVsTJScs+HQBCEGtjq33wuTzA+SR&#10;jM5G8OPeKaP/mQqCDqabLcJS8atINBsUYnvVh1dBNuXVT4dqqrqMv4L+cOJoMOYK3NvCMk8iy5dM&#10;DeXyKs6/WODf0WL/E+11preoo6/4GbxwThUJirHDOpYom7N7YGyPieT8+UvPo5B0zumdXSHFGgzB&#10;4N0V/T1Lku6fZQmAT4gVrTTad3hOO+W5iLL7ebqmdZgnbJFgXGV8HVWhUijfV9WNjFmeUZXsimcz&#10;85KJgHYAtcZ3vaevFmSTkuyxv3yxMYVdYJZTYFARzmL3m30X/ZSn9QBa7viNnmHRWpPoa4pr/Apv&#10;lPiyytIPl/nvRmLzzGBRxR7M36jllF5OB2tWoj5asj7P1xY0b2XWmkx5E/D7da/jQ5njcSLYl3DI&#10;Zn8Q33GBT/Gsds6CFtR3m6yQgn8HR2QGthwQjoU71ah8bC5Zq7EtTNs9XS4XqrDZTmNrDZNHq/+l&#10;pfRTbvyr3/9pvtyZUZs2tiF6Yhg8KI/OMD0mewpkzvRuY6kin2LslFfNkZTSZHtKKaA3XihzsD2R&#10;r2e668xRXMHmvztKe/YC/hCFZL/H8XaNa9Cs2yLBa+AS28nU6OwXXMvjDHSmirSiqbD+iPSLzm9+&#10;SU4UiIh+jkyX7H+VL0199dDhZcElDEvN9gMqENIv5jr5hXgiwxDByPmVgbaD7obHr7vk0TwSE34l&#10;J1Se6sX341gb95bwWMhljt6Uy/P7dW4YlB+mpqqJpanJPbN5NRmOmcMNesYoxaAqgZ3BdXmVpa/O&#10;8R58WhoaWTMcHMxNZi6Fe1wQsPQ/UmV/U4XNIEuRVuLoKwGG7r2FTJvBVMru7weUKH2oIu5eJZLH&#10;l9P3nnLhOq1FdB1D9dxaQUc8QdFifSngzFPfQJC+wUP65kTuxUG/1/neJPK9+svFGgvVjhznPnzO&#10;1d6UO0saIdEZB9H6J32bQ7yTR/1kNNJA5SlqVTfKSdtx3TgwDx19Lmyl+9L1gj9PuYUoOP0yzti7&#10;SP1rrU5QhpgppCM08u3wbpUWbGb3DLl0fiU1bBG6BJj8qbz+SI+zaz2hPDr7tBCm9r0OIUm5s3Kk&#10;pnbfAynFTPatfqsjTXhPwUuQ0Bqm0sDmAeuuIJny6ptUOgl2+8bRhbtj+VIIcNhWYgh85qdNynUT&#10;Fe/vSzFcaYA5Y8nPqGFApbBnNpLEQSyCubqZTkJKOERWjthUwex6c0IkvRjBY3orFi1kc8MtPAZn&#10;+ALG5RLVuSiUFxetjwq7bDTIwAzR9DCALVF8xwGlCHbqXsk8kYWyQDxkte6OlxUs0TPZve1jflkC&#10;nxCM1GDTFfTJdeN0pRvc8bw5nEMZYqd1pH28QpHAh9xxl/XyXP9bO0lx49Vacd4sF3BJxahMn9x6&#10;a1lnhy9gjLZ5qb9gSURtq6r2KHIm37V2LwtE9fKFKIlB46cS7Xjw7PZuci99Z2gppBHM1B+NpMGf&#10;0MJwcVyqPHfLdq/Mim/WDgGESsL6C40WdayGLY4rxdhV2w4CPdrikZnkd1rR/KwmziJASbH3ex/3&#10;QUaWPDcXspzJ7BallHvDg7Gdec8Ky0z2cZdLfxDNgSnNvvdKeuhGlBdHrDFxfPJxRKKPU07OYrWd&#10;0k4mLo55oPnhA1XzM6ISUmhUEKXg/jv98Wb1UBJD7Q7CEK1ppp5occDJ+1HG/SkI/dSR2BedTsHE&#10;2a1pBgprr7kYmq+yAzc5XxViEYcQ749zuynoVzQZNk1nvsQauc+Y27LBIEV2jeoTfunS6+EYCIOs&#10;84bbsGtqBRjle02VHs3aU26QAdCKql+1Lo87QDR1uG4eTWLW7hY7528QmL6Vd8OlZJchYreN/HsV&#10;s6m9Kjl7Jaxo3hJ/Eu8ZJb+iExnlVNnzkD7MLytaiqoqrMfc4ZmZO45dgUk1kx9xy7IktDjn3ZIK&#10;HcYyS2DtnyKPt26FPW+obbg1kGgb4RZpbJp439jKHFslFsBjBUoOlTtZsHXUxYd8IY2k2/Wq/aqC&#10;ya3lx5f06ZHxz6gUoneZ5xoXfz/jkwfK4qSY8YDSUnCW1wWfG5nHMSTT8H7LVnU86dk5Cx71iV3c&#10;sYlMH0uaKoun2bImKMv8m8FYBXr6rkKp203QPg5N6+qDSteF7QtheEaPsmn0R9oB4ck83Vtu6ujH&#10;eSLjmWZtsIrOgqFlmArMKZqLV8QZ3tQOmGJqiD36Nfh+D0bQghZaMoUjWz1WumjyEZO8XpgJOh7U&#10;aDcLnmaGrPaTonlCetCRHCoWg4VX1kze5EtGaojM86UP626xwiEpcpMQmc6vVlsaDyc2ezg3iEbk&#10;QX8otP/ueqEZYa98vlPRha79l3xUGPlT6P86uXrZd6Xk40OnKorGVcmB7EkN5a+ZlvBORl0fypsn&#10;G42U23PIyvN+AMvzckcazuRC4XCSw8SD4n+HpyFpqEfa/it3sgIi617D1ZCNOI3C8NTQI+WoMSkI&#10;enibheQadIgsBof1P1n01OWUxb7bLHZYDwspcMOUcoUNbwjkrJ7iqrm2j253fMWppDgrcV9r/Cih&#10;kuVd1/VWVX31sMcODcPem9/viOcUVp/aBfHY6rXU0vpPff237rsQX/9UaZwq858gyXhJHd7uonZS&#10;MuM2PRBVGKt+2M0g41rmOUgZMFF0s+Ko61KTk5ewTDTzgasQspOHu8OytXYg2Xmy9jLoV2Hd0nfT&#10;cjk/qXBiTaQf9+ApvM+sXyfJvScDOmXILuIEz5jem1jeEiW3/UlS/xLqyjKPZIt/QzlBxVRFHM3T&#10;7jX6Igm5zDZSzg0eIPtYPAl+CIDdYCUg0b420Wb8dlcSjN0Ahmyl/mF+KpUCQZ6s+uz5De3kVuaD&#10;6747f7s6PV/i/JMqVOFc5atij+zq0DZ2RFkd0JSgU5Rmknf07/fSCLwbvEMDha9xg+xxdzA2LQ4k&#10;W08mzILiX5/cczmCK2whAOfxhL+6QH+0mfJ25PYP8xDAB9Pyk7nDNgSQijy/KWRje8KwYq8Ogzcf&#10;de64b42cRACwfyXBfm52nkoyE6QkE+2LRVJ7ys1HBTqBUKMzAHCtSk1uR0oyZGkZeGKC0vZnnSKI&#10;J5vFVEPu1RDijqwt+a6bW0KuWR2Yk1jVqUJ+jaqfo+z/VKC6ljlC79CUMFGUHpJ3Zay8sNrVXIOR&#10;Vxu6nbzMPjMpy6lJm09NGuvXc/eZ0ScuL9SmxmwqM2aeR2zhLiWWTx3g80KmKUVZH4nn47xFz3Ms&#10;UVjqjLb608ckT9t+PJ5uRna5Es1UVFKLV1Q0C3kLhI3xAg4g8HbATLHHlkyIFbd42JjG7LVwlF5S&#10;sDPIwFtUjIywwOOC4Pq9Njn/3WzFs1iZFA3JVNNGo9TTPoqdngCyjWKl/a6OXFA10C/Pdei32rH+&#10;uUAQn2eFfFkBLQIwXLyCv4D+cHTbDFibT0r4QM8Wj6ZChmpLj8QJIglXY7mi8NiIRe7Al6mLrDCC&#10;+hdXQ0lwKWz1x1NrpLQzgSBv5tQ/2goXrhcbYfjmb/YTU4aG53m7RrUaKbNfULASH7xHDw6Q5gOX&#10;/NWiTItwHSWJcCEYeRx8bx6zjFfs2GzsF6lCdF994uQLXNtzgldylfQ7tdnBgloVI8zCoqCnuCyn&#10;16X2zSdeCuFqGxOgX2S6odtQl4OAFUNVELSgYtnfwFt0m3as4nKR/4t9pYzZvD7ukmGW6YpiW3Ab&#10;+nP37EriYSG/jDi12LvVNaH2kPgRxun1zHj+zYS1xF0in9pEdkIVhgvnLG2w4pO0TsuIYqRb70mu&#10;ug8vaNi1Lw13hBmnqNc7ZLO/SZtsuwvtx5XYptEA5q8jT+CdRMZEWkoh13uM81699XtGH31g1gM0&#10;RpWMaN/L07qHedNkzPHZHVTqqXyDLlRmfHY5hQdUhNIlNPsrtt2ppPXJh3BPkz4FD7RbjdJ29Fl9&#10;YMbvT5lSE7P0vX7Oip8/P4EVLLkqyUW0LIBrWUP0T8zGqFKQZaxbrHXihMwkRPZer+Zxfx7fcWEA&#10;so4teqGF5Jw72SsMsIIppSc5whY3KtWupLkVRHAG2ApJ94/KuV+qnD7ORvXzzO56LUqMl02iCRNu&#10;N8aeZglmjLRu7Oo/vluROO7t568sK8rdBJn0N73u93zze7nhl6nkTLMnSoVhVk1SyE6OA86Ize0F&#10;dWw7wvCfqztc6dq+Z1FzygU9k1GPbAPJ1Q19J719cWJ2Z3bSk6846BkNLekK7neugBvJ0yZoJpxK&#10;AxyONxtbA8x2pfC1CZRy1bJWjYrKXhA0WrN8TH9K6+m00lOwQ0Ug3U+Elpg0rIM669aN2Vy8EFhv&#10;P3mLRjEt/VpbxDY8HF+rpTHwWFCOmEJzoIscZtpO2zgsxqqFG2mEizzJH4Hsf0AAQrZWR5PQhnJS&#10;9snCV3TFb/njxLwewlhTtgHbVPOgSl2IijK7eV5QXm7dyrnb/aB4InNZSGJx4dsfgIgb3v4wskEA&#10;fzk/sVfr7kfhRu/eqU0B37faODtttT9+gACiyvhO1iemJSbeR28NSCCPZimOzU/PWr+em6m7eIrp&#10;eKcbuvYWAZCvpMRcYbKqkztYinefwIHz1JiLDKdP+QROXffKbuEMejopmOGO5roV/XKPPDFlQcA+&#10;86qPQk5RuS+lV9S157hF4rb66UeY3olZLGzp1DKTIvsPI1WgwuTm+pBCty5j1AbD3W9Hgw3mOefW&#10;bbcbat/Pu2RlakVUcflmbt0rZckcIiFxs6j++K+Zz6VbGgnOr4/33K6Q59IfO84tlvuCaU9Ppc89&#10;5p+ax/1PQ0c2GG6tkSixnCTkQUf47MaiKna3s90yRlbAkrA5qbXtdLZUpdWKdbac44dZGdeZFrds&#10;Cps/WTpNvCFoeCrBJOlM1IvtC/FqCbKfKxZx6CnDOWf6AbOUlFjleymkADbAYh5l8yM4zCbwP7n8&#10;IaXsOVeanNufPUwe/T9YihD0n6YFrO/+FT3x59w/gpSO/389Ed0mGs+tlXfI1neZf9gv6mvpko6V&#10;BSTssbBD6GX0FdDGRwRQXz5xJzsWx0hm8oR86sQqqcfCsFwp8O5I7HNnl8F2e/1buqqQzfGZFj5+&#10;9yuS0ztdmeL5C0tWxXv0s2rN+UVO25naF1wEULGYB5aXfzpvoyyGRgXH9jXbSedZwRIrtiMh3eeC&#10;dvXOkOvoMQnogY72NB988i2y6LahdCXHblb9lfcfwXuJq83eDraPjszg9idAS3ntCUYz5Fg+YL0R&#10;C3ouoHo3cT9pWrm34O0jo+KyyoOvzx5DxFrxOmVrPARa2FBEiBc2zbDMGMoHez6rzNe4hH60LuAb&#10;GCGykoElRMtX5ZZgXi/We5JSbWj57lAeLfF34AZltMs9di7VKy2KbCr3+OovIYaeFjiq8pVIIdin&#10;DExOxbFpvm+5w/Z59qZxiz8ja5qcyp1Fcz3bxLgvP37s4IuJEz7BPq8NmONeI8/5afuu5RZs3qh2&#10;Puh7w+oEBocK1+TEwgo1Vxju5WtOE40tBgv1xIyi7AzjkvHkZ+xryvVb4sCmJi0fSFxzzDL0Cbhf&#10;4LulthuFX9XD7Xf76E73Wkb458S61abJMr9GRrcnoPTJkdb8FykLDsVoPzRZ7mUsx9xOBySsG5yy&#10;PFSuv0rSHpZydk4hrRpxpnVQk2L2wL6EuvPdLrPsrMt6frW1GxZRum+trG/XtUUqx3dMyYneWuop&#10;IW07vFyBt/DuvqmFRNPTsJdtQ0CVpATZ4dFA0mKEhUDmm9AwCk+RDZZvigJ4a+pX96UMnWiewDh4&#10;SG6RyjehvFEaABz2YrBHIBy9tcPwgJNIvPc6Da3WhR/wP5aOjicLLRUSvU7cNxkcb7R7kaqly40x&#10;W30NuDywvui65PZrOfJv2uhcgmKpOgsRT1v19fbCGK++v0IkeztUyMtA1zHLWQ5n4XYze2Hlauyr&#10;Hw8xHvBfew8OXahe09aegbB/2ohp5bYAdvizpOfEoDJstQMK6h/WbJPH++thJC0htNThc/QeDK/r&#10;ht9EqNCW5VWWRixAYsIZDIfldLlutwQujBdxa9+Xh8PKe+yk6CKmUNUVTYL1bC38w/lpvWvDxPst&#10;k6O1NEGXBku9TTIilEdbPF6Hksk/ZKq0mA8t82oodM6YGKJguCGFKn83vUSZMUg66A7TQCFga+B9&#10;iRCEA4OwZ3RnjxvSuinXzeeMDeqasLib7LZTVYS+c2a59PYyA+q6tfasmLU5Tk9aO+nzDKoXg/5v&#10;PfgVEsw2lqZk7sqW9yaYZ261Ug2aSykJRt/4ssrQdcW5fzXqrTu5mQNLNAczg0dUfSlPt0F8UeHb&#10;Pq37pKLL2rljAUqiBBfE1r8x+f/te0QQQ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0ioAAFtDb250ZW50X1R5&#10;cGVzXS54bWxQSwECFAAKAAAAAACHTuJAAAAAAAAAAAAAAAAABgAAAAAAAAAAABAAAAChKAAAX3Jl&#10;bHMvUEsBAhQAFAAAAAgAh07iQIoUZjzRAAAAlAEAAAsAAAAAAAAAAQAgAAAAxSgAAF9yZWxzLy5y&#10;ZWxzUEsBAhQACgAAAAAAh07iQAAAAAAAAAAAAAAAAAQAAAAAAAAAAAAQAAAAAAAAAGRycy9QSwEC&#10;FAAKAAAAAACHTuJAAAAAAAAAAAAAAAAACgAAAAAAAAAAABAAAAC/KQAAZHJzL19yZWxzL1BLAQIU&#10;ABQAAAAIAIdO4kBYYLMbtAAAACIBAAAZAAAAAAAAAAEAIAAAAOcpAABkcnMvX3JlbHMvZTJvRG9j&#10;LnhtbC5yZWxzUEsBAhQAFAAAAAgAh07iQCYTSA3bAAAACgEAAA8AAAAAAAAAAQAgAAAAIgAAAGRy&#10;cy9kb3ducmV2LnhtbFBLAQIUABQAAAAIAIdO4kCF9PWnyAMAANoIAAAOAAAAAAAAAAEAIAAAACoB&#10;AABkcnMvZTJvRG9jLnhtbFBLAQIUAAoAAAAAAIdO4kAAAAAAAAAAAAAAAAAKAAAAAAAAAAAAEAAA&#10;AB4FAABkcnMvbWVkaWEvUEsBAhQAFAAAAAgAh07iQHmVEjUoIwAA+S4AABUAAAAAAAAAAQAgAAAA&#10;RgUAAGRycy9tZWRpYS9pbWFnZTEuanBlZ1BLBQYAAAAACgAKAFMCAAAWLAAAAAA=&#10;">
                <o:lock v:ext="edit" aspectratio="f"/>
                <v:shape id="_x0000_s1026" o:spid="_x0000_s1026" o:spt="75" type="#_x0000_t75" style="position:absolute;left:10560;top:23110;height:2445;width:3291;" filled="f" o:preferrelative="t" stroked="f" coordsize="21600,21600" o:gfxdata="UEsDBAoAAAAAAIdO4kAAAAAAAAAAAAAAAAAEAAAAZHJzL1BLAwQUAAAACACHTuJAX0tya7sAAADd&#10;AAAADwAAAGRycy9kb3ducmV2LnhtbEVPPW/CMBDdK/EfrKvUjdhUhaKAYYhoS5loQMyn+HCixuco&#10;dgn99zUSUrd7ep+3XF9dKy7Uh8azhkmmQBBX3jRsNRwPb+M5iBCRDbaeScMvBVivRg9LzI0f+Isu&#10;ZbQihXDIUUMdY5dLGaqaHIbMd8SJO/veYUywt9L0OKRw18pnpWbSYcOpocaOipqq7/LHaXgp9mSj&#10;DJ/F8P6Bx9N5xxvcaf30OFELEJGu8V98d29Nmj9Vr3D7Jp0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0tya7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4" o:title=""/>
                  <o:lock v:ext="edit" aspectratio="t"/>
                </v:shape>
                <v:shape id="_x0000_s1026" o:spid="_x0000_s1026" o:spt="202" type="#_x0000_t202" style="position:absolute;left:12790;top:23580;height:559;width:1179;" fillcolor="#FFFFFF [3201]" filled="t" stroked="f" coordsize="21600,21600" o:gfxdata="UEsDBAoAAAAAAIdO4kAAAAAAAAAAAAAAAAAEAAAAZHJzL1BLAwQUAAAACACHTuJAeUNSZ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Y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UNSZ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default"/>
                            <w:lang w:val="en-US"/>
                          </w:rPr>
                          <w:t>Hình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 w:eastAsiaTheme="majorEastAsia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15: 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Dựa vào đồ thị (v – t) của vật chuyển động trong</w:t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hình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Mô tả chuyển động nào sau đây là đúng:</w:t>
      </w:r>
    </w:p>
    <w:p>
      <w:pPr>
        <w:pStyle w:val="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Từ 0 s - 40 s vật chuyển động thẳng đều.</w:t>
      </w:r>
    </w:p>
    <w:p>
      <w:pPr>
        <w:pStyle w:val="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Từ 40 s - 80 s vật chuyển động thẳng đều.</w:t>
      </w:r>
    </w:p>
    <w:p>
      <w:pPr>
        <w:pStyle w:val="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Từ 0 s - 40 s vật chuyển động thẳng</w:t>
      </w:r>
      <w:r>
        <w:rPr>
          <w:rFonts w:hint="default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chậm dần</w:t>
      </w: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đều.</w:t>
      </w:r>
    </w:p>
    <w:p>
      <w:pPr>
        <w:pStyle w:val="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Từ 40 s - 80 s vật chuyển động thẳng biến đổi đều.</w:t>
      </w:r>
    </w:p>
    <w:p>
      <w:pPr>
        <w:pStyle w:val="10"/>
        <w:numPr>
          <w:ilvl w:val="0"/>
          <w:numId w:val="0"/>
        </w:numPr>
        <w:tabs>
          <w:tab w:val="left" w:pos="992"/>
        </w:tabs>
        <w:spacing w:before="120" w:after="0" w:line="360" w:lineRule="auto"/>
        <w:ind w:leftChars="0"/>
        <w:jc w:val="both"/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tabs>
          <w:tab w:val="left" w:pos="992"/>
        </w:tabs>
        <w:spacing w:before="120" w:after="0" w:line="360" w:lineRule="auto"/>
        <w:ind w:leftChars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40005</wp:posOffset>
                </wp:positionV>
                <wp:extent cx="1704340" cy="1296670"/>
                <wp:effectExtent l="0" t="0" r="10160" b="114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1296670"/>
                          <a:chOff x="8976" y="25746"/>
                          <a:chExt cx="2684" cy="2042"/>
                        </a:xfrm>
                      </wpg:grpSpPr>
                      <wps:wsp>
                        <wps:cNvPr id="14" name="Text Box 11"/>
                        <wps:cNvSpPr txBox="1"/>
                        <wps:spPr>
                          <a:xfrm>
                            <a:off x="9710" y="25906"/>
                            <a:ext cx="1440" cy="4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lang w:val="en-US"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76" y="25746"/>
                            <a:ext cx="2685" cy="2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4.1pt;margin-top:3.15pt;height:102.1pt;width:134.2pt;z-index:251672576;mso-width-relative:page;mso-height-relative:page;" coordorigin="8976,25746" coordsize="2684,2042" o:gfxdata="UEsDBAoAAAAAAIdO4kAAAAAAAAAAAAAAAAAEAAAAZHJzL1BLAwQUAAAACACHTuJAekuEodoAAAAJ&#10;AQAADwAAAGRycy9kb3ducmV2LnhtbE2PQUvDQBCF74L/YRnBm93d1IYasylS1FMRbAXxtk2mSWh2&#10;NmS3SfvvHU/29ob3eO+bfHV2nRhxCK0nA3qmQCCVvmqpNvC1e3tYggjRUmU7T2jgggFWxe1NbrPK&#10;T/SJ4zbWgksoZNZAE2OfSRnKBp0NM98jsXfwg7ORz6GW1WAnLnedTJRKpbMt8UJje1w3WB63J2fg&#10;fbLTy1y/jpvjYX352S0+vjcajbm/0+oZRMRz/A/DHz6jQ8FMe3+iKojOQPq4TDjKYg6C/SedpiD2&#10;BhKtFiCLXF5/UPwCUEsDBBQAAAAIAIdO4kCRaaS1nQMAAIIIAAAOAAAAZHJzL2Uyb0RvYy54bWyt&#10;Vttu4zYQfS/QfyD47ugS2bKFyAuvc8ECQTdodrHPNEVJRCWSJWnLadF/75CUHOdSdHsJEGXIGQ5n&#10;zswc5urDse/QgWnDpShxchFjxASVFRdNib9+uZ0tMTKWiIp0UrASPzGDP6x//OFqUAVLZSu7imkE&#10;ToQpBlXi1lpVRJGhLeuJuZCKCVDWUvfEwlI3UaXJAN77LkrjeBENUldKS8qMgd3roMSjR/09DmVd&#10;c8quJd33TNjgVbOOWEjJtFwZvPbR1jWj9nNdG2ZRV2LI1PovXALyzn2j9RUpGk1Uy+kYAvmeEF7l&#10;1BMu4NKTq2tiCdpr/sZVz6mWRtb2gso+Col4RCCLJH6FzZ2We+VzaYqhUSfQoVCvUP/XbulPhweN&#10;eAWdcImRID1U3F+LYA3gDKopwOZOq0f1oMeNJqxcvsda9+4vZIKOHtanE6zsaBGFzSSPs8sMEKeg&#10;S9LVYpGPwNMWquPOLVf5AiNQp/M8W4Sq0PZmdJAullk4ncZZ6rTRdHPkAjzFMyjoSfMMlPlvQD22&#10;RDGPv3EgTEBBLAGoLy7Dj/KIkiRg5c0cUMgeYR+ynfYNbL6D1ypPABef9yoe8z7Blk2YZWB0njQp&#10;lDb2jskeOaHEGvrctx853BsbTCcTd6uRHa9uedf5hW52206jA4GZuPU/o/cXZp1AQ4kXl/PYexbS&#10;nQ+uOwEVcFiHrJxkj7sjKJ24k9UTIKBlGDaj6C2HKO+JsQ9Ew3RBxsA/9jN86k7CJXKUMGql/u29&#10;fWcPtQQtRgNMa4nNr3uiGUbdJwFVXiUeLOsX2TxP4Q59rtmda8S+30pIPgGmU9SLzt52k1hr2X8D&#10;mtq4W0FFBIW7S2wncWsDhwDNUbbZeCMYaEXsvXhU1Ll2UAu52VtZc1+SZ2xG9KBT11eK0wJ+x9kG&#10;6U3L/j2jwim7BzCCN3F44NR1G2yft+18altQO3MUumqyCmegtTi9l/QXg4TctkQ0bGMUtNfYy9FL&#10;c798ceGu42rqNCf/v7yOdMH6Haug5T9VAWMYF+h5h7YbHM+5v6fLTRyv0o+z7TzezrI4v5ltVlk+&#10;y+ObPIuzZbJNtn+4CiVZsTcM8iXdteLTA5Bkb4rwLsGOj0Cgbv8EhKGaphUC8lQ1hQis5SDxQ2g1&#10;s7R1Yg1z9TMgHGbLTAoP7TOaDve/IJH3yNNh4bgXqBPq7oj3DXX+Qxbx8YQIvAgB+T72T5NPc3xG&#10;3dt3vvZWz/86rP8EUEsDBAoAAAAAAIdO4kAAAAAAAAAAAAAAAAAKAAAAZHJzL21lZGlhL1BLAwQU&#10;AAAACACHTuJA3iGOGHsDAAAxBQAAFAAAAGRycy9tZWRpYS9pbWFnZTEucG5n6wzwc+flkuJiYGDg&#10;9fRwCQLS/4H4EAcbkGx7I7ITSDEWB7k7Maw7J/MSyGFJd/R1ZGDY2M/9J5EVyOcs8IgsZmDgOwzC&#10;jMfzV6QA1RzzdHEMqYh7e2d/dmwqw/GH3604+VhjWaI5PY85zJ19Ye3euzG7r0QaS72ccvDoQtNY&#10;YXNuPdFf7Fs0S7w2lWqUCOwx7xYt2aCgocWx8fkX26vT/u1Yqv7dbd955vbve9QFNtW8+z2v+ISs&#10;jE1Ig0X+FUEO5ToOVWzIdOoP9mbHnTU/i+YyujdOlXfqBCNZrz9nbevKY3aXrY1j7Zt073F8TIzO&#10;4YcbTP5r3pF5/fr1V/UDgZey/1hbW6fayE0/e/Zs1dIpFzNCzjcsXnL9x/v7++/3ff78+a1F5+7F&#10;8ad/HL//mmfGtJn2H36n/W7/9HT7/euSBrp7j9X/+fGx7M79+/nHp2eG/d392F17/1X5Zauv/wgP&#10;C7tVmJy8WFb6LPOB50C5PpD499z6zwfys7Nff1y9b3X4+m3+/+dfW/tLdrW9z/Uz+/Z+33y22v/I&#10;/YiK92s/XV0uf0WyYEbav6t306+V3f54berTMpZlyc/8fzfeFLBvERqySAoYnefTH525lWfLLCV+&#10;bp6GPO/99ZsPF6c82l+aulO28eWGt+0Bj0Yq2nu8/t2dnUYSPHLyv3//hqZQ3x+9zc3N33aUvAyK&#10;jIj4wMgQvGXXrl87joq/1P03d+7cos/Pzm7aty9u/ZSij4+Olu2p+1tlzTT595/X70/58/9bs/nf&#10;V7H/9+7FWa9bs2ZLcrqFzLTb2/OBqXfl3er9U7jj71Qu5W98Fladnb06tmN39PvnkjZ35slf+Xz9&#10;Uo7ptu3bT2eYrAqXy1xnfvuftHneFW1/q83bos83iEfGVS2v+fMwpvL7W/PXU9OrI4vnzrR/C4rC&#10;eYz6n27L10+fL/8nNH19/jNt+w85d9f9eHJoY9HDN51FRR8jrOtnrlz/p7i4GJjvrt/cP8s+qa5u&#10;37kGT9OL+TWbQszCpqvx/Q/9IvZ/ZfDyWxs7/+6fxc6/3H/+OuOEoHbR2uXbf8xe/ues9d+00xdf&#10;njs/3/5+34GH2WUP/e/X2Xvnf/8zd3m87pc/rxs5S2TNuD99tuOo6pf/UT/j52q7BLMj/Asx0ESv&#10;n+zCe/8tOpjNVgEs5hg8Xf1c1jklNAE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6CgAAW0NvbnRlbnRfVHlwZXNdLnhtbFBLAQIUAAoA&#10;AAAAAIdO4kAAAAAAAAAAAAAAAAAGAAAAAAAAAAAAEAAAAMcIAABfcmVscy9QSwECFAAUAAAACACH&#10;TuJAihRmPNEAAACUAQAACwAAAAAAAAABACAAAADrCAAAX3JlbHMvLnJlbHNQSwECFAAKAAAAAACH&#10;TuJAAAAAAAAAAAAAAAAABAAAAAAAAAAAABAAAAAAAAAAZHJzL1BLAQIUAAoAAAAAAIdO4kAAAAAA&#10;AAAAAAAAAAAKAAAAAAAAAAAAEAAAAOUJAABkcnMvX3JlbHMvUEsBAhQAFAAAAAgAh07iQKomDr62&#10;AAAAIQEAABkAAAAAAAAAAQAgAAAADQoAAGRycy9fcmVscy9lMm9Eb2MueG1sLnJlbHNQSwECFAAU&#10;AAAACACHTuJAekuEodoAAAAJAQAADwAAAAAAAAABACAAAAAiAAAAZHJzL2Rvd25yZXYueG1sUEsB&#10;AhQAFAAAAAgAh07iQJFppLWdAwAAgggAAA4AAAAAAAAAAQAgAAAAKQEAAGRycy9lMm9Eb2MueG1s&#10;UEsBAhQACgAAAAAAh07iQAAAAAAAAAAAAAAAAAoAAAAAAAAAAAAQAAAA8gQAAGRycy9tZWRpYS9Q&#10;SwECFAAUAAAACACHTuJA3iGOGHsDAAAxBQAAFAAAAAAAAAABACAAAAAaBQAAZHJzL21lZGlhL2lt&#10;YWdlMS5wbmdQSwUGAAAAAAoACgBSAgAALwwAAAAA&#10;">
                <o:lock v:ext="edit" aspectratio="f"/>
                <v:shape id="Text Box 11" o:spid="_x0000_s1026" o:spt="202" type="#_x0000_t202" style="position:absolute;left:9710;top:25906;height:410;width:1440;" fillcolor="#FFFFFF [3201]" filled="t" stroked="f" coordsize="21600,21600" o:gfxdata="UEsDBAoAAAAAAIdO4kAAAAAAAAAAAAAAAAAEAAAAZHJzL1BLAwQUAAAACACHTuJABIust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M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Ei6y1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default"/>
                            <w:lang w:val="en-US"/>
                          </w:rPr>
                          <w:t>Hình 2</w:t>
                        </w:r>
                      </w:p>
                    </w:txbxContent>
                  </v:textbox>
                </v:shape>
                <v:shape id="Picture 10" o:spid="_x0000_s1026" o:spt="75" type="#_x0000_t75" style="position:absolute;left:8976;top:25746;height:2042;width:2685;" filled="f" o:preferrelative="t" stroked="f" coordsize="21600,21600" o:gfxdata="UEsDBAoAAAAAAIdO4kAAAAAAAAAAAAAAAAAEAAAAZHJzL1BLAwQUAAAACACHTuJA+Rlaz7oAAADb&#10;AAAADwAAAGRycy9kb3ducmV2LnhtbEVPS4vCMBC+C/sfwix401RFV7pGYRdED0LxwZ6HZjatNpPS&#10;RFv/vREEb/PxPWex6mwlbtT40rGC0TABQZw7XbJRcDquB3MQPiBrrByTgjt5WC0/egtMtWt5T7dD&#10;MCKGsE9RQRFCnUrp84Is+qGriSP37xqLIcLGSN1gG8NtJcdJMpMWS44NBdb0W1B+OVytgjm3pzqb&#10;7Sd/Lss2Z/PVlWb3o1T/c5R8gwjUhbf45d7qOH8Kz1/iA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GVr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52705</wp:posOffset>
                </wp:positionV>
                <wp:extent cx="1704340" cy="1296670"/>
                <wp:effectExtent l="0" t="0" r="10160" b="114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1296670"/>
                          <a:chOff x="8976" y="25746"/>
                          <a:chExt cx="2684" cy="2042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9710" y="25906"/>
                            <a:ext cx="1440" cy="4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lang w:val="en-US"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76" y="25746"/>
                            <a:ext cx="2685" cy="2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4.1pt;margin-top:4.15pt;height:102.1pt;width:134.2pt;z-index:251671552;mso-width-relative:page;mso-height-relative:page;" coordorigin="8976,25746" coordsize="2684,2042" o:gfxdata="UEsDBAoAAAAAAIdO4kAAAAAAAAAAAAAAAAAEAAAAZHJzL1BLAwQUAAAACACHTuJArsf7R9oAAAAJ&#10;AQAADwAAAGRycy9kb3ducmV2LnhtbE2PQUvDQBSE74L/YXmCN7vZ1IY0zUuRop6KYCuIt23ymoRm&#10;34bsNmn/vevJHocZZr7J1xfTiZEG11pGULMIBHFpq5ZrhK/921MKwnnNle4sE8KVHKyL+7tcZ5Wd&#10;+JPGna9FKGGXaYTG+z6T0pUNGe1mticO3tEORvsgh1pWg55CuelkHEWJNLrlsNDonjYNlafd2SC8&#10;T3p6mavXcXs6bq4/+8XH91YR4uODilYgPF38fxj+8AM6FIHpYM9cOdEhJM9pHKII6RxE8JcqSUAc&#10;EGIVL0AWubx9UPwCUEsDBBQAAAAIAIdO4kCvb69pmgMAAIIIAAAOAAAAZHJzL2Uyb0RvYy54bWyt&#10;Vllv2zgQfl+g/4Hgu6OjsmULkQvXOVAgaINNF32mKUoiKpFckracFvvfd0hKzlm0ewSIMuQMh/N9&#10;czDn7459hw5MGy5FiZOzGCMmqKy4aEr8x+er2RIjY4moSCcFK/E9M/jd+s1v54MqWCpb2VVMI3Ai&#10;TDGoErfWqiKKDG1ZT8yZVEyAspa6JxaWuokqTQbw3ndRGseLaJC6UlpSZgzsXgQlHj3qX3Eo65pT&#10;diHpvmfCBq+adcQCJNNyZfDaR1vXjNpPdW2YRV2JAan1X7gE5J37RutzUjSaqJbTMQTyKyE8w9QT&#10;LuDSk6sLYgnaa/7CVc+plkbW9ozKPgpAPCOAIomfcXOt5V55LE0xNOpEOiTqGev/2i39eLjViFdQ&#10;CSlGgvSQcX8tgjWQM6imAJtrre7UrR43mrByeI+17t1fQIKOntb7E63saBGFzSSPs7cZME5Bl6Sr&#10;xSIfiactZMedW67yBUagTud5tghZoe3l6CBdLLNwOo0zH1Y03Ry5AE/xDApq0jwQZf4bUXctUczz&#10;bxwJE1HJRNRnh/C9PKIkCVx5M0cUskfYB7TTvoHNV/ha5Qnw4nGv4hH3ibZs4iwDI6D+BJoUSht7&#10;zWSPnFBiDXXuy48cbowNppOJu9XIjldXvOv8Qje7bafRgUBPXPmf0fsTs06gocSLt/PYexbSnQ+u&#10;OwHBOK4DKifZ4+7oq8MUO1ndAwNahmYzil5xiPKGGHtLNHQXIIb5Yz/Bp+4kXCJHCaNW6m+v7Tt7&#10;yCVoMRqgW0ts/twTzTDqPgjI8irxZFm/yOZ5Cnfox5rdY43Y91sJ4CGREJ0Xnb3tJrHWsv8CY2rj&#10;bgUVERTuLrGdxK0NMwTGHGWbjTeChlbE3og7RZ1rR7WQm72VNfcpcTQFbkb2oFLX54rTAn7H3gbp&#10;Rcn+fKLCKbsHMoI3cbjl1FUbbD8uW8AR+hvUzhyFqpqswhkoLU5vJP1qkJDbloiGbYyC8hprOXpq&#10;7pdPLtx1XE2V5uT/d64jXbB+xyoo+Q9V4BjaBWrese0ax8/c7+lyE8er9P1sO4+3syzOL2ebVZbP&#10;8vgyz+JsmWyT7V8uQ0lW7A0DvKS7UHx6AJLsRRJeHbDjIxBGt38CQlNN3QoB+a6dQoQGdpT4JrSa&#10;Wdo6sYa++h0YDr1lJoWn9oFNx/sPhshrw9Nx4WYvjM75D0bnP5wiPp4QgRchIF/H/mnyMMdn1L19&#10;j9fe6uFfh/XfUEsDBAoAAAAAAIdO4kAAAAAAAAAAAAAAAAAKAAAAZHJzL21lZGlhL1BLAwQUAAAA&#10;CACHTuJA3iGOGHsDAAAxBQAAFAAAAGRycy9tZWRpYS9pbWFnZTEucG5n6wzwc+flkuJiYGDg9fRw&#10;CQLS/4H4EAcbkGx7I7ITSDEWB7k7Maw7J/MSyGFJd/R1ZGDY2M/9J5EVyOcs8IgsZmDgOwzCjMfz&#10;V6QA1RzzdHEMqYh7e2d/dmwqw/GH3604+VhjWaI5PY85zJ19Ye3euzG7r0QaS72ccvDoQtNYYXNu&#10;PdFf7Fs0S7w2lWqUCOwx7xYt2aCgocWx8fkX26vT/u1Yqv7dbd955vbve9QFNtW8+z2v+ISsjE1I&#10;g0X+FUEO5ToOVWzIdOoP9mbHnTU/i+YyujdOlXfqBCNZrz9nbevKY3aXrY1j7Zt073F8TIzO4Ycb&#10;TP5r3pF5/fr1V/UDgZey/1hbW6fayE0/e/Zs1dIpFzNCzjcsXnL9x/v7++/3ff78+a1F5+7F8ad/&#10;HL//mmfGtJn2H36n/W7/9HT7/euSBrp7j9X/+fGx7M79+/nHp2eG/d392F17/1X5Zauv/wgPC7tV&#10;mJy8WFb6LPOB50C5PpD499z6zwfys7Nff1y9b3X4+m3+/+dfW/tLdrW9z/Uz+/Z+33y22v/I/YiK&#10;92s/XV0uf0WyYEbav6t306+V3f54berTMpZlyc/8fzfeFLBvERqySAoYnefTH525lWfLLCV+bp6G&#10;PO/99ZsPF6c82l+aulO28eWGt+0Bj0Yq2nu8/t2dnUYSPHLyv3//hqZQ3x+9zc3N33aUvAyKjIj4&#10;wMgQvGXXrl87joq/1P03d+7cos/Pzm7aty9u/ZSij4+Olu2p+1tlzTT595/X70/58/9bs/nfV7H/&#10;9+7FWa9bs2ZLcrqFzLTb2/OBqXfl3er9U7jj71Qu5W98Fladnb06tmN39PvnkjZ35slf+Xz9Uo7p&#10;tu3bT2eYrAqXy1xnfvuftHneFW1/q83bos83iEfGVS2v+fMwpvL7W/PXU9OrI4vnzrR/C4rCeYz6&#10;n27L10+fL/8nNH19/jNt+w85d9f9eHJoY9HDN51FRR8jrOtnrlz/p7i4GJjvrt/cP8s+qa5u37kG&#10;T9OL+TWbQszCpqvx/Q/9IvZ/ZfDyWxs7/+6fxc6/3H/+OuOEoHbR2uXbf8xe/ues9d+00xdfnjs/&#10;3/5+34GH2WUP/e/X2Xvnf/8zd3m87pc/rxs5S2TNuD99tuOo6pf/UT/j52q7BLMj/Asx0ESvn+zC&#10;e/8tOpjNVgEs5hg8Xf1c1jklNAE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3CgAAW0NvbnRlbnRfVHlwZXNdLnhtbFBLAQIUAAoAAAAA&#10;AIdO4kAAAAAAAAAAAAAAAAAGAAAAAAAAAAAAEAAAAMQIAABfcmVscy9QSwECFAAUAAAACACHTuJA&#10;ihRmPNEAAACUAQAACwAAAAAAAAABACAAAADoCAAAX3JlbHMvLnJlbHNQSwECFAAKAAAAAACHTuJA&#10;AAAAAAAAAAAAAAAABAAAAAAAAAAAABAAAAAAAAAAZHJzL1BLAQIUAAoAAAAAAIdO4kAAAAAAAAAA&#10;AAAAAAAKAAAAAAAAAAAAEAAAAOIJAABkcnMvX3JlbHMvUEsBAhQAFAAAAAgAh07iQKomDr62AAAA&#10;IQEAABkAAAAAAAAAAQAgAAAACgoAAGRycy9fcmVscy9lMm9Eb2MueG1sLnJlbHNQSwECFAAUAAAA&#10;CACHTuJArsf7R9oAAAAJAQAADwAAAAAAAAABACAAAAAiAAAAZHJzL2Rvd25yZXYueG1sUEsBAhQA&#10;FAAAAAgAh07iQK9vr2maAwAAgggAAA4AAAAAAAAAAQAgAAAAKQEAAGRycy9lMm9Eb2MueG1sUEsB&#10;AhQACgAAAAAAh07iQAAAAAAAAAAAAAAAAAoAAAAAAAAAAAAQAAAA7wQAAGRycy9tZWRpYS9QSwEC&#10;FAAUAAAACACHTuJA3iGOGHsDAAAxBQAAFAAAAAAAAAABACAAAAAXBQAAZHJzL21lZGlhL2ltYWdl&#10;MS5wbmdQSwUGAAAAAAoACgBSAgAALAwAAAAA&#10;">
                <o:lock v:ext="edit" aspectratio="f"/>
                <v:shape id="_x0000_s1026" o:spid="_x0000_s1026" o:spt="202" type="#_x0000_t202" style="position:absolute;left:9710;top:25906;height:410;width:1440;" fillcolor="#FFFFFF [3201]" filled="t" stroked="f" coordsize="21600,21600" o:gfxdata="UEsDBAoAAAAAAIdO4kAAAAAAAAAAAAAAAAAEAAAAZHJzL1BLAwQUAAAACACHTuJAFPwPL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D+H7y/pALn4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U/A8t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default"/>
                            <w:lang w:val="en-US"/>
                          </w:rPr>
                          <w:t>Hình 2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8976;top:25746;height:2042;width:2685;" filled="f" o:preferrelative="t" stroked="f" coordsize="21600,21600" o:gfxdata="UEsDBAoAAAAAAIdO4kAAAAAAAAAAAAAAAAAEAAAAZHJzL1BLAwQUAAAACACHTuJA6W75V74AAADb&#10;AAAADwAAAGRycy9kb3ducmV2LnhtbEWPT2vDMAzF74N+B6NCb6vTFbqS1QmsULZDIfQPO4tYc7LF&#10;coi9Jv3202Gwm8R7eu+nXTn5Tt1oiG1gA6tlBoq4DrZlZ+B6OTxuQcWEbLELTAbuFKEsZg87zG0Y&#10;+US3c3JKQjjmaKBJqc+1jnVDHuMy9MSifYbBY5J1cNoOOEq47/RTlm20x5alocGe9g3V3+cfb2DL&#10;47WvNqf1R6iqty/3PLXu+GrMYr7KXkAlmtK/+e/63Qq+0MsvMo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75V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84455</wp:posOffset>
            </wp:positionV>
            <wp:extent cx="1704975" cy="1296670"/>
            <wp:effectExtent l="0" t="0" r="9525" b="1143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90805</wp:posOffset>
            </wp:positionV>
            <wp:extent cx="1704975" cy="1296670"/>
            <wp:effectExtent l="0" t="0" r="9525" b="1143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179705</wp:posOffset>
                </wp:positionV>
                <wp:extent cx="914400" cy="2603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Hình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8pt;margin-top:14.15pt;height:20.5pt;width:72pt;z-index:251669504;mso-width-relative:page;mso-height-relative:page;" fillcolor="#FFFFFF [3201]" filled="t" stroked="f" coordsize="21600,21600" o:gfxdata="UEsDBAoAAAAAAIdO4kAAAAAAAAAAAAAAAAAEAAAAZHJzL1BLAwQUAAAACACHTuJAW2vtv9UAAAAJ&#10;AQAADwAAAGRycy9kb3ducmV2LnhtbE2Py07EMAxF90j8Q2QkdkzaDpRSms4Cie1IzGudaUxTkThV&#10;k3l+/ZgVLG0fXZ/bLM7eiSNOcQikIJ9lIJC6YAbqFWzWn08ViJg0Ge0CoYILRli093eNrk040Rce&#10;V6kXHEKx1gpsSmMtZewseh1nYUTi23eYvE48Tr00kz5xuHeyyLJSej0Qf7B6xA+L3c/q4BXsen/d&#10;bfNxssa7Z1peL+tNGJR6fMizdxAJz+kPhl99VoeWnfbhQCYKp+C1yEtGFRTVHAQDVfnCi72C8m0O&#10;sm3k/wbtDVBLAwQUAAAACACHTuJAIKUfiDwCAACNBAAADgAAAGRycy9lMm9Eb2MueG1srVTBThsx&#10;EL1X6j9YvpdNUqAQsUEpKFUlVJCg6tnxerOWbI9rO9mlX99nbwKU9sChOTjjmfHMvDcze3E5WMN2&#10;KkRNrubTowlnyklqtNvU/PvD6sMZZzEJ1whDTtX8UUV+uXj/7qL3czWjjkyjAkMQF+e9r3mXkp9X&#10;VZSdsiIekVcOxpaCFQnXsKmaIHpEt6aaTSanVU+h8YGkihHa69HI9xHDWwJS22qprklurXJpjBqU&#10;EQmQYqd95ItSbdsqmW7bNqrETM2BNJUTSSCv81ktLsR8E4TvtNyXIN5SwitMVmiHpE+hrkUSbBv0&#10;X6GsloEitelIkq1GIIURoJhOXnFz3wmvChZQHf0T6fH/hZXfdneB6abmaLsTFg1/UENin2lgZ5md&#10;3sc5nO493NIANWbmoI9QZtBDG2z+BxwGO7h9fOI2B5NQnk+PjyewSJhmp5OPJ4X76vmxDzF9UWRZ&#10;Fmoe0LrCqNjdxIRC4HpwybkiGd2stDHlEjbrKxPYTqDNq/LLNeLJH27Gsb7mpzl3fuUovx/9jIN7&#10;xjpiylIa1sOegDU1j8AfaJyf6OVKo8obEdOdCBgYAMNKpVscrSEkob3EWUfh17/02R99hJWzHgNY&#10;8/hzK4LizHx16HAhDBNbLscnn2bIEV5a1i8tbmuvCOCnWF4vi5j9kzmIbSD7A5u3zFlhEk4id83T&#10;QbxK41pgc6VaLosTZtSLdOPuvcyhR9KW20StLi3JNI3c7NnDlBba9xuV1+DlvXg9f0U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a+2/1QAAAAkBAAAPAAAAAAAAAAEAIAAAACIAAABkcnMvZG93&#10;bnJldi54bWxQSwECFAAUAAAACACHTuJAIKUfiDwCAACNBAAADgAAAAAAAAABACAAAAAk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Hình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97155</wp:posOffset>
            </wp:positionV>
            <wp:extent cx="1704975" cy="1296670"/>
            <wp:effectExtent l="0" t="0" r="9525" b="11430"/>
            <wp:wrapSquare wrapText="bothSides"/>
            <wp:docPr id="1799" name="Picture 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16: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Cho đồ thị độ dịch chuyển – thời gian của một vật như hình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Chọn phát biểu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đúng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3402"/>
          <w:tab w:val="left" w:pos="5669"/>
          <w:tab w:val="left" w:pos="7937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Vật đang chuyển động thẳng đều theo chiều dương.</w:t>
      </w:r>
    </w:p>
    <w:p>
      <w:pPr>
        <w:tabs>
          <w:tab w:val="left" w:pos="3402"/>
          <w:tab w:val="left" w:pos="5669"/>
          <w:tab w:val="left" w:pos="7937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Vật đang chuyển động thẳng đều theo chiều âm.</w:t>
      </w:r>
    </w:p>
    <w:p>
      <w:pPr>
        <w:tabs>
          <w:tab w:val="left" w:pos="3402"/>
          <w:tab w:val="left" w:pos="5669"/>
          <w:tab w:val="left" w:pos="7937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184150</wp:posOffset>
                </wp:positionV>
                <wp:extent cx="914400" cy="2603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51805" y="6169660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Hình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8pt;margin-top:14.5pt;height:20.5pt;width:72pt;z-index:251667456;mso-width-relative:page;mso-height-relative:page;" fillcolor="#FFFFFF [3201]" filled="t" stroked="f" coordsize="21600,21600" o:gfxdata="UEsDBAoAAAAAAIdO4kAAAAAAAAAAAAAAAAAEAAAAZHJzL1BLAwQUAAAACACHTuJAJRzNBtQAAAAJ&#10;AQAADwAAAGRycy9kb3ducmV2LnhtbE2PzU7DMBCE70i8g7VI3KidgkIb4vSAxBWJtvTsxkscYa8j&#10;2/19epYTHHfm0+xMuzoHL46Y8hhJQzVTIJD6aEcaNGw3bw8LELkYssZHQg0XzLDqbm9a09h4og88&#10;rssgOIRyYzS4UqZGytw7DCbP4oTE3ldMwRQ+0yBtMicOD17OlaplMCPxB2cmfHXYf68PQcNuCNfd&#10;ZzUlZ4N/ovfrZbONo9b3d5V6AVHwXP5g+K3P1aHjTvt4IJuF1/BcLWtGNcyXvImBRf3Iwp4dpUB2&#10;rfy/oPsBUEsDBBQAAAAIAIdO4kCWS8sORwIAAJkEAAAOAAAAZHJzL2Uyb0RvYy54bWytVE1v2zAM&#10;vQ/YfxB0X+1kjdcGdYqsRYYBxVqgHXZWZDkWoK9JSuzu1+9Jdtqu26GH5eBQ4jPJ90j64nLQihyE&#10;D9Kams5OSkqE4baRZlfT7w+bD2eUhMhMw5Q1oqaPItDL1ft3F71birntrGqEJwhiwrJ3Ne1idMui&#10;CLwTmoUT64SBs7Ves4ij3xWNZz2ia1XMy7Iqeusb5y0XIeD2enTSKaJ/S0DbtpKLa8v3Wpg4RvVC&#10;sQhKoZMu0FWutm0Fj7dtG0QkqqZgGvMTSWBv07NYXbDlzjPXST6VwN5SwitOmkmDpE+hrllkZO/l&#10;X6G05N4G28YTbnUxEsmKgMWsfKXNfcecyFwgdXBPoof/F5Z/O9x5IpuaVpQYptHwBzFE8tkOpErq&#10;9C4sAbp3gMUB15iZ433AZSI9tF6nf9Ah8C8Wi9lZuaDkEVFn1XlVTTqnwByA89npaYkOcADmVflx&#10;kf3FcyDnQ/wirCbJqKlHG7O67HATIooC9AhJeYNVstlIpfLB77ZXypMDQ8s3+ZfqxSt/wJQhPcpL&#10;udNbxqb3R5wygCfeI79kxWE7TGJsbfMILbwdZyk4vpGo8oaFeMc8hgfEsF7xFo9WWSSxk0VJZ/2v&#10;f90nPHoKLyU9hrGm4eeeeUGJ+mrQ7SwYpjcfThef5sjhX3q2Lz1mr68syM+wyI5nM+GjOpqtt/oH&#10;tnCdssLFDEfumsajeRXHFcEWc7FeZxDm1bF4Y+4dT6FH0db7aFuZW5JkGrWZ1MPEZtmn7Uor8fKc&#10;Uc9flN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RzNBtQAAAAJAQAADwAAAAAAAAABACAAAAAi&#10;AAAAZHJzL2Rvd25yZXYueG1sUEsBAhQAFAAAAAgAh07iQJZLyw5HAgAAmQQAAA4AAAAAAAAAAQAg&#10;AAAAIw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Hình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Vật đang đứng yên.</w:t>
      </w:r>
    </w:p>
    <w:p>
      <w:pPr>
        <w:tabs>
          <w:tab w:val="left" w:pos="3402"/>
          <w:tab w:val="left" w:pos="5669"/>
          <w:tab w:val="left" w:pos="7937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Vật chuyển động thẳng đều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biến đổi đều</w:t>
      </w:r>
      <w:r>
        <w:rPr>
          <w:rFonts w:hint="default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993"/>
          <w:tab w:val="left" w:pos="2700"/>
          <w:tab w:val="left" w:pos="5400"/>
          <w:tab w:val="left" w:pos="8100"/>
        </w:tabs>
        <w:spacing w:line="36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17: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Chuyển động thẳng nhanh dần đều là chuyển động</w:t>
      </w:r>
    </w:p>
    <w:p>
      <w:pPr>
        <w:tabs>
          <w:tab w:val="left" w:pos="993"/>
          <w:tab w:val="left" w:pos="5049"/>
        </w:tabs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có vận tốc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không đổi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               </w:t>
      </w:r>
    </w:p>
    <w:p>
      <w:pPr>
        <w:tabs>
          <w:tab w:val="left" w:pos="993"/>
          <w:tab w:val="left" w:pos="5049"/>
        </w:tabs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có vận tốc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giảm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dần đều theo thời gian.</w:t>
      </w:r>
    </w:p>
    <w:p>
      <w:pPr>
        <w:tabs>
          <w:tab w:val="left" w:pos="993"/>
          <w:tab w:val="left" w:pos="5049"/>
        </w:tabs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thẳng, có vận tốc 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không đổi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          </w:t>
      </w:r>
    </w:p>
    <w:p>
      <w:pPr>
        <w:tabs>
          <w:tab w:val="left" w:pos="993"/>
          <w:tab w:val="left" w:pos="5049"/>
        </w:tabs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thẳng, có vận tốc tăng dần đều theo thời gian.</w:t>
      </w:r>
    </w:p>
    <w:p>
      <w:pPr>
        <w:spacing w:line="360" w:lineRule="auto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Câu 18: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Chuyển động 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thẳng 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nhanh dần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đều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có đặc điểm</w:t>
      </w:r>
    </w:p>
    <w:p>
      <w:pPr>
        <w:spacing w:line="360" w:lineRule="auto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cùng chiều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ngược chiều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 &gt; 0, v &lt; 0. 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a &lt; 0, v &gt; 0.</w:t>
      </w:r>
    </w:p>
    <w:p>
      <w:pPr>
        <w:tabs>
          <w:tab w:val="left" w:pos="993"/>
          <w:tab w:val="left" w:pos="2700"/>
          <w:tab w:val="left" w:pos="5400"/>
          <w:tab w:val="left" w:pos="8100"/>
        </w:tabs>
        <w:spacing w:line="36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19: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Một vật chuyển động với vận tốc đầu v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, gia tốc của chuyển động là a.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Công thức tính độ dịch chuyển sau thời gian t trong chuyển động thẳng biến đổi đều là</w:t>
      </w:r>
    </w:p>
    <w:p>
      <w:pPr>
        <w:tabs>
          <w:tab w:val="left" w:pos="993"/>
          <w:tab w:val="left" w:pos="2700"/>
          <w:tab w:val="left" w:pos="5400"/>
          <w:tab w:val="left" w:pos="8100"/>
        </w:tabs>
        <w:spacing w:line="360" w:lineRule="auto"/>
        <w:jc w:val="both"/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d = v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 + </w:t>
      </w:r>
      <m:oMath>
        <m:f>
          <m:f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at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d = v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 + at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d= v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 + at.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d = v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Câu 20: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ho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∆</m:t>
        </m:r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v là độ biến thiên của vận tốc trong thời gian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∆</m:t>
        </m:r>
      </m:oMath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t, công thức tính độ lớn gia tốc là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a=</m:t>
        </m:r>
        <m:f>
          <m:fPr>
            <m:ctrlPr>
              <w:rPr>
                <w:rFonts w:hint="default" w:ascii="Cambria Math" w:hAnsi="Cambria Math" w:cs="Times New Roman"/>
                <w:b w:val="0"/>
                <w:bCs w:val="0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b w:val="0"/>
                <w:bCs w:val="0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∆t</m:t>
            </m:r>
            <m:ctrlPr>
              <w:rPr>
                <w:rFonts w:hint="default" w:ascii="Cambria Math" w:hAnsi="Cambria Math" w:cs="Times New Roman"/>
                <w:b w:val="0"/>
                <w:bCs w:val="0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8"/>
            <w:szCs w:val="26"/>
            <w14:textFill>
              <w14:solidFill>
                <w14:schemeClr w14:val="tx1"/>
              </w14:solidFill>
            </w14:textFill>
          </w:rPr>
          <m:t>a=</m:t>
        </m:r>
        <m:f>
          <m:fPr>
            <m:ctrlPr>
              <w:rPr>
                <w:rFonts w:hint="default" w:ascii="Cambria Math" w:hAnsi="Cambria Math" w:cs="Times New Roman"/>
                <w:b w:val="0"/>
                <w:bCs w:val="0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b w:val="0"/>
                <w:bCs w:val="0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 xml:space="preserve">v </m:t>
            </m:r>
            <m:ctrlPr>
              <w:rPr>
                <w:rFonts w:hint="default" w:ascii="Cambria Math" w:hAnsi="Cambria Math" w:cs="Times New Roman"/>
                <w:b w:val="0"/>
                <w:bCs w:val="0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a=∆</m:t>
        </m:r>
      </m:oMath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v.</w:t>
      </w:r>
      <w:r>
        <w:rPr>
          <w:rFonts w:hint="default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∆t</m:t>
        </m:r>
      </m:oMath>
      <w:r>
        <w:rPr>
          <w:rFonts w:hint="default"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b w:val="0"/>
          <w:bCs w:val="0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a=∆</m:t>
        </m:r>
      </m:oMath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v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</m:t>
        </m:r>
      </m:oMath>
      <w:r>
        <w:rPr>
          <w:rFonts w:hint="default"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∆t</m:t>
        </m:r>
      </m:oMath>
      <w:r>
        <w:rPr>
          <w:rFonts w:hint="default"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Câu 21: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 xml:space="preserve"> Một ô tô đang chuyển động với vận tốc 10m/s thì bắt đầu tăng tốc. Biết rằng sau 10s kể từ khi tăng tốc, xe đạt vận tốc là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m/s. Gia tốc của xe là bao nhiêu?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0,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m/s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0,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m/s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m/s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m/s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22: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Chuyển động của vật nào dưới đây sẽ được coi là rơi tự do?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Thả rơi một tờ giấy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Thả rơi một chiếc lá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Thả rơi sợi dây chỉ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Thả rơi m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ột viên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bi sắt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23: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Công thức tính quãng đường trong chuyển động rơi tự do?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s=gt</m:t>
        </m:r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s=g</m:t>
        </m:r>
        <m:sSup>
          <m:sSupP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C.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s=</m:t>
        </m:r>
        <m:f>
          <m:fP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g</m:t>
        </m:r>
        <m:sSup>
          <m:sSupP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s=</m:t>
        </m:r>
        <m:f>
          <m:fP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g</m:t>
            </m:r>
            <m:ctrl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</w:p>
    <w:p>
      <w:pPr>
        <w:spacing w:after="0"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24: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Rơi tự do là một chuyển động</w:t>
      </w:r>
    </w:p>
    <w:p>
      <w:pPr>
        <w:spacing w:after="0" w:line="360" w:lineRule="auto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thẳng đều.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chậm dần đều.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nhanh dần.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nhanh dần đều.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25: 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Ưu điểm khi sử dụng đồng hồ đo thời gian hiện số và cổng quang điện là</w:t>
      </w:r>
    </w:p>
    <w:p>
      <w:pPr>
        <w:spacing w:line="360" w:lineRule="auto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Kết quả có độ chính xác cao.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Chi phí thấp.</w:t>
      </w:r>
    </w:p>
    <w:p>
      <w:pPr>
        <w:spacing w:line="360" w:lineRule="auto"/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Thiết bị nhỏ, gọn.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cs="Times New Roman"/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Tuổi thọ cao.</w:t>
      </w:r>
    </w:p>
    <w:p>
      <w:pPr>
        <w:pStyle w:val="10"/>
        <w:numPr>
          <w:ilvl w:val="0"/>
          <w:numId w:val="0"/>
        </w:numPr>
        <w:tabs>
          <w:tab w:val="left" w:pos="992"/>
        </w:tabs>
        <w:spacing w:after="0" w:line="360" w:lineRule="auto"/>
        <w:ind w:leftChars="0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26: 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Một vật ở độ cao h được ném theo phương ngang với tốc độ v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và rơi chạm đất sau 5 s.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Lấy g = 10m/s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Vật được ném từ độ cao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:</w:t>
      </w:r>
    </w:p>
    <w:p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 100 m.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125 m.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200 m.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D.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30 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:lang w:eastAsia="vi-V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Câu 27: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Chọn hành động 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không phù hợp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 với các quy tắc an toàn trong phòng thực hành.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720"/>
        </w:tabs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Chỉ tiến hành thí nghiệm khi có người hướng dẫn.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720"/>
        </w:tabs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Thu dọn phòng thực hành, rửa sạch tay sau khi đã thực hành xong.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720"/>
        </w:tabs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Nếm thử để phân biệt các loại hóa chất.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720"/>
        </w:tabs>
        <w:kinsoku/>
        <w:wordWrap/>
        <w:overflowPunct/>
        <w:topLinePunct w:val="0"/>
        <w:bidi w:val="0"/>
        <w:snapToGrid/>
        <w:spacing w:after="0" w:line="360" w:lineRule="auto"/>
        <w:ind w:left="0" w:leftChars="0" w:firstLine="0" w:firstLineChars="0"/>
        <w:textAlignment w:val="auto"/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Mặc đồ bảo hộ, đeo kính, khẩu trang.</w:t>
      </w:r>
    </w:p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val="en-US" w:eastAsia="vi-VN"/>
          <w14:textFill>
            <w14:solidFill>
              <w14:schemeClr w14:val="tx1"/>
            </w14:solidFill>
          </w14:textFill>
        </w:rPr>
        <w:t xml:space="preserve">Câu 28: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Thao tác nào sử dụng thiết bị thí nghiệm có thể gây nguy hiểm trong phòng thực hành?</w:t>
      </w:r>
    </w:p>
    <w:p>
      <w:pPr>
        <w:pStyle w:val="10"/>
        <w:numPr>
          <w:ilvl w:val="0"/>
          <w:numId w:val="8"/>
        </w:numPr>
        <w:spacing w:line="360" w:lineRule="auto"/>
        <w:ind w:left="0" w:leftChars="0" w:firstLine="6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Để chất dễ cháy gần thí nghiệm mạch điện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pStyle w:val="10"/>
        <w:numPr>
          <w:ilvl w:val="0"/>
          <w:numId w:val="8"/>
        </w:numPr>
        <w:spacing w:line="360" w:lineRule="auto"/>
        <w:ind w:left="0" w:leftChars="0" w:firstLine="6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Không đeo găng tay cao su chịu nhiệt khi làm thí nghiệm với nhiệt độ cao.</w:t>
      </w:r>
    </w:p>
    <w:p>
      <w:pPr>
        <w:pStyle w:val="10"/>
        <w:numPr>
          <w:ilvl w:val="0"/>
          <w:numId w:val="8"/>
        </w:numPr>
        <w:spacing w:line="360" w:lineRule="auto"/>
        <w:ind w:left="0" w:leftChars="0" w:firstLine="6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Sử dụng dây điện đã bị sờn, cũ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pStyle w:val="10"/>
        <w:numPr>
          <w:ilvl w:val="0"/>
          <w:numId w:val="8"/>
        </w:numPr>
        <w:spacing w:line="360" w:lineRule="auto"/>
        <w:ind w:left="0" w:leftChars="0" w:firstLine="60" w:firstLineChars="0"/>
        <w:rPr>
          <w:rStyle w:val="7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Tất cả các ý trên.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 PHẦN TỰ LUẬN (3.0 điểm)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Câu 1: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Một đoàn tàu bắt đầu rời ga, chuyển động nhanh dần đều, sau </w:t>
      </w:r>
      <w:r>
        <w:rPr>
          <w:rFonts w:hint="default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0s đạt vận tốc </w:t>
      </w:r>
      <w:r>
        <w:rPr>
          <w:rFonts w:hint="default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10 m/s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0" w:leftChars="0" w:hanging="16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Xác định gia tốc của đoàn tàu?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0" w:leftChars="0" w:hanging="16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Xác định thời gian để tàu đạt vận tốc </w:t>
      </w:r>
      <w:r>
        <w:rPr>
          <w:rFonts w:hint="default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30 m/s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kể từ lúc bắt đầu chuyển động</w:t>
      </w:r>
      <w:r>
        <w:rPr>
          <w:rFonts w:hint="default" w:cs="Times New Roman"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?</w:t>
      </w:r>
    </w:p>
    <w:p>
      <w:pPr>
        <w:widowControl w:val="0"/>
        <w:tabs>
          <w:tab w:val="left" w:pos="1260"/>
          <w:tab w:val="left" w:pos="3402"/>
          <w:tab w:val="left" w:pos="5669"/>
          <w:tab w:val="left" w:pos="7937"/>
        </w:tabs>
        <w:autoSpaceDE w:val="0"/>
        <w:autoSpaceDN w:val="0"/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67945</wp:posOffset>
            </wp:positionV>
            <wp:extent cx="1899285" cy="1531620"/>
            <wp:effectExtent l="0" t="0" r="5715" b="5080"/>
            <wp:wrapSquare wrapText="bothSides"/>
            <wp:docPr id="1797" name="Picture 1797" descr="Chuyển động của một vật có đồ thị vận tốc theo thời gian như hình vẽ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Picture 1797" descr="Chuyển động của một vật có đồ thị vận tốc theo thời gian như hình vẽ (ảnh 1)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cs="Times New Roman"/>
          <w:b/>
          <w:bCs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Câu 2: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Một chất điểm chuyển động trên một đường thẳng. Đồ thị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vận tốc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theo thời gian của chất điểm được mô tả như hình vẽ. T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ính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tốc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độ trung bình của chất điểm trong khoảng thời gian từ 0 đến </w:t>
      </w:r>
      <w:r>
        <w:rPr>
          <w:rFonts w:hint="default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Times New Roman" w:cs="Times New Roman"/>
          <w:color w:val="000000" w:themeColor="text1"/>
          <w:spacing w:val="-4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cs="Times New Roman"/>
          <w:b/>
          <w:bCs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/>
          <w:bCs/>
          <w:color w:val="000000" w:themeColor="text1"/>
          <w:sz w:val="26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Câu 3: 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Trong 0,5s cuối cùng trước khi chạm đất, vật rơi tự do vạch được quãng đường gấp đôi quãng đường vạch được trong 0,5 s ngay trước đó. </w:t>
      </w:r>
    </w:p>
    <w:p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Lấy </w:t>
      </w:r>
      <w:r>
        <w:rPr>
          <w:color w:val="000000" w:themeColor="text1"/>
          <w:position w:val="-10"/>
          <w:sz w:val="26"/>
          <w:szCs w:val="26"/>
          <w:lang w:val="vi-VN"/>
          <w14:textFill>
            <w14:solidFill>
              <w14:schemeClr w14:val="tx1"/>
            </w14:solidFill>
          </w14:textFill>
        </w:rPr>
        <w:object>
          <v:shape id="_x0000_i1032" o:spt="75" type="#_x0000_t75" style="height:18pt;width:63pt;" o:ole="t" filled="f" o:preferrelative="t" stroked="f" coordsize="21600,21600">
            <v:path/>
            <v:fill on="f" alignshape="1" focussize="0,0"/>
            <v:stroke on="f"/>
            <v:imagedata r:id="rId28" grayscale="f" bilevel="f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Tính độ cao từ đó vật được </w:t>
      </w:r>
      <w:r>
        <w:rPr>
          <w:rFonts w:hint="default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thả</w:t>
      </w:r>
      <w:r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rơi.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jc w:val="center"/>
        <w:rPr>
          <w:b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----------------------------------Hết-----------------------------------</w:t>
      </w:r>
    </w:p>
    <w:tbl>
      <w:tblPr>
        <w:tblStyle w:val="3"/>
        <w:tblW w:w="1024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6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980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SỞ GD&amp;ĐT HẢI DƯƠNG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TRƯỜNG THPT NAM SÁCH II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6350</wp:posOffset>
                      </wp:positionV>
                      <wp:extent cx="1200150" cy="0"/>
                      <wp:effectExtent l="0" t="0" r="0" b="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pt;margin-top:0.5pt;height:0pt;width:94.5pt;z-index:251673600;mso-width-relative:page;mso-height-relative:page;" filled="f" stroked="t" coordsize="21600,21600" o:gfxdata="UEsDBAoAAAAAAIdO4kAAAAAAAAAAAAAAAAAEAAAAZHJzL1BLAwQUAAAACACHTuJA8D+1m9IAAAAH&#10;AQAADwAAAGRycy9kb3ducmV2LnhtbE2PQUvDQBCF74L/YRnBi9jdBBSbZlNE8ODRtuB1mh2T1Oxs&#10;yG6a2l/v1Ive3uMNb75Xrk++V0caYxfYQrYwoIjr4DpuLOy2r/dPoGJCdtgHJgvfFGFdXV+VWLgw&#10;8zsdN6lRUsKxQAttSkOhdaxb8hgXYSCW7DOMHpPYsdFuxFnKfa9zYx61x47lQ4sDvbRUf20mb4Hi&#10;9JCZ56Vvdm/n+e4jPx/mYWvt7U1mVqASndLfMVzwBR0qYdqHiV1UvXiTyZZ0EaAkz5dGxP7X66rU&#10;//mrH1BLAwQUAAAACACHTuJAtPLvM98BAADRAwAADgAAAGRycy9lMm9Eb2MueG1srVNNb9swDL0P&#10;2H8QdF8cB8g+jDhFkaC7dFuAdD9AkWVbqCwKpBIn/36U8tGuu/QwHwRRJB/5HunF3XFw4mCQLPha&#10;lpOpFMZraKzvavn76eHTVykoKt8oB97U8mRI3i0/fliMoTIz6ME1BgWDeKrGUMs+xlAVBeneDIom&#10;EIxnZws4qMgmdkWDamT0wRWz6fRzMQI2AUEbIn5dn53ygojvAYS2tdqsQe8H4+MZFY1TkSlRbwPJ&#10;Ze62bY2Ov9qWTBSulsw05pOL8H2XzmK5UFWHKvRWX1pQ72nhDadBWc9Fb1BrFZXYo/0HarAagaCN&#10;Ew1DcSaSFWEW5fSNNtteBZO5sNQUbqLT/4PVPw8bFLbhTfgihVcDT3wbUdmuj+IeEUaxAu9ZR0DB&#10;IazXGKjitJXfYGKsj34bHkE/k/Cw6pXvTO776RQYq0wZxV8pyaDAVXfjD2g4Ru0jZPGOLQ4JkmUR&#10;xzyj021G5hiF5seSd6ic8/j01Veo6poYkOJ3A4NIl1rShciNQZnLqMMjxdSWqq4JqaqHB+tcXgjn&#10;xVjLb/PZPCcQONskZwoj7HYrh+Kg0krlL3Nkz+swhL1vzkWcT3kmb+Ol8lWDs5o7aE4bvArFk869&#10;XbYyrdJrO8v58icu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wP7Wb0gAAAAcBAAAPAAAAAAAA&#10;AAEAIAAAACIAAABkcnMvZG93bnJldi54bWxQSwECFAAUAAAACACHTuJAtPLvM98BAADRAwAADgAA&#10;AAAAAAABACAAAAAh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(Đề có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 xml:space="preserve">04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trang)</w:t>
            </w:r>
          </w:p>
        </w:tc>
        <w:tc>
          <w:tcPr>
            <w:tcW w:w="6265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ĐÁP ÁN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ĐỀ KIỂM TRA GIỮA HỌC KỲ I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LÍ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- Lớp 1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Thời gian làm bài 45 phút, không kể thời gian phát đề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84455</wp:posOffset>
                      </wp:positionV>
                      <wp:extent cx="2076450" cy="635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pt;margin-top:6.65pt;height:0.05pt;width:163.5pt;z-index:251674624;mso-width-relative:page;mso-height-relative:page;" filled="f" stroked="t" coordsize="21600,21600" o:gfxdata="UEsDBAoAAAAAAIdO4kAAAAAAAAAAAAAAAAAEAAAAZHJzL1BLAwQUAAAACACHTuJANS2THtYAAAAJ&#10;AQAADwAAAGRycy9kb3ducmV2LnhtbE1PTU/CQBC9m/AfNkPixchuoSjWbokx8eBRIOG6dMe22p1t&#10;uluK/HqHE9zmfeTNe/n65FpxxD40njQkMwUCqfS2oUrDbvvxuAIRoiFrWk+o4Q8DrIvJXW4y60f6&#10;wuMmVoJDKGRGQx1jl0kZyhqdCTPfIbH27XtnIsO+krY3I4e7Vs6VepLONMQfatPhe43l72ZwGjAM&#10;y0S9vbhq93keH/bz88/YbbW+nybqFUTEU7ya4VKfq0PBnQ5+IBtEyzhd8ZbIx2IBgg3p85KJw4VI&#10;QRa5vF1Q/ANQSwMEFAAAAAgAh07iQFOyu6PiAQAA0wMAAA4AAABkcnMvZTJvRG9jLnhtbK1TwW7b&#10;MAy9D9g/CLovTrKl24w4xZCgu3RbgHQfoMiyLUwWBVKJk78fpTjZ2l16mA+CKJKPfI/08v7UO3E0&#10;SBZ8JWeTqRTGa6itbyv58+nh3ScpKCpfKwfeVPJsSN6v3r5ZDqE0c+jA1QYFg3gqh1DJLsZQFgXp&#10;zvSKJhCMZ2cD2KvIJrZFjWpg9N4V8+n0rhgA64CgDRG/bi5OOSLiawChaaw2G9CH3vh4QUXjVGRK&#10;1NlAcpW7bRqj44+mIROFqyQzjfnkInzfp7NYLVXZogqd1WML6jUtvODUK+u56A1qo6ISB7T/QPVW&#10;IxA0caKhLy5EsiLMYjZ9oc2uU8FkLiw1hZvo9P9g9ffjFoWteRN47l71PPFdRGXbLooviDCINXjP&#10;OgIKDmG9hkAlp639FhNjffK78Aj6FwkP60751uS+n86BsWYpo3iWkgwKXHU/fIOaY9QhQhbv1GCf&#10;IFkWccozOt9mZE5RaH6cTz/efVjw+DT77t4vMr4qr6kBKX410It0qSSNVG4cZrmQOj5STI2p8pqQ&#10;6np4sM7llXBeDJX8vJgvcgKBs3VypjDCdr92KI4qLVX+xi6ehSEcfH0p4nzKM3kfx8pXFS567qE+&#10;b/EqFc869zbuZVqmv+0s6J9/cf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S2THtYAAAAJAQAA&#10;DwAAAAAAAAABACAAAAAiAAAAZHJzL2Rvd25yZXYueG1sUEsBAhQAFAAAAAgAh07iQFOyu6PiAQAA&#10;0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Mã đề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02</w:t>
      </w:r>
      <w:r>
        <w:rPr>
          <w:rFonts w:hint="default" w:cs="Times New Roman"/>
          <w:b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</w:p>
    <w:p>
      <w:pPr>
        <w:numPr>
          <w:ilvl w:val="0"/>
          <w:numId w:val="10"/>
        </w:numPr>
        <w:jc w:val="left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Trắc nghiệm</w:t>
      </w:r>
    </w:p>
    <w:tbl>
      <w:tblPr>
        <w:tblStyle w:val="8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Câu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9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10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Đáp án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Câu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15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18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21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22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23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24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26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27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b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Đáp án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 PHẦN TỰ LUẬN (3.0 điểm)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Câu 1: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sz w:val="24"/>
          <w:szCs w:val="24"/>
          <w:vertAlign w:val="baseline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Gia tốc của đoàn tàu: </w:t>
      </w:r>
      <w:r>
        <w:rPr>
          <w:rFonts w:hint="default"/>
          <w:position w:val="-24"/>
          <w:sz w:val="24"/>
          <w:szCs w:val="24"/>
          <w:lang w:val="en-US"/>
        </w:rPr>
        <w:object>
          <v:shape id="_x0000_i1033" o:spt="75" type="#_x0000_t75" style="height:31pt;width:36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9">
            <o:LockedField>false</o:LockedField>
          </o:OLEObject>
        </w:object>
      </w:r>
      <w:r>
        <w:rPr>
          <w:rFonts w:hint="default"/>
          <w:sz w:val="24"/>
          <w:szCs w:val="24"/>
          <w:lang w:val="en-US"/>
        </w:rPr>
        <w:t>=1 (m/s</w:t>
      </w:r>
      <w:r>
        <w:rPr>
          <w:rFonts w:hint="default"/>
          <w:sz w:val="24"/>
          <w:szCs w:val="24"/>
          <w:vertAlign w:val="superscript"/>
          <w:lang w:val="en-US"/>
        </w:rPr>
        <w:t>2</w:t>
      </w:r>
      <w:r>
        <w:rPr>
          <w:rFonts w:hint="default"/>
          <w:sz w:val="24"/>
          <w:szCs w:val="24"/>
          <w:vertAlign w:val="baseline"/>
          <w:lang w:val="en-US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sz w:val="24"/>
          <w:szCs w:val="24"/>
          <w:vertAlign w:val="baseline"/>
          <w:lang w:val="en-US"/>
        </w:rPr>
      </w:pPr>
      <w:r>
        <w:rPr>
          <w:rFonts w:hint="default"/>
          <w:sz w:val="24"/>
          <w:szCs w:val="24"/>
          <w:vertAlign w:val="baseline"/>
          <w:lang w:val="en-US"/>
        </w:rPr>
        <w:t>Thời gian đạt vận tốc 30 m/s:</w:t>
      </w:r>
      <w:r>
        <w:rPr>
          <w:rFonts w:hint="default"/>
          <w:position w:val="-10"/>
          <w:sz w:val="24"/>
          <w:szCs w:val="24"/>
          <w:vertAlign w:val="baseline"/>
          <w:lang w:val="en-US"/>
        </w:rPr>
        <w:object>
          <v:shape id="_x0000_i1034" o:spt="75" type="#_x0000_t75" style="height:13.95pt;width:30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31">
            <o:LockedField>false</o:LockedField>
          </o:OLEObject>
        </w:object>
      </w:r>
      <w:r>
        <w:rPr>
          <w:rFonts w:hint="default"/>
          <w:sz w:val="24"/>
          <w:szCs w:val="24"/>
          <w:vertAlign w:val="baseline"/>
          <w:lang w:val="en-US"/>
        </w:rPr>
        <w:t>. t=30(s)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vertAlign w:val="baseline"/>
          <w:lang w:val="en-US"/>
        </w:rPr>
      </w:pPr>
      <w:r>
        <w:rPr>
          <w:rFonts w:hint="default"/>
          <w:b/>
          <w:bCs/>
          <w:sz w:val="24"/>
          <w:szCs w:val="24"/>
          <w:vertAlign w:val="baseline"/>
          <w:lang w:val="en-US"/>
        </w:rPr>
        <w:t>Câu 2: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 w:val="0"/>
          <w:bCs w:val="0"/>
          <w:sz w:val="24"/>
          <w:szCs w:val="24"/>
          <w:vertAlign w:val="baseline"/>
          <w:lang w:val="en-US"/>
        </w:rPr>
      </w:pPr>
      <w:r>
        <w:rPr>
          <w:rFonts w:hint="default"/>
          <w:b w:val="0"/>
          <w:bCs w:val="0"/>
          <w:sz w:val="24"/>
          <w:szCs w:val="24"/>
          <w:vertAlign w:val="baseline"/>
          <w:lang w:val="en-US"/>
        </w:rPr>
        <w:t>Quãng đường đi được trong khoảng thời gian từ 0 - 20s.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 w:val="0"/>
          <w:bCs w:val="0"/>
          <w:sz w:val="24"/>
          <w:szCs w:val="24"/>
          <w:vertAlign w:val="baseline"/>
          <w:lang w:val="en-US"/>
        </w:rPr>
      </w:pPr>
      <w:r>
        <w:rPr>
          <w:rFonts w:hint="default"/>
          <w:b w:val="0"/>
          <w:bCs w:val="0"/>
          <w:position w:val="-24"/>
          <w:sz w:val="24"/>
          <w:szCs w:val="24"/>
          <w:vertAlign w:val="baseline"/>
          <w:lang w:val="en-US"/>
        </w:rPr>
        <w:object>
          <v:shape id="_x0000_i1035" o:spt="75" type="#_x0000_t75" style="height:31pt;width:132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33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 w:val="0"/>
          <w:bCs w:val="0"/>
          <w:sz w:val="24"/>
          <w:szCs w:val="24"/>
          <w:vertAlign w:val="baseline"/>
          <w:lang w:val="en-US"/>
        </w:rPr>
      </w:pPr>
      <w:r>
        <w:rPr>
          <w:rFonts w:hint="default"/>
          <w:b w:val="0"/>
          <w:bCs w:val="0"/>
          <w:sz w:val="24"/>
          <w:szCs w:val="24"/>
          <w:vertAlign w:val="baseline"/>
          <w:lang w:val="en-US"/>
        </w:rPr>
        <w:t>Tốc độ trung bình: 3m/s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vertAlign w:val="baseline"/>
          <w:lang w:val="en-US"/>
        </w:rPr>
      </w:pPr>
      <w:r>
        <w:rPr>
          <w:rFonts w:hint="default"/>
          <w:b/>
          <w:bCs/>
          <w:sz w:val="24"/>
          <w:szCs w:val="24"/>
          <w:vertAlign w:val="baseline"/>
          <w:lang w:val="en-US"/>
        </w:rPr>
        <w:t>Câu 3:</w:t>
      </w:r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Gọi </w:t>
      </w:r>
      <w:r>
        <w:rPr>
          <w:i/>
          <w:sz w:val="24"/>
          <w:szCs w:val="24"/>
          <w:lang w:val="vi-VN"/>
        </w:rPr>
        <w:t>t</w:t>
      </w:r>
      <w:r>
        <w:rPr>
          <w:sz w:val="24"/>
          <w:szCs w:val="24"/>
          <w:lang w:val="vi-VN"/>
        </w:rPr>
        <w:t xml:space="preserve"> là thời gian rơi của vật.</w:t>
      </w:r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vi-VN"/>
        </w:rPr>
        <w:t>Quãng đường rơi của vật trong 0,5 s cu</w:t>
      </w:r>
      <w:r>
        <w:rPr>
          <w:sz w:val="24"/>
          <w:szCs w:val="24"/>
        </w:rPr>
        <w:t>ố</w:t>
      </w:r>
      <w:r>
        <w:rPr>
          <w:sz w:val="24"/>
          <w:szCs w:val="24"/>
          <w:lang w:val="vi-VN"/>
        </w:rPr>
        <w:t xml:space="preserve">i cùng là: </w:t>
      </w:r>
      <w:r>
        <w:rPr>
          <w:position w:val="-24"/>
          <w:sz w:val="24"/>
          <w:szCs w:val="24"/>
          <w:lang w:val="vi-VN"/>
        </w:rPr>
        <w:object>
          <v:shape id="_x0000_i1036" o:spt="75" type="#_x0000_t75" style="height:31pt;width:129pt;" o:ole="t" filled="f" o:preferrelative="t" stroked="f" coordsize="21600,21600">
            <v:path/>
            <v:fill on="f" alignshape="1" focussize="0,0"/>
            <v:stroke on="f"/>
            <v:imagedata r:id="rId36" grayscale="f" bilevel="f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sz w:val="24"/>
          <w:szCs w:val="24"/>
          <w:lang w:val="vi-VN"/>
        </w:rPr>
        <w:t xml:space="preserve"> </w:t>
      </w:r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- Quãng đường rơi của vật trong 0,5 s trước đó là: </w:t>
      </w:r>
      <w:r>
        <w:rPr>
          <w:position w:val="-24"/>
          <w:sz w:val="24"/>
          <w:szCs w:val="24"/>
          <w:lang w:val="vi-VN"/>
        </w:rPr>
        <w:object>
          <v:shape id="_x0000_i1037" o:spt="75" type="#_x0000_t75" style="height:31pt;width:157.95pt;" o:ole="t" filled="f" o:preferrelative="t" stroked="f" coordsize="21600,21600">
            <v:path/>
            <v:fill on="f" alignshape="1" focussize="0,0"/>
            <v:stroke on="f"/>
            <v:imagedata r:id="rId38" grayscale="f" bilevel="f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Vì </w:t>
      </w:r>
      <w:r>
        <w:rPr>
          <w:position w:val="-28"/>
          <w:sz w:val="24"/>
          <w:szCs w:val="24"/>
          <w:lang w:val="vi-VN"/>
        </w:rPr>
        <w:object>
          <v:shape id="_x0000_i1038" o:spt="75" type="#_x0000_t75" style="height:34pt;width:321pt;" o:ole="t" filled="f" o:preferrelative="t" stroked="f" coordsize="21600,21600">
            <v:path/>
            <v:fill on="f" alignshape="1" focussize="0,0"/>
            <v:stroke on="f"/>
            <v:imagedata r:id="rId40" grayscale="f" bilevel="f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position w:val="-74"/>
          <w:sz w:val="24"/>
          <w:szCs w:val="24"/>
        </w:rPr>
        <w:object>
          <v:shape id="_x0000_i1039" o:spt="75" type="#_x0000_t75" style="height:73pt;width:229pt;" o:ole="t" filled="f" o:preferrelative="t" stroked="f" coordsize="21600,21600">
            <v:path/>
            <v:fill on="f" alignshape="1" focussize="0,0"/>
            <v:stroke on="f"/>
            <v:imagedata r:id="rId42" grayscale="f" bilevel="f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Vậy: Thời gian rơi của vật là </w:t>
      </w:r>
      <w:r>
        <w:rPr>
          <w:position w:val="-10"/>
          <w:sz w:val="24"/>
          <w:szCs w:val="24"/>
          <w:lang w:val="vi-VN"/>
        </w:rPr>
        <w:object>
          <v:shape id="_x0000_i1040" o:spt="75" type="#_x0000_t75" style="height:16pt;width:48pt;" o:ole="t" filled="f" o:preferrelative="t" stroked="f" coordsize="21600,21600">
            <v:path/>
            <v:fill on="f" alignshape="1" focussize="0,0"/>
            <v:stroke on="f"/>
            <v:imagedata r:id="rId44" grayscale="f" bilevel="f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vi-VN"/>
        </w:rPr>
        <w:t>quãng đường rơi của vật là</w:t>
      </w:r>
      <w:r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object>
          <v:shape id="_x0000_i1041" o:spt="75" type="#_x0000_t75" style="height:16pt;width:66pt;" o:ole="t" filled="f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</w:p>
    <w:p>
      <w:pPr>
        <w:spacing w:after="0" w:line="360" w:lineRule="auto"/>
        <w:jc w:val="both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jc w:val="both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jc w:val="both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sectPr>
      <w:footerReference r:id="rId5" w:type="default"/>
      <w:pgSz w:w="11906" w:h="16838"/>
      <w:pgMar w:top="1134" w:right="1134" w:bottom="1134" w:left="1417" w:header="720" w:footer="720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4"/>
        <w:szCs w:val="24"/>
        <w:lang w:val="en-US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5331460</wp:posOffset>
              </wp:positionH>
              <wp:positionV relativeFrom="paragraph">
                <wp:posOffset>0</wp:posOffset>
              </wp:positionV>
              <wp:extent cx="765810" cy="20002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4"/>
                              <w:szCs w:val="24"/>
                              <w:lang w:val="en-US"/>
                            </w:rPr>
                            <w:t xml:space="preserve">Trang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4"/>
                              <w:szCs w:val="24"/>
                              <w:lang w:val="en-US"/>
                            </w:rPr>
                            <w:t>/3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8pt;margin-top:0pt;height:15.75pt;width:60.3pt;mso-position-horizontal-relative:margin;z-index:251659264;mso-width-relative:page;mso-height-relative:page;" filled="f" stroked="f" coordsize="21600,21600" o:gfxdata="UEsDBAoAAAAAAIdO4kAAAAAAAAAAAAAAAAAEAAAAZHJzL1BLAwQUAAAACACHTuJAOsvHb9cAAAAH&#10;AQAADwAAAGRycy9kb3ducmV2LnhtbE2PS0/DMBCE70j8B2uRuFE7rYjakE0PPG48SgEJbk68JBHx&#10;OrKdtPx7zAmOoxnNfFNuj3YQM/nQO0bIFgoEceNMzy3C68vdxRpEiJqNHhwTwjcF2FanJ6UujDvw&#10;M8372IpUwqHQCF2MYyFlaDqyOizcSJy8T+etjkn6VhqvD6ncDnKpVC6t7jktdHqk646ar/1kEYb3&#10;4O9rFT/mm/Yh7p7k9HabPSKen2XqCkSkY/wLwy9+QocqMdVuYhPEgLBebfIURUiPkr3J1RJEjbDK&#10;LkFWpfzPX/0AUEsDBBQAAAAIAIdO4kAvhpiOJgIAAGIEAAAOAAAAZHJzL2Uyb0RvYy54bWytVMFu&#10;2zAMvQ/YPwi6r046NCuCOEXWIMOAYC3QDjsrshwLkERNUmJnX78nO06HbocedlFoknrUeySzuOus&#10;YUcVoiZX8unVhDPlJFXa7Uv+/Xnz4ZazmISrhCGnSn5Skd8t379btH6urqkhU6nAAOLivPUlb1Ly&#10;86KIslFWxCvyyiFYU7Ai4TPsiyqIFujWFNeTyaxoKVQ+kFQxwrsegvyMGN4CSHWtpVqTPFjl0oAa&#10;lBEJlGKjfeTL/rV1rWR6qOuoEjMlB9PUnygCe5fPYrkQ830QvtHy/ATxlie84mSFdih6gVqLJNgh&#10;6L+grJaBItXpSpItBiK9ImAxnbzS5qkRXvVcIHX0F9Hj/4OV346PgekKkzDjzAmLjj+rLrHP1DG4&#10;oE/r4xxpTx6JqYMfuaM/wplpd3Ww+ReEGOJQ93RRN6NJOD/Nbm6niEiEMAiT65uMUrxc9iGmL4os&#10;y0bJA5rXayqO25iG1DEl13K00cb0DTSOtSWffbyZ9BcuEYAbhxqZwvDUbKVu15157ag6gVagYTCi&#10;lxuN4lsR06MImAS8F7uSHnDUhlCEzhZnDYVf//LnfDQIUc5aTFbJ48+DCIoz89WhdYBMoxFGYzca&#10;7mDvCcM6xRZ62Zu4EJIZzTqQ/YEVWuUqCAknUavkaTTv0zDfWEGpVqs+6eCD3jfDBQyeF2nrnrzM&#10;ZQYpV4dEte5VzhINupyVw+j1fTqvSZ7tP7/7rJe/hu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svHb9cAAAAHAQAADwAAAAAAAAABACAAAAAiAAAAZHJzL2Rvd25yZXYueG1sUEsBAhQAFAAAAAgA&#10;h07iQC+GmI4mAgAAYgQAAA4AAAAAAAAAAQAgAAAAJ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hint="default"/>
                        <w:sz w:val="24"/>
                        <w:szCs w:val="24"/>
                        <w:lang w:val="en-US"/>
                      </w:rPr>
                      <w:t xml:space="preserve">Trang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/>
                        <w:sz w:val="24"/>
                        <w:szCs w:val="24"/>
                        <w:lang w:val="en-US"/>
                      </w:rPr>
                      <w:t>/3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4"/>
        <w:szCs w:val="24"/>
        <w:lang w:val="en-US"/>
      </w:rPr>
      <w:t>Mã đề 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51D0C"/>
    <w:multiLevelType w:val="singleLevel"/>
    <w:tmpl w:val="93651D0C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941F46F7"/>
    <w:multiLevelType w:val="singleLevel"/>
    <w:tmpl w:val="941F46F7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B34D9C43"/>
    <w:multiLevelType w:val="singleLevel"/>
    <w:tmpl w:val="B34D9C4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CB437E9B"/>
    <w:multiLevelType w:val="singleLevel"/>
    <w:tmpl w:val="CB437E9B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D81B081A"/>
    <w:multiLevelType w:val="singleLevel"/>
    <w:tmpl w:val="D81B081A"/>
    <w:lvl w:ilvl="0" w:tentative="0">
      <w:start w:val="1"/>
      <w:numFmt w:val="upperLetter"/>
      <w:suff w:val="space"/>
      <w:lvlText w:val="%1."/>
      <w:lvlJc w:val="left"/>
      <w:pPr>
        <w:ind w:left="260"/>
      </w:pPr>
      <w:rPr>
        <w:rFonts w:hint="default"/>
        <w:b/>
        <w:bCs/>
      </w:rPr>
    </w:lvl>
  </w:abstractNum>
  <w:abstractNum w:abstractNumId="5">
    <w:nsid w:val="135E2F0A"/>
    <w:multiLevelType w:val="multilevel"/>
    <w:tmpl w:val="135E2F0A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318D7"/>
    <w:multiLevelType w:val="singleLevel"/>
    <w:tmpl w:val="4A4318D7"/>
    <w:lvl w:ilvl="0" w:tentative="0">
      <w:start w:val="1"/>
      <w:numFmt w:val="upperRoman"/>
      <w:suff w:val="space"/>
      <w:lvlText w:val="%1."/>
      <w:lvlJc w:val="left"/>
    </w:lvl>
  </w:abstractNum>
  <w:abstractNum w:abstractNumId="7">
    <w:nsid w:val="4CB051BE"/>
    <w:multiLevelType w:val="multilevel"/>
    <w:tmpl w:val="4CB051BE"/>
    <w:lvl w:ilvl="0" w:tentative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 w:tentative="0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F30ABA7"/>
    <w:multiLevelType w:val="singleLevel"/>
    <w:tmpl w:val="5F30ABA7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9">
    <w:nsid w:val="7F8E2E89"/>
    <w:multiLevelType w:val="multilevel"/>
    <w:tmpl w:val="7F8E2E89"/>
    <w:lvl w:ilvl="0" w:tentative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A7093"/>
    <w:rsid w:val="0DFF42CC"/>
    <w:rsid w:val="0E5E17AC"/>
    <w:rsid w:val="0F251410"/>
    <w:rsid w:val="11ED1324"/>
    <w:rsid w:val="14065BB4"/>
    <w:rsid w:val="1B0D536D"/>
    <w:rsid w:val="1CF70D9F"/>
    <w:rsid w:val="1D783624"/>
    <w:rsid w:val="1FBB67D4"/>
    <w:rsid w:val="234E23F9"/>
    <w:rsid w:val="23E9363B"/>
    <w:rsid w:val="39926182"/>
    <w:rsid w:val="3A802587"/>
    <w:rsid w:val="3E8649A0"/>
    <w:rsid w:val="4340330C"/>
    <w:rsid w:val="46240B9F"/>
    <w:rsid w:val="46E9046B"/>
    <w:rsid w:val="47552596"/>
    <w:rsid w:val="481A1FD7"/>
    <w:rsid w:val="51D610EC"/>
    <w:rsid w:val="52693360"/>
    <w:rsid w:val="556A7093"/>
    <w:rsid w:val="63A3408A"/>
    <w:rsid w:val="6982371B"/>
    <w:rsid w:val="6F902851"/>
    <w:rsid w:val="72356F9C"/>
    <w:rsid w:val="735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Grid Accent 5"/>
    <w:basedOn w:val="3"/>
    <w:qFormat/>
    <w:uiPriority w:val="62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numbering" Target="numbering.xml"/><Relationship Id="rId47" Type="http://schemas.openxmlformats.org/officeDocument/2006/relationships/customXml" Target="../customXml/item1.xml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endnotes" Target="endnotes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footnotes" Target="footnotes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jpeg"/><Relationship Id="rId23" Type="http://schemas.openxmlformats.org/officeDocument/2006/relationships/image" Target="media/image1.svg"/><Relationship Id="rId22" Type="http://schemas.openxmlformats.org/officeDocument/2006/relationships/image" Target="media/image9.png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2022-10-24T21:25:00Z</cp:lastPrinted>
  <dcterms:created xsi:type="dcterms:W3CDTF">2022-10-21T09:35:00Z</dcterms:created>
  <dcterms:modified xsi:type="dcterms:W3CDTF">2022-11-01T23:54:49Z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646CE3CBCEB649D4B70F0BBA9350BA05</vt:lpwstr>
  </property>
</Properties>
</file>