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D072" w14:textId="77777777" w:rsidR="00AD340C" w:rsidRPr="00AE2C5E" w:rsidRDefault="00AD340C" w:rsidP="00AD340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  <w:r w:rsidRPr="00AE2C5E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KHUNG KẾ HOẠCH </w:t>
      </w:r>
      <w:r w:rsidRPr="00AE2C5E">
        <w:rPr>
          <w:rFonts w:ascii="Times New Roman" w:hAnsi="Times New Roman"/>
          <w:b/>
          <w:color w:val="000000"/>
          <w:sz w:val="24"/>
          <w:szCs w:val="24"/>
        </w:rPr>
        <w:t>TỔ CHỨC CÁC HOẠT ĐỘNG GIÁO DỤC</w:t>
      </w:r>
      <w:r w:rsidRPr="00AE2C5E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CỦA TỔ CHUYÊN MÔN</w:t>
      </w:r>
    </w:p>
    <w:p w14:paraId="5A938759" w14:textId="15617A0C" w:rsidR="00AD340C" w:rsidRPr="00AE2C5E" w:rsidRDefault="00AD340C" w:rsidP="00AD340C">
      <w:pPr>
        <w:spacing w:before="120" w:after="24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98"/>
      </w:tblGrid>
      <w:tr w:rsidR="00AD340C" w14:paraId="03C7928E" w14:textId="77777777" w:rsidTr="004F5195">
        <w:trPr>
          <w:trHeight w:val="824"/>
        </w:trPr>
        <w:tc>
          <w:tcPr>
            <w:tcW w:w="4077" w:type="dxa"/>
            <w:hideMark/>
          </w:tcPr>
          <w:p w14:paraId="58991521" w14:textId="59B6C6F1" w:rsidR="00015B5E" w:rsidRPr="00D4517E" w:rsidRDefault="00AD3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THCS </w:t>
            </w:r>
            <w:r w:rsidR="00D451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TÂN SƠN</w:t>
            </w:r>
          </w:p>
          <w:p w14:paraId="183C9866" w14:textId="1DD55F9D" w:rsidR="00AD340C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TỔ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KHOA HỌC XÃ HỘI</w:t>
            </w:r>
          </w:p>
          <w:p w14:paraId="67AF5233" w14:textId="77777777" w:rsidR="00AD340C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B359396" wp14:editId="416BAB7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38735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338CC" id="Straight Connector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1pt,3.05pt" to="145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98" w:type="dxa"/>
            <w:hideMark/>
          </w:tcPr>
          <w:p w14:paraId="4BF163DD" w14:textId="77777777" w:rsidR="00AD340C" w:rsidRDefault="00AD340C" w:rsidP="004F5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HOÀ XÃ HỘI CHỦ NGHĨA VIỆT NAM</w:t>
            </w:r>
          </w:p>
          <w:p w14:paraId="0691005D" w14:textId="77777777" w:rsidR="00AD340C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A9D18F7" wp14:editId="57D3B2CA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219075</wp:posOffset>
                      </wp:positionV>
                      <wp:extent cx="2009775" cy="0"/>
                      <wp:effectExtent l="0" t="0" r="952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3073F" id="Straight Connector 2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pt,17.25pt" to="22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1A4E0FDB" w14:textId="77777777" w:rsidR="00AD340C" w:rsidRDefault="00AD340C" w:rsidP="00AD340C">
      <w:pPr>
        <w:spacing w:before="120" w:after="12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FC2F5DD" w14:textId="77777777" w:rsidR="00AD340C" w:rsidRDefault="00AD340C" w:rsidP="00AD340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KẾ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HOẠCH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TỔ CHỨC CÁC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HOẠT ĐỘNG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GIÁO DỤC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CỦA TỔ CHUYÊN MÔN</w:t>
      </w:r>
    </w:p>
    <w:p w14:paraId="355EE6B1" w14:textId="77777777" w:rsidR="00AD340C" w:rsidRDefault="00AD340C" w:rsidP="00AD340C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Năm học 20</w:t>
      </w:r>
      <w:r w:rsidR="00AE2C5E">
        <w:rPr>
          <w:rFonts w:ascii="Times New Roman" w:hAnsi="Times New Roman"/>
          <w:b/>
          <w:color w:val="000000"/>
          <w:sz w:val="26"/>
          <w:szCs w:val="26"/>
        </w:rPr>
        <w:t>22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- 20</w:t>
      </w:r>
      <w:r w:rsidR="00AE2C5E">
        <w:rPr>
          <w:rFonts w:ascii="Times New Roman" w:hAnsi="Times New Roman"/>
          <w:b/>
          <w:color w:val="000000"/>
          <w:sz w:val="26"/>
          <w:szCs w:val="26"/>
        </w:rPr>
        <w:t>23</w:t>
      </w:r>
    </w:p>
    <w:p w14:paraId="14C4F21D" w14:textId="1D8F7BDD" w:rsidR="00AD340C" w:rsidRDefault="00AD340C" w:rsidP="00AD340C">
      <w:pPr>
        <w:spacing w:before="120" w:after="120" w:line="240" w:lineRule="auto"/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 Khối lớp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: </w:t>
      </w:r>
      <w:r w:rsidR="00AE2C5E"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; Số học sinh:</w:t>
      </w:r>
      <w:r w:rsidR="00D4517E">
        <w:rPr>
          <w:rFonts w:ascii="Times New Roman" w:hAnsi="Times New Roman"/>
          <w:b/>
          <w:bCs/>
          <w:color w:val="000000"/>
          <w:sz w:val="26"/>
          <w:szCs w:val="26"/>
        </w:rPr>
        <w:t>164</w:t>
      </w:r>
      <w:r w:rsidR="009376A3">
        <w:rPr>
          <w:rFonts w:ascii="Times New Roman" w:hAnsi="Times New Roman"/>
          <w:b/>
          <w:bCs/>
          <w:color w:val="000000"/>
          <w:sz w:val="26"/>
          <w:szCs w:val="26"/>
        </w:rPr>
        <w:t xml:space="preserve"> – Môn GDCD 7</w:t>
      </w:r>
    </w:p>
    <w:tbl>
      <w:tblPr>
        <w:tblW w:w="107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1"/>
        <w:gridCol w:w="851"/>
        <w:gridCol w:w="993"/>
        <w:gridCol w:w="1134"/>
        <w:gridCol w:w="992"/>
        <w:gridCol w:w="1133"/>
        <w:gridCol w:w="1102"/>
      </w:tblGrid>
      <w:tr w:rsidR="00B73B50" w:rsidRPr="001606C3" w14:paraId="4718FCD8" w14:textId="77777777" w:rsidTr="001606C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5E5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758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Chủ đề</w:t>
            </w:r>
          </w:p>
          <w:p w14:paraId="3E8A9D0D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CCA5" w14:textId="77777777" w:rsidR="00AD340C" w:rsidRPr="001606C3" w:rsidRDefault="00AD340C" w:rsidP="009A27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Yêu cầu cần đạt</w:t>
            </w:r>
          </w:p>
          <w:p w14:paraId="3432B660" w14:textId="77777777" w:rsidR="00AD340C" w:rsidRPr="001606C3" w:rsidRDefault="00AD340C" w:rsidP="009A27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(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51F3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tiết</w:t>
            </w:r>
          </w:p>
          <w:p w14:paraId="33D39F49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(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7C59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Thời điểm</w:t>
            </w:r>
          </w:p>
          <w:p w14:paraId="06B95174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(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90EE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Địa điểm</w:t>
            </w:r>
          </w:p>
          <w:p w14:paraId="75A2C05E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(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20B" w14:textId="77777777" w:rsidR="00AD340C" w:rsidRPr="001606C3" w:rsidRDefault="00AD340C" w:rsidP="00160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Chủ trì</w:t>
            </w:r>
          </w:p>
          <w:p w14:paraId="3AB30F6A" w14:textId="77777777" w:rsidR="00AD340C" w:rsidRPr="001606C3" w:rsidRDefault="00AD340C" w:rsidP="00160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3F" w14:textId="77777777" w:rsidR="00AD340C" w:rsidRPr="001606C3" w:rsidRDefault="00AD340C" w:rsidP="00160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Phối hợp</w:t>
            </w:r>
          </w:p>
          <w:p w14:paraId="32B1B448" w14:textId="77777777" w:rsidR="00AD340C" w:rsidRPr="001606C3" w:rsidRDefault="00AD340C" w:rsidP="00160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F111" w14:textId="77777777" w:rsidR="00AD340C" w:rsidRPr="001606C3" w:rsidRDefault="00AD340C" w:rsidP="00160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Điều kiện thực hiện</w:t>
            </w:r>
          </w:p>
          <w:p w14:paraId="3CF611E3" w14:textId="77777777" w:rsidR="00AD340C" w:rsidRPr="001606C3" w:rsidRDefault="00AD340C" w:rsidP="00160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(8)</w:t>
            </w:r>
          </w:p>
        </w:tc>
      </w:tr>
      <w:tr w:rsidR="00B73B50" w:rsidRPr="001606C3" w14:paraId="4B6C76A0" w14:textId="77777777" w:rsidTr="001606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B9F8" w14:textId="77777777" w:rsidR="00AD340C" w:rsidRPr="001606C3" w:rsidRDefault="00AD3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E37" w14:textId="7E8FE2C4" w:rsidR="00AD340C" w:rsidRPr="001606C3" w:rsidRDefault="00E55E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Bài </w:t>
            </w:r>
            <w:r w:rsidR="009376A3"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5 </w:t>
            </w: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A426B2" w:rsidRPr="001606C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Bảo tồn di sản văn hóa</w:t>
            </w:r>
            <w:r w:rsidR="00A426B2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 Tìm hiểu về các di sản văn hóa tại địa phương)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ECFD" w14:textId="77777777" w:rsidR="00AD340C" w:rsidRPr="001606C3" w:rsidRDefault="00AC6C18" w:rsidP="009A27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a) </w:t>
            </w:r>
            <w:r w:rsidR="00AD340C" w:rsidRPr="001606C3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  <w:t>Về kiến thức:</w:t>
            </w:r>
          </w:p>
          <w:p w14:paraId="20D08D3D" w14:textId="77777777" w:rsidR="00A426B2" w:rsidRPr="001606C3" w:rsidRDefault="00B73B50" w:rsidP="009A27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426B2"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Nêu được một số loại di sản văn hóa tại địa phương</w:t>
            </w:r>
          </w:p>
          <w:p w14:paraId="7BC72324" w14:textId="77777777" w:rsidR="00A426B2" w:rsidRPr="001606C3" w:rsidRDefault="00B73B50" w:rsidP="009A27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426B2"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Ý nghĩa c</w:t>
            </w: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ủa</w:t>
            </w:r>
            <w:r w:rsidR="00A426B2"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những di sản văn hóa đó</w:t>
            </w:r>
          </w:p>
          <w:p w14:paraId="219C0EF2" w14:textId="77777777" w:rsidR="00AD340C" w:rsidRPr="001606C3" w:rsidRDefault="00AC6C18" w:rsidP="009A27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b) </w:t>
            </w:r>
            <w:r w:rsidR="00AD340C" w:rsidRPr="001606C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Về năng lực: </w:t>
            </w:r>
          </w:p>
          <w:p w14:paraId="7AF61EEB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  <w:t xml:space="preserve">- </w:t>
            </w:r>
            <w:r w:rsidR="00AD340C" w:rsidRPr="001606C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  <w:t xml:space="preserve">Năng lực </w:t>
            </w:r>
            <w:r w:rsidRPr="001606C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  <w:t>chung:</w:t>
            </w:r>
          </w:p>
          <w:p w14:paraId="4F0D28BD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+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Tự chủ và tự học để có những kiến thức cơ bản về bảo tồn di sản văn hóa.</w:t>
            </w:r>
          </w:p>
          <w:p w14:paraId="46E0AECE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+ 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Giao tiếp và hợp tác trong làm việc nhóm để thực hiện các nhiệm vụ được phân công.</w:t>
            </w:r>
          </w:p>
          <w:p w14:paraId="349EEE00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+ Giải quyết vấn đề và sáng tạo ở những tình huống liên quan đến bảo tồn di sản văn hóa.</w:t>
            </w:r>
          </w:p>
          <w:p w14:paraId="501D55AF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1606C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</w:rPr>
              <w:t>Năng lực đặc thù:</w:t>
            </w:r>
          </w:p>
          <w:p w14:paraId="106CF2B1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+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Năng lực điều chỉnh hành vi: Thực hiện được một số việc cần làm phù hợp với 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lứa tu</w:t>
            </w:r>
            <w:bookmarkStart w:id="0" w:name="_GoBack"/>
            <w:bookmarkEnd w:id="0"/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ổi để góp phần bảo vệ di sản văn hóa.</w:t>
            </w:r>
          </w:p>
          <w:p w14:paraId="3EA73B28" w14:textId="77777777" w:rsidR="00AC6C18" w:rsidRPr="001606C3" w:rsidRDefault="00AC6C18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Năng lực tìm hiểu và </w:t>
            </w:r>
            <w:r w:rsidRPr="001606C3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tham gia hoạt động kinh tế-xã hội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Có ý thức tự giác tìm hiểu các kiến thức cơ bản về các di sản văn hóa.</w:t>
            </w:r>
          </w:p>
          <w:p w14:paraId="3095329E" w14:textId="77777777" w:rsidR="00AD340C" w:rsidRPr="001606C3" w:rsidRDefault="00445F24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c)</w:t>
            </w:r>
            <w:r w:rsidR="00AD340C" w:rsidRPr="001606C3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 Phẩm chất</w:t>
            </w:r>
          </w:p>
          <w:p w14:paraId="66C39D01" w14:textId="77777777" w:rsidR="00445F24" w:rsidRPr="001606C3" w:rsidRDefault="00445F24" w:rsidP="009A2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- Yêu nước</w:t>
            </w:r>
            <w:r w:rsidR="00AD340C"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:</w:t>
            </w:r>
            <w:r w:rsidR="00AD340C"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Tích cực, chủ động tham gia các hoạt động bảo vệ các di sản văn hóa</w:t>
            </w:r>
            <w:r w:rsidR="00B73B50"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có ý thức tìm hiểu để phát huy giá trị của di sản văn hóa.</w:t>
            </w:r>
          </w:p>
          <w:p w14:paraId="796B25BF" w14:textId="77777777" w:rsidR="00AD340C" w:rsidRPr="001606C3" w:rsidRDefault="00B73B50" w:rsidP="009A27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- </w:t>
            </w:r>
            <w:r w:rsidR="00AD340C" w:rsidRPr="001606C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Trách nhiệm:</w:t>
            </w:r>
            <w:r w:rsidR="00AD340C"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606C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Nhận biết được trách nhiệm của học sinh trong việc bảo tồn di sản văn hóa.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F01B" w14:textId="77777777" w:rsidR="009376A3" w:rsidRPr="001606C3" w:rsidRDefault="00215A56" w:rsidP="00937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  <w:p w14:paraId="1E94104B" w14:textId="0A25018C" w:rsidR="00AD340C" w:rsidRPr="001606C3" w:rsidRDefault="009376A3" w:rsidP="00937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(tiết 1</w:t>
            </w:r>
            <w:r w:rsidR="009A2759"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,1</w:t>
            </w:r>
            <w:r w:rsidR="009A2759"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31F" w14:textId="49986F72" w:rsidR="00AD340C" w:rsidRPr="001606C3" w:rsidRDefault="00B73B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Tháng </w:t>
            </w:r>
            <w:r w:rsidR="00184474" w:rsidRPr="001606C3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6BE" w14:textId="42880889" w:rsidR="00AD340C" w:rsidRPr="001606C3" w:rsidRDefault="00B73B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Một số di sản trên địa bàn </w:t>
            </w:r>
            <w:r w:rsidR="00184474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xã : Đền</w:t>
            </w:r>
            <w:r w:rsidR="009A2759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Ba Dân</w:t>
            </w:r>
            <w:r w:rsidR="00184474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9A2759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Đình Thuỵ Sơn (Hoặc chùa Bà Đanh, Chùa Tiên Ông…) </w:t>
            </w:r>
            <w:r w:rsidR="00BB3A4F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hoặc tại nhà trường</w:t>
            </w:r>
            <w:r w:rsidR="00807CFD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="009A2759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Phòng bộ môn có máy chiếu</w:t>
            </w:r>
            <w:r w:rsidR="00807CFD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…) </w:t>
            </w:r>
            <w:r w:rsidR="00BB3A4F" w:rsidRPr="001606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92C" w14:textId="5A778B11" w:rsidR="00184474" w:rsidRPr="001606C3" w:rsidRDefault="00184474" w:rsidP="00160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606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Hiệu trưởng</w:t>
            </w:r>
          </w:p>
          <w:p w14:paraId="3BD457B8" w14:textId="79091FF7" w:rsidR="00184474" w:rsidRPr="001606C3" w:rsidRDefault="00184474" w:rsidP="00160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606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</w:t>
            </w:r>
            <w:r w:rsidR="001606C3" w:rsidRPr="001606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Phó h</w:t>
            </w:r>
            <w:r w:rsidRPr="001606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iệu </w:t>
            </w:r>
            <w:r w:rsidR="001606C3" w:rsidRPr="001606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trưởng</w:t>
            </w:r>
          </w:p>
          <w:p w14:paraId="3D91AFA1" w14:textId="7DD93AC7" w:rsidR="00AD340C" w:rsidRPr="001606C3" w:rsidRDefault="00184474" w:rsidP="001606C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6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Giáo viên bộ môn  GDCD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72F" w14:textId="5F627C3B" w:rsidR="00184474" w:rsidRPr="001606C3" w:rsidRDefault="00184474" w:rsidP="00160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sz w:val="26"/>
                <w:szCs w:val="26"/>
              </w:rPr>
              <w:t>- GV bộ môn</w:t>
            </w:r>
            <w:r w:rsidR="0003384B" w:rsidRPr="001606C3">
              <w:rPr>
                <w:rFonts w:ascii="Times New Roman" w:hAnsi="Times New Roman"/>
                <w:sz w:val="26"/>
                <w:szCs w:val="26"/>
              </w:rPr>
              <w:t xml:space="preserve">, GVCN </w:t>
            </w:r>
          </w:p>
          <w:p w14:paraId="6597C2E7" w14:textId="77777777" w:rsidR="00184474" w:rsidRPr="001606C3" w:rsidRDefault="00184474" w:rsidP="00160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sz w:val="26"/>
                <w:szCs w:val="26"/>
              </w:rPr>
              <w:t>- Tổng phụ trách  Đội</w:t>
            </w:r>
          </w:p>
          <w:p w14:paraId="44499948" w14:textId="2B808AE4" w:rsidR="00AD340C" w:rsidRPr="001606C3" w:rsidRDefault="00184474" w:rsidP="001606C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C3">
              <w:rPr>
                <w:rFonts w:ascii="Times New Roman" w:hAnsi="Times New Roman"/>
                <w:sz w:val="26"/>
                <w:szCs w:val="26"/>
              </w:rPr>
              <w:t xml:space="preserve">- Quản lý các khu di sản văn hoá tại các địa phương.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2F67" w14:textId="77777777" w:rsidR="00AD340C" w:rsidRPr="001606C3" w:rsidRDefault="00AD340C" w:rsidP="001606C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606C3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</w:t>
            </w:r>
            <w:r w:rsidR="00B73B50" w:rsidRPr="001606C3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Kinh phí</w:t>
            </w:r>
          </w:p>
          <w:p w14:paraId="0E4970DE" w14:textId="77777777" w:rsidR="00AD340C" w:rsidRPr="001606C3" w:rsidRDefault="00AD340C" w:rsidP="001606C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606C3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</w:t>
            </w:r>
            <w:r w:rsidR="00B73B50" w:rsidRPr="001606C3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Nhân lực</w:t>
            </w:r>
          </w:p>
          <w:p w14:paraId="327B9E16" w14:textId="3208F46F" w:rsidR="00AD340C" w:rsidRPr="001606C3" w:rsidRDefault="00AD340C" w:rsidP="001606C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606C3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</w:t>
            </w:r>
            <w:r w:rsidR="00B73B50" w:rsidRPr="001606C3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Điều kiện khác</w:t>
            </w:r>
            <w:r w:rsidR="00184474" w:rsidRPr="001606C3">
              <w:rPr>
                <w:rFonts w:eastAsia="Times New Roman"/>
                <w:sz w:val="26"/>
                <w:szCs w:val="26"/>
              </w:rPr>
              <w:t xml:space="preserve">: </w:t>
            </w:r>
            <w:r w:rsidR="00184474" w:rsidRPr="001606C3">
              <w:rPr>
                <w:rFonts w:ascii="Times New Roman" w:eastAsia="Times New Roman" w:hAnsi="Times New Roman"/>
                <w:sz w:val="26"/>
                <w:szCs w:val="26"/>
              </w:rPr>
              <w:t xml:space="preserve">Máy chiếu, máy tính, Tranh, ảnh, tư liệu về các di sản văn hoá…. </w:t>
            </w:r>
          </w:p>
        </w:tc>
      </w:tr>
    </w:tbl>
    <w:p w14:paraId="2B42D778" w14:textId="77777777" w:rsidR="001606C3" w:rsidRDefault="00AD340C" w:rsidP="00AD340C">
      <w:pPr>
        <w:spacing w:before="120" w:after="120" w:line="0" w:lineRule="atLeast"/>
        <w:rPr>
          <w:rFonts w:ascii="Times New Roman" w:eastAsia="Arial" w:hAnsi="Times New Roman"/>
          <w:color w:val="000000"/>
          <w:sz w:val="26"/>
          <w:szCs w:val="26"/>
        </w:rPr>
      </w:pPr>
      <w:bookmarkStart w:id="1" w:name="page1"/>
      <w:bookmarkEnd w:id="1"/>
      <w:r>
        <w:rPr>
          <w:rFonts w:ascii="Times New Roman" w:eastAsia="Arial" w:hAnsi="Times New Roman"/>
          <w:color w:val="000000"/>
          <w:sz w:val="26"/>
          <w:szCs w:val="26"/>
        </w:rPr>
        <w:t xml:space="preserve">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1606C3" w14:paraId="0AF0C8C8" w14:textId="77777777" w:rsidTr="001606C3">
        <w:tc>
          <w:tcPr>
            <w:tcW w:w="4987" w:type="dxa"/>
          </w:tcPr>
          <w:p w14:paraId="7F4CDBA3" w14:textId="77777777" w:rsidR="001606C3" w:rsidRDefault="001606C3" w:rsidP="001606C3">
            <w:pPr>
              <w:spacing w:line="0" w:lineRule="atLeast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HIỆU TRƯỞNG</w:t>
            </w:r>
          </w:p>
          <w:p w14:paraId="324D61E8" w14:textId="4292FB5E" w:rsidR="001606C3" w:rsidRDefault="001606C3" w:rsidP="001606C3">
            <w:pPr>
              <w:spacing w:before="120" w:after="120" w:line="0" w:lineRule="atLeast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6"/>
              </w:rPr>
              <w:t>(Ký và đóng dấu)</w:t>
            </w:r>
          </w:p>
        </w:tc>
        <w:tc>
          <w:tcPr>
            <w:tcW w:w="4988" w:type="dxa"/>
          </w:tcPr>
          <w:p w14:paraId="6DD8B7F3" w14:textId="030863DA" w:rsidR="001606C3" w:rsidRDefault="001606C3" w:rsidP="001606C3">
            <w:pPr>
              <w:spacing w:before="120" w:after="120" w:line="0" w:lineRule="atLeast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</w:rPr>
              <w:t>Kim Bảng,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</w:rPr>
              <w:t>ngày … tháng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</w:rPr>
              <w:t>…..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6"/>
                <w:szCs w:val="26"/>
              </w:rPr>
              <w:t>năm 2022</w:t>
            </w:r>
          </w:p>
          <w:p w14:paraId="5E7A8C8E" w14:textId="77777777" w:rsidR="001606C3" w:rsidRPr="001606C3" w:rsidRDefault="001606C3" w:rsidP="001606C3">
            <w:pPr>
              <w:spacing w:before="120" w:after="120" w:line="0" w:lineRule="atLeast"/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1606C3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14:paraId="5DB1D978" w14:textId="07BD44E3" w:rsidR="001606C3" w:rsidRDefault="001606C3" w:rsidP="001606C3">
            <w:pPr>
              <w:spacing w:before="120" w:after="120" w:line="0" w:lineRule="atLeast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6"/>
              </w:rPr>
              <w:t>(Ký và ghi rõ họ tên)</w:t>
            </w:r>
          </w:p>
        </w:tc>
      </w:tr>
    </w:tbl>
    <w:p w14:paraId="421644A5" w14:textId="77777777" w:rsidR="001606C3" w:rsidRDefault="001606C3" w:rsidP="00AD340C">
      <w:pPr>
        <w:spacing w:before="120" w:after="120" w:line="0" w:lineRule="atLeast"/>
        <w:rPr>
          <w:rFonts w:ascii="Times New Roman" w:eastAsia="Arial" w:hAnsi="Times New Roman"/>
          <w:color w:val="000000"/>
          <w:sz w:val="26"/>
          <w:szCs w:val="26"/>
        </w:rPr>
      </w:pPr>
    </w:p>
    <w:p w14:paraId="189814C2" w14:textId="77777777" w:rsidR="001606C3" w:rsidRDefault="001606C3" w:rsidP="00AD340C">
      <w:pPr>
        <w:spacing w:before="120" w:after="120" w:line="0" w:lineRule="atLeast"/>
        <w:rPr>
          <w:rFonts w:ascii="Times New Roman" w:eastAsia="Arial" w:hAnsi="Times New Roman"/>
          <w:color w:val="000000"/>
          <w:sz w:val="26"/>
          <w:szCs w:val="26"/>
        </w:rPr>
      </w:pPr>
    </w:p>
    <w:p w14:paraId="2F51A11B" w14:textId="77777777" w:rsidR="001606C3" w:rsidRDefault="001606C3" w:rsidP="00AD340C">
      <w:pPr>
        <w:spacing w:before="120" w:after="120" w:line="0" w:lineRule="atLeast"/>
        <w:rPr>
          <w:rFonts w:ascii="Times New Roman" w:eastAsia="Arial" w:hAnsi="Times New Roman"/>
          <w:color w:val="000000"/>
          <w:sz w:val="26"/>
          <w:szCs w:val="26"/>
        </w:rPr>
      </w:pPr>
    </w:p>
    <w:p w14:paraId="7B441718" w14:textId="77777777" w:rsidR="001606C3" w:rsidRDefault="001606C3" w:rsidP="00AD340C">
      <w:pPr>
        <w:spacing w:before="120" w:after="120" w:line="0" w:lineRule="atLeast"/>
        <w:rPr>
          <w:rFonts w:ascii="Times New Roman" w:eastAsia="Arial" w:hAnsi="Times New Roman"/>
          <w:color w:val="000000"/>
          <w:sz w:val="26"/>
          <w:szCs w:val="26"/>
        </w:rPr>
      </w:pPr>
    </w:p>
    <w:p w14:paraId="2752B6A5" w14:textId="77777777" w:rsidR="00225F30" w:rsidRDefault="00D4517E"/>
    <w:sectPr w:rsidR="00225F30" w:rsidSect="0042134C">
      <w:pgSz w:w="12240" w:h="15840"/>
      <w:pgMar w:top="993" w:right="1041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638D9"/>
    <w:multiLevelType w:val="hybridMultilevel"/>
    <w:tmpl w:val="5B22B538"/>
    <w:lvl w:ilvl="0" w:tplc="31F299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40C"/>
    <w:rsid w:val="00015B5E"/>
    <w:rsid w:val="0003384B"/>
    <w:rsid w:val="001606C3"/>
    <w:rsid w:val="00184474"/>
    <w:rsid w:val="00192B6B"/>
    <w:rsid w:val="00215A56"/>
    <w:rsid w:val="002F3EF8"/>
    <w:rsid w:val="00346DE1"/>
    <w:rsid w:val="00355709"/>
    <w:rsid w:val="003C6DE2"/>
    <w:rsid w:val="0042134C"/>
    <w:rsid w:val="00445F24"/>
    <w:rsid w:val="004F5195"/>
    <w:rsid w:val="006101E9"/>
    <w:rsid w:val="00636194"/>
    <w:rsid w:val="00707037"/>
    <w:rsid w:val="00771853"/>
    <w:rsid w:val="00807CFD"/>
    <w:rsid w:val="009376A3"/>
    <w:rsid w:val="0097600D"/>
    <w:rsid w:val="009A2759"/>
    <w:rsid w:val="00A00426"/>
    <w:rsid w:val="00A426B2"/>
    <w:rsid w:val="00AC6C18"/>
    <w:rsid w:val="00AD340C"/>
    <w:rsid w:val="00AE2C5E"/>
    <w:rsid w:val="00AF06E5"/>
    <w:rsid w:val="00B02B5D"/>
    <w:rsid w:val="00B36AB5"/>
    <w:rsid w:val="00B73B50"/>
    <w:rsid w:val="00BB3A4F"/>
    <w:rsid w:val="00C330B3"/>
    <w:rsid w:val="00D4517E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17DD"/>
  <w15:docId w15:val="{303996C6-AE60-4CEA-A4CA-572415F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4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18"/>
    <w:pPr>
      <w:ind w:left="720"/>
      <w:contextualSpacing/>
    </w:pPr>
  </w:style>
  <w:style w:type="table" w:styleId="TableGrid">
    <w:name w:val="Table Grid"/>
    <w:basedOn w:val="TableNormal"/>
    <w:uiPriority w:val="59"/>
    <w:rsid w:val="0016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302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2022-06-23T13:13:00Z</dcterms:created>
  <dcterms:modified xsi:type="dcterms:W3CDTF">2022-08-03T02:10:00Z</dcterms:modified>
</cp:coreProperties>
</file>