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AB82" w14:textId="45C243C9" w:rsidR="0019144B" w:rsidRPr="00E40DB8" w:rsidRDefault="00B22F24" w:rsidP="00802AF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E40DB8">
        <w:rPr>
          <w:b/>
          <w:bCs/>
          <w:sz w:val="28"/>
          <w:szCs w:val="28"/>
        </w:rPr>
        <w:t>MÔN KHOA HỌC TỰ NHIÊN LỚP 6</w:t>
      </w:r>
      <w:r w:rsidR="00786830">
        <w:rPr>
          <w:b/>
          <w:bCs/>
          <w:sz w:val="28"/>
          <w:szCs w:val="28"/>
        </w:rPr>
        <w:t xml:space="preserve"> </w:t>
      </w:r>
    </w:p>
    <w:p w14:paraId="71B866A8" w14:textId="5C59C4D7" w:rsidR="0019144B" w:rsidRPr="00E40DB8" w:rsidRDefault="00C6791A" w:rsidP="00802AF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10</w:t>
      </w:r>
      <w:r w:rsidR="0019144B" w:rsidRPr="00E40DB8">
        <w:rPr>
          <w:b/>
          <w:bCs/>
          <w:sz w:val="28"/>
          <w:szCs w:val="28"/>
        </w:rPr>
        <w:t>:</w:t>
      </w:r>
      <w:r w:rsidR="005361E7" w:rsidRPr="00E40DB8">
        <w:rPr>
          <w:b/>
          <w:bCs/>
          <w:sz w:val="28"/>
          <w:szCs w:val="28"/>
        </w:rPr>
        <w:t xml:space="preserve"> KHÔNG KHÍ VÀ BẢO VỆ MÔI TRƯỜNG KHÔNG KHÍ</w:t>
      </w:r>
    </w:p>
    <w:p w14:paraId="4C6306B7" w14:textId="48AF612B" w:rsidR="00502631" w:rsidRDefault="00502631" w:rsidP="00802AFB">
      <w:pPr>
        <w:spacing w:after="0" w:line="360" w:lineRule="auto"/>
        <w:jc w:val="center"/>
        <w:rPr>
          <w:sz w:val="28"/>
          <w:szCs w:val="28"/>
        </w:rPr>
      </w:pPr>
      <w:r w:rsidRPr="00E40DB8">
        <w:rPr>
          <w:sz w:val="28"/>
          <w:szCs w:val="28"/>
        </w:rPr>
        <w:t xml:space="preserve">Thời gian thực hiện: </w:t>
      </w:r>
      <w:r w:rsidR="004A4E40" w:rsidRPr="00E40DB8">
        <w:rPr>
          <w:sz w:val="28"/>
          <w:szCs w:val="28"/>
        </w:rPr>
        <w:t>2</w:t>
      </w:r>
    </w:p>
    <w:p w14:paraId="0B2F7EB9" w14:textId="259372FA" w:rsidR="004A04BF" w:rsidRPr="00E40DB8" w:rsidRDefault="004A04BF" w:rsidP="00802AFB">
      <w:pPr>
        <w:spacing w:after="0" w:line="360" w:lineRule="auto"/>
        <w:jc w:val="center"/>
        <w:rPr>
          <w:sz w:val="28"/>
          <w:szCs w:val="28"/>
        </w:rPr>
      </w:pPr>
      <w:r w:rsidRPr="00E40DB8">
        <w:rPr>
          <w:b/>
          <w:bCs/>
          <w:sz w:val="28"/>
          <w:szCs w:val="28"/>
        </w:rPr>
        <w:t>PHIẾU HỌC TẬP</w:t>
      </w:r>
      <w:r>
        <w:rPr>
          <w:b/>
          <w:bCs/>
          <w:sz w:val="28"/>
          <w:szCs w:val="28"/>
        </w:rPr>
        <w:t xml:space="preserve"> SỐ 1</w:t>
      </w:r>
    </w:p>
    <w:p w14:paraId="393CD27E" w14:textId="0F02BA59" w:rsidR="00D341ED" w:rsidRPr="00CA5D6B" w:rsidRDefault="00502631" w:rsidP="00802AFB">
      <w:pPr>
        <w:spacing w:after="0" w:line="360" w:lineRule="auto"/>
        <w:rPr>
          <w:b/>
          <w:bCs/>
        </w:rPr>
      </w:pPr>
      <w:r w:rsidRPr="00CA5D6B">
        <w:rPr>
          <w:b/>
          <w:bCs/>
        </w:rPr>
        <w:t>Họ và tên học sinh: ………………………………………………………..  Lớp: ………</w:t>
      </w:r>
    </w:p>
    <w:p w14:paraId="76B39ECD" w14:textId="26BCD478" w:rsidR="00502631" w:rsidRPr="006843DD" w:rsidRDefault="00F17D09" w:rsidP="00802AFB">
      <w:pPr>
        <w:spacing w:after="0" w:line="360" w:lineRule="auto"/>
      </w:pPr>
      <w:bookmarkStart w:id="0" w:name="_Hlk64818706"/>
      <w:r>
        <w:rPr>
          <w:noProof/>
        </w:rPr>
        <w:drawing>
          <wp:anchor distT="0" distB="0" distL="114300" distR="114300" simplePos="0" relativeHeight="251665408" behindDoc="0" locked="0" layoutInCell="1" allowOverlap="1" wp14:anchorId="50411100" wp14:editId="7A503A16">
            <wp:simplePos x="0" y="0"/>
            <wp:positionH relativeFrom="column">
              <wp:posOffset>0</wp:posOffset>
            </wp:positionH>
            <wp:positionV relativeFrom="paragraph">
              <wp:posOffset>-2900</wp:posOffset>
            </wp:positionV>
            <wp:extent cx="457200" cy="4572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F8D">
        <w:rPr>
          <w:b/>
          <w:bCs/>
        </w:rPr>
        <w:t>Nội dung</w:t>
      </w:r>
      <w:r w:rsidR="00F87BB4" w:rsidRPr="006843DD">
        <w:rPr>
          <w:b/>
          <w:bCs/>
        </w:rPr>
        <w:t xml:space="preserve"> 1:</w:t>
      </w:r>
      <w:r w:rsidR="00D30883" w:rsidRPr="006843DD">
        <w:rPr>
          <w:b/>
          <w:bCs/>
        </w:rPr>
        <w:t xml:space="preserve"> </w:t>
      </w:r>
      <w:r w:rsidR="00D30883" w:rsidRPr="006843DD">
        <w:t xml:space="preserve">Hãy </w:t>
      </w:r>
      <w:r w:rsidR="00FF6385" w:rsidRPr="006843DD">
        <w:t>thảo luận</w:t>
      </w:r>
      <w:r w:rsidR="00A079EA">
        <w:t xml:space="preserve"> và tiến hành thí nghiệm xác định thành phần phần trăm của oxygen trong không khí</w:t>
      </w:r>
      <w:r w:rsidR="00961299">
        <w:t>, sau đó hoàn thành bảng thông tin bên dưới</w:t>
      </w:r>
      <w:r w:rsidR="00C26ED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93"/>
      </w:tblGrid>
      <w:tr w:rsidR="00057E57" w14:paraId="6F9A3A16" w14:textId="77777777" w:rsidTr="00913119">
        <w:tc>
          <w:tcPr>
            <w:tcW w:w="2245" w:type="dxa"/>
            <w:vAlign w:val="center"/>
          </w:tcPr>
          <w:p w14:paraId="23B3E76E" w14:textId="4B0B81AD" w:rsidR="00057E57" w:rsidRPr="00B63E57" w:rsidRDefault="00DA43C2" w:rsidP="00A9788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057E57" w:rsidRPr="00B63E57">
              <w:rPr>
                <w:b/>
                <w:bCs/>
              </w:rPr>
              <w:t>Cách tiến hành</w:t>
            </w:r>
            <w:r w:rsidR="00057E57">
              <w:rPr>
                <w:b/>
                <w:bCs/>
              </w:rPr>
              <w:t xml:space="preserve"> </w:t>
            </w:r>
          </w:p>
        </w:tc>
        <w:tc>
          <w:tcPr>
            <w:tcW w:w="7393" w:type="dxa"/>
          </w:tcPr>
          <w:p w14:paraId="21BA50E2" w14:textId="77777777" w:rsidR="00057E57" w:rsidRDefault="00057E57" w:rsidP="00802AFB">
            <w:pPr>
              <w:spacing w:line="360" w:lineRule="auto"/>
              <w:rPr>
                <w:b/>
                <w:bCs/>
              </w:rPr>
            </w:pPr>
          </w:p>
          <w:p w14:paraId="0A5B8FBF" w14:textId="77777777" w:rsidR="00A9788F" w:rsidRDefault="00A9788F" w:rsidP="00802AFB">
            <w:pPr>
              <w:spacing w:line="360" w:lineRule="auto"/>
              <w:rPr>
                <w:b/>
                <w:bCs/>
              </w:rPr>
            </w:pPr>
          </w:p>
          <w:p w14:paraId="2FBB949B" w14:textId="77777777" w:rsidR="00DF2533" w:rsidRDefault="00DF2533" w:rsidP="00802AFB">
            <w:pPr>
              <w:spacing w:line="360" w:lineRule="auto"/>
              <w:rPr>
                <w:b/>
                <w:bCs/>
              </w:rPr>
            </w:pPr>
          </w:p>
          <w:p w14:paraId="7FA4C804" w14:textId="079D11AB" w:rsidR="00DF2533" w:rsidRPr="00B63E57" w:rsidRDefault="00DF2533" w:rsidP="00802AFB">
            <w:pPr>
              <w:spacing w:line="360" w:lineRule="auto"/>
              <w:rPr>
                <w:b/>
                <w:bCs/>
              </w:rPr>
            </w:pPr>
          </w:p>
        </w:tc>
      </w:tr>
      <w:tr w:rsidR="00057E57" w14:paraId="6E1892E1" w14:textId="77777777" w:rsidTr="00913119">
        <w:tc>
          <w:tcPr>
            <w:tcW w:w="2245" w:type="dxa"/>
            <w:vAlign w:val="center"/>
          </w:tcPr>
          <w:p w14:paraId="0AB348EB" w14:textId="6B5FCFDC" w:rsidR="00057E57" w:rsidRDefault="00DA43C2" w:rsidP="00A9788F">
            <w:pPr>
              <w:spacing w:line="360" w:lineRule="auto"/>
            </w:pPr>
            <w:r>
              <w:rPr>
                <w:b/>
                <w:bCs/>
              </w:rPr>
              <w:t xml:space="preserve">2. </w:t>
            </w:r>
            <w:r w:rsidR="00057E57" w:rsidRPr="00B63E57">
              <w:rPr>
                <w:b/>
                <w:bCs/>
              </w:rPr>
              <w:t>Hiện tượng</w:t>
            </w:r>
            <w:r w:rsidR="00812E14">
              <w:rPr>
                <w:b/>
                <w:bCs/>
              </w:rPr>
              <w:t>, giải thích</w:t>
            </w:r>
          </w:p>
        </w:tc>
        <w:tc>
          <w:tcPr>
            <w:tcW w:w="7393" w:type="dxa"/>
          </w:tcPr>
          <w:p w14:paraId="01CD0D14" w14:textId="7E0BC2DD" w:rsidR="00057E57" w:rsidRDefault="00057E57" w:rsidP="00057E57">
            <w:pPr>
              <w:spacing w:line="360" w:lineRule="auto"/>
            </w:pPr>
          </w:p>
          <w:p w14:paraId="243F80F6" w14:textId="55B626B4" w:rsidR="00B74F1D" w:rsidRDefault="00B74F1D" w:rsidP="00057E57">
            <w:pPr>
              <w:spacing w:line="360" w:lineRule="auto"/>
            </w:pPr>
          </w:p>
          <w:p w14:paraId="47F7A3ED" w14:textId="77777777" w:rsidR="00812E14" w:rsidRDefault="00812E14" w:rsidP="00057E57">
            <w:pPr>
              <w:spacing w:line="360" w:lineRule="auto"/>
            </w:pPr>
          </w:p>
          <w:p w14:paraId="1467D30F" w14:textId="77777777" w:rsidR="00057E57" w:rsidRDefault="00057E57" w:rsidP="00057E57">
            <w:pPr>
              <w:spacing w:line="360" w:lineRule="auto"/>
            </w:pPr>
          </w:p>
        </w:tc>
      </w:tr>
      <w:tr w:rsidR="00057E57" w14:paraId="50412036" w14:textId="77777777" w:rsidTr="00913119">
        <w:tc>
          <w:tcPr>
            <w:tcW w:w="2245" w:type="dxa"/>
            <w:vAlign w:val="center"/>
          </w:tcPr>
          <w:p w14:paraId="4DF29E73" w14:textId="07870809" w:rsidR="00057E57" w:rsidRDefault="00DA43C2" w:rsidP="00A9788F">
            <w:pPr>
              <w:spacing w:line="360" w:lineRule="auto"/>
            </w:pPr>
            <w:r>
              <w:rPr>
                <w:b/>
                <w:bCs/>
              </w:rPr>
              <w:t xml:space="preserve">3. </w:t>
            </w:r>
            <w:r w:rsidR="00057E57" w:rsidRPr="00B63E57">
              <w:rPr>
                <w:b/>
                <w:bCs/>
              </w:rPr>
              <w:t>Kết luận</w:t>
            </w:r>
            <w:r w:rsidR="00057E57">
              <w:rPr>
                <w:b/>
                <w:bCs/>
              </w:rPr>
              <w:t xml:space="preserve"> </w:t>
            </w:r>
          </w:p>
        </w:tc>
        <w:tc>
          <w:tcPr>
            <w:tcW w:w="7393" w:type="dxa"/>
          </w:tcPr>
          <w:p w14:paraId="1E35E9C8" w14:textId="1CD36192" w:rsidR="00B74F1D" w:rsidRDefault="00B74F1D" w:rsidP="00057E57">
            <w:pPr>
              <w:spacing w:line="360" w:lineRule="auto"/>
            </w:pPr>
          </w:p>
          <w:p w14:paraId="225C76AA" w14:textId="5748C838" w:rsidR="00982FCF" w:rsidRDefault="00982FCF" w:rsidP="00057E57">
            <w:pPr>
              <w:spacing w:line="360" w:lineRule="auto"/>
            </w:pPr>
          </w:p>
        </w:tc>
      </w:tr>
      <w:bookmarkEnd w:id="0"/>
    </w:tbl>
    <w:p w14:paraId="711EAAA1" w14:textId="77777777" w:rsidR="00B67904" w:rsidRDefault="00B67904" w:rsidP="00B67904">
      <w:pPr>
        <w:spacing w:after="0" w:line="360" w:lineRule="auto"/>
        <w:rPr>
          <w:b/>
          <w:bCs/>
        </w:rPr>
      </w:pPr>
    </w:p>
    <w:p w14:paraId="35B99D99" w14:textId="337D4F69" w:rsidR="00EC0E3F" w:rsidRDefault="004B30FE" w:rsidP="00F4164B">
      <w:pPr>
        <w:spacing w:after="0"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FBA4F6" wp14:editId="1900534E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65760" cy="3657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4D3">
        <w:rPr>
          <w:b/>
          <w:bCs/>
        </w:rPr>
        <w:t>Nội dung</w:t>
      </w:r>
      <w:r w:rsidR="00AF74D3" w:rsidRPr="006843DD">
        <w:rPr>
          <w:b/>
          <w:bCs/>
        </w:rPr>
        <w:t xml:space="preserve"> </w:t>
      </w:r>
      <w:r w:rsidR="00A9622D">
        <w:rPr>
          <w:b/>
          <w:bCs/>
        </w:rPr>
        <w:t>2</w:t>
      </w:r>
      <w:r w:rsidR="00B67904" w:rsidRPr="006843DD">
        <w:rPr>
          <w:b/>
          <w:bCs/>
        </w:rPr>
        <w:t>:</w:t>
      </w:r>
      <w:r w:rsidR="000B3AF2">
        <w:t xml:space="preserve"> </w:t>
      </w:r>
      <w:r w:rsidR="003B308F">
        <w:t>Quan sát video, kết hợp thông tin SGK</w:t>
      </w:r>
      <w:r w:rsidR="00F4164B">
        <w:t xml:space="preserve"> để h</w:t>
      </w:r>
      <w:r w:rsidR="00624C6E">
        <w:t>oàn thành biểu đồ về t</w:t>
      </w:r>
      <w:r w:rsidR="004B5A7B">
        <w:t xml:space="preserve">hành phần </w:t>
      </w:r>
      <w:r w:rsidR="00624C6E">
        <w:t>của không khí.</w:t>
      </w:r>
    </w:p>
    <w:p w14:paraId="695C41B7" w14:textId="2D44C617" w:rsidR="001450ED" w:rsidRDefault="001450ED" w:rsidP="00702542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0097ADA5" wp14:editId="2BF60AFA">
            <wp:extent cx="2496710" cy="2623930"/>
            <wp:effectExtent l="0" t="0" r="0" b="50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2B8909" w14:textId="2F333C44" w:rsidR="00435374" w:rsidRPr="00B25F09" w:rsidRDefault="00CD05C6" w:rsidP="0072469C">
      <w:pPr>
        <w:spacing w:line="252" w:lineRule="auto"/>
        <w:jc w:val="both"/>
        <w:rPr>
          <w:b/>
          <w:bCs/>
        </w:rPr>
      </w:pPr>
      <w:r>
        <w:rPr>
          <w:b/>
          <w:bCs/>
        </w:rPr>
        <w:br w:type="column"/>
      </w:r>
      <w:r w:rsidR="00826675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2E20EA1" wp14:editId="30BE6D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5760" cy="341630"/>
            <wp:effectExtent l="0" t="0" r="0" b="127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4D3">
        <w:rPr>
          <w:b/>
          <w:bCs/>
        </w:rPr>
        <w:t>Nội dung</w:t>
      </w:r>
      <w:r w:rsidR="002C604D" w:rsidRPr="006843DD">
        <w:rPr>
          <w:b/>
          <w:bCs/>
        </w:rPr>
        <w:t xml:space="preserve"> </w:t>
      </w:r>
      <w:r w:rsidR="002C604D">
        <w:rPr>
          <w:b/>
          <w:bCs/>
        </w:rPr>
        <w:t>3</w:t>
      </w:r>
      <w:r w:rsidR="002C604D" w:rsidRPr="006843DD">
        <w:rPr>
          <w:b/>
          <w:bCs/>
        </w:rPr>
        <w:t>:</w:t>
      </w:r>
      <w:r w:rsidR="00AA27B6">
        <w:rPr>
          <w:b/>
          <w:bCs/>
        </w:rPr>
        <w:t xml:space="preserve"> </w:t>
      </w:r>
      <w:r w:rsidR="00BC10CB">
        <w:t>Thảo luận với bạn</w:t>
      </w:r>
      <w:r w:rsidR="007B6DDB">
        <w:t xml:space="preserve"> ngồi cạnh</w:t>
      </w:r>
      <w:r w:rsidR="00BC10CB">
        <w:t xml:space="preserve"> để hoàn thành sơ đồ sau:</w:t>
      </w:r>
    </w:p>
    <w:p w14:paraId="31B69313" w14:textId="563C31D1" w:rsidR="00C47F2A" w:rsidRPr="00774188" w:rsidRDefault="00EF5682" w:rsidP="00D46302">
      <w:pPr>
        <w:spacing w:line="252" w:lineRule="auto"/>
        <w:jc w:val="both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4D8B1CDE" wp14:editId="289B22E6">
            <wp:extent cx="5852160" cy="329305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29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27">
        <w:rPr>
          <w:noProof/>
        </w:rPr>
        <w:drawing>
          <wp:anchor distT="0" distB="0" distL="114300" distR="114300" simplePos="0" relativeHeight="251663360" behindDoc="0" locked="0" layoutInCell="1" allowOverlap="1" wp14:anchorId="5E4FFDEF" wp14:editId="692899DF">
            <wp:simplePos x="0" y="0"/>
            <wp:positionH relativeFrom="column">
              <wp:posOffset>0</wp:posOffset>
            </wp:positionH>
            <wp:positionV relativeFrom="paragraph">
              <wp:posOffset>3558540</wp:posOffset>
            </wp:positionV>
            <wp:extent cx="365760" cy="3657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F3" w:rsidRPr="005060F3">
        <w:rPr>
          <w:b/>
          <w:bCs/>
          <w:szCs w:val="28"/>
        </w:rPr>
        <w:t>Nhiệm vụ</w:t>
      </w:r>
      <w:r w:rsidR="00774188">
        <w:rPr>
          <w:b/>
          <w:bCs/>
          <w:szCs w:val="28"/>
        </w:rPr>
        <w:t xml:space="preserve"> chuẩn bị bài cho tiết sau:</w:t>
      </w:r>
      <w:r w:rsidR="00C47F2A">
        <w:rPr>
          <w:szCs w:val="28"/>
        </w:rPr>
        <w:t xml:space="preserve"> Khoanh tròn vào nội dung nhóm đã bốc thăm được</w:t>
      </w:r>
      <w:r w:rsidR="00F956CC">
        <w:rPr>
          <w:szCs w:val="28"/>
        </w:rPr>
        <w:t xml:space="preserve"> và hình thức nhóm đã thống nhất lựa chọn.</w:t>
      </w:r>
    </w:p>
    <w:p w14:paraId="61786229" w14:textId="7BAB392C" w:rsidR="00DB1FFD" w:rsidRDefault="00C03FE2" w:rsidP="00DB1FFD">
      <w:pPr>
        <w:tabs>
          <w:tab w:val="left" w:pos="900"/>
        </w:tabs>
        <w:rPr>
          <w:szCs w:val="26"/>
        </w:rPr>
      </w:pPr>
      <w:r>
        <w:rPr>
          <w:b/>
          <w:bCs/>
          <w:szCs w:val="26"/>
        </w:rPr>
        <w:tab/>
      </w:r>
      <w:r w:rsidR="00DB1FFD" w:rsidRPr="00250206">
        <w:rPr>
          <w:b/>
          <w:bCs/>
          <w:szCs w:val="26"/>
        </w:rPr>
        <w:t>*</w:t>
      </w:r>
      <w:r w:rsidR="002D633A">
        <w:rPr>
          <w:b/>
          <w:bCs/>
          <w:szCs w:val="26"/>
        </w:rPr>
        <w:t xml:space="preserve"> </w:t>
      </w:r>
      <w:r w:rsidR="00DB1FFD" w:rsidRPr="00250206">
        <w:rPr>
          <w:b/>
          <w:bCs/>
          <w:szCs w:val="26"/>
        </w:rPr>
        <w:t>N</w:t>
      </w:r>
      <w:r w:rsidR="00DB1FFD">
        <w:rPr>
          <w:b/>
          <w:bCs/>
          <w:szCs w:val="26"/>
        </w:rPr>
        <w:t xml:space="preserve">ội dung </w:t>
      </w:r>
      <w:r w:rsidR="00DB1FFD" w:rsidRPr="00250206">
        <w:rPr>
          <w:b/>
          <w:bCs/>
          <w:szCs w:val="26"/>
        </w:rPr>
        <w:t>1:</w:t>
      </w:r>
      <w:r w:rsidR="00DB1FFD">
        <w:rPr>
          <w:szCs w:val="26"/>
        </w:rPr>
        <w:t xml:space="preserve">  Trình bày các biểu hiện của không khí bị ô nhiễm và tác hại do không khí bị ô nhiễm gây ra.</w:t>
      </w:r>
    </w:p>
    <w:p w14:paraId="625AB61B" w14:textId="7EF734F2" w:rsidR="00DB1FFD" w:rsidRDefault="00DB1FFD" w:rsidP="00DB1FFD">
      <w:pPr>
        <w:tabs>
          <w:tab w:val="left" w:pos="900"/>
        </w:tabs>
        <w:rPr>
          <w:szCs w:val="26"/>
        </w:rPr>
      </w:pPr>
      <w:r>
        <w:rPr>
          <w:szCs w:val="26"/>
        </w:rPr>
        <w:tab/>
      </w:r>
      <w:r w:rsidRPr="00250206">
        <w:rPr>
          <w:b/>
          <w:bCs/>
          <w:szCs w:val="26"/>
        </w:rPr>
        <w:t>*</w:t>
      </w:r>
      <w:r w:rsidRPr="00937ACD">
        <w:rPr>
          <w:b/>
          <w:bCs/>
          <w:szCs w:val="26"/>
        </w:rPr>
        <w:t xml:space="preserve"> </w:t>
      </w:r>
      <w:r w:rsidRPr="00250206">
        <w:rPr>
          <w:b/>
          <w:bCs/>
          <w:szCs w:val="26"/>
        </w:rPr>
        <w:t>N</w:t>
      </w:r>
      <w:r>
        <w:rPr>
          <w:b/>
          <w:bCs/>
          <w:szCs w:val="26"/>
        </w:rPr>
        <w:t>ội dung 2</w:t>
      </w:r>
      <w:r w:rsidRPr="00250206">
        <w:rPr>
          <w:b/>
          <w:bCs/>
          <w:szCs w:val="26"/>
        </w:rPr>
        <w:t>:</w:t>
      </w:r>
      <w:r>
        <w:rPr>
          <w:szCs w:val="26"/>
        </w:rPr>
        <w:t xml:space="preserve">  Trình bày các nguồn gây ô nhiễm không khí.</w:t>
      </w:r>
    </w:p>
    <w:p w14:paraId="4D090346" w14:textId="6CB72FC2" w:rsidR="00DB1FFD" w:rsidRDefault="00DB1FFD" w:rsidP="00DB1FFD">
      <w:pPr>
        <w:tabs>
          <w:tab w:val="left" w:pos="900"/>
        </w:tabs>
        <w:rPr>
          <w:szCs w:val="26"/>
        </w:rPr>
      </w:pPr>
      <w:r>
        <w:rPr>
          <w:szCs w:val="26"/>
        </w:rPr>
        <w:tab/>
      </w:r>
      <w:r w:rsidRPr="00250206">
        <w:rPr>
          <w:b/>
          <w:bCs/>
          <w:szCs w:val="26"/>
        </w:rPr>
        <w:t>*</w:t>
      </w:r>
      <w:r w:rsidRPr="00937ACD">
        <w:rPr>
          <w:b/>
          <w:bCs/>
          <w:szCs w:val="26"/>
        </w:rPr>
        <w:t xml:space="preserve"> </w:t>
      </w:r>
      <w:r w:rsidRPr="00250206">
        <w:rPr>
          <w:b/>
          <w:bCs/>
          <w:szCs w:val="26"/>
        </w:rPr>
        <w:t>N</w:t>
      </w:r>
      <w:r>
        <w:rPr>
          <w:b/>
          <w:bCs/>
          <w:szCs w:val="26"/>
        </w:rPr>
        <w:t>ội dung 3</w:t>
      </w:r>
      <w:r w:rsidRPr="00250206">
        <w:rPr>
          <w:b/>
          <w:bCs/>
          <w:szCs w:val="26"/>
        </w:rPr>
        <w:t>:</w:t>
      </w:r>
      <w:r>
        <w:rPr>
          <w:szCs w:val="26"/>
        </w:rPr>
        <w:t xml:space="preserve">  Trình bày các biện pháp để bảo vệ bầu không khí trong lành.</w:t>
      </w:r>
    </w:p>
    <w:p w14:paraId="0F9E661A" w14:textId="5A68D992" w:rsidR="00AC58B3" w:rsidRDefault="00AC58B3" w:rsidP="00AC58B3">
      <w:pPr>
        <w:spacing w:line="252" w:lineRule="auto"/>
        <w:ind w:firstLine="539"/>
        <w:jc w:val="both"/>
        <w:rPr>
          <w:szCs w:val="28"/>
        </w:rPr>
      </w:pPr>
      <w:r>
        <w:rPr>
          <w:szCs w:val="28"/>
        </w:rPr>
        <w:t xml:space="preserve">      *</w:t>
      </w:r>
      <w:r w:rsidR="00263AAA">
        <w:rPr>
          <w:szCs w:val="28"/>
        </w:rPr>
        <w:t xml:space="preserve"> </w:t>
      </w:r>
      <w:r w:rsidRPr="003F7B26">
        <w:rPr>
          <w:b/>
          <w:bCs/>
          <w:szCs w:val="28"/>
        </w:rPr>
        <w:t>H</w:t>
      </w:r>
      <w:r>
        <w:rPr>
          <w:b/>
          <w:bCs/>
          <w:szCs w:val="28"/>
        </w:rPr>
        <w:t xml:space="preserve">ình thức </w:t>
      </w:r>
      <w:r w:rsidRPr="003F7B26">
        <w:rPr>
          <w:b/>
          <w:bCs/>
          <w:szCs w:val="28"/>
        </w:rPr>
        <w:t>1:</w:t>
      </w:r>
      <w:r>
        <w:rPr>
          <w:szCs w:val="28"/>
        </w:rPr>
        <w:t xml:space="preserve"> Vẽ, sưu tầm tranh, ảnh để bố trí thành 1 tấm poster lớn thể hiện </w:t>
      </w:r>
    </w:p>
    <w:p w14:paraId="4ABFA26D" w14:textId="77777777" w:rsidR="00AC58B3" w:rsidRDefault="00AC58B3" w:rsidP="00AC58B3">
      <w:pPr>
        <w:spacing w:line="252" w:lineRule="auto"/>
        <w:ind w:firstLine="539"/>
        <w:jc w:val="both"/>
        <w:rPr>
          <w:szCs w:val="28"/>
        </w:rPr>
      </w:pPr>
      <w:r>
        <w:rPr>
          <w:szCs w:val="28"/>
        </w:rPr>
        <w:t xml:space="preserve">    thông điệp muốn truyền tải.</w:t>
      </w:r>
    </w:p>
    <w:p w14:paraId="599EA4D0" w14:textId="0129A701" w:rsidR="00C03FE2" w:rsidRDefault="00AC58B3" w:rsidP="000D6C49">
      <w:pPr>
        <w:spacing w:line="252" w:lineRule="auto"/>
        <w:ind w:left="720"/>
        <w:jc w:val="both"/>
        <w:rPr>
          <w:szCs w:val="28"/>
        </w:rPr>
      </w:pPr>
      <w:r>
        <w:rPr>
          <w:szCs w:val="28"/>
        </w:rPr>
        <w:t xml:space="preserve">   *</w:t>
      </w:r>
      <w:r w:rsidRPr="0029522E">
        <w:rPr>
          <w:b/>
          <w:bCs/>
          <w:szCs w:val="28"/>
        </w:rPr>
        <w:t xml:space="preserve"> </w:t>
      </w:r>
      <w:r w:rsidRPr="003F7B26">
        <w:rPr>
          <w:b/>
          <w:bCs/>
          <w:szCs w:val="28"/>
        </w:rPr>
        <w:t>H</w:t>
      </w:r>
      <w:r>
        <w:rPr>
          <w:b/>
          <w:bCs/>
          <w:szCs w:val="28"/>
        </w:rPr>
        <w:t>ình thức 2</w:t>
      </w:r>
      <w:r w:rsidRPr="003F7B26">
        <w:rPr>
          <w:b/>
          <w:bCs/>
          <w:szCs w:val="28"/>
        </w:rPr>
        <w:t>:</w:t>
      </w:r>
      <w:r>
        <w:rPr>
          <w:b/>
          <w:bCs/>
          <w:szCs w:val="28"/>
        </w:rPr>
        <w:t xml:space="preserve"> </w:t>
      </w:r>
      <w:r>
        <w:rPr>
          <w:szCs w:val="28"/>
        </w:rPr>
        <w:t>Sưu tầm và thiết kế bài trình bày, thuyết trình trên power point hoặc 1 tiện ích tương tự.</w:t>
      </w:r>
    </w:p>
    <w:p w14:paraId="4FDD5915" w14:textId="15017E9C" w:rsidR="006E7421" w:rsidRDefault="00B02C27" w:rsidP="002C604D">
      <w:pPr>
        <w:spacing w:after="0" w:line="36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562DE44" wp14:editId="64C2B713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65760" cy="36576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421">
        <w:rPr>
          <w:b/>
          <w:bCs/>
        </w:rPr>
        <w:t>Nhiệm vụ khi nhóm đã hoàn thành bài chuẩn bị</w:t>
      </w:r>
      <w:r w:rsidR="009A2013">
        <w:rPr>
          <w:b/>
          <w:bCs/>
        </w:rPr>
        <w:t xml:space="preserve"> (trước khi trình bày trên lớp)</w:t>
      </w:r>
      <w:r w:rsidR="006E7421">
        <w:rPr>
          <w:b/>
          <w:bCs/>
        </w:rPr>
        <w:t xml:space="preserve">: </w:t>
      </w:r>
    </w:p>
    <w:p w14:paraId="79F85ECF" w14:textId="0C4F0E1E" w:rsidR="001915E5" w:rsidRPr="006E7421" w:rsidRDefault="00871534" w:rsidP="002C604D">
      <w:pPr>
        <w:spacing w:after="0" w:line="360" w:lineRule="auto"/>
      </w:pPr>
      <w:r w:rsidRPr="006E7421">
        <w:t>Sau khi nhóm hoàn thành bài, hãy viết ra:</w:t>
      </w:r>
    </w:p>
    <w:p w14:paraId="623B9B7F" w14:textId="44ED46BC" w:rsidR="00853FC3" w:rsidRDefault="00A47C2A" w:rsidP="00C76D81">
      <w:pPr>
        <w:spacing w:after="0" w:line="360" w:lineRule="auto"/>
        <w:ind w:firstLine="720"/>
      </w:pPr>
      <w:r>
        <w:t xml:space="preserve">- </w:t>
      </w:r>
      <w:r w:rsidR="00D46302">
        <w:t>1</w:t>
      </w:r>
      <w:r>
        <w:t xml:space="preserve"> </w:t>
      </w:r>
      <w:r w:rsidR="00853FC3">
        <w:t xml:space="preserve">điểm thú vị hoặc sáng tạo </w:t>
      </w:r>
      <w:r w:rsidR="00871534">
        <w:t>nhất trong bài của nhóm mình</w:t>
      </w:r>
      <w:r w:rsidR="00853FC3">
        <w:t>.</w:t>
      </w:r>
    </w:p>
    <w:p w14:paraId="75BB4CB7" w14:textId="6DFDEE91" w:rsidR="005B74E5" w:rsidRDefault="00853FC3" w:rsidP="00F25BD2">
      <w:pPr>
        <w:spacing w:after="0" w:line="360" w:lineRule="auto"/>
        <w:ind w:firstLine="720"/>
      </w:pPr>
      <w:r>
        <w:t xml:space="preserve">- </w:t>
      </w:r>
      <w:r w:rsidR="00880AD6">
        <w:t>T</w:t>
      </w:r>
      <w:r>
        <w:t>ên</w:t>
      </w:r>
      <w:r w:rsidR="00880AD6">
        <w:t xml:space="preserve"> </w:t>
      </w:r>
      <w:r w:rsidR="009A4B5E">
        <w:t>2</w:t>
      </w:r>
      <w:r>
        <w:t xml:space="preserve"> bạn </w:t>
      </w:r>
      <w:r w:rsidR="00F25BD2">
        <w:t>trong nhóm đã</w:t>
      </w:r>
      <w:r w:rsidR="00880AD6">
        <w:t xml:space="preserve"> làm việc tích cực nhất hoặc </w:t>
      </w:r>
      <w:r w:rsidR="00F25BD2">
        <w:t xml:space="preserve">có những đóng góp thú vị </w:t>
      </w:r>
    </w:p>
    <w:p w14:paraId="41B6166E" w14:textId="3DC3C6DF" w:rsidR="00820EC3" w:rsidRDefault="00820EC3" w:rsidP="00820EC3">
      <w:pPr>
        <w:spacing w:after="0" w:line="360" w:lineRule="auto"/>
        <w:ind w:firstLine="720"/>
      </w:pPr>
      <w:r>
        <w:t>nhất cho nhóm.</w:t>
      </w:r>
    </w:p>
    <w:p w14:paraId="5C7C950A" w14:textId="722A9BF9" w:rsidR="00CC68C0" w:rsidRPr="00795D3C" w:rsidRDefault="00CC68C0" w:rsidP="00CC68C0">
      <w:pPr>
        <w:spacing w:after="0" w:line="360" w:lineRule="auto"/>
        <w:ind w:left="720"/>
      </w:pPr>
      <w:r w:rsidRPr="00795D3C">
        <w:t>………………………………………………………………………………………….</w:t>
      </w:r>
    </w:p>
    <w:p w14:paraId="54FB3301" w14:textId="3A6ADF89" w:rsidR="00CC68C0" w:rsidRPr="00795D3C" w:rsidRDefault="00CC68C0" w:rsidP="00C76D81">
      <w:pPr>
        <w:spacing w:after="0" w:line="360" w:lineRule="auto"/>
        <w:ind w:firstLine="720"/>
      </w:pPr>
      <w:r w:rsidRPr="00795D3C">
        <w:t>………………………………………………………………………………………….</w:t>
      </w:r>
    </w:p>
    <w:p w14:paraId="1ADCE708" w14:textId="15D9C4AE" w:rsidR="0058082D" w:rsidRDefault="00CC68C0" w:rsidP="00906D08">
      <w:pPr>
        <w:spacing w:after="0" w:line="360" w:lineRule="auto"/>
        <w:ind w:left="720"/>
      </w:pPr>
      <w:r w:rsidRPr="00795D3C">
        <w:t>………………………………………………………………………………………….</w:t>
      </w:r>
      <w:r w:rsidR="00906D08" w:rsidRPr="00795D3C">
        <w:t>………………………………………………………………………………………….</w:t>
      </w:r>
    </w:p>
    <w:p w14:paraId="74C577DD" w14:textId="77777777" w:rsidR="007B6DDB" w:rsidRDefault="007B6DDB" w:rsidP="004F30F2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65584C33" w14:textId="3CF3EC85" w:rsidR="004F30F2" w:rsidRPr="00E40DB8" w:rsidRDefault="004F30F2" w:rsidP="004F30F2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E40DB8">
        <w:rPr>
          <w:b/>
          <w:bCs/>
          <w:sz w:val="28"/>
          <w:szCs w:val="28"/>
        </w:rPr>
        <w:lastRenderedPageBreak/>
        <w:t>MÔN KHOA HỌC TỰ NHIÊN LỚP 6</w:t>
      </w:r>
      <w:r>
        <w:rPr>
          <w:b/>
          <w:bCs/>
          <w:sz w:val="28"/>
          <w:szCs w:val="28"/>
        </w:rPr>
        <w:t xml:space="preserve"> </w:t>
      </w:r>
    </w:p>
    <w:p w14:paraId="07702F46" w14:textId="2ED50BA2" w:rsidR="004F30F2" w:rsidRPr="00E40DB8" w:rsidRDefault="00C6791A" w:rsidP="004F30F2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10</w:t>
      </w:r>
      <w:r w:rsidR="004F30F2" w:rsidRPr="00E40DB8">
        <w:rPr>
          <w:b/>
          <w:bCs/>
          <w:sz w:val="28"/>
          <w:szCs w:val="28"/>
        </w:rPr>
        <w:t>: KHÔNG KHÍ VÀ BẢO VỆ MÔI TRƯỜNG KHÔNG KHÍ</w:t>
      </w:r>
    </w:p>
    <w:p w14:paraId="75D255BC" w14:textId="77777777" w:rsidR="004F30F2" w:rsidRDefault="004F30F2" w:rsidP="004F30F2">
      <w:pPr>
        <w:spacing w:after="0" w:line="360" w:lineRule="auto"/>
        <w:jc w:val="center"/>
        <w:rPr>
          <w:sz w:val="28"/>
          <w:szCs w:val="28"/>
        </w:rPr>
      </w:pPr>
      <w:r w:rsidRPr="00E40DB8">
        <w:rPr>
          <w:sz w:val="28"/>
          <w:szCs w:val="28"/>
        </w:rPr>
        <w:t>Thời gian thực hiện: 2</w:t>
      </w:r>
    </w:p>
    <w:p w14:paraId="21300E2D" w14:textId="577FC802" w:rsidR="004F30F2" w:rsidRPr="00E40DB8" w:rsidRDefault="004F30F2" w:rsidP="004F30F2">
      <w:pPr>
        <w:spacing w:after="0" w:line="360" w:lineRule="auto"/>
        <w:jc w:val="center"/>
        <w:rPr>
          <w:sz w:val="28"/>
          <w:szCs w:val="28"/>
        </w:rPr>
      </w:pPr>
      <w:r w:rsidRPr="00E40DB8">
        <w:rPr>
          <w:b/>
          <w:bCs/>
          <w:sz w:val="28"/>
          <w:szCs w:val="28"/>
        </w:rPr>
        <w:t>PHIẾU HỌC TẬP</w:t>
      </w:r>
      <w:r>
        <w:rPr>
          <w:b/>
          <w:bCs/>
          <w:sz w:val="28"/>
          <w:szCs w:val="28"/>
        </w:rPr>
        <w:t xml:space="preserve"> SỐ 2</w:t>
      </w:r>
    </w:p>
    <w:p w14:paraId="11DE7399" w14:textId="77777777" w:rsidR="000A2A26" w:rsidRDefault="004F30F2" w:rsidP="000A2A26">
      <w:pPr>
        <w:spacing w:after="0" w:line="360" w:lineRule="auto"/>
        <w:rPr>
          <w:b/>
          <w:bCs/>
        </w:rPr>
      </w:pPr>
      <w:r w:rsidRPr="00CA5D6B">
        <w:rPr>
          <w:b/>
          <w:bCs/>
        </w:rPr>
        <w:t>Họ và tên học sinh: ………………………………………………………..  Lớp: ………</w:t>
      </w:r>
      <w:r w:rsidR="003E4EE4">
        <w:rPr>
          <w:b/>
          <w:bCs/>
        </w:rPr>
        <w:t xml:space="preserve">    </w:t>
      </w:r>
      <w:r w:rsidR="000A2A26">
        <w:rPr>
          <w:b/>
          <w:bCs/>
        </w:rPr>
        <w:t xml:space="preserve">              </w:t>
      </w:r>
    </w:p>
    <w:p w14:paraId="69E9C540" w14:textId="18BA8BAF" w:rsidR="000A2A26" w:rsidRPr="00DF5203" w:rsidRDefault="00B9476B" w:rsidP="000A2A26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8D7770" wp14:editId="54C78D0C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65760" cy="3657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A26">
        <w:rPr>
          <w:b/>
          <w:bCs/>
        </w:rPr>
        <w:t>Nội dung</w:t>
      </w:r>
      <w:r w:rsidR="000A2A26" w:rsidRPr="006843DD">
        <w:rPr>
          <w:b/>
          <w:bCs/>
        </w:rPr>
        <w:t xml:space="preserve"> </w:t>
      </w:r>
      <w:r w:rsidR="000A2A26">
        <w:rPr>
          <w:b/>
          <w:bCs/>
        </w:rPr>
        <w:t>4</w:t>
      </w:r>
      <w:r w:rsidR="000A2A26" w:rsidRPr="006843DD">
        <w:rPr>
          <w:b/>
          <w:bCs/>
        </w:rPr>
        <w:t xml:space="preserve">: </w:t>
      </w:r>
      <w:r w:rsidR="000A2A26">
        <w:t>Theo dõi phần trình bày của các nhóm để hoàn thành các nội dung sau:</w:t>
      </w:r>
    </w:p>
    <w:p w14:paraId="7B60526A" w14:textId="484128FA" w:rsidR="000A2A26" w:rsidRDefault="000A2A26" w:rsidP="000A2A26">
      <w:pPr>
        <w:tabs>
          <w:tab w:val="left" w:pos="900"/>
        </w:tabs>
        <w:rPr>
          <w:szCs w:val="26"/>
        </w:rPr>
      </w:pPr>
      <w:r w:rsidRPr="00250206">
        <w:rPr>
          <w:b/>
          <w:bCs/>
          <w:szCs w:val="26"/>
        </w:rPr>
        <w:t>1</w:t>
      </w:r>
      <w:r>
        <w:rPr>
          <w:b/>
          <w:bCs/>
          <w:szCs w:val="26"/>
        </w:rPr>
        <w:t xml:space="preserve">.a. </w:t>
      </w:r>
      <w:r w:rsidRPr="00BF709C">
        <w:rPr>
          <w:szCs w:val="26"/>
        </w:rPr>
        <w:t>Các</w:t>
      </w:r>
      <w:r>
        <w:rPr>
          <w:szCs w:val="26"/>
        </w:rPr>
        <w:t xml:space="preserve"> biểu hiện của không khí bị ô nhiễm:</w:t>
      </w:r>
    </w:p>
    <w:p w14:paraId="7AEB5A51" w14:textId="3946AA77" w:rsidR="00BF709C" w:rsidRPr="000A2A26" w:rsidRDefault="00BF709C" w:rsidP="000A2A26">
      <w:pPr>
        <w:spacing w:after="0" w:line="360" w:lineRule="auto"/>
        <w:rPr>
          <w:b/>
          <w:bCs/>
        </w:rPr>
      </w:pPr>
    </w:p>
    <w:p w14:paraId="468D2A8D" w14:textId="77777777" w:rsidR="00E836F9" w:rsidRPr="00795D3C" w:rsidRDefault="00E836F9" w:rsidP="00E836F9">
      <w:pPr>
        <w:spacing w:after="0" w:line="288" w:lineRule="auto"/>
        <w:ind w:left="720"/>
      </w:pPr>
      <w:r w:rsidRPr="00795D3C">
        <w:t>………………………………………………………………………………………….</w:t>
      </w:r>
    </w:p>
    <w:p w14:paraId="62FD8586" w14:textId="77777777" w:rsidR="00E034DE" w:rsidRPr="00795D3C" w:rsidRDefault="00E034DE" w:rsidP="00E034DE">
      <w:pPr>
        <w:spacing w:after="0" w:line="288" w:lineRule="auto"/>
        <w:ind w:left="720"/>
      </w:pPr>
      <w:r w:rsidRPr="00795D3C">
        <w:t>………………………………………………………………………………………….</w:t>
      </w:r>
    </w:p>
    <w:p w14:paraId="32F855C6" w14:textId="77777777" w:rsidR="00E034DE" w:rsidRPr="00795D3C" w:rsidRDefault="00E034DE" w:rsidP="00E034DE">
      <w:pPr>
        <w:spacing w:after="0" w:line="288" w:lineRule="auto"/>
        <w:ind w:firstLine="720"/>
      </w:pPr>
      <w:r w:rsidRPr="00795D3C">
        <w:t>………………………………………………………………………………………….</w:t>
      </w:r>
    </w:p>
    <w:p w14:paraId="7EC97402" w14:textId="4A0B0B6D" w:rsidR="00BF709C" w:rsidRDefault="00E034DE" w:rsidP="00E034DE">
      <w:pPr>
        <w:tabs>
          <w:tab w:val="left" w:pos="900"/>
        </w:tabs>
        <w:spacing w:after="0" w:line="288" w:lineRule="auto"/>
        <w:ind w:left="720"/>
        <w:rPr>
          <w:szCs w:val="26"/>
        </w:rPr>
      </w:pPr>
      <w:r w:rsidRPr="00795D3C">
        <w:t>………………………………………………………………………………………….………………………………………………………………………………………….</w:t>
      </w:r>
    </w:p>
    <w:p w14:paraId="4AFE0E6A" w14:textId="10AB6118" w:rsidR="00BF709C" w:rsidRDefault="00BF709C" w:rsidP="00BF709C">
      <w:pPr>
        <w:tabs>
          <w:tab w:val="left" w:pos="900"/>
        </w:tabs>
        <w:rPr>
          <w:szCs w:val="26"/>
        </w:rPr>
      </w:pPr>
      <w:r>
        <w:rPr>
          <w:szCs w:val="26"/>
        </w:rPr>
        <w:t xml:space="preserve">  </w:t>
      </w:r>
      <w:r w:rsidR="00C11E10">
        <w:rPr>
          <w:szCs w:val="26"/>
        </w:rPr>
        <w:tab/>
      </w:r>
      <w:r>
        <w:rPr>
          <w:szCs w:val="26"/>
        </w:rPr>
        <w:t xml:space="preserve"> </w:t>
      </w:r>
      <w:r w:rsidRPr="00BF709C">
        <w:rPr>
          <w:b/>
          <w:bCs/>
          <w:szCs w:val="26"/>
        </w:rPr>
        <w:t>b.</w:t>
      </w:r>
      <w:r>
        <w:rPr>
          <w:szCs w:val="26"/>
        </w:rPr>
        <w:t xml:space="preserve">  </w:t>
      </w:r>
      <w:r w:rsidR="00E034DE">
        <w:rPr>
          <w:szCs w:val="26"/>
        </w:rPr>
        <w:t>T</w:t>
      </w:r>
      <w:r>
        <w:rPr>
          <w:szCs w:val="26"/>
        </w:rPr>
        <w:t>ác hại do không khí bị ô nhiễm gây ra</w:t>
      </w:r>
      <w:r w:rsidR="00E034DE">
        <w:rPr>
          <w:szCs w:val="26"/>
        </w:rPr>
        <w:t>:</w:t>
      </w:r>
    </w:p>
    <w:p w14:paraId="30A6472E" w14:textId="77777777" w:rsidR="00E836F9" w:rsidRPr="00795D3C" w:rsidRDefault="00E836F9" w:rsidP="00E836F9">
      <w:pPr>
        <w:spacing w:after="0" w:line="288" w:lineRule="auto"/>
        <w:ind w:left="720"/>
      </w:pPr>
      <w:r w:rsidRPr="00795D3C">
        <w:t>………………………………………………………………………………………….</w:t>
      </w:r>
    </w:p>
    <w:p w14:paraId="693FDF1B" w14:textId="77777777" w:rsidR="00313733" w:rsidRPr="00795D3C" w:rsidRDefault="00313733" w:rsidP="00313733">
      <w:pPr>
        <w:spacing w:after="0" w:line="288" w:lineRule="auto"/>
        <w:ind w:firstLine="720"/>
      </w:pPr>
      <w:r w:rsidRPr="00795D3C">
        <w:t>………………………………………………………………………………………….</w:t>
      </w:r>
    </w:p>
    <w:p w14:paraId="22DC8915" w14:textId="64376166" w:rsidR="00E034DE" w:rsidRPr="00795D3C" w:rsidRDefault="00E034DE" w:rsidP="00E034DE">
      <w:pPr>
        <w:spacing w:after="0" w:line="288" w:lineRule="auto"/>
        <w:ind w:firstLine="720"/>
      </w:pPr>
      <w:r w:rsidRPr="00795D3C">
        <w:t>………………………………………………………………………………………….</w:t>
      </w:r>
    </w:p>
    <w:p w14:paraId="01839DE2" w14:textId="77777777" w:rsidR="00E034DE" w:rsidRDefault="00E034DE" w:rsidP="00E034DE">
      <w:pPr>
        <w:tabs>
          <w:tab w:val="left" w:pos="900"/>
        </w:tabs>
        <w:spacing w:after="0" w:line="288" w:lineRule="auto"/>
        <w:ind w:left="720"/>
        <w:rPr>
          <w:szCs w:val="26"/>
        </w:rPr>
      </w:pPr>
      <w:r w:rsidRPr="00795D3C">
        <w:t>………………………………………………………………………………………….………………………………………………………………………………………….</w:t>
      </w:r>
    </w:p>
    <w:p w14:paraId="03B9EFA1" w14:textId="314CA3DF" w:rsidR="00BF709C" w:rsidRDefault="00BF709C" w:rsidP="00BF709C">
      <w:pPr>
        <w:tabs>
          <w:tab w:val="left" w:pos="900"/>
        </w:tabs>
        <w:rPr>
          <w:szCs w:val="26"/>
        </w:rPr>
      </w:pPr>
    </w:p>
    <w:p w14:paraId="6BF7F62D" w14:textId="4D3D3CD8" w:rsidR="00E836F9" w:rsidRDefault="00C11E10" w:rsidP="00BF709C">
      <w:pPr>
        <w:tabs>
          <w:tab w:val="left" w:pos="900"/>
        </w:tabs>
        <w:rPr>
          <w:szCs w:val="26"/>
        </w:rPr>
      </w:pPr>
      <w:r>
        <w:rPr>
          <w:b/>
          <w:bCs/>
          <w:szCs w:val="26"/>
        </w:rPr>
        <w:t xml:space="preserve">           </w:t>
      </w:r>
      <w:r w:rsidR="00BF709C">
        <w:rPr>
          <w:b/>
          <w:bCs/>
          <w:szCs w:val="26"/>
        </w:rPr>
        <w:t>2</w:t>
      </w:r>
      <w:r w:rsidR="00E836F9">
        <w:rPr>
          <w:szCs w:val="26"/>
        </w:rPr>
        <w:t>. C</w:t>
      </w:r>
      <w:r w:rsidR="00BF709C">
        <w:rPr>
          <w:szCs w:val="26"/>
        </w:rPr>
        <w:t>ác nguồn gây ô nhiễm không khí</w:t>
      </w:r>
      <w:r w:rsidR="00E836F9">
        <w:rPr>
          <w:szCs w:val="26"/>
        </w:rPr>
        <w:t>:</w:t>
      </w:r>
    </w:p>
    <w:p w14:paraId="76056F06" w14:textId="77777777" w:rsidR="00E836F9" w:rsidRPr="00795D3C" w:rsidRDefault="00E836F9" w:rsidP="00E836F9">
      <w:pPr>
        <w:spacing w:after="0" w:line="288" w:lineRule="auto"/>
        <w:ind w:left="720"/>
      </w:pPr>
      <w:r w:rsidRPr="00795D3C">
        <w:t>………………………………………………………………………………………….</w:t>
      </w:r>
    </w:p>
    <w:p w14:paraId="40BCC022" w14:textId="77777777" w:rsidR="00E836F9" w:rsidRPr="00795D3C" w:rsidRDefault="00E836F9" w:rsidP="00E836F9">
      <w:pPr>
        <w:spacing w:after="0" w:line="288" w:lineRule="auto"/>
        <w:ind w:left="720"/>
      </w:pPr>
      <w:r w:rsidRPr="00795D3C">
        <w:t>………………………………………………………………………………………….</w:t>
      </w:r>
    </w:p>
    <w:p w14:paraId="24239C3D" w14:textId="77777777" w:rsidR="00E836F9" w:rsidRPr="00795D3C" w:rsidRDefault="00E836F9" w:rsidP="00E836F9">
      <w:pPr>
        <w:spacing w:after="0" w:line="288" w:lineRule="auto"/>
        <w:ind w:firstLine="720"/>
      </w:pPr>
      <w:r w:rsidRPr="00795D3C">
        <w:t>………………………………………………………………………………………….</w:t>
      </w:r>
    </w:p>
    <w:p w14:paraId="61F978BB" w14:textId="77777777" w:rsidR="001155C0" w:rsidRPr="00795D3C" w:rsidRDefault="00E836F9" w:rsidP="001155C0">
      <w:pPr>
        <w:spacing w:after="0" w:line="288" w:lineRule="auto"/>
        <w:ind w:left="720"/>
      </w:pPr>
      <w:r w:rsidRPr="00795D3C">
        <w:t>………………………………………………………………………………………….</w:t>
      </w:r>
      <w:r w:rsidR="001155C0" w:rsidRPr="00795D3C">
        <w:t>………………………………………………………………………………………….</w:t>
      </w:r>
    </w:p>
    <w:p w14:paraId="052D995E" w14:textId="3A997766" w:rsidR="00E836F9" w:rsidRDefault="00E836F9" w:rsidP="00E836F9">
      <w:pPr>
        <w:tabs>
          <w:tab w:val="left" w:pos="900"/>
        </w:tabs>
        <w:spacing w:after="0" w:line="288" w:lineRule="auto"/>
        <w:ind w:left="720"/>
        <w:rPr>
          <w:szCs w:val="26"/>
        </w:rPr>
      </w:pPr>
      <w:r w:rsidRPr="00795D3C">
        <w:t>………………………………………………………………………………………….</w:t>
      </w:r>
    </w:p>
    <w:p w14:paraId="5DEBF903" w14:textId="77777777" w:rsidR="00E836F9" w:rsidRDefault="00E836F9" w:rsidP="00BF709C">
      <w:pPr>
        <w:tabs>
          <w:tab w:val="left" w:pos="900"/>
        </w:tabs>
        <w:rPr>
          <w:szCs w:val="26"/>
        </w:rPr>
      </w:pPr>
    </w:p>
    <w:p w14:paraId="1F01B252" w14:textId="222A4336" w:rsidR="00BF709C" w:rsidRDefault="00C11E10" w:rsidP="00BF709C">
      <w:pPr>
        <w:tabs>
          <w:tab w:val="left" w:pos="900"/>
        </w:tabs>
        <w:rPr>
          <w:szCs w:val="26"/>
        </w:rPr>
      </w:pPr>
      <w:r>
        <w:rPr>
          <w:b/>
          <w:bCs/>
          <w:szCs w:val="26"/>
        </w:rPr>
        <w:t xml:space="preserve">         </w:t>
      </w:r>
      <w:r w:rsidR="00110A37">
        <w:rPr>
          <w:b/>
          <w:bCs/>
          <w:szCs w:val="26"/>
        </w:rPr>
        <w:t xml:space="preserve"> </w:t>
      </w:r>
      <w:r w:rsidR="00BF709C">
        <w:rPr>
          <w:b/>
          <w:bCs/>
          <w:szCs w:val="26"/>
        </w:rPr>
        <w:t>3</w:t>
      </w:r>
      <w:r w:rsidR="00E836F9">
        <w:rPr>
          <w:b/>
          <w:bCs/>
          <w:szCs w:val="26"/>
        </w:rPr>
        <w:t>.</w:t>
      </w:r>
      <w:r w:rsidR="00BF709C">
        <w:rPr>
          <w:szCs w:val="26"/>
        </w:rPr>
        <w:t xml:space="preserve"> </w:t>
      </w:r>
      <w:r w:rsidR="00E836F9">
        <w:rPr>
          <w:szCs w:val="26"/>
        </w:rPr>
        <w:t>C</w:t>
      </w:r>
      <w:r w:rsidR="00BF709C">
        <w:rPr>
          <w:szCs w:val="26"/>
        </w:rPr>
        <w:t>ác biện pháp để bảo vệ bầu không khí trong lành</w:t>
      </w:r>
      <w:r w:rsidR="00E836F9">
        <w:rPr>
          <w:szCs w:val="26"/>
        </w:rPr>
        <w:t>:</w:t>
      </w:r>
    </w:p>
    <w:p w14:paraId="498125AD" w14:textId="77777777" w:rsidR="00E836F9" w:rsidRPr="00795D3C" w:rsidRDefault="00E836F9" w:rsidP="00E836F9">
      <w:pPr>
        <w:spacing w:after="0" w:line="288" w:lineRule="auto"/>
        <w:ind w:left="720"/>
      </w:pPr>
      <w:r w:rsidRPr="00795D3C">
        <w:t>………………………………………………………………………………………….</w:t>
      </w:r>
    </w:p>
    <w:p w14:paraId="125E02A8" w14:textId="77777777" w:rsidR="00B27D2E" w:rsidRPr="00795D3C" w:rsidRDefault="00B27D2E" w:rsidP="00B27D2E">
      <w:pPr>
        <w:spacing w:after="0" w:line="288" w:lineRule="auto"/>
        <w:ind w:left="720"/>
      </w:pPr>
      <w:r w:rsidRPr="00795D3C">
        <w:t>………………………………………………………………………………………….</w:t>
      </w:r>
    </w:p>
    <w:p w14:paraId="3B98A4FF" w14:textId="77777777" w:rsidR="00B27D2E" w:rsidRPr="00795D3C" w:rsidRDefault="00B27D2E" w:rsidP="00B27D2E">
      <w:pPr>
        <w:spacing w:after="0" w:line="288" w:lineRule="auto"/>
        <w:ind w:left="720"/>
      </w:pPr>
      <w:r w:rsidRPr="00795D3C">
        <w:t>………………………………………………………………………………………….</w:t>
      </w:r>
    </w:p>
    <w:p w14:paraId="5EB40096" w14:textId="77777777" w:rsidR="00E836F9" w:rsidRPr="00795D3C" w:rsidRDefault="00E836F9" w:rsidP="00E836F9">
      <w:pPr>
        <w:spacing w:after="0" w:line="288" w:lineRule="auto"/>
        <w:ind w:left="720"/>
      </w:pPr>
      <w:r w:rsidRPr="00795D3C">
        <w:t>………………………………………………………………………………………….</w:t>
      </w:r>
    </w:p>
    <w:p w14:paraId="3A8754C8" w14:textId="77777777" w:rsidR="00E836F9" w:rsidRPr="00795D3C" w:rsidRDefault="00E836F9" w:rsidP="00E836F9">
      <w:pPr>
        <w:spacing w:after="0" w:line="288" w:lineRule="auto"/>
        <w:ind w:firstLine="720"/>
      </w:pPr>
      <w:r w:rsidRPr="00795D3C">
        <w:t>………………………………………………………………………………………….</w:t>
      </w:r>
    </w:p>
    <w:p w14:paraId="52213325" w14:textId="32C7383E" w:rsidR="00E836F9" w:rsidRDefault="00E836F9" w:rsidP="001C7D6E">
      <w:pPr>
        <w:tabs>
          <w:tab w:val="left" w:pos="900"/>
        </w:tabs>
        <w:spacing w:after="0" w:line="288" w:lineRule="auto"/>
        <w:ind w:left="720"/>
        <w:rPr>
          <w:szCs w:val="26"/>
        </w:rPr>
      </w:pPr>
      <w:r w:rsidRPr="00795D3C">
        <w:t>………………………………………………………………………………………….………………………………………………………………………………………….</w:t>
      </w:r>
    </w:p>
    <w:p w14:paraId="701AC165" w14:textId="77777777" w:rsidR="0059588D" w:rsidRPr="00F27C5B" w:rsidRDefault="0059588D" w:rsidP="0059588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27C5B">
        <w:rPr>
          <w:b/>
          <w:bCs/>
          <w:sz w:val="24"/>
          <w:szCs w:val="24"/>
        </w:rPr>
        <w:lastRenderedPageBreak/>
        <w:t xml:space="preserve">MÔN KHOA HỌC TỰ NHIÊN LỚP 6 </w:t>
      </w:r>
    </w:p>
    <w:p w14:paraId="4D7A363A" w14:textId="3911514A" w:rsidR="0059588D" w:rsidRPr="00F27C5B" w:rsidRDefault="00C6791A" w:rsidP="0059588D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BÀI 10</w:t>
      </w:r>
      <w:r w:rsidR="0059588D" w:rsidRPr="00F27C5B">
        <w:rPr>
          <w:b/>
          <w:bCs/>
          <w:sz w:val="24"/>
          <w:szCs w:val="24"/>
        </w:rPr>
        <w:t>: KHÔNG KHÍ VÀ BẢO VỆ MÔI TRƯỜNG KHÔNG KHÍ</w:t>
      </w:r>
    </w:p>
    <w:p w14:paraId="5E5B083F" w14:textId="11ED08F2" w:rsidR="004F30F2" w:rsidRPr="00F27C5B" w:rsidRDefault="0059588D" w:rsidP="0059588D">
      <w:pPr>
        <w:spacing w:after="0" w:line="360" w:lineRule="auto"/>
        <w:ind w:left="720"/>
        <w:rPr>
          <w:b/>
          <w:bCs/>
          <w:sz w:val="32"/>
          <w:szCs w:val="28"/>
        </w:rPr>
      </w:pPr>
      <w:r w:rsidRPr="00F27C5B">
        <w:rPr>
          <w:b/>
          <w:bCs/>
          <w:sz w:val="32"/>
          <w:szCs w:val="28"/>
        </w:rPr>
        <w:t>BẢNG ĐÁNH GIÁ PHẦN TRÌNH BÀY CỦA CÁC NHÓM</w:t>
      </w:r>
    </w:p>
    <w:p w14:paraId="44C079EE" w14:textId="5C676C57" w:rsidR="00DD5A3B" w:rsidRDefault="00DD5A3B" w:rsidP="00622EEE">
      <w:pPr>
        <w:spacing w:after="0" w:line="360" w:lineRule="auto"/>
        <w:rPr>
          <w:b/>
          <w:bCs/>
          <w:sz w:val="28"/>
          <w:szCs w:val="24"/>
        </w:rPr>
      </w:pPr>
      <w:r w:rsidRPr="0046410E">
        <w:rPr>
          <w:b/>
          <w:bCs/>
          <w:sz w:val="28"/>
          <w:szCs w:val="24"/>
        </w:rPr>
        <w:t>Nhóm số</w:t>
      </w:r>
      <w:r w:rsidR="00563C69">
        <w:rPr>
          <w:b/>
          <w:bCs/>
          <w:sz w:val="28"/>
          <w:szCs w:val="24"/>
        </w:rPr>
        <w:t xml:space="preserve">: …………             </w:t>
      </w:r>
      <w:r w:rsidR="003A532F">
        <w:rPr>
          <w:b/>
          <w:bCs/>
          <w:sz w:val="28"/>
          <w:szCs w:val="24"/>
        </w:rPr>
        <w:t xml:space="preserve">                    Tổng số thành viên: </w:t>
      </w:r>
      <w:r w:rsidR="00563C69">
        <w:rPr>
          <w:b/>
          <w:bCs/>
          <w:sz w:val="28"/>
          <w:szCs w:val="24"/>
        </w:rPr>
        <w:t>………</w:t>
      </w:r>
    </w:p>
    <w:p w14:paraId="75023D67" w14:textId="2C847975" w:rsidR="00EB71D0" w:rsidRPr="00EB71D0" w:rsidRDefault="00EB71D0" w:rsidP="0046410E">
      <w:pPr>
        <w:spacing w:after="0" w:line="360" w:lineRule="auto"/>
        <w:ind w:left="720"/>
        <w:rPr>
          <w:b/>
          <w:bCs/>
          <w:sz w:val="28"/>
          <w:szCs w:val="24"/>
        </w:rPr>
      </w:pPr>
      <w:r w:rsidRPr="00EB71D0">
        <w:rPr>
          <w:b/>
          <w:bCs/>
          <w:sz w:val="28"/>
          <w:szCs w:val="24"/>
        </w:rPr>
        <w:t>Cách đánh giá nhóm bạn:</w:t>
      </w:r>
    </w:p>
    <w:p w14:paraId="69969F02" w14:textId="6B18BE4B" w:rsidR="007D4C19" w:rsidRPr="00EB71D0" w:rsidRDefault="007D4C19" w:rsidP="00EB71D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B71D0">
        <w:rPr>
          <w:rFonts w:ascii="Times New Roman" w:hAnsi="Times New Roman" w:cs="Times New Roman"/>
          <w:sz w:val="28"/>
          <w:szCs w:val="24"/>
        </w:rPr>
        <w:t xml:space="preserve">Mỗi học sinh được phát </w:t>
      </w:r>
      <w:r w:rsidR="004C40BF" w:rsidRPr="00EB71D0">
        <w:rPr>
          <w:rFonts w:ascii="Times New Roman" w:hAnsi="Times New Roman" w:cs="Times New Roman"/>
          <w:sz w:val="28"/>
          <w:szCs w:val="24"/>
        </w:rPr>
        <w:t>8</w:t>
      </w:r>
      <w:r w:rsidRPr="00EB71D0">
        <w:rPr>
          <w:rFonts w:ascii="Times New Roman" w:hAnsi="Times New Roman" w:cs="Times New Roman"/>
          <w:sz w:val="28"/>
          <w:szCs w:val="24"/>
        </w:rPr>
        <w:t xml:space="preserve"> mặt cười</w:t>
      </w:r>
      <w:r w:rsidR="004C40BF" w:rsidRPr="00EB71D0">
        <w:rPr>
          <w:rFonts w:ascii="Times New Roman" w:hAnsi="Times New Roman" w:cs="Times New Roman"/>
          <w:sz w:val="28"/>
          <w:szCs w:val="24"/>
        </w:rPr>
        <w:t>.</w:t>
      </w:r>
    </w:p>
    <w:p w14:paraId="6D58F29B" w14:textId="37F1DC77" w:rsidR="004C40BF" w:rsidRPr="002A31A5" w:rsidRDefault="004C40BF" w:rsidP="00EB71D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B71D0">
        <w:rPr>
          <w:rFonts w:ascii="Times New Roman" w:hAnsi="Times New Roman" w:cs="Times New Roman"/>
          <w:sz w:val="28"/>
          <w:szCs w:val="24"/>
        </w:rPr>
        <w:t>Mỗi tiêu chí (về nội dung kiến thức, tính hấp dẫn, tính thẩm mỹ</w:t>
      </w:r>
      <w:r w:rsidR="00D50325" w:rsidRPr="00EB71D0">
        <w:rPr>
          <w:rFonts w:ascii="Times New Roman" w:hAnsi="Times New Roman" w:cs="Times New Roman"/>
          <w:sz w:val="28"/>
          <w:szCs w:val="24"/>
        </w:rPr>
        <w:t>)</w:t>
      </w:r>
      <w:r w:rsidRPr="00EB71D0">
        <w:rPr>
          <w:rFonts w:ascii="Times New Roman" w:hAnsi="Times New Roman" w:cs="Times New Roman"/>
          <w:sz w:val="28"/>
          <w:szCs w:val="24"/>
        </w:rPr>
        <w:t xml:space="preserve">, </w:t>
      </w:r>
      <w:r w:rsidR="00D50325" w:rsidRPr="00EB71D0">
        <w:rPr>
          <w:rFonts w:ascii="Times New Roman" w:hAnsi="Times New Roman" w:cs="Times New Roman"/>
          <w:sz w:val="28"/>
          <w:szCs w:val="24"/>
        </w:rPr>
        <w:t xml:space="preserve">một </w:t>
      </w:r>
      <w:r w:rsidRPr="00EB71D0">
        <w:rPr>
          <w:rFonts w:ascii="Times New Roman" w:hAnsi="Times New Roman" w:cs="Times New Roman"/>
          <w:sz w:val="28"/>
          <w:szCs w:val="24"/>
        </w:rPr>
        <w:t>học si</w:t>
      </w:r>
      <w:r w:rsidR="00D50325" w:rsidRPr="00EB71D0">
        <w:rPr>
          <w:rFonts w:ascii="Times New Roman" w:hAnsi="Times New Roman" w:cs="Times New Roman"/>
          <w:sz w:val="28"/>
          <w:szCs w:val="24"/>
        </w:rPr>
        <w:t>nh thấy yêu thích có thể gắn từ 1 đến 2 mặt cư</w:t>
      </w:r>
      <w:r w:rsidR="00EB71D0">
        <w:rPr>
          <w:rFonts w:ascii="Times New Roman" w:hAnsi="Times New Roman" w:cs="Times New Roman"/>
          <w:sz w:val="28"/>
          <w:szCs w:val="24"/>
          <w:lang w:val="en-US"/>
        </w:rPr>
        <w:t>ời.</w:t>
      </w:r>
    </w:p>
    <w:p w14:paraId="54A3A243" w14:textId="1453820A" w:rsidR="002A31A5" w:rsidRPr="00EB71D0" w:rsidRDefault="002A31A5" w:rsidP="00EB71D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Thư ký sẽ đếm tổng số mặt cười của cả 3 tiêu chí</w:t>
      </w:r>
      <w:r w:rsidR="00325837">
        <w:rPr>
          <w:rFonts w:ascii="Times New Roman" w:hAnsi="Times New Roman" w:cs="Times New Roman"/>
          <w:sz w:val="28"/>
          <w:szCs w:val="24"/>
          <w:lang w:val="en-US"/>
        </w:rPr>
        <w:t>, chia cho số thành viên của nhóm mình, sau đó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điền vào ô </w:t>
      </w:r>
      <w:r w:rsidR="00ED2EEB" w:rsidRPr="00ED2EEB">
        <w:rPr>
          <w:rFonts w:ascii="Times New Roman" w:hAnsi="Times New Roman" w:cs="Times New Roman"/>
          <w:b/>
          <w:bCs/>
          <w:sz w:val="28"/>
          <w:szCs w:val="24"/>
          <w:lang w:val="en-US"/>
        </w:rPr>
        <w:t>Điểm</w:t>
      </w:r>
      <w:r>
        <w:rPr>
          <w:rFonts w:ascii="Times New Roman" w:hAnsi="Times New Roman" w:cs="Times New Roman"/>
          <w:sz w:val="28"/>
          <w:szCs w:val="24"/>
          <w:lang w:val="en-US"/>
        </w:rPr>
        <w:t>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260"/>
        <w:gridCol w:w="2430"/>
        <w:gridCol w:w="2430"/>
        <w:gridCol w:w="2430"/>
        <w:gridCol w:w="1003"/>
      </w:tblGrid>
      <w:tr w:rsidR="003A685C" w:rsidRPr="0046410E" w14:paraId="17014E87" w14:textId="77777777" w:rsidTr="00C71282">
        <w:tc>
          <w:tcPr>
            <w:tcW w:w="1260" w:type="dxa"/>
          </w:tcPr>
          <w:p w14:paraId="747FB253" w14:textId="15F29491" w:rsidR="003A685C" w:rsidRPr="0046410E" w:rsidRDefault="003A685C" w:rsidP="00325837">
            <w:pPr>
              <w:spacing w:line="288" w:lineRule="auto"/>
              <w:jc w:val="center"/>
              <w:rPr>
                <w:b/>
                <w:bCs/>
                <w:szCs w:val="26"/>
              </w:rPr>
            </w:pPr>
            <w:r w:rsidRPr="0046410E">
              <w:rPr>
                <w:b/>
                <w:bCs/>
                <w:szCs w:val="26"/>
              </w:rPr>
              <w:t>Đánh giá nhóm số</w:t>
            </w:r>
          </w:p>
        </w:tc>
        <w:tc>
          <w:tcPr>
            <w:tcW w:w="2430" w:type="dxa"/>
          </w:tcPr>
          <w:p w14:paraId="61E91C73" w14:textId="451240EE" w:rsidR="003A685C" w:rsidRPr="0046410E" w:rsidRDefault="003A685C" w:rsidP="00325837">
            <w:pPr>
              <w:spacing w:line="288" w:lineRule="auto"/>
              <w:jc w:val="center"/>
              <w:rPr>
                <w:b/>
                <w:bCs/>
                <w:szCs w:val="26"/>
              </w:rPr>
            </w:pPr>
            <w:r w:rsidRPr="0046410E">
              <w:rPr>
                <w:b/>
                <w:bCs/>
                <w:szCs w:val="26"/>
              </w:rPr>
              <w:t>Nội dung kiến thức</w:t>
            </w:r>
          </w:p>
        </w:tc>
        <w:tc>
          <w:tcPr>
            <w:tcW w:w="2430" w:type="dxa"/>
          </w:tcPr>
          <w:p w14:paraId="46F5632F" w14:textId="1FCB3F99" w:rsidR="003A685C" w:rsidRPr="0046410E" w:rsidRDefault="002A65ED" w:rsidP="00325837">
            <w:pPr>
              <w:spacing w:line="288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Tính hấp dẫn</w:t>
            </w:r>
          </w:p>
        </w:tc>
        <w:tc>
          <w:tcPr>
            <w:tcW w:w="2430" w:type="dxa"/>
          </w:tcPr>
          <w:p w14:paraId="4EEAE222" w14:textId="604FE319" w:rsidR="003A685C" w:rsidRPr="0046410E" w:rsidRDefault="003A685C" w:rsidP="00325837">
            <w:pPr>
              <w:spacing w:line="288" w:lineRule="auto"/>
              <w:jc w:val="center"/>
              <w:rPr>
                <w:b/>
                <w:bCs/>
                <w:szCs w:val="26"/>
              </w:rPr>
            </w:pPr>
            <w:r w:rsidRPr="0046410E">
              <w:rPr>
                <w:b/>
                <w:bCs/>
                <w:szCs w:val="26"/>
              </w:rPr>
              <w:t>Tính thẩm mỹ</w:t>
            </w:r>
          </w:p>
        </w:tc>
        <w:tc>
          <w:tcPr>
            <w:tcW w:w="1003" w:type="dxa"/>
          </w:tcPr>
          <w:p w14:paraId="23F206F3" w14:textId="513BB2C7" w:rsidR="003A685C" w:rsidRPr="0046410E" w:rsidRDefault="00325837" w:rsidP="00325837">
            <w:pPr>
              <w:spacing w:line="288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Điểm</w:t>
            </w:r>
          </w:p>
        </w:tc>
      </w:tr>
      <w:tr w:rsidR="003A685C" w:rsidRPr="0046410E" w14:paraId="69C503CE" w14:textId="77777777" w:rsidTr="00C71282">
        <w:trPr>
          <w:trHeight w:val="3680"/>
        </w:trPr>
        <w:tc>
          <w:tcPr>
            <w:tcW w:w="1260" w:type="dxa"/>
          </w:tcPr>
          <w:p w14:paraId="282E5800" w14:textId="77777777" w:rsidR="003A685C" w:rsidRPr="0046410E" w:rsidRDefault="003A685C" w:rsidP="005D3435">
            <w:pPr>
              <w:spacing w:line="480" w:lineRule="auto"/>
              <w:rPr>
                <w:b/>
                <w:bCs/>
                <w:szCs w:val="26"/>
              </w:rPr>
            </w:pPr>
          </w:p>
        </w:tc>
        <w:tc>
          <w:tcPr>
            <w:tcW w:w="2430" w:type="dxa"/>
          </w:tcPr>
          <w:p w14:paraId="355E24CE" w14:textId="77777777" w:rsidR="003A685C" w:rsidRDefault="003A685C" w:rsidP="005D3435">
            <w:pPr>
              <w:spacing w:line="480" w:lineRule="auto"/>
              <w:rPr>
                <w:b/>
                <w:bCs/>
                <w:szCs w:val="26"/>
              </w:rPr>
            </w:pPr>
          </w:p>
          <w:p w14:paraId="374A8363" w14:textId="77777777" w:rsidR="007D4C19" w:rsidRDefault="007D4C19" w:rsidP="005D3435">
            <w:pPr>
              <w:spacing w:line="480" w:lineRule="auto"/>
              <w:rPr>
                <w:b/>
                <w:bCs/>
                <w:szCs w:val="26"/>
              </w:rPr>
            </w:pPr>
          </w:p>
          <w:p w14:paraId="14F2D25E" w14:textId="5C0D2EA2" w:rsidR="00C71282" w:rsidRPr="0046410E" w:rsidRDefault="00C71282" w:rsidP="005D3435">
            <w:pPr>
              <w:spacing w:line="480" w:lineRule="auto"/>
              <w:rPr>
                <w:b/>
                <w:bCs/>
                <w:szCs w:val="26"/>
              </w:rPr>
            </w:pPr>
          </w:p>
        </w:tc>
        <w:tc>
          <w:tcPr>
            <w:tcW w:w="2430" w:type="dxa"/>
          </w:tcPr>
          <w:p w14:paraId="427D15DF" w14:textId="77777777" w:rsidR="003A685C" w:rsidRPr="0046410E" w:rsidRDefault="003A685C" w:rsidP="005D3435">
            <w:pPr>
              <w:spacing w:line="480" w:lineRule="auto"/>
              <w:rPr>
                <w:b/>
                <w:bCs/>
                <w:szCs w:val="26"/>
              </w:rPr>
            </w:pPr>
          </w:p>
        </w:tc>
        <w:tc>
          <w:tcPr>
            <w:tcW w:w="2430" w:type="dxa"/>
          </w:tcPr>
          <w:p w14:paraId="53BCEEEB" w14:textId="77777777" w:rsidR="003A685C" w:rsidRPr="0046410E" w:rsidRDefault="003A685C" w:rsidP="005D3435">
            <w:pPr>
              <w:spacing w:line="480" w:lineRule="auto"/>
              <w:rPr>
                <w:b/>
                <w:bCs/>
                <w:szCs w:val="26"/>
              </w:rPr>
            </w:pPr>
          </w:p>
        </w:tc>
        <w:tc>
          <w:tcPr>
            <w:tcW w:w="1003" w:type="dxa"/>
          </w:tcPr>
          <w:p w14:paraId="12267E39" w14:textId="77777777" w:rsidR="003A685C" w:rsidRPr="0046410E" w:rsidRDefault="003A685C" w:rsidP="005D3435">
            <w:pPr>
              <w:spacing w:line="480" w:lineRule="auto"/>
              <w:rPr>
                <w:b/>
                <w:bCs/>
                <w:szCs w:val="26"/>
              </w:rPr>
            </w:pPr>
          </w:p>
        </w:tc>
      </w:tr>
      <w:tr w:rsidR="003A685C" w:rsidRPr="0046410E" w14:paraId="4C79E010" w14:textId="77777777" w:rsidTr="00417D2F">
        <w:trPr>
          <w:trHeight w:val="4103"/>
        </w:trPr>
        <w:tc>
          <w:tcPr>
            <w:tcW w:w="1260" w:type="dxa"/>
          </w:tcPr>
          <w:p w14:paraId="462FF165" w14:textId="77777777" w:rsidR="003A685C" w:rsidRPr="0046410E" w:rsidRDefault="003A685C" w:rsidP="005D3435">
            <w:pPr>
              <w:spacing w:line="480" w:lineRule="auto"/>
              <w:rPr>
                <w:b/>
                <w:bCs/>
                <w:szCs w:val="26"/>
              </w:rPr>
            </w:pPr>
          </w:p>
        </w:tc>
        <w:tc>
          <w:tcPr>
            <w:tcW w:w="2430" w:type="dxa"/>
          </w:tcPr>
          <w:p w14:paraId="55CEA80C" w14:textId="77777777" w:rsidR="003A685C" w:rsidRDefault="003A685C" w:rsidP="005D3435">
            <w:pPr>
              <w:spacing w:line="480" w:lineRule="auto"/>
              <w:rPr>
                <w:b/>
                <w:bCs/>
                <w:szCs w:val="26"/>
              </w:rPr>
            </w:pPr>
          </w:p>
          <w:p w14:paraId="67E40EB6" w14:textId="77777777" w:rsidR="007D4C19" w:rsidRDefault="007D4C19" w:rsidP="005D3435">
            <w:pPr>
              <w:spacing w:line="480" w:lineRule="auto"/>
              <w:rPr>
                <w:b/>
                <w:bCs/>
                <w:szCs w:val="26"/>
              </w:rPr>
            </w:pPr>
          </w:p>
          <w:p w14:paraId="384C7753" w14:textId="3DC584B6" w:rsidR="007D4C19" w:rsidRPr="0046410E" w:rsidRDefault="007D4C19" w:rsidP="005D3435">
            <w:pPr>
              <w:spacing w:line="480" w:lineRule="auto"/>
              <w:rPr>
                <w:b/>
                <w:bCs/>
                <w:szCs w:val="26"/>
              </w:rPr>
            </w:pPr>
          </w:p>
        </w:tc>
        <w:tc>
          <w:tcPr>
            <w:tcW w:w="2430" w:type="dxa"/>
          </w:tcPr>
          <w:p w14:paraId="688A7781" w14:textId="77777777" w:rsidR="003A685C" w:rsidRPr="0046410E" w:rsidRDefault="003A685C" w:rsidP="005D3435">
            <w:pPr>
              <w:spacing w:line="480" w:lineRule="auto"/>
              <w:rPr>
                <w:b/>
                <w:bCs/>
                <w:szCs w:val="26"/>
              </w:rPr>
            </w:pPr>
          </w:p>
        </w:tc>
        <w:tc>
          <w:tcPr>
            <w:tcW w:w="2430" w:type="dxa"/>
          </w:tcPr>
          <w:p w14:paraId="23176D3A" w14:textId="77777777" w:rsidR="003A685C" w:rsidRPr="0046410E" w:rsidRDefault="003A685C" w:rsidP="005D3435">
            <w:pPr>
              <w:spacing w:line="480" w:lineRule="auto"/>
              <w:rPr>
                <w:b/>
                <w:bCs/>
                <w:szCs w:val="26"/>
              </w:rPr>
            </w:pPr>
          </w:p>
        </w:tc>
        <w:tc>
          <w:tcPr>
            <w:tcW w:w="1003" w:type="dxa"/>
          </w:tcPr>
          <w:p w14:paraId="54C609FC" w14:textId="77777777" w:rsidR="003A685C" w:rsidRPr="0046410E" w:rsidRDefault="003A685C" w:rsidP="005D3435">
            <w:pPr>
              <w:spacing w:line="480" w:lineRule="auto"/>
              <w:rPr>
                <w:b/>
                <w:bCs/>
                <w:szCs w:val="26"/>
              </w:rPr>
            </w:pPr>
          </w:p>
        </w:tc>
      </w:tr>
    </w:tbl>
    <w:p w14:paraId="6061F68D" w14:textId="77777777" w:rsidR="00DD5A3B" w:rsidRPr="00F27C5B" w:rsidRDefault="00DD5A3B" w:rsidP="00417D2F">
      <w:pPr>
        <w:spacing w:after="0" w:line="360" w:lineRule="auto"/>
        <w:rPr>
          <w:b/>
          <w:bCs/>
          <w:sz w:val="32"/>
          <w:szCs w:val="28"/>
        </w:rPr>
      </w:pPr>
    </w:p>
    <w:sectPr w:rsidR="00DD5A3B" w:rsidRPr="00F27C5B" w:rsidSect="008C1534">
      <w:footerReference w:type="default" r:id="rId13"/>
      <w:pgSz w:w="12240" w:h="15840"/>
      <w:pgMar w:top="720" w:right="1152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FCEA" w14:textId="77777777" w:rsidR="00CB1D1E" w:rsidRDefault="00CB1D1E" w:rsidP="00321D27">
      <w:pPr>
        <w:spacing w:after="0" w:line="240" w:lineRule="auto"/>
      </w:pPr>
      <w:r>
        <w:separator/>
      </w:r>
    </w:p>
  </w:endnote>
  <w:endnote w:type="continuationSeparator" w:id="0">
    <w:p w14:paraId="23A175EA" w14:textId="77777777" w:rsidR="00CB1D1E" w:rsidRDefault="00CB1D1E" w:rsidP="0032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596264"/>
      <w:docPartObj>
        <w:docPartGallery w:val="Page Numbers (Bottom of Page)"/>
        <w:docPartUnique/>
      </w:docPartObj>
    </w:sdtPr>
    <w:sdtEndPr/>
    <w:sdtContent>
      <w:p w14:paraId="40EB9009" w14:textId="5DA2343F" w:rsidR="008C1534" w:rsidRDefault="008C153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09E88A95" w14:textId="77777777" w:rsidR="008C1534" w:rsidRDefault="008C1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07A7" w14:textId="77777777" w:rsidR="00CB1D1E" w:rsidRDefault="00CB1D1E" w:rsidP="00321D27">
      <w:pPr>
        <w:spacing w:after="0" w:line="240" w:lineRule="auto"/>
      </w:pPr>
      <w:r>
        <w:separator/>
      </w:r>
    </w:p>
  </w:footnote>
  <w:footnote w:type="continuationSeparator" w:id="0">
    <w:p w14:paraId="46AB46DB" w14:textId="77777777" w:rsidR="00CB1D1E" w:rsidRDefault="00CB1D1E" w:rsidP="0032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3D2E"/>
    <w:multiLevelType w:val="hybridMultilevel"/>
    <w:tmpl w:val="8AC88CC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61ED"/>
    <w:multiLevelType w:val="hybridMultilevel"/>
    <w:tmpl w:val="42260DBC"/>
    <w:lvl w:ilvl="0" w:tplc="16BA321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04552"/>
    <w:multiLevelType w:val="hybridMultilevel"/>
    <w:tmpl w:val="3F02A8E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828B8"/>
    <w:multiLevelType w:val="hybridMultilevel"/>
    <w:tmpl w:val="687E452C"/>
    <w:lvl w:ilvl="0" w:tplc="85EC4A3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46"/>
    <w:rsid w:val="00010722"/>
    <w:rsid w:val="00047154"/>
    <w:rsid w:val="000477B2"/>
    <w:rsid w:val="00057E57"/>
    <w:rsid w:val="000609E8"/>
    <w:rsid w:val="00062D5E"/>
    <w:rsid w:val="00090788"/>
    <w:rsid w:val="00097E4F"/>
    <w:rsid w:val="000A2A26"/>
    <w:rsid w:val="000A74FD"/>
    <w:rsid w:val="000B3AF2"/>
    <w:rsid w:val="000D6C49"/>
    <w:rsid w:val="000F7FCE"/>
    <w:rsid w:val="00110A37"/>
    <w:rsid w:val="00113790"/>
    <w:rsid w:val="001155C0"/>
    <w:rsid w:val="00120C03"/>
    <w:rsid w:val="001440C5"/>
    <w:rsid w:val="001450ED"/>
    <w:rsid w:val="00153BC9"/>
    <w:rsid w:val="001569C9"/>
    <w:rsid w:val="00165593"/>
    <w:rsid w:val="001808DB"/>
    <w:rsid w:val="00185B4B"/>
    <w:rsid w:val="0019144B"/>
    <w:rsid w:val="001915E5"/>
    <w:rsid w:val="001C3E19"/>
    <w:rsid w:val="001C7D6E"/>
    <w:rsid w:val="001D6F51"/>
    <w:rsid w:val="001F1734"/>
    <w:rsid w:val="002128DA"/>
    <w:rsid w:val="00221C91"/>
    <w:rsid w:val="002565BB"/>
    <w:rsid w:val="00256BA1"/>
    <w:rsid w:val="00263AAA"/>
    <w:rsid w:val="00280B2F"/>
    <w:rsid w:val="00292E09"/>
    <w:rsid w:val="002A31A5"/>
    <w:rsid w:val="002A65ED"/>
    <w:rsid w:val="002B6C2D"/>
    <w:rsid w:val="002C604D"/>
    <w:rsid w:val="002D633A"/>
    <w:rsid w:val="002D6E67"/>
    <w:rsid w:val="002E7F92"/>
    <w:rsid w:val="00310BE3"/>
    <w:rsid w:val="00313733"/>
    <w:rsid w:val="003151E0"/>
    <w:rsid w:val="00321D27"/>
    <w:rsid w:val="00324F1F"/>
    <w:rsid w:val="00325837"/>
    <w:rsid w:val="00345613"/>
    <w:rsid w:val="00361026"/>
    <w:rsid w:val="00371329"/>
    <w:rsid w:val="003A0785"/>
    <w:rsid w:val="003A532F"/>
    <w:rsid w:val="003A685C"/>
    <w:rsid w:val="003B308F"/>
    <w:rsid w:val="003D5F0D"/>
    <w:rsid w:val="003E2A4C"/>
    <w:rsid w:val="003E4EE4"/>
    <w:rsid w:val="00417D2F"/>
    <w:rsid w:val="00424A3D"/>
    <w:rsid w:val="00435374"/>
    <w:rsid w:val="0046410E"/>
    <w:rsid w:val="0048294C"/>
    <w:rsid w:val="00490E2E"/>
    <w:rsid w:val="004A04BF"/>
    <w:rsid w:val="004A3FF4"/>
    <w:rsid w:val="004A4E40"/>
    <w:rsid w:val="004B30FE"/>
    <w:rsid w:val="004B5A7B"/>
    <w:rsid w:val="004C02E5"/>
    <w:rsid w:val="004C40BF"/>
    <w:rsid w:val="004C5084"/>
    <w:rsid w:val="004D63F1"/>
    <w:rsid w:val="004F30F2"/>
    <w:rsid w:val="004F5FF1"/>
    <w:rsid w:val="00502631"/>
    <w:rsid w:val="005060F3"/>
    <w:rsid w:val="00512950"/>
    <w:rsid w:val="00515951"/>
    <w:rsid w:val="00532249"/>
    <w:rsid w:val="005361E7"/>
    <w:rsid w:val="005435F5"/>
    <w:rsid w:val="00561262"/>
    <w:rsid w:val="00563C69"/>
    <w:rsid w:val="00563D02"/>
    <w:rsid w:val="005717A7"/>
    <w:rsid w:val="00572426"/>
    <w:rsid w:val="0058082D"/>
    <w:rsid w:val="00587551"/>
    <w:rsid w:val="0058755B"/>
    <w:rsid w:val="0059588D"/>
    <w:rsid w:val="005A63B9"/>
    <w:rsid w:val="005B20D5"/>
    <w:rsid w:val="005B4C01"/>
    <w:rsid w:val="005B74E5"/>
    <w:rsid w:val="005C040A"/>
    <w:rsid w:val="005D06AD"/>
    <w:rsid w:val="005D1688"/>
    <w:rsid w:val="005D3435"/>
    <w:rsid w:val="005E2F9A"/>
    <w:rsid w:val="00606A21"/>
    <w:rsid w:val="00607F8D"/>
    <w:rsid w:val="0061032F"/>
    <w:rsid w:val="006163E3"/>
    <w:rsid w:val="00617EC1"/>
    <w:rsid w:val="00622EEE"/>
    <w:rsid w:val="00624C6E"/>
    <w:rsid w:val="00632D46"/>
    <w:rsid w:val="0064009E"/>
    <w:rsid w:val="006632F2"/>
    <w:rsid w:val="00666FFB"/>
    <w:rsid w:val="0067399F"/>
    <w:rsid w:val="006760CC"/>
    <w:rsid w:val="00683AAF"/>
    <w:rsid w:val="006843DD"/>
    <w:rsid w:val="006B2353"/>
    <w:rsid w:val="006E7421"/>
    <w:rsid w:val="006F5D48"/>
    <w:rsid w:val="00702542"/>
    <w:rsid w:val="0071361F"/>
    <w:rsid w:val="0072469C"/>
    <w:rsid w:val="007423CD"/>
    <w:rsid w:val="007545F1"/>
    <w:rsid w:val="00774188"/>
    <w:rsid w:val="00786830"/>
    <w:rsid w:val="00795D3C"/>
    <w:rsid w:val="00796371"/>
    <w:rsid w:val="007A2F3A"/>
    <w:rsid w:val="007B4ACC"/>
    <w:rsid w:val="007B6DDB"/>
    <w:rsid w:val="007C7147"/>
    <w:rsid w:val="007D0C04"/>
    <w:rsid w:val="007D4C19"/>
    <w:rsid w:val="00802AFB"/>
    <w:rsid w:val="00803E25"/>
    <w:rsid w:val="0081051B"/>
    <w:rsid w:val="00812E14"/>
    <w:rsid w:val="00820EC3"/>
    <w:rsid w:val="00826675"/>
    <w:rsid w:val="00841EC8"/>
    <w:rsid w:val="008442E6"/>
    <w:rsid w:val="00853FC3"/>
    <w:rsid w:val="008628A7"/>
    <w:rsid w:val="00870B73"/>
    <w:rsid w:val="00871534"/>
    <w:rsid w:val="00880AD6"/>
    <w:rsid w:val="008B376B"/>
    <w:rsid w:val="008B49F5"/>
    <w:rsid w:val="008C1534"/>
    <w:rsid w:val="008C2838"/>
    <w:rsid w:val="008E2F61"/>
    <w:rsid w:val="008F5CFC"/>
    <w:rsid w:val="00903EAB"/>
    <w:rsid w:val="00906D08"/>
    <w:rsid w:val="00913119"/>
    <w:rsid w:val="009141CD"/>
    <w:rsid w:val="00914FA4"/>
    <w:rsid w:val="00933B3F"/>
    <w:rsid w:val="009347C9"/>
    <w:rsid w:val="0093691E"/>
    <w:rsid w:val="00951738"/>
    <w:rsid w:val="0095262F"/>
    <w:rsid w:val="00961299"/>
    <w:rsid w:val="009664AA"/>
    <w:rsid w:val="00982FCF"/>
    <w:rsid w:val="00984C1B"/>
    <w:rsid w:val="009916D5"/>
    <w:rsid w:val="009A2013"/>
    <w:rsid w:val="009A4B5E"/>
    <w:rsid w:val="009C1F6A"/>
    <w:rsid w:val="009D5CF7"/>
    <w:rsid w:val="009E1E89"/>
    <w:rsid w:val="009F4E84"/>
    <w:rsid w:val="00A00321"/>
    <w:rsid w:val="00A03AFD"/>
    <w:rsid w:val="00A03B49"/>
    <w:rsid w:val="00A079EA"/>
    <w:rsid w:val="00A15DF2"/>
    <w:rsid w:val="00A233DB"/>
    <w:rsid w:val="00A35BCB"/>
    <w:rsid w:val="00A41DBA"/>
    <w:rsid w:val="00A4203A"/>
    <w:rsid w:val="00A443E1"/>
    <w:rsid w:val="00A47113"/>
    <w:rsid w:val="00A47C2A"/>
    <w:rsid w:val="00A609AD"/>
    <w:rsid w:val="00A71DC4"/>
    <w:rsid w:val="00A72ABD"/>
    <w:rsid w:val="00A80F05"/>
    <w:rsid w:val="00A825C5"/>
    <w:rsid w:val="00A90B4B"/>
    <w:rsid w:val="00A94681"/>
    <w:rsid w:val="00A9622D"/>
    <w:rsid w:val="00A9788F"/>
    <w:rsid w:val="00AA0B55"/>
    <w:rsid w:val="00AA27B6"/>
    <w:rsid w:val="00AC11AA"/>
    <w:rsid w:val="00AC1961"/>
    <w:rsid w:val="00AC1D44"/>
    <w:rsid w:val="00AC4147"/>
    <w:rsid w:val="00AC58B3"/>
    <w:rsid w:val="00AE1938"/>
    <w:rsid w:val="00AE49C3"/>
    <w:rsid w:val="00AF74D3"/>
    <w:rsid w:val="00B02C27"/>
    <w:rsid w:val="00B1436F"/>
    <w:rsid w:val="00B16053"/>
    <w:rsid w:val="00B22F24"/>
    <w:rsid w:val="00B24C08"/>
    <w:rsid w:val="00B25F09"/>
    <w:rsid w:val="00B27D2E"/>
    <w:rsid w:val="00B555A0"/>
    <w:rsid w:val="00B57A88"/>
    <w:rsid w:val="00B602D3"/>
    <w:rsid w:val="00B63E57"/>
    <w:rsid w:val="00B67904"/>
    <w:rsid w:val="00B72934"/>
    <w:rsid w:val="00B74F1D"/>
    <w:rsid w:val="00B86E05"/>
    <w:rsid w:val="00B871B0"/>
    <w:rsid w:val="00B9476B"/>
    <w:rsid w:val="00BA521A"/>
    <w:rsid w:val="00BB1825"/>
    <w:rsid w:val="00BB30FD"/>
    <w:rsid w:val="00BB3AE2"/>
    <w:rsid w:val="00BC10CB"/>
    <w:rsid w:val="00BC44B8"/>
    <w:rsid w:val="00BD1C15"/>
    <w:rsid w:val="00BF2269"/>
    <w:rsid w:val="00BF709C"/>
    <w:rsid w:val="00C017CA"/>
    <w:rsid w:val="00C03FE2"/>
    <w:rsid w:val="00C0659C"/>
    <w:rsid w:val="00C11E10"/>
    <w:rsid w:val="00C26ED0"/>
    <w:rsid w:val="00C33AED"/>
    <w:rsid w:val="00C3444B"/>
    <w:rsid w:val="00C42D52"/>
    <w:rsid w:val="00C47F2A"/>
    <w:rsid w:val="00C6791A"/>
    <w:rsid w:val="00C71282"/>
    <w:rsid w:val="00C716AD"/>
    <w:rsid w:val="00C76D81"/>
    <w:rsid w:val="00C84836"/>
    <w:rsid w:val="00C8735B"/>
    <w:rsid w:val="00CA11B2"/>
    <w:rsid w:val="00CA5D6B"/>
    <w:rsid w:val="00CB1D1E"/>
    <w:rsid w:val="00CC68C0"/>
    <w:rsid w:val="00CD05C6"/>
    <w:rsid w:val="00CD27BB"/>
    <w:rsid w:val="00CD3C10"/>
    <w:rsid w:val="00CE6FF3"/>
    <w:rsid w:val="00D07B01"/>
    <w:rsid w:val="00D11A33"/>
    <w:rsid w:val="00D162EE"/>
    <w:rsid w:val="00D30883"/>
    <w:rsid w:val="00D341ED"/>
    <w:rsid w:val="00D3668E"/>
    <w:rsid w:val="00D46302"/>
    <w:rsid w:val="00D50325"/>
    <w:rsid w:val="00D61C86"/>
    <w:rsid w:val="00D656B6"/>
    <w:rsid w:val="00D7738F"/>
    <w:rsid w:val="00D80F95"/>
    <w:rsid w:val="00D85C6B"/>
    <w:rsid w:val="00D90F97"/>
    <w:rsid w:val="00D911D6"/>
    <w:rsid w:val="00DA43C2"/>
    <w:rsid w:val="00DA71D1"/>
    <w:rsid w:val="00DB1FFD"/>
    <w:rsid w:val="00DB5542"/>
    <w:rsid w:val="00DC5E05"/>
    <w:rsid w:val="00DD5A3B"/>
    <w:rsid w:val="00DE3BF5"/>
    <w:rsid w:val="00DF2533"/>
    <w:rsid w:val="00DF2C80"/>
    <w:rsid w:val="00DF5203"/>
    <w:rsid w:val="00E02C57"/>
    <w:rsid w:val="00E034DE"/>
    <w:rsid w:val="00E32AA4"/>
    <w:rsid w:val="00E360D6"/>
    <w:rsid w:val="00E40DB8"/>
    <w:rsid w:val="00E447A9"/>
    <w:rsid w:val="00E5089D"/>
    <w:rsid w:val="00E70085"/>
    <w:rsid w:val="00E74139"/>
    <w:rsid w:val="00E77800"/>
    <w:rsid w:val="00E836F9"/>
    <w:rsid w:val="00EA315F"/>
    <w:rsid w:val="00EA6C50"/>
    <w:rsid w:val="00EB1CD0"/>
    <w:rsid w:val="00EB71D0"/>
    <w:rsid w:val="00EC0E3F"/>
    <w:rsid w:val="00ED2EEB"/>
    <w:rsid w:val="00EE5A4C"/>
    <w:rsid w:val="00EF5682"/>
    <w:rsid w:val="00F06782"/>
    <w:rsid w:val="00F12420"/>
    <w:rsid w:val="00F17D09"/>
    <w:rsid w:val="00F24D40"/>
    <w:rsid w:val="00F25BD2"/>
    <w:rsid w:val="00F276B6"/>
    <w:rsid w:val="00F27C5B"/>
    <w:rsid w:val="00F33B41"/>
    <w:rsid w:val="00F4164B"/>
    <w:rsid w:val="00F510FF"/>
    <w:rsid w:val="00F87BB4"/>
    <w:rsid w:val="00F956CC"/>
    <w:rsid w:val="00FB45D6"/>
    <w:rsid w:val="00FC7065"/>
    <w:rsid w:val="00FE0133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2C2283"/>
  <w15:chartTrackingRefBased/>
  <w15:docId w15:val="{00B776DE-95D3-4E6D-9E28-4D89A4C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4B"/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CFC"/>
    <w:pPr>
      <w:ind w:left="720"/>
      <w:contextualSpacing/>
    </w:pPr>
    <w:rPr>
      <w:rFonts w:asciiTheme="minorHAnsi" w:eastAsiaTheme="minorHAnsi" w:hAnsiTheme="minorHAnsi" w:cstheme="minorBidi"/>
      <w:sz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321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D27"/>
    <w:rPr>
      <w:rFonts w:ascii="Times New Roman" w:eastAsia="Calibri" w:hAnsi="Times New Roman" w:cs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1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D27"/>
    <w:rPr>
      <w:rFonts w:ascii="Times New Roman" w:eastAsia="Calibri" w:hAnsi="Times New Roman" w:cs="Times New Roman"/>
      <w:sz w:val="26"/>
      <w:lang w:val="en-US"/>
    </w:rPr>
  </w:style>
  <w:style w:type="table" w:styleId="TableGrid">
    <w:name w:val="Table Grid"/>
    <w:basedOn w:val="TableNormal"/>
    <w:uiPriority w:val="39"/>
    <w:rsid w:val="00D3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latin typeface="#9Slide03 Cabin Condensed" panose="00000506000000000000" pitchFamily="2" charset="0"/>
              </a:rPr>
              <a:t>Thành phần không khí</a:t>
            </a:r>
            <a:endParaRPr lang="vi-VN" sz="1400">
              <a:latin typeface="#9Slide03 Cabin Condensed" panose="00000506000000000000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03B6-4725-9F41-75C8E46B77F4}"/>
              </c:ext>
            </c:extLst>
          </c:dPt>
          <c:dPt>
            <c:idx val="1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03B6-4725-9F41-75C8E46B77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03B6-4725-9F41-75C8E46B77F4}"/>
              </c:ext>
            </c:extLst>
          </c:dPt>
          <c:cat>
            <c:strRef>
              <c:f>Sheet1!$A$2:$A$4</c:f>
              <c:strCache>
                <c:ptCount val="1"/>
                <c:pt idx="0">
                  <c:v>Oxyen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21</c:v>
                </c:pt>
                <c:pt idx="1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3B6-4725-9F41-75C8E46B77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F398-8045-4B37-A456-B3EB4A31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516</Words>
  <Characters>2947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2021-02-17T03:03:00Z</dcterms:created>
  <dcterms:modified xsi:type="dcterms:W3CDTF">2021-06-16T03:55:00Z</dcterms:modified>
</cp:coreProperties>
</file>