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C2F72" w14:textId="77777777" w:rsidR="00464FE2" w:rsidRPr="00C1484F" w:rsidRDefault="00464FE2" w:rsidP="00464FE2">
      <w:pPr>
        <w:jc w:val="center"/>
        <w:rPr>
          <w:rFonts w:cs="Times New Roman"/>
          <w:color w:val="000000" w:themeColor="text1"/>
          <w:sz w:val="24"/>
          <w:szCs w:val="24"/>
        </w:rPr>
      </w:pPr>
    </w:p>
    <w:p w14:paraId="45EA683A" w14:textId="4C686BC3" w:rsidR="00F1635D" w:rsidRPr="00C1484F" w:rsidRDefault="00464FE2" w:rsidP="00464FE2">
      <w:pPr>
        <w:jc w:val="center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color w:val="000000" w:themeColor="text1"/>
          <w:sz w:val="24"/>
          <w:szCs w:val="24"/>
        </w:rPr>
        <w:t>ĐỀ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KIỂM TRA GIỮA HỌC KỲ II LỚP 10</w:t>
      </w:r>
    </w:p>
    <w:p w14:paraId="4BC5E750" w14:textId="2409F3D4" w:rsidR="00EC5F61" w:rsidRPr="00C1484F" w:rsidRDefault="00EC5F61" w:rsidP="00C1484F">
      <w:pPr>
        <w:pStyle w:val="ListParagraph"/>
        <w:numPr>
          <w:ilvl w:val="0"/>
          <w:numId w:val="10"/>
        </w:numPr>
        <w:tabs>
          <w:tab w:val="left" w:pos="630"/>
          <w:tab w:val="left" w:pos="992"/>
        </w:tabs>
        <w:spacing w:before="120" w:after="120" w:line="288" w:lineRule="auto"/>
        <w:jc w:val="both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TRẮC NGHIỆM</w:t>
      </w:r>
    </w:p>
    <w:p w14:paraId="7FD6C6AC" w14:textId="68F64BC6" w:rsidR="00E5748E" w:rsidRPr="005019F8" w:rsidRDefault="00E5748E" w:rsidP="00E5748E">
      <w:pPr>
        <w:tabs>
          <w:tab w:val="left" w:pos="992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1.(NB)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 Trong các hàm số sau, hàm số nào nghịch biến trên </w:t>
      </w:r>
      <w:r w:rsidRPr="00C1484F">
        <w:rPr>
          <w:rFonts w:cs="Times New Roman"/>
          <w:color w:val="000000" w:themeColor="text1"/>
          <w:position w:val="-4"/>
          <w:sz w:val="24"/>
          <w:szCs w:val="24"/>
        </w:rPr>
        <w:object w:dxaOrig="255" w:dyaOrig="255" w14:anchorId="14EC2A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DSMT4" ShapeID="_x0000_i1025" DrawAspect="Content" ObjectID="_1740421580" r:id="rId8"/>
        </w:obje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?</w:t>
      </w:r>
    </w:p>
    <w:p w14:paraId="6D90AF5D" w14:textId="1483705C" w:rsidR="00E5748E" w:rsidRPr="005019F8" w:rsidRDefault="00E5748E" w:rsidP="00E5748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1484F">
        <w:rPr>
          <w:rFonts w:eastAsia="Times New Roman" w:cs="Times New Roman"/>
          <w:b/>
          <w:color w:val="000000" w:themeColor="text1"/>
          <w:position w:val="-10"/>
          <w:sz w:val="24"/>
          <w:szCs w:val="24"/>
          <w:lang w:val="fr-FR"/>
        </w:rPr>
        <w:object w:dxaOrig="585" w:dyaOrig="255" w14:anchorId="4316CDEE">
          <v:shape id="_x0000_i1026" type="#_x0000_t75" style="width:29.25pt;height:12.75pt" o:ole="">
            <v:imagedata r:id="rId9" o:title=""/>
          </v:shape>
          <o:OLEObject Type="Embed" ProgID="Equation.DSMT4" ShapeID="_x0000_i1026" DrawAspect="Content" ObjectID="_1740421581" r:id="rId10"/>
        </w:obje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212329">
        <w:rPr>
          <w:rFonts w:eastAsia="Times New Roman" w:cs="Times New Roman"/>
          <w:b/>
          <w:color w:val="FF0000"/>
          <w:sz w:val="24"/>
          <w:szCs w:val="24"/>
          <w:lang w:val="vi-VN"/>
        </w:rPr>
        <w:t>B.</w:t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eastAsia="Times New Roman" w:cs="Times New Roman"/>
          <w:b/>
          <w:color w:val="000000" w:themeColor="text1"/>
          <w:position w:val="-10"/>
          <w:sz w:val="24"/>
          <w:szCs w:val="24"/>
          <w:lang w:val="fr-FR"/>
        </w:rPr>
        <w:object w:dxaOrig="840" w:dyaOrig="315" w14:anchorId="5CE6F1AF">
          <v:shape id="_x0000_i1027" type="#_x0000_t75" style="width:42pt;height:15.75pt" o:ole="">
            <v:imagedata r:id="rId11" o:title=""/>
          </v:shape>
          <o:OLEObject Type="Embed" ProgID="Equation.DSMT4" ShapeID="_x0000_i1027" DrawAspect="Content" ObjectID="_1740421582" r:id="rId12"/>
        </w:obje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1484F">
        <w:rPr>
          <w:rFonts w:eastAsia="Times New Roman" w:cs="Times New Roman"/>
          <w:b/>
          <w:color w:val="000000" w:themeColor="text1"/>
          <w:position w:val="-10"/>
          <w:sz w:val="24"/>
          <w:szCs w:val="24"/>
        </w:rPr>
        <w:object w:dxaOrig="705" w:dyaOrig="315" w14:anchorId="22D2B8B1">
          <v:shape id="_x0000_i1028" type="#_x0000_t75" style="width:35.25pt;height:15.75pt" o:ole="">
            <v:imagedata r:id="rId13" o:title=""/>
          </v:shape>
          <o:OLEObject Type="Embed" ProgID="Equation.DSMT4" ShapeID="_x0000_i1028" DrawAspect="Content" ObjectID="_1740421583" r:id="rId14"/>
        </w:obje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1484F">
        <w:rPr>
          <w:rFonts w:eastAsia="Times New Roman" w:cs="Times New Roman"/>
          <w:color w:val="000000" w:themeColor="text1"/>
          <w:position w:val="-24"/>
          <w:sz w:val="24"/>
          <w:szCs w:val="24"/>
          <w:lang w:val="fr-FR"/>
        </w:rPr>
        <w:object w:dxaOrig="765" w:dyaOrig="615" w14:anchorId="09042A48">
          <v:shape id="_x0000_i1029" type="#_x0000_t75" style="width:38.25pt;height:30.75pt" o:ole="">
            <v:imagedata r:id="rId15" o:title=""/>
          </v:shape>
          <o:OLEObject Type="Embed" ProgID="Equation.DSMT4" ShapeID="_x0000_i1029" DrawAspect="Content" ObjectID="_1740421584" r:id="rId16"/>
        </w:object>
      </w:r>
    </w:p>
    <w:p w14:paraId="117A2449" w14:textId="60FCED32" w:rsidR="00E5748E" w:rsidRPr="005019F8" w:rsidRDefault="00E5748E" w:rsidP="00E5748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2.(NB) Cho bản biểu sau: </w:t>
      </w:r>
    </w:p>
    <w:p w14:paraId="35E00A09" w14:textId="05FDD667" w:rsidR="00E5748E" w:rsidRPr="00C1484F" w:rsidRDefault="00E5748E" w:rsidP="00E5748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</w:rPr>
      </w:pPr>
      <w:r w:rsidRPr="00C1484F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616D62D" wp14:editId="6523755B">
            <wp:extent cx="4023709" cy="74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3709" cy="7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5ABA" w14:textId="6CC9AA49" w:rsidR="00E5748E" w:rsidRPr="00C1484F" w:rsidRDefault="00E5748E" w:rsidP="00E5748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color w:val="000000" w:themeColor="text1"/>
          <w:sz w:val="24"/>
          <w:szCs w:val="24"/>
        </w:rPr>
        <w:t>Hãy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cho biết nồng dộ bụi PM 2.5 tại thời điểm 8 giờ?</w:t>
      </w:r>
    </w:p>
    <w:p w14:paraId="23B8B360" w14:textId="2CA45AA1" w:rsidR="00E5748E" w:rsidRPr="00C1484F" w:rsidRDefault="00E5748E" w:rsidP="00E5748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74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,27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212329">
        <w:rPr>
          <w:rFonts w:eastAsia="Times New Roman" w:cs="Times New Roman"/>
          <w:b/>
          <w:color w:val="FF0000"/>
          <w:sz w:val="24"/>
          <w:szCs w:val="24"/>
          <w:lang w:val="vi-VN"/>
        </w:rPr>
        <w:t>B.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57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,9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69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,07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81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,78.</w:t>
      </w:r>
    </w:p>
    <w:p w14:paraId="0F96B174" w14:textId="7A94696B" w:rsidR="00E5748E" w:rsidRPr="005019F8" w:rsidRDefault="00C72094" w:rsidP="00C720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3.(NB) </w:t>
      </w:r>
      <w:r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>Hãy cho biết tọa độ đỉnh của đồ thị hàm số hình dưới đây?</w:t>
      </w:r>
    </w:p>
    <w:p w14:paraId="78D538F5" w14:textId="48AF52BD" w:rsidR="00C72094" w:rsidRPr="00C1484F" w:rsidRDefault="00C72094" w:rsidP="00E5748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905F29B" wp14:editId="4438E4E6">
            <wp:extent cx="3177815" cy="3177815"/>
            <wp:effectExtent l="0" t="0" r="3810" b="381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7815" cy="31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A75D" w14:textId="622ED712" w:rsidR="00C72094" w:rsidRPr="00C1484F" w:rsidRDefault="00C72094" w:rsidP="00C720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212329">
        <w:rPr>
          <w:rFonts w:eastAsia="Times New Roman" w:cs="Times New Roman"/>
          <w:b/>
          <w:color w:val="FF0000"/>
          <w:sz w:val="24"/>
          <w:szCs w:val="24"/>
          <w:lang w:val="vi-VN"/>
        </w:rPr>
        <w:t>A.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(2; -1)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(-1;2)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>(3;0)</w:t>
      </w:r>
      <w:r w:rsidRPr="005019F8">
        <w:rPr>
          <w:rFonts w:cs="Times New Roman"/>
          <w:bCs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(0;3).</w:t>
      </w:r>
    </w:p>
    <w:p w14:paraId="3B1E3D1E" w14:textId="34E757CF" w:rsidR="00C72094" w:rsidRPr="005019F8" w:rsidRDefault="00C72094" w:rsidP="00C720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4.(NB) </w:t>
      </w:r>
      <w:r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>Hãy cho biết điểm nào thuộc đồ thị hàm số hình dưới đây?</w:t>
      </w:r>
    </w:p>
    <w:p w14:paraId="71DF7094" w14:textId="44F4590F" w:rsidR="00E5748E" w:rsidRPr="00C1484F" w:rsidRDefault="00C72094" w:rsidP="00E5748E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</w:rPr>
      </w:pPr>
      <w:r w:rsidRPr="00C1484F">
        <w:rPr>
          <w:rFonts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D096C1D" wp14:editId="1D85824F">
            <wp:extent cx="3284505" cy="2895851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4920" w14:textId="4D9BD57D" w:rsidR="00C72094" w:rsidRPr="00C1484F" w:rsidRDefault="00C72094" w:rsidP="00C7209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(2; 1)</w: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(-1;0)</w: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>(3;0)</w:t>
      </w:r>
      <w:r w:rsidRPr="00C1484F">
        <w:rPr>
          <w:rFonts w:cs="Times New Roman"/>
          <w:bCs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212329">
        <w:rPr>
          <w:rFonts w:eastAsia="Times New Roman" w:cs="Times New Roman"/>
          <w:b/>
          <w:color w:val="FF0000"/>
          <w:sz w:val="24"/>
          <w:szCs w:val="24"/>
        </w:rPr>
        <w:t>D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(1;1).</w:t>
      </w:r>
    </w:p>
    <w:p w14:paraId="6DD7CDFA" w14:textId="473AD7C5" w:rsidR="00B9288D" w:rsidRPr="00C1484F" w:rsidRDefault="00B9288D" w:rsidP="00B9288D">
      <w:pPr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C1484F">
        <w:rPr>
          <w:rFonts w:cs="Times New Roman"/>
          <w:b/>
          <w:color w:val="000000" w:themeColor="text1"/>
          <w:sz w:val="24"/>
          <w:szCs w:val="24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5.(NB)</w:t>
      </w:r>
      <w:r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Trong các hình dưới đây, hình nào là đồ thị của hàm số bậc hai?</w:t>
      </w:r>
    </w:p>
    <w:tbl>
      <w:tblPr>
        <w:tblStyle w:val="TableGrid"/>
        <w:tblpPr w:leftFromText="180" w:rightFromText="180" w:vertAnchor="text" w:horzAnchor="margin" w:tblpXSpec="center" w:tblpY="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3726"/>
      </w:tblGrid>
      <w:tr w:rsidR="00C1484F" w:rsidRPr="00C1484F" w14:paraId="3A802F4C" w14:textId="77777777" w:rsidTr="00B9288D">
        <w:trPr>
          <w:trHeight w:val="2763"/>
        </w:trPr>
        <w:tc>
          <w:tcPr>
            <w:tcW w:w="4234" w:type="dxa"/>
          </w:tcPr>
          <w:p w14:paraId="7D4EDB89" w14:textId="77777777" w:rsidR="00B9288D" w:rsidRPr="00C1484F" w:rsidRDefault="00B9288D" w:rsidP="00B9288D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C1484F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2A33F4A" wp14:editId="5FB33787">
                  <wp:extent cx="2026508" cy="1669434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72" cy="1695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90E5B" w14:textId="77777777" w:rsidR="00B9288D" w:rsidRPr="00C1484F" w:rsidRDefault="00B9288D" w:rsidP="00B9288D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C1484F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Hình 1</w:t>
            </w:r>
          </w:p>
        </w:tc>
        <w:tc>
          <w:tcPr>
            <w:tcW w:w="3726" w:type="dxa"/>
          </w:tcPr>
          <w:p w14:paraId="6EB88F00" w14:textId="77777777" w:rsidR="00B9288D" w:rsidRPr="00C1484F" w:rsidRDefault="00B9288D" w:rsidP="00B9288D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C1484F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A43E534" wp14:editId="7D6C649E">
                  <wp:extent cx="1845276" cy="1883949"/>
                  <wp:effectExtent l="0" t="0" r="317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737" cy="1903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2D9F4" w14:textId="77777777" w:rsidR="00B9288D" w:rsidRPr="00C1484F" w:rsidRDefault="00B9288D" w:rsidP="00B9288D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C1484F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Hình 2</w:t>
            </w:r>
          </w:p>
        </w:tc>
      </w:tr>
      <w:tr w:rsidR="00C1484F" w:rsidRPr="00C1484F" w14:paraId="241768B4" w14:textId="77777777" w:rsidTr="00B9288D">
        <w:trPr>
          <w:trHeight w:val="2763"/>
        </w:trPr>
        <w:tc>
          <w:tcPr>
            <w:tcW w:w="4234" w:type="dxa"/>
          </w:tcPr>
          <w:p w14:paraId="3CF2C5CE" w14:textId="77777777" w:rsidR="00B9288D" w:rsidRPr="00C1484F" w:rsidRDefault="00B9288D" w:rsidP="00B9288D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C1484F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E4667C5" wp14:editId="0E7E9407">
                  <wp:extent cx="2273644" cy="2150138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751" cy="215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CF25A" w14:textId="17D68DDD" w:rsidR="00B9288D" w:rsidRPr="00C1484F" w:rsidRDefault="00B9288D" w:rsidP="00B9288D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C1484F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Hình 3</w:t>
            </w:r>
          </w:p>
        </w:tc>
        <w:tc>
          <w:tcPr>
            <w:tcW w:w="3726" w:type="dxa"/>
          </w:tcPr>
          <w:p w14:paraId="387C7EFB" w14:textId="77777777" w:rsidR="00B9288D" w:rsidRPr="00C1484F" w:rsidRDefault="00B9288D" w:rsidP="00B9288D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C1484F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1BD3F5B" wp14:editId="3B422E1A">
                  <wp:extent cx="2026508" cy="2208258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674" cy="221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A37B1" w14:textId="3C2F9F96" w:rsidR="00B9288D" w:rsidRPr="00C1484F" w:rsidRDefault="00B9288D" w:rsidP="00B9288D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C1484F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Hình 4</w:t>
            </w:r>
          </w:p>
        </w:tc>
      </w:tr>
    </w:tbl>
    <w:p w14:paraId="0B05DBDF" w14:textId="27CC28B7" w:rsidR="00B9288D" w:rsidRPr="00C1484F" w:rsidRDefault="00B9288D" w:rsidP="00B9288D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</w:p>
    <w:p w14:paraId="5E42B37E" w14:textId="425D05DF" w:rsidR="00B9288D" w:rsidRPr="00C1484F" w:rsidRDefault="00B9288D" w:rsidP="00B9288D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</w:p>
    <w:p w14:paraId="05B71B40" w14:textId="77777777" w:rsidR="00B9288D" w:rsidRPr="00C1484F" w:rsidRDefault="00B9288D" w:rsidP="00B9288D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</w:p>
    <w:p w14:paraId="1ECE70DE" w14:textId="67D56C66" w:rsidR="00B9288D" w:rsidRPr="00C1484F" w:rsidRDefault="00B9288D" w:rsidP="00E5748E">
      <w:pPr>
        <w:pStyle w:val="ListParagraph"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color w:val="000000" w:themeColor="text1"/>
          <w:sz w:val="24"/>
          <w:szCs w:val="24"/>
          <w:lang w:val="vi-VN"/>
        </w:rPr>
        <w:t>Hình 1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Hình 2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>Hình 3</w:t>
      </w:r>
      <w:r w:rsidRPr="005019F8">
        <w:rPr>
          <w:rFonts w:cs="Times New Roman"/>
          <w:bCs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Times New Roman" w:cs="Times New Roman"/>
          <w:color w:val="000000" w:themeColor="text1"/>
          <w:sz w:val="24"/>
          <w:szCs w:val="24"/>
          <w:lang w:val="vi-VN"/>
        </w:rPr>
        <w:tab/>
      </w:r>
      <w:r w:rsidRPr="00212329">
        <w:rPr>
          <w:rFonts w:eastAsia="Times New Roman" w:cs="Times New Roman"/>
          <w:b/>
          <w:color w:val="FF0000"/>
          <w:sz w:val="24"/>
          <w:szCs w:val="24"/>
        </w:rPr>
        <w:t>D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Hình 4.</w:t>
      </w:r>
    </w:p>
    <w:p w14:paraId="00D0C8E6" w14:textId="2EE0D1AC" w:rsidR="00B9288D" w:rsidRPr="005019F8" w:rsidRDefault="00B9288D" w:rsidP="00B9288D">
      <w:pPr>
        <w:tabs>
          <w:tab w:val="left" w:pos="992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lastRenderedPageBreak/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6.(</w:t>
      </w:r>
      <w:r w:rsidR="00FC61AA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TH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)</w:t>
      </w:r>
      <w:r w:rsidR="00FC61AA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FC61AA"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>Cho hàm số</w:t>
      </w:r>
      <w:r w:rsidR="00F5328C"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y=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F5328C"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f(x) có đồ thị như hình vẽ dưới đây. Mệnh đề nào sau đây là đúng 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?</w:t>
      </w:r>
    </w:p>
    <w:p w14:paraId="7B19DCB1" w14:textId="2DCF8D04" w:rsidR="00B9288D" w:rsidRPr="00C1484F" w:rsidRDefault="00B9288D" w:rsidP="00B9288D">
      <w:pPr>
        <w:tabs>
          <w:tab w:val="left" w:pos="992"/>
        </w:tabs>
        <w:spacing w:before="120" w:after="120" w:line="288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C1484F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E619A50" wp14:editId="5169A9F5">
            <wp:extent cx="3292125" cy="2560542"/>
            <wp:effectExtent l="0" t="0" r="3810" b="0"/>
            <wp:docPr id="12" name="Picture 1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engineering drawing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92125" cy="256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B1746" w14:textId="0E5C5DA3" w:rsidR="00F5328C" w:rsidRPr="00C1484F" w:rsidRDefault="00B9288D" w:rsidP="00F5328C">
      <w:pPr>
        <w:tabs>
          <w:tab w:val="left" w:pos="2520"/>
          <w:tab w:val="left" w:pos="4950"/>
          <w:tab w:val="left" w:pos="7937"/>
        </w:tabs>
        <w:spacing w:before="120" w:after="120" w:line="288" w:lineRule="auto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12329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F5328C" w:rsidRPr="00C1484F">
        <w:rPr>
          <w:rFonts w:eastAsia="Times New Roman" w:cs="Times New Roman"/>
          <w:b/>
          <w:color w:val="000000" w:themeColor="text1"/>
          <w:position w:val="-10"/>
          <w:sz w:val="24"/>
          <w:szCs w:val="24"/>
          <w:lang w:val="fr-FR"/>
        </w:rPr>
        <w:object w:dxaOrig="1800" w:dyaOrig="320" w14:anchorId="3646DEBF">
          <v:shape id="_x0000_i1030" type="#_x0000_t75" style="width:90pt;height:16.5pt" o:ole="">
            <v:imagedata r:id="rId25" o:title=""/>
          </v:shape>
          <o:OLEObject Type="Embed" ProgID="Equation.DSMT4" ShapeID="_x0000_i1030" DrawAspect="Content" ObjectID="_1740421585" r:id="rId26"/>
        </w:objec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="00F5328C"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      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="00F5328C" w:rsidRPr="00C1484F">
        <w:rPr>
          <w:rFonts w:cs="Times New Roman"/>
          <w:color w:val="000000" w:themeColor="text1"/>
          <w:position w:val="-10"/>
          <w:sz w:val="24"/>
          <w:szCs w:val="24"/>
        </w:rPr>
        <w:object w:dxaOrig="1800" w:dyaOrig="320" w14:anchorId="461BBF39">
          <v:shape id="_x0000_i1031" type="#_x0000_t75" style="width:90pt;height:16.5pt" o:ole="">
            <v:imagedata r:id="rId27" o:title=""/>
          </v:shape>
          <o:OLEObject Type="Embed" ProgID="Equation.DSMT4" ShapeID="_x0000_i1031" DrawAspect="Content" ObjectID="_1740421586" r:id="rId28"/>
        </w:objec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64B7CCCF" w14:textId="086F9582" w:rsidR="00B9288D" w:rsidRPr="00C1484F" w:rsidRDefault="00B9288D" w:rsidP="00F5328C">
      <w:pPr>
        <w:tabs>
          <w:tab w:val="left" w:pos="2520"/>
          <w:tab w:val="left" w:pos="4950"/>
          <w:tab w:val="left" w:pos="7937"/>
        </w:tabs>
        <w:spacing w:before="120" w:after="120" w:line="288" w:lineRule="auto"/>
        <w:ind w:left="360" w:hanging="360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="00F5328C" w:rsidRPr="00C1484F">
        <w:rPr>
          <w:rFonts w:cs="Times New Roman"/>
          <w:color w:val="000000" w:themeColor="text1"/>
          <w:position w:val="-10"/>
          <w:sz w:val="24"/>
          <w:szCs w:val="24"/>
        </w:rPr>
        <w:object w:dxaOrig="1800" w:dyaOrig="320" w14:anchorId="247478A8">
          <v:shape id="_x0000_i1032" type="#_x0000_t75" style="width:90pt;height:16.5pt" o:ole="">
            <v:imagedata r:id="rId29" o:title=""/>
          </v:shape>
          <o:OLEObject Type="Embed" ProgID="Equation.DSMT4" ShapeID="_x0000_i1032" DrawAspect="Content" ObjectID="_1740421587" r:id="rId30"/>
        </w:objec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F5328C" w:rsidRPr="00C1484F">
        <w:rPr>
          <w:rFonts w:eastAsia="Times New Roman" w:cs="Times New Roman"/>
          <w:color w:val="000000" w:themeColor="text1"/>
          <w:sz w:val="24"/>
          <w:szCs w:val="24"/>
          <w:lang w:val="vi-VN"/>
        </w:rPr>
        <w:t xml:space="preserve">                                         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="00F5328C" w:rsidRPr="00C1484F">
        <w:rPr>
          <w:rFonts w:cs="Times New Roman"/>
          <w:color w:val="000000" w:themeColor="text1"/>
          <w:position w:val="-10"/>
          <w:sz w:val="24"/>
          <w:szCs w:val="24"/>
        </w:rPr>
        <w:object w:dxaOrig="1800" w:dyaOrig="320" w14:anchorId="37071A52">
          <v:shape id="_x0000_i1033" type="#_x0000_t75" style="width:90pt;height:16.5pt" o:ole="">
            <v:imagedata r:id="rId31" o:title=""/>
          </v:shape>
          <o:OLEObject Type="Embed" ProgID="Equation.DSMT4" ShapeID="_x0000_i1033" DrawAspect="Content" ObjectID="_1740421588" r:id="rId32"/>
        </w:object>
      </w:r>
      <w:r w:rsidR="00F5328C" w:rsidRP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155BA670" w14:textId="1F412D16" w:rsidR="002D01C5" w:rsidRPr="005019F8" w:rsidRDefault="002D01C5" w:rsidP="002D01C5">
      <w:pPr>
        <w:tabs>
          <w:tab w:val="left" w:pos="992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color w:val="000000" w:themeColor="text1"/>
          <w:sz w:val="24"/>
          <w:szCs w:val="24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7.(TH)</w:t>
      </w:r>
      <w:r w:rsidRPr="00C1484F">
        <w:rPr>
          <w:rFonts w:cs="Times New Roman"/>
          <w:color w:val="000000" w:themeColor="text1"/>
          <w:sz w:val="24"/>
          <w:szCs w:val="24"/>
        </w:rPr>
        <w:t xml:space="preserve"> </w:t>
      </w:r>
      <w:r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>Cho hàm số y=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f(x) có đồ thị như hình vẽ dưới đây. Mệnh đề nào sau đây là đúng 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?</w:t>
      </w:r>
    </w:p>
    <w:p w14:paraId="226B5EC4" w14:textId="395A18CF" w:rsidR="002D01C5" w:rsidRPr="00C1484F" w:rsidRDefault="002D01C5" w:rsidP="002D01C5">
      <w:pPr>
        <w:tabs>
          <w:tab w:val="left" w:pos="992"/>
        </w:tabs>
        <w:spacing w:before="120" w:after="120" w:line="288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C1484F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0769ED5" wp14:editId="5ABC93F5">
            <wp:extent cx="3284505" cy="242337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242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BE5C2" w14:textId="5E0C258C" w:rsidR="002D01C5" w:rsidRPr="00C1484F" w:rsidRDefault="002D01C5" w:rsidP="002D01C5">
      <w:pPr>
        <w:tabs>
          <w:tab w:val="left" w:pos="2520"/>
          <w:tab w:val="left" w:pos="4950"/>
          <w:tab w:val="left" w:pos="7937"/>
        </w:tabs>
        <w:spacing w:before="120" w:after="120" w:line="288" w:lineRule="auto"/>
        <w:ind w:left="360" w:hanging="36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212329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C1484F">
        <w:rPr>
          <w:rFonts w:eastAsia="Times New Roman" w:cs="Times New Roman"/>
          <w:b/>
          <w:color w:val="000000" w:themeColor="text1"/>
          <w:position w:val="-14"/>
          <w:sz w:val="24"/>
          <w:szCs w:val="24"/>
          <w:lang w:val="fr-FR"/>
        </w:rPr>
        <w:object w:dxaOrig="2060" w:dyaOrig="400" w14:anchorId="40B6E79B">
          <v:shape id="_x0000_i1034" type="#_x0000_t75" style="width:103.5pt;height:20.25pt" o:ole="">
            <v:imagedata r:id="rId34" o:title=""/>
          </v:shape>
          <o:OLEObject Type="Embed" ProgID="Equation.DSMT4" ShapeID="_x0000_i1034" DrawAspect="Content" ObjectID="_1740421589" r:id="rId35"/>
        </w:objec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      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2260" w:dyaOrig="400" w14:anchorId="1117EDD8">
          <v:shape id="_x0000_i1035" type="#_x0000_t75" style="width:112.5pt;height:19.5pt" o:ole="">
            <v:imagedata r:id="rId36" o:title=""/>
          </v:shape>
          <o:OLEObject Type="Embed" ProgID="Equation.DSMT4" ShapeID="_x0000_i1035" DrawAspect="Content" ObjectID="_1740421590" r:id="rId37"/>
        </w:objec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</w:p>
    <w:p w14:paraId="13DA1813" w14:textId="52182CD5" w:rsidR="002D01C5" w:rsidRPr="00C1484F" w:rsidRDefault="002D01C5" w:rsidP="002D01C5">
      <w:pPr>
        <w:tabs>
          <w:tab w:val="left" w:pos="2520"/>
          <w:tab w:val="left" w:pos="4950"/>
          <w:tab w:val="left" w:pos="7937"/>
        </w:tabs>
        <w:spacing w:before="120" w:after="120" w:line="288" w:lineRule="auto"/>
        <w:ind w:left="360" w:hanging="360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 xml:space="preserve">C.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2299" w:dyaOrig="400" w14:anchorId="48B62D96">
          <v:shape id="_x0000_i1036" type="#_x0000_t75" style="width:115.5pt;height:19.5pt" o:ole="">
            <v:imagedata r:id="rId38" o:title=""/>
          </v:shape>
          <o:OLEObject Type="Embed" ProgID="Equation.DSMT4" ShapeID="_x0000_i1036" DrawAspect="Content" ObjectID="_1740421591" r:id="rId39"/>
        </w:objec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  <w:lang w:val="vi-VN"/>
        </w:rPr>
        <w:t xml:space="preserve">                                      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 xml:space="preserve">D.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2260" w:dyaOrig="400" w14:anchorId="4EE8BFF0">
          <v:shape id="_x0000_i1037" type="#_x0000_t75" style="width:112.5pt;height:19.5pt" o:ole="">
            <v:imagedata r:id="rId40" o:title=""/>
          </v:shape>
          <o:OLEObject Type="Embed" ProgID="Equation.DSMT4" ShapeID="_x0000_i1037" DrawAspect="Content" ObjectID="_1740421592" r:id="rId41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02AB28D7" w14:textId="43E86695" w:rsidR="008B0340" w:rsidRPr="00C1484F" w:rsidRDefault="008B0340" w:rsidP="008B0340">
      <w:pPr>
        <w:tabs>
          <w:tab w:val="left" w:pos="992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1484F">
        <w:rPr>
          <w:rFonts w:cs="Times New Roman"/>
          <w:b/>
          <w:color w:val="000000" w:themeColor="text1"/>
          <w:sz w:val="24"/>
          <w:szCs w:val="24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8.(</w:t>
      </w:r>
      <w:r w:rsidR="002431D8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NB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) </w:t>
      </w:r>
      <w:r w:rsidR="002431D8"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>Trong mặt phẳng tọa độ Oxy, có bao nhiêu vị trí tương đối giữa 2 đường thẳng</w:t>
      </w:r>
      <w:r w:rsidRPr="00C1484F">
        <w:rPr>
          <w:rFonts w:cs="Times New Roman"/>
          <w:color w:val="000000" w:themeColor="text1"/>
          <w:sz w:val="24"/>
          <w:szCs w:val="24"/>
        </w:rPr>
        <w:t>?</w:t>
      </w:r>
    </w:p>
    <w:p w14:paraId="7B4A81F7" w14:textId="1720CE90" w:rsidR="008B0340" w:rsidRPr="00C1484F" w:rsidRDefault="002431D8" w:rsidP="002431D8">
      <w:pPr>
        <w:pStyle w:val="ListParagraph"/>
        <w:numPr>
          <w:ilvl w:val="0"/>
          <w:numId w:val="4"/>
        </w:numPr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1</w: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 2</w: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212329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 xml:space="preserve"> 3</w:t>
      </w:r>
      <w:r w:rsidRPr="00C1484F">
        <w:rPr>
          <w:rFonts w:cs="Times New Roman"/>
          <w:bCs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 4.</w:t>
      </w:r>
    </w:p>
    <w:p w14:paraId="70453A2D" w14:textId="77777777" w:rsidR="00330D68" w:rsidRPr="00C1484F" w:rsidRDefault="002431D8" w:rsidP="002431D8">
      <w:pPr>
        <w:tabs>
          <w:tab w:val="left" w:pos="992"/>
        </w:tabs>
        <w:spacing w:before="120" w:after="120" w:line="288" w:lineRule="auto"/>
        <w:jc w:val="both"/>
        <w:rPr>
          <w:rFonts w:cs="Times New Roman"/>
          <w:bCs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9.(NB)</w:t>
      </w:r>
      <w:r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Cho 2 đường thẳng có phương trình:</w:t>
      </w:r>
    </w:p>
    <w:p w14:paraId="70517E31" w14:textId="39F177A4" w:rsidR="002431D8" w:rsidRPr="00C1484F" w:rsidRDefault="00330D68" w:rsidP="00330D68">
      <w:pPr>
        <w:tabs>
          <w:tab w:val="left" w:pos="992"/>
        </w:tabs>
        <w:spacing w:before="120" w:after="120" w:line="288" w:lineRule="auto"/>
        <w:jc w:val="center"/>
        <w:rPr>
          <w:rFonts w:cs="Times New Roman"/>
          <w:color w:val="000000" w:themeColor="text1"/>
          <w:sz w:val="24"/>
          <w:szCs w:val="24"/>
        </w:rPr>
      </w:pPr>
      <w:r w:rsidRPr="00C1484F">
        <w:rPr>
          <w:rFonts w:cs="Times New Roman"/>
          <w:color w:val="000000" w:themeColor="text1"/>
          <w:position w:val="-30"/>
          <w:sz w:val="24"/>
          <w:szCs w:val="24"/>
        </w:rPr>
        <w:object w:dxaOrig="1680" w:dyaOrig="720" w14:anchorId="480F97FB">
          <v:shape id="_x0000_i1038" type="#_x0000_t75" style="width:84pt;height:36pt" o:ole="">
            <v:imagedata r:id="rId42" o:title=""/>
          </v:shape>
          <o:OLEObject Type="Embed" ProgID="Equation.DSMT4" ShapeID="_x0000_i1038" DrawAspect="Content" ObjectID="_1740421593" r:id="rId43"/>
        </w:object>
      </w:r>
    </w:p>
    <w:p w14:paraId="6607F5E7" w14:textId="49337996" w:rsidR="00330D68" w:rsidRPr="00C1484F" w:rsidRDefault="00330D68" w:rsidP="002431D8">
      <w:pPr>
        <w:tabs>
          <w:tab w:val="left" w:pos="992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color w:val="000000" w:themeColor="text1"/>
          <w:sz w:val="24"/>
          <w:szCs w:val="24"/>
        </w:rPr>
        <w:t>Vị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trí tương đối của 2 đường thẳng trên là</w:t>
      </w:r>
    </w:p>
    <w:p w14:paraId="01632127" w14:textId="6A7A52F2" w:rsidR="002431D8" w:rsidRPr="00C1484F" w:rsidRDefault="002431D8" w:rsidP="002431D8">
      <w:pPr>
        <w:pStyle w:val="ListParagraph"/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bookmarkStart w:id="0" w:name="_GoBack"/>
      <w:bookmarkEnd w:id="0"/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330D68" w:rsidRPr="00C1484F">
        <w:rPr>
          <w:rFonts w:cs="Times New Roman"/>
          <w:color w:val="000000" w:themeColor="text1"/>
          <w:sz w:val="24"/>
          <w:szCs w:val="24"/>
          <w:lang w:val="vi-VN"/>
        </w:rPr>
        <w:t>Song song</w: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 </w:t>
      </w:r>
      <w:r w:rsidR="00330D68" w:rsidRPr="00C1484F">
        <w:rPr>
          <w:rFonts w:cs="Times New Roman"/>
          <w:color w:val="000000" w:themeColor="text1"/>
          <w:sz w:val="24"/>
          <w:szCs w:val="24"/>
          <w:lang w:val="vi-VN"/>
        </w:rPr>
        <w:t>Trùng nhau</w: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330D68" w:rsidRPr="00C1484F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>Cắt nhau</w:t>
      </w:r>
      <w:r w:rsidRPr="00C1484F">
        <w:rPr>
          <w:rFonts w:cs="Times New Roman"/>
          <w:bCs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330D68" w:rsidRPr="00C1484F">
        <w:rPr>
          <w:rFonts w:cs="Times New Roman"/>
          <w:color w:val="000000" w:themeColor="text1"/>
          <w:sz w:val="24"/>
          <w:szCs w:val="24"/>
          <w:lang w:val="vi-VN"/>
        </w:rPr>
        <w:t>Vuông góc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363737EC" w14:textId="52484793" w:rsidR="00330D68" w:rsidRPr="005019F8" w:rsidRDefault="00330D68" w:rsidP="00330D68">
      <w:pPr>
        <w:tabs>
          <w:tab w:val="left" w:pos="992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color w:val="000000" w:themeColor="text1"/>
          <w:sz w:val="24"/>
          <w:szCs w:val="24"/>
        </w:rPr>
        <w:lastRenderedPageBreak/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4F7A66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10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.(</w:t>
      </w:r>
      <w:r w:rsidR="004F7A66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TH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) </w:t>
      </w:r>
      <w:r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Trong mặt phẳng tọa độ Oxy, cho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740" w:dyaOrig="400" w14:anchorId="6510EFF0">
          <v:shape id="_x0000_i1039" type="#_x0000_t75" style="width:37.5pt;height:20.25pt" o:ole="">
            <v:imagedata r:id="rId44" o:title=""/>
          </v:shape>
          <o:OLEObject Type="Embed" ProgID="Equation.DSMT4" ShapeID="_x0000_i1039" DrawAspect="Content" ObjectID="_1740421594" r:id="rId45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. Phương trình tham số của đường thẳng đi qua A có véc- tơ chỉ phương </w:t>
      </w:r>
      <w:r w:rsidRPr="00C1484F">
        <w:rPr>
          <w:rFonts w:cs="Times New Roman"/>
          <w:color w:val="000000" w:themeColor="text1"/>
          <w:position w:val="-10"/>
          <w:sz w:val="24"/>
          <w:szCs w:val="24"/>
        </w:rPr>
        <w:object w:dxaOrig="660" w:dyaOrig="380" w14:anchorId="52AF5523">
          <v:shape id="_x0000_i1040" type="#_x0000_t75" style="width:33pt;height:19.5pt" o:ole="">
            <v:imagedata r:id="rId46" o:title=""/>
          </v:shape>
          <o:OLEObject Type="Embed" ProgID="Equation.DSMT4" ShapeID="_x0000_i1040" DrawAspect="Content" ObjectID="_1740421595" r:id="rId47"/>
        </w:object>
      </w:r>
      <w:r w:rsidRPr="00C1484F">
        <w:rPr>
          <w:rFonts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?</w:t>
      </w:r>
    </w:p>
    <w:p w14:paraId="7F6933FE" w14:textId="0ECFB5EA" w:rsidR="00330D68" w:rsidRPr="00C1484F" w:rsidRDefault="00330D68" w:rsidP="00330D68">
      <w:pPr>
        <w:pStyle w:val="ListParagraph"/>
        <w:numPr>
          <w:ilvl w:val="0"/>
          <w:numId w:val="6"/>
        </w:numPr>
        <w:tabs>
          <w:tab w:val="left" w:pos="3402"/>
          <w:tab w:val="left" w:pos="5669"/>
          <w:tab w:val="left" w:pos="7650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color w:val="000000" w:themeColor="text1"/>
          <w:position w:val="-30"/>
          <w:sz w:val="24"/>
          <w:szCs w:val="24"/>
        </w:rPr>
        <w:object w:dxaOrig="1100" w:dyaOrig="720" w14:anchorId="1FF09D8B">
          <v:shape id="_x0000_i1041" type="#_x0000_t75" style="width:55.5pt;height:36pt" o:ole="">
            <v:imagedata r:id="rId48" o:title=""/>
          </v:shape>
          <o:OLEObject Type="Embed" ProgID="Equation.DSMT4" ShapeID="_x0000_i1041" DrawAspect="Content" ObjectID="_1740421596" r:id="rId49"/>
        </w:objec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 </w:t>
      </w:r>
      <w:r w:rsidRPr="00C1484F">
        <w:rPr>
          <w:rFonts w:cs="Times New Roman"/>
          <w:color w:val="000000" w:themeColor="text1"/>
          <w:position w:val="-30"/>
          <w:sz w:val="24"/>
          <w:szCs w:val="24"/>
        </w:rPr>
        <w:object w:dxaOrig="1100" w:dyaOrig="720" w14:anchorId="324E3D33">
          <v:shape id="_x0000_i1042" type="#_x0000_t75" style="width:55.5pt;height:36pt" o:ole="">
            <v:imagedata r:id="rId50" o:title=""/>
          </v:shape>
          <o:OLEObject Type="Embed" ProgID="Equation.DSMT4" ShapeID="_x0000_i1042" DrawAspect="Content" ObjectID="_1740421597" r:id="rId51"/>
        </w:object>
      </w:r>
      <w:r w:rsidRPr="00C1484F">
        <w:rPr>
          <w:rFonts w:cs="Times New Roman"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cs="Times New Roman"/>
          <w:color w:val="000000" w:themeColor="text1"/>
          <w:position w:val="-30"/>
          <w:sz w:val="24"/>
          <w:szCs w:val="24"/>
        </w:rPr>
        <w:object w:dxaOrig="1100" w:dyaOrig="720" w14:anchorId="2E9EF696">
          <v:shape id="_x0000_i1043" type="#_x0000_t75" style="width:55.5pt;height:36pt" o:ole="">
            <v:imagedata r:id="rId52" o:title=""/>
          </v:shape>
          <o:OLEObject Type="Embed" ProgID="Equation.DSMT4" ShapeID="_x0000_i1043" DrawAspect="Content" ObjectID="_1740421598" r:id="rId53"/>
        </w:object>
      </w:r>
      <w:r w:rsidRPr="00C1484F">
        <w:rPr>
          <w:rFonts w:cs="Times New Roman"/>
          <w:bCs/>
          <w:color w:val="000000" w:themeColor="text1"/>
          <w:sz w:val="24"/>
          <w:szCs w:val="24"/>
        </w:rPr>
        <w:t>.</w:t>
      </w:r>
      <w:r w:rsidRPr="00C1484F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cs="Times New Roman"/>
          <w:color w:val="000000" w:themeColor="text1"/>
          <w:position w:val="-30"/>
          <w:sz w:val="24"/>
          <w:szCs w:val="24"/>
        </w:rPr>
        <w:object w:dxaOrig="1080" w:dyaOrig="720" w14:anchorId="71DAC438">
          <v:shape id="_x0000_i1044" type="#_x0000_t75" style="width:54pt;height:36pt" o:ole="">
            <v:imagedata r:id="rId54" o:title=""/>
          </v:shape>
          <o:OLEObject Type="Embed" ProgID="Equation.DSMT4" ShapeID="_x0000_i1044" DrawAspect="Content" ObjectID="_1740421599" r:id="rId55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5DF59CD6" w14:textId="3FDC11F7" w:rsidR="00330D68" w:rsidRPr="00C1484F" w:rsidRDefault="00330D68" w:rsidP="00330D68">
      <w:pPr>
        <w:widowControl w:val="0"/>
        <w:tabs>
          <w:tab w:val="left" w:pos="992"/>
        </w:tabs>
        <w:spacing w:before="60" w:after="60" w:line="269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4F7A66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11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.(TH) 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Đường tròn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26062206" wp14:editId="545403D7">
            <wp:extent cx="1666875" cy="209550"/>
            <wp:effectExtent l="0" t="0" r="9525" b="0"/>
            <wp:docPr id="1512" name="Picture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có tâm </w:t>
      </w:r>
      <w:r w:rsidRPr="00C1484F">
        <w:rPr>
          <w:rFonts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362429C5" wp14:editId="24633C2A">
            <wp:extent cx="114300" cy="142875"/>
            <wp:effectExtent l="0" t="0" r="0" b="9525"/>
            <wp:docPr id="1513" name="Picture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và bán kính </w:t>
      </w:r>
      <w:r w:rsidRPr="00C1484F">
        <w:rPr>
          <w:rFonts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0E07E9AF" wp14:editId="609C8A8E">
            <wp:extent cx="142875" cy="142875"/>
            <wp:effectExtent l="0" t="0" r="9525" b="9525"/>
            <wp:docPr id="1514" name="Picture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lần lượt là:</w:t>
      </w:r>
    </w:p>
    <w:p w14:paraId="328EA96A" w14:textId="6B75A176" w:rsidR="00330D68" w:rsidRPr="005019F8" w:rsidRDefault="00330D68" w:rsidP="00330D68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707C5B53" wp14:editId="6DC87503">
            <wp:extent cx="904875" cy="209550"/>
            <wp:effectExtent l="0" t="0" r="9525" b="0"/>
            <wp:docPr id="1515" name="Picture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3E3DE9A7" wp14:editId="6839855B">
            <wp:extent cx="895350" cy="209550"/>
            <wp:effectExtent l="0" t="0" r="0" b="0"/>
            <wp:docPr id="1516" name="Picture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01BDDE29" wp14:editId="6C008629">
            <wp:extent cx="904875" cy="209550"/>
            <wp:effectExtent l="0" t="0" r="9525" b="0"/>
            <wp:docPr id="1517" name="Picture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 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6B27C6BC" wp14:editId="7000042B">
            <wp:extent cx="895350" cy="209550"/>
            <wp:effectExtent l="0" t="0" r="0" b="0"/>
            <wp:docPr id="1518" name="Picture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</w:p>
    <w:p w14:paraId="497D65ED" w14:textId="275C7BCC" w:rsidR="00330D68" w:rsidRPr="005019F8" w:rsidRDefault="00330D68" w:rsidP="00B30F42">
      <w:pPr>
        <w:widowControl w:val="0"/>
        <w:tabs>
          <w:tab w:val="left" w:pos="992"/>
        </w:tabs>
        <w:spacing w:before="60" w:after="60" w:line="269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E0674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12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.(TH) 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Đường tròn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47C58CBD" wp14:editId="00B51025">
            <wp:extent cx="209550" cy="209550"/>
            <wp:effectExtent l="0" t="0" r="0" b="0"/>
            <wp:docPr id="1619" name="Picture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 xml:space="preserve">có tâm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3D391AFB" wp14:editId="52CCEA39">
            <wp:extent cx="466725" cy="209550"/>
            <wp:effectExtent l="0" t="0" r="9525" b="0"/>
            <wp:docPr id="1620" name="Picture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 xml:space="preserve"> và đi qua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1A426640" wp14:editId="00595B0D">
            <wp:extent cx="400050" cy="209550"/>
            <wp:effectExtent l="0" t="0" r="0" b="0"/>
            <wp:docPr id="1621" name="Picture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 có phương trình là:</w:t>
      </w:r>
    </w:p>
    <w:p w14:paraId="6ABC057E" w14:textId="77777777" w:rsidR="00330D68" w:rsidRPr="005019F8" w:rsidRDefault="00330D68" w:rsidP="00330D68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7F06C53B" wp14:editId="41C95B86">
            <wp:extent cx="1295400" cy="238125"/>
            <wp:effectExtent l="0" t="0" r="0" b="9525"/>
            <wp:docPr id="1622" name="Picture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64C90BE7" wp14:editId="0FDA9029">
            <wp:extent cx="1390650" cy="238125"/>
            <wp:effectExtent l="0" t="0" r="0" b="9525"/>
            <wp:docPr id="1623" name="Picture 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BAF27" w14:textId="77777777" w:rsidR="00330D68" w:rsidRPr="005019F8" w:rsidRDefault="00330D68" w:rsidP="00330D68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cs="Times New Roman"/>
          <w:color w:val="000000" w:themeColor="text1"/>
          <w:position w:val="-12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4ED9364E" wp14:editId="7E053E20">
            <wp:extent cx="1295400" cy="238125"/>
            <wp:effectExtent l="0" t="0" r="0" b="9525"/>
            <wp:docPr id="4688" name="Picture 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2A2D5221" wp14:editId="27B4833F">
            <wp:extent cx="1390650" cy="238125"/>
            <wp:effectExtent l="0" t="0" r="0" b="9525"/>
            <wp:docPr id="1625" name="Picture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A46B" w14:textId="74691ACD" w:rsidR="004F7A66" w:rsidRPr="005019F8" w:rsidRDefault="004F7A66" w:rsidP="004F7A66">
      <w:pPr>
        <w:widowControl w:val="0"/>
        <w:tabs>
          <w:tab w:val="left" w:pos="992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E0674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13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.(TH) 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Đường thẳng </w:t>
      </w:r>
      <w:r w:rsidRPr="00C1484F">
        <w:rPr>
          <w:rFonts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73699585" wp14:editId="349A0DDF">
            <wp:extent cx="133350" cy="161925"/>
            <wp:effectExtent l="0" t="0" r="0" b="9525"/>
            <wp:docPr id="722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 đi qua điểm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1512F5E9" wp14:editId="1370B394">
            <wp:extent cx="495300" cy="209550"/>
            <wp:effectExtent l="0" t="0" r="0" b="0"/>
            <wp:docPr id="723" name="Pictur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 và có vectơ pháp tuyến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65A5F6A0" wp14:editId="2AF34B5E">
            <wp:extent cx="619125" cy="238125"/>
            <wp:effectExtent l="0" t="0" r="9525" b="9525"/>
            <wp:docPr id="724" name="Pictur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 có phương trình tổng quát là:</w:t>
      </w:r>
    </w:p>
    <w:p w14:paraId="0555C5F3" w14:textId="758F2894" w:rsidR="004F7A66" w:rsidRPr="005019F8" w:rsidRDefault="004F7A66" w:rsidP="004F7A66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1484F">
        <w:rPr>
          <w:rFonts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1EA1D8D7" wp14:editId="4208708B">
            <wp:extent cx="1000125" cy="19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C1484F">
        <w:rPr>
          <w:rFonts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1014BB5E" wp14:editId="0664B388">
            <wp:extent cx="971550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CFA68" w14:textId="19B8ED54" w:rsidR="00330D68" w:rsidRPr="005019F8" w:rsidRDefault="004F7A66" w:rsidP="004F7A66">
      <w:pPr>
        <w:widowControl w:val="0"/>
        <w:tabs>
          <w:tab w:val="left" w:pos="3402"/>
          <w:tab w:val="left" w:pos="5669"/>
          <w:tab w:val="left" w:pos="7937"/>
        </w:tabs>
        <w:spacing w:before="60" w:after="60" w:line="269" w:lineRule="auto"/>
        <w:ind w:left="992"/>
        <w:jc w:val="both"/>
        <w:rPr>
          <w:rFonts w:cs="Times New Roman"/>
          <w:color w:val="000000" w:themeColor="text1"/>
          <w:position w:val="-12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1484F">
        <w:rPr>
          <w:rFonts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1B100D9D" wp14:editId="51E6FB27">
            <wp:extent cx="962025" cy="190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1484F">
        <w:rPr>
          <w:rFonts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073A9320" wp14:editId="6D2AEEA4">
            <wp:extent cx="1000125" cy="190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41E1" w14:textId="0482BCAD" w:rsidR="004F7A66" w:rsidRPr="005019F8" w:rsidRDefault="004F7A66" w:rsidP="004F7A66">
      <w:pPr>
        <w:widowControl w:val="0"/>
        <w:tabs>
          <w:tab w:val="left" w:pos="992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E0674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14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.(TH)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Khoảng cách từ điểm </w:t>
      </w:r>
      <w:r w:rsidRPr="00C1484F">
        <w:rPr>
          <w:rFonts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 wp14:anchorId="613DD2EA" wp14:editId="1BD153B8">
            <wp:extent cx="514350" cy="209550"/>
            <wp:effectExtent l="0" t="0" r="0" b="0"/>
            <wp:docPr id="2058" name="Picture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đến đường thẳng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48858539" wp14:editId="4554AB35">
            <wp:extent cx="1047750" cy="190500"/>
            <wp:effectExtent l="0" t="0" r="0" b="0"/>
            <wp:docPr id="2059" name="Picture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 xml:space="preserve"> bằng:</w:t>
      </w:r>
    </w:p>
    <w:p w14:paraId="7A1E3445" w14:textId="3EC0521C" w:rsidR="004F7A66" w:rsidRPr="005019F8" w:rsidRDefault="004F7A66" w:rsidP="004F7A66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1484F">
        <w:rPr>
          <w:rFonts w:cs="Times New Roman"/>
          <w:noProof/>
          <w:color w:val="000000" w:themeColor="text1"/>
          <w:position w:val="-22"/>
          <w:sz w:val="24"/>
          <w:szCs w:val="24"/>
        </w:rPr>
        <w:drawing>
          <wp:inline distT="0" distB="0" distL="0" distR="0" wp14:anchorId="5C38DF60" wp14:editId="0CDE5EE3">
            <wp:extent cx="180975" cy="352425"/>
            <wp:effectExtent l="0" t="0" r="0" b="9525"/>
            <wp:docPr id="2060" name="Picture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C1484F">
        <w:rPr>
          <w:rFonts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49EAEB5A" wp14:editId="5453C113">
            <wp:extent cx="114300" cy="152400"/>
            <wp:effectExtent l="0" t="0" r="0" b="0"/>
            <wp:docPr id="2061" name="Picture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1484F">
        <w:rPr>
          <w:rFonts w:cs="Times New Roman"/>
          <w:noProof/>
          <w:color w:val="000000" w:themeColor="text1"/>
          <w:position w:val="-22"/>
          <w:sz w:val="24"/>
          <w:szCs w:val="24"/>
        </w:rPr>
        <w:drawing>
          <wp:inline distT="0" distB="0" distL="0" distR="0" wp14:anchorId="2C22C687" wp14:editId="4D26ED9A">
            <wp:extent cx="180975" cy="352425"/>
            <wp:effectExtent l="0" t="0" r="0" b="9525"/>
            <wp:docPr id="2062" name="Picture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1484F">
        <w:rPr>
          <w:rFonts w:cs="Times New Roman"/>
          <w:noProof/>
          <w:color w:val="000000" w:themeColor="text1"/>
          <w:position w:val="-22"/>
          <w:sz w:val="24"/>
          <w:szCs w:val="24"/>
        </w:rPr>
        <w:drawing>
          <wp:inline distT="0" distB="0" distL="0" distR="0" wp14:anchorId="69760E80" wp14:editId="7117315E">
            <wp:extent cx="190500" cy="352425"/>
            <wp:effectExtent l="0" t="0" r="0" b="9525"/>
            <wp:docPr id="2063" name="Picture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2B61FDDB" w14:textId="77777777" w:rsidR="003E0674" w:rsidRPr="00C1484F" w:rsidRDefault="004F7A66" w:rsidP="003E0674">
      <w:pPr>
        <w:pStyle w:val="ListParagraph"/>
        <w:tabs>
          <w:tab w:val="left" w:pos="992"/>
        </w:tabs>
        <w:spacing w:before="120" w:after="120" w:line="288" w:lineRule="auto"/>
        <w:ind w:left="992" w:hanging="992"/>
        <w:contextualSpacing w:val="0"/>
        <w:jc w:val="both"/>
        <w:rPr>
          <w:rFonts w:eastAsia="Arial" w:cs="Times New Roman"/>
          <w:color w:val="000000" w:themeColor="text1"/>
          <w:sz w:val="24"/>
          <w:szCs w:val="24"/>
          <w:lang w:val="pt-BR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E0674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15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.(TH)</w:t>
      </w:r>
      <w:r w:rsidR="003E0674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E0674" w:rsidRPr="00C1484F">
        <w:rPr>
          <w:rFonts w:eastAsia="Arial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3E0674" w:rsidRPr="00C1484F">
        <w:rPr>
          <w:rFonts w:eastAsia="Arial" w:cs="Times New Roman"/>
          <w:color w:val="000000" w:themeColor="text1"/>
          <w:sz w:val="24"/>
          <w:szCs w:val="24"/>
          <w:lang w:val="pt-BR"/>
        </w:rPr>
        <w:t xml:space="preserve"> Tìm tập xác định </w:t>
      </w:r>
      <w:r w:rsidR="003E0674" w:rsidRPr="00C1484F">
        <w:rPr>
          <w:rFonts w:eastAsia="Arial" w:cs="Times New Roman"/>
          <w:color w:val="000000" w:themeColor="text1"/>
          <w:position w:val="-4"/>
          <w:sz w:val="24"/>
          <w:szCs w:val="24"/>
        </w:rPr>
        <w:object w:dxaOrig="260" w:dyaOrig="260" w14:anchorId="2210D2AF">
          <v:shape id="_x0000_i1045" type="#_x0000_t75" style="width:13.5pt;height:13.5pt" o:ole="">
            <v:imagedata r:id="rId83" o:title=""/>
          </v:shape>
          <o:OLEObject Type="Embed" ProgID="Equation.DSMT4" ShapeID="_x0000_i1045" DrawAspect="Content" ObjectID="_1740421600" r:id="rId84"/>
        </w:object>
      </w:r>
      <w:r w:rsidR="003E0674" w:rsidRPr="00C1484F">
        <w:rPr>
          <w:rFonts w:eastAsia="Arial" w:cs="Times New Roman"/>
          <w:color w:val="000000" w:themeColor="text1"/>
          <w:sz w:val="24"/>
          <w:szCs w:val="24"/>
          <w:lang w:val="pt-BR"/>
        </w:rPr>
        <w:t xml:space="preserve"> của hàm số </w:t>
      </w:r>
      <w:r w:rsidR="003E0674" w:rsidRPr="00C1484F">
        <w:rPr>
          <w:rFonts w:eastAsia="Arial" w:cs="Times New Roman"/>
          <w:color w:val="000000" w:themeColor="text1"/>
          <w:position w:val="-24"/>
          <w:sz w:val="24"/>
          <w:szCs w:val="24"/>
        </w:rPr>
        <w:object w:dxaOrig="1780" w:dyaOrig="620" w14:anchorId="7A6F3732">
          <v:shape id="_x0000_i1046" type="#_x0000_t75" style="width:88.5pt;height:30.75pt" o:ole="">
            <v:imagedata r:id="rId85" o:title=""/>
          </v:shape>
          <o:OLEObject Type="Embed" ProgID="Equation.DSMT4" ShapeID="_x0000_i1046" DrawAspect="Content" ObjectID="_1740421601" r:id="rId86"/>
        </w:object>
      </w:r>
      <w:r w:rsidR="003E0674" w:rsidRPr="00C1484F">
        <w:rPr>
          <w:rFonts w:eastAsia="Arial" w:cs="Times New Roman"/>
          <w:color w:val="000000" w:themeColor="text1"/>
          <w:sz w:val="24"/>
          <w:szCs w:val="24"/>
          <w:lang w:val="pt-BR"/>
        </w:rPr>
        <w:t>.</w:t>
      </w:r>
    </w:p>
    <w:p w14:paraId="695478D3" w14:textId="77777777" w:rsidR="003E0674" w:rsidRPr="00C1484F" w:rsidRDefault="003E0674" w:rsidP="003E0674">
      <w:pPr>
        <w:tabs>
          <w:tab w:val="left" w:pos="992"/>
          <w:tab w:val="left" w:pos="3402"/>
          <w:tab w:val="left" w:pos="5670"/>
          <w:tab w:val="left" w:pos="7938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pt-BR"/>
        </w:rPr>
      </w:pPr>
      <w:r w:rsidRPr="00C1484F">
        <w:rPr>
          <w:rFonts w:cs="Times New Roman"/>
          <w:b/>
          <w:color w:val="000000" w:themeColor="text1"/>
          <w:sz w:val="24"/>
          <w:szCs w:val="24"/>
          <w:lang w:val="pt-BR"/>
        </w:rPr>
        <w:t xml:space="preserve">A.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1140" w:dyaOrig="400" w14:anchorId="17A57F23">
          <v:shape id="_x0000_i1047" type="#_x0000_t75" style="width:57pt;height:20.25pt" o:ole="">
            <v:imagedata r:id="rId87" o:title=""/>
          </v:shape>
          <o:OLEObject Type="Embed" ProgID="Equation.DSMT4" ShapeID="_x0000_i1047" DrawAspect="Content" ObjectID="_1740421602" r:id="rId88"/>
        </w:object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ab/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pt-BR"/>
        </w:rPr>
        <w:t xml:space="preserve">B.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1180" w:dyaOrig="400" w14:anchorId="430B32DD">
          <v:shape id="_x0000_i1048" type="#_x0000_t75" style="width:58.5pt;height:20.25pt" o:ole="">
            <v:imagedata r:id="rId89" o:title=""/>
          </v:shape>
          <o:OLEObject Type="Embed" ProgID="Equation.DSMT4" ShapeID="_x0000_i1048" DrawAspect="Content" ObjectID="_1740421603" r:id="rId90"/>
        </w:object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ab/>
      </w:r>
    </w:p>
    <w:p w14:paraId="60A11E3D" w14:textId="111F59C4" w:rsidR="002431D8" w:rsidRPr="005019F8" w:rsidRDefault="003E0674" w:rsidP="00EC5F61">
      <w:pPr>
        <w:widowControl w:val="0"/>
        <w:tabs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cs="Times New Roman"/>
          <w:color w:val="000000" w:themeColor="text1"/>
          <w:sz w:val="24"/>
          <w:szCs w:val="24"/>
          <w:lang w:val="pt-BR"/>
        </w:rPr>
      </w:pP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               </w:t>
      </w:r>
      <w:r w:rsidRPr="00C1484F">
        <w:rPr>
          <w:rFonts w:cs="Times New Roman"/>
          <w:b/>
          <w:color w:val="000000" w:themeColor="text1"/>
          <w:sz w:val="24"/>
          <w:szCs w:val="24"/>
          <w:lang w:val="pt-BR"/>
        </w:rPr>
        <w:t xml:space="preserve">C.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1460" w:dyaOrig="400" w14:anchorId="1FAB1743">
          <v:shape id="_x0000_i1049" type="#_x0000_t75" style="width:73.5pt;height:20.25pt" o:ole="">
            <v:imagedata r:id="rId91" o:title=""/>
          </v:shape>
          <o:OLEObject Type="Embed" ProgID="Equation.DSMT4" ShapeID="_x0000_i1049" DrawAspect="Content" ObjectID="_1740421604" r:id="rId92"/>
        </w:object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ab/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pt-BR"/>
        </w:rPr>
        <w:t xml:space="preserve">D.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1800" w:dyaOrig="400" w14:anchorId="01A82A0E">
          <v:shape id="_x0000_i1050" type="#_x0000_t75" style="width:90pt;height:20.25pt" o:ole="">
            <v:imagedata r:id="rId93" o:title=""/>
          </v:shape>
          <o:OLEObject Type="Embed" ProgID="Equation.DSMT4" ShapeID="_x0000_i1050" DrawAspect="Content" ObjectID="_1740421605" r:id="rId94"/>
        </w:object>
      </w:r>
      <w:r w:rsidRPr="00C1484F">
        <w:rPr>
          <w:rFonts w:cs="Times New Roman"/>
          <w:color w:val="000000" w:themeColor="text1"/>
          <w:sz w:val="24"/>
          <w:szCs w:val="24"/>
          <w:lang w:val="pt-BR"/>
        </w:rPr>
        <w:t>.</w:t>
      </w:r>
    </w:p>
    <w:p w14:paraId="31E8CF46" w14:textId="1B8D270A" w:rsidR="00EC5F61" w:rsidRPr="00C1484F" w:rsidRDefault="00EC5F61" w:rsidP="00EC5F61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pt-BR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16.(TH) </w:t>
      </w:r>
      <w:r w:rsidRPr="00C1484F">
        <w:rPr>
          <w:rFonts w:eastAsia="Arial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C1484F">
        <w:rPr>
          <w:rFonts w:eastAsia="Arial" w:cs="Times New Roman"/>
          <w:color w:val="000000" w:themeColor="text1"/>
          <w:sz w:val="24"/>
          <w:szCs w:val="24"/>
          <w:lang w:val="pt-BR"/>
        </w:rPr>
        <w:t xml:space="preserve"> 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Tìm </w:t>
      </w:r>
      <w:r w:rsidRPr="00C1484F">
        <w:rPr>
          <w:rFonts w:cs="Times New Roman"/>
          <w:color w:val="000000" w:themeColor="text1"/>
          <w:position w:val="-6"/>
          <w:sz w:val="24"/>
          <w:szCs w:val="24"/>
        </w:rPr>
        <w:object w:dxaOrig="270" w:dyaOrig="225" w14:anchorId="58E9418C">
          <v:shape id="_x0000_i1051" type="#_x0000_t75" style="width:13.5pt;height:11.25pt" o:ole="">
            <v:imagedata r:id="rId95" o:title=""/>
          </v:shape>
          <o:OLEObject Type="Embed" ProgID="Equation.DSMT4" ShapeID="_x0000_i1051" DrawAspect="Content" ObjectID="_1740421606" r:id="rId96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để hàm số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1710" w:dyaOrig="405" w14:anchorId="07848F13">
          <v:shape id="_x0000_i1052" type="#_x0000_t75" style="width:85.5pt;height:20.25pt" o:ole="">
            <v:imagedata r:id="rId97" o:title=""/>
          </v:shape>
          <o:OLEObject Type="Embed" ProgID="Equation.DSMT4" ShapeID="_x0000_i1052" DrawAspect="Content" ObjectID="_1740421607" r:id="rId98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đồng biến trên </w:t>
      </w:r>
      <w:r w:rsidRPr="00C1484F">
        <w:rPr>
          <w:rFonts w:cs="Times New Roman"/>
          <w:color w:val="000000" w:themeColor="text1"/>
          <w:position w:val="-4"/>
          <w:sz w:val="24"/>
          <w:szCs w:val="24"/>
        </w:rPr>
        <w:object w:dxaOrig="270" w:dyaOrig="270" w14:anchorId="03717F02">
          <v:shape id="_x0000_i1053" type="#_x0000_t75" style="width:13.5pt;height:13.5pt" o:ole="">
            <v:imagedata r:id="rId99" o:title=""/>
          </v:shape>
          <o:OLEObject Type="Embed" ProgID="Equation.DSMT4" ShapeID="_x0000_i1053" DrawAspect="Content" ObjectID="_1740421608" r:id="rId100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4B6487F2" w14:textId="77777777" w:rsidR="00EC5F61" w:rsidRPr="00C1484F" w:rsidRDefault="00EC5F61" w:rsidP="00EC5F61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1484F">
        <w:rPr>
          <w:rFonts w:cs="Times New Roman"/>
          <w:color w:val="000000" w:themeColor="text1"/>
          <w:position w:val="-24"/>
          <w:sz w:val="24"/>
          <w:szCs w:val="24"/>
        </w:rPr>
        <w:object w:dxaOrig="630" w:dyaOrig="615" w14:anchorId="34221E8F">
          <v:shape id="_x0000_i1054" type="#_x0000_t75" style="width:31.5pt;height:30.75pt" o:ole="">
            <v:imagedata r:id="rId101" o:title=""/>
          </v:shape>
          <o:OLEObject Type="Embed" ProgID="Equation.DSMT4" ShapeID="_x0000_i1054" DrawAspect="Content" ObjectID="_1740421609" r:id="rId102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C1484F">
        <w:rPr>
          <w:rFonts w:cs="Times New Roman"/>
          <w:color w:val="000000" w:themeColor="text1"/>
          <w:position w:val="-24"/>
          <w:sz w:val="24"/>
          <w:szCs w:val="24"/>
        </w:rPr>
        <w:object w:dxaOrig="630" w:dyaOrig="615" w14:anchorId="1BFB1B95">
          <v:shape id="_x0000_i1055" type="#_x0000_t75" style="width:31.5pt;height:30.75pt" o:ole="">
            <v:imagedata r:id="rId103" o:title=""/>
          </v:shape>
          <o:OLEObject Type="Embed" ProgID="Equation.DSMT4" ShapeID="_x0000_i1055" DrawAspect="Content" ObjectID="_1740421610" r:id="rId104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1484F">
        <w:rPr>
          <w:rFonts w:cs="Times New Roman"/>
          <w:color w:val="000000" w:themeColor="text1"/>
          <w:position w:val="-24"/>
          <w:sz w:val="24"/>
          <w:szCs w:val="24"/>
        </w:rPr>
        <w:object w:dxaOrig="630" w:dyaOrig="615" w14:anchorId="0B5DEF7C">
          <v:shape id="_x0000_i1056" type="#_x0000_t75" style="width:31.5pt;height:30.75pt" o:ole="">
            <v:imagedata r:id="rId105" o:title=""/>
          </v:shape>
          <o:OLEObject Type="Embed" ProgID="Equation.DSMT4" ShapeID="_x0000_i1056" DrawAspect="Content" ObjectID="_1740421611" r:id="rId106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1484F">
        <w:rPr>
          <w:rFonts w:cs="Times New Roman"/>
          <w:color w:val="000000" w:themeColor="text1"/>
          <w:position w:val="-6"/>
          <w:sz w:val="24"/>
          <w:szCs w:val="24"/>
        </w:rPr>
        <w:object w:dxaOrig="660" w:dyaOrig="285" w14:anchorId="2DB91F0C">
          <v:shape id="_x0000_i1057" type="#_x0000_t75" style="width:33pt;height:14.25pt" o:ole="">
            <v:imagedata r:id="rId107" o:title=""/>
          </v:shape>
          <o:OLEObject Type="Embed" ProgID="Equation.DSMT4" ShapeID="_x0000_i1057" DrawAspect="Content" ObjectID="_1740421612" r:id="rId108"/>
        </w:objec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3FFCCFF3" w14:textId="4961FBD7" w:rsidR="00EC5F61" w:rsidRPr="005019F8" w:rsidRDefault="00EC5F61" w:rsidP="00EC5F61">
      <w:pPr>
        <w:tabs>
          <w:tab w:val="left" w:pos="992"/>
        </w:tabs>
        <w:spacing w:before="120" w:after="120" w:line="288" w:lineRule="auto"/>
        <w:ind w:left="992" w:hanging="992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17.(NB) </w:t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:  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Hàm số nào sau đây đồng biến trên tập xác định của nó?</w:t>
      </w:r>
    </w:p>
    <w:p w14:paraId="60C27804" w14:textId="77777777" w:rsidR="00EC5F61" w:rsidRPr="005019F8" w:rsidRDefault="00EC5F61" w:rsidP="00EC5F61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1484F">
        <w:rPr>
          <w:rFonts w:cs="Times New Roman"/>
          <w:b/>
          <w:color w:val="000000" w:themeColor="text1"/>
          <w:position w:val="-10"/>
          <w:sz w:val="24"/>
          <w:szCs w:val="24"/>
        </w:rPr>
        <w:object w:dxaOrig="899" w:dyaOrig="334" w14:anchorId="22C9C3FE">
          <v:shape id="_x0000_i1058" type="#_x0000_t75" style="width:45pt;height:16.5pt" o:ole="">
            <v:imagedata r:id="rId109" o:title=""/>
          </v:shape>
          <o:OLEObject Type="Embed" ProgID="Equation.DSMT4" ShapeID="_x0000_i1058" DrawAspect="Content" ObjectID="_1740421613" r:id="rId110"/>
        </w:object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C1484F">
        <w:rPr>
          <w:rFonts w:cs="Times New Roman"/>
          <w:b/>
          <w:color w:val="000000" w:themeColor="text1"/>
          <w:position w:val="-10"/>
          <w:sz w:val="24"/>
          <w:szCs w:val="24"/>
        </w:rPr>
        <w:object w:dxaOrig="979" w:dyaOrig="334" w14:anchorId="3170A025">
          <v:shape id="_x0000_i1059" type="#_x0000_t75" style="width:49.5pt;height:16.5pt" o:ole="">
            <v:imagedata r:id="rId111" o:title=""/>
          </v:shape>
          <o:OLEObject Type="Embed" ProgID="Equation.DSMT4" ShapeID="_x0000_i1059" DrawAspect="Content" ObjectID="_1740421614" r:id="rId112"/>
        </w:object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</w:p>
    <w:p w14:paraId="7C7613F9" w14:textId="0328E793" w:rsidR="00EC5F61" w:rsidRPr="00C1484F" w:rsidRDefault="00EC5F61" w:rsidP="00EC5F61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0"/>
        <w:jc w:val="both"/>
        <w:rPr>
          <w:rFonts w:eastAsia="Arial" w:cs="Times New Roman"/>
          <w:color w:val="000000" w:themeColor="text1"/>
          <w:sz w:val="24"/>
          <w:szCs w:val="24"/>
          <w:lang w:val="pt-BR"/>
        </w:rPr>
      </w:pP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                </w:t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1484F">
        <w:rPr>
          <w:rFonts w:cs="Times New Roman"/>
          <w:b/>
          <w:color w:val="000000" w:themeColor="text1"/>
          <w:position w:val="-10"/>
          <w:sz w:val="24"/>
          <w:szCs w:val="24"/>
        </w:rPr>
        <w:object w:dxaOrig="588" w:dyaOrig="334" w14:anchorId="48BC801C">
          <v:shape id="_x0000_i1060" type="#_x0000_t75" style="width:29.25pt;height:16.5pt" o:ole="">
            <v:imagedata r:id="rId113" o:title=""/>
          </v:shape>
          <o:OLEObject Type="Embed" ProgID="Equation.DSMT4" ShapeID="_x0000_i1060" DrawAspect="Content" ObjectID="_1740421615" r:id="rId114"/>
        </w:object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.</w: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1484F">
        <w:rPr>
          <w:rFonts w:cs="Times New Roman"/>
          <w:b/>
          <w:color w:val="000000" w:themeColor="text1"/>
          <w:position w:val="-10"/>
          <w:sz w:val="24"/>
          <w:szCs w:val="24"/>
        </w:rPr>
        <w:object w:dxaOrig="1452" w:dyaOrig="357" w14:anchorId="028B95C1">
          <v:shape id="_x0000_i1061" type="#_x0000_t75" style="width:72.75pt;height:18pt" o:ole="">
            <v:imagedata r:id="rId115" o:title=""/>
          </v:shape>
          <o:OLEObject Type="Embed" ProgID="Equation.DSMT4" ShapeID="_x0000_i1061" DrawAspect="Content" ObjectID="_1740421616" r:id="rId116"/>
        </w:obje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>.</w:t>
      </w:r>
      <w:r w:rsidRPr="00C1484F">
        <w:rPr>
          <w:rFonts w:eastAsia="Arial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C1484F">
        <w:rPr>
          <w:rFonts w:eastAsia="Arial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629DFAE5" w14:textId="77777777" w:rsidR="00285A90" w:rsidRPr="005019F8" w:rsidRDefault="00EC5F61" w:rsidP="00285A90">
      <w:pPr>
        <w:pStyle w:val="ListParagraph"/>
        <w:tabs>
          <w:tab w:val="left" w:pos="992"/>
        </w:tabs>
        <w:spacing w:before="120" w:after="120" w:line="288" w:lineRule="auto"/>
        <w:ind w:left="992" w:hanging="992"/>
        <w:jc w:val="both"/>
        <w:rPr>
          <w:rFonts w:eastAsia="Arial"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285A90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18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>.(NB)</w:t>
      </w:r>
      <w:r w:rsidR="00285A90"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285A90" w:rsidRPr="005019F8">
        <w:rPr>
          <w:rFonts w:eastAsia="Arial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285A90"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 xml:space="preserve"> </w:t>
      </w:r>
      <w:r w:rsidR="00285A90" w:rsidRPr="005019F8">
        <w:rPr>
          <w:rFonts w:eastAsia="Arial" w:cs="Times New Roman"/>
          <w:bCs/>
          <w:color w:val="000000" w:themeColor="text1"/>
          <w:sz w:val="24"/>
          <w:szCs w:val="24"/>
          <w:lang w:val="vi-VN"/>
        </w:rPr>
        <w:t xml:space="preserve">Bảng biến thiên nào dưới đây là của hàm số </w:t>
      </w:r>
      <w:r w:rsidR="00285A90" w:rsidRPr="00C1484F">
        <w:rPr>
          <w:rFonts w:cs="Times New Roman"/>
          <w:color w:val="000000" w:themeColor="text1"/>
          <w:position w:val="-10"/>
          <w:sz w:val="24"/>
          <w:szCs w:val="24"/>
        </w:rPr>
        <w:object w:dxaOrig="1560" w:dyaOrig="360" w14:anchorId="77BF16DC">
          <v:shape id="_x0000_i1062" type="#_x0000_t75" style="width:78pt;height:18pt" o:ole="">
            <v:imagedata r:id="rId117" o:title=""/>
          </v:shape>
          <o:OLEObject Type="Embed" ProgID="Equation.DSMT4" ShapeID="_x0000_i1062" DrawAspect="Content" ObjectID="_1740421617" r:id="rId118"/>
        </w:object>
      </w:r>
      <w:r w:rsidR="00285A90" w:rsidRPr="005019F8">
        <w:rPr>
          <w:rFonts w:eastAsia="Arial" w:cs="Times New Roman"/>
          <w:bCs/>
          <w:color w:val="000000" w:themeColor="text1"/>
          <w:sz w:val="24"/>
          <w:szCs w:val="24"/>
          <w:lang w:val="vi-VN"/>
        </w:rPr>
        <w:t>:</w:t>
      </w:r>
    </w:p>
    <w:p w14:paraId="61AF1980" w14:textId="77777777" w:rsidR="00285A90" w:rsidRPr="005019F8" w:rsidRDefault="00285A90" w:rsidP="00285A90">
      <w:pPr>
        <w:tabs>
          <w:tab w:val="left" w:pos="5670"/>
        </w:tabs>
        <w:spacing w:before="120" w:after="120" w:line="288" w:lineRule="auto"/>
        <w:ind w:left="993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="009702B9">
        <w:rPr>
          <w:rFonts w:cs="Times New Roman"/>
          <w:color w:val="000000" w:themeColor="text1"/>
          <w:sz w:val="24"/>
          <w:szCs w:val="24"/>
        </w:rPr>
      </w:r>
      <w:r w:rsidR="009702B9">
        <w:rPr>
          <w:rFonts w:cs="Times New Roman"/>
          <w:color w:val="000000" w:themeColor="text1"/>
          <w:sz w:val="24"/>
          <w:szCs w:val="24"/>
        </w:rPr>
        <w:pict w14:anchorId="78DCF17A">
          <v:group id="Group 11" o:spid="_x0000_s1035" style="width:205.5pt;height:62pt;mso-position-horizontal-relative:char;mso-position-vertical-relative:line" coordorigin="2150,3530" coordsize="4110,124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6" type="#_x0000_t202" style="position:absolute;left:2150;top:3530;width:4110;height:1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75"/>
                      <w:gridCol w:w="1183"/>
                      <w:gridCol w:w="1183"/>
                      <w:gridCol w:w="1184"/>
                    </w:tblGrid>
                    <w:tr w:rsidR="00285A90" w:rsidRPr="00AB487A" w14:paraId="70FA120E" w14:textId="77777777">
                      <w:trPr>
                        <w:jc w:val="center"/>
                      </w:trPr>
                      <w:tc>
                        <w:tcPr>
                          <w:tcW w:w="575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hideMark/>
                        </w:tcPr>
                        <w:p w14:paraId="6001A211" w14:textId="289C143C" w:rsidR="00285A90" w:rsidRPr="00AB487A" w:rsidRDefault="00285A90">
                          <w:pPr>
                            <w:jc w:val="center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5E5EB009" wp14:editId="7907502F">
                                <wp:extent cx="129540" cy="144780"/>
                                <wp:effectExtent l="0" t="0" r="0" b="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39B35FEF" w14:textId="404F6C5F" w:rsidR="00285A90" w:rsidRPr="00AB487A" w:rsidRDefault="00285A90"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71944400" wp14:editId="0162A48D">
                                <wp:extent cx="243840" cy="137160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31743409" w14:textId="77777777" w:rsidR="00285A90" w:rsidRPr="00AB487A" w:rsidRDefault="00285A90">
                          <w:pPr>
                            <w:jc w:val="center"/>
                          </w:pPr>
                          <w:r w:rsidRPr="00AB487A">
                            <w:t>1</w:t>
                          </w:r>
                        </w:p>
                      </w:tc>
                      <w:tc>
                        <w:tcPr>
                          <w:tcW w:w="11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1FCF970" w14:textId="26FB7AC2" w:rsidR="00285A90" w:rsidRPr="00AB487A" w:rsidRDefault="00285A90">
                          <w:pPr>
                            <w:jc w:val="right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6AC8DEC9" wp14:editId="7F2E1C2A">
                                <wp:extent cx="243840" cy="144780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85A90" w:rsidRPr="00AB487A" w14:paraId="41101D05" w14:textId="77777777">
                      <w:trPr>
                        <w:trHeight w:val="434"/>
                        <w:jc w:val="center"/>
                      </w:trPr>
                      <w:tc>
                        <w:tcPr>
                          <w:tcW w:w="57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44939128" w14:textId="7164D530" w:rsidR="00285A90" w:rsidRPr="00AB487A" w:rsidRDefault="00285A90">
                          <w:pPr>
                            <w:jc w:val="center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3717BC62" wp14:editId="0E050386">
                                <wp:extent cx="144780" cy="167640"/>
                                <wp:effectExtent l="0" t="0" r="0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" cy="16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6C347EED" w14:textId="62996470" w:rsidR="00285A90" w:rsidRPr="00AB487A" w:rsidRDefault="00285A90"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24A2BCB7" wp14:editId="668A4C2E">
                                <wp:extent cx="243840" cy="144780"/>
                                <wp:effectExtent l="0" t="0" r="0" b="0"/>
                                <wp:docPr id="21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34F62A4E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62C1D4DD" w14:textId="541AFD4F" w:rsidR="00285A90" w:rsidRPr="00AB487A" w:rsidRDefault="00285A90">
                          <w:pPr>
                            <w:jc w:val="right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122E8C67" wp14:editId="4CD64B7E">
                                <wp:extent cx="243840" cy="144780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85A90" w:rsidRPr="00AB487A" w14:paraId="7B6C9A8E" w14:textId="77777777">
                      <w:trPr>
                        <w:trHeight w:val="434"/>
                        <w:jc w:val="center"/>
                      </w:trPr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22361086" w14:textId="77777777" w:rsidR="00285A90" w:rsidRPr="00AB487A" w:rsidRDefault="00285A90"/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F24B801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83" w:type="dxa"/>
                          <w:vAlign w:val="bottom"/>
                          <w:hideMark/>
                        </w:tcPr>
                        <w:p w14:paraId="0EB3B13E" w14:textId="77777777" w:rsidR="00285A90" w:rsidRPr="00AB487A" w:rsidRDefault="00285A90">
                          <w:pPr>
                            <w:jc w:val="center"/>
                          </w:pPr>
                          <w:r w:rsidRPr="00AB487A">
                            <w:t>2</w:t>
                          </w:r>
                        </w:p>
                      </w:tc>
                      <w:tc>
                        <w:tcPr>
                          <w:tcW w:w="1184" w:type="dxa"/>
                        </w:tcPr>
                        <w:p w14:paraId="1EA357D0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</w:tr>
                  </w:tbl>
                  <w:p w14:paraId="10722B2E" w14:textId="77777777" w:rsidR="00285A90" w:rsidRDefault="00285A90" w:rsidP="00285A90">
                    <w:pPr>
                      <w:jc w:val="center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8" o:spid="_x0000_s1037" type="#_x0000_t32" style="position:absolute;left:3290;top:4080;width:930;height:4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">
              <v:stroke endarrow="classic"/>
            </v:shape>
            <v:shape id="AutoShape 69" o:spid="_x0000_s1038" type="#_x0000_t32" style="position:absolute;left:4790;top:4080;width:930;height:42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">
              <v:stroke endarrow="classic"/>
            </v:shape>
            <w10:wrap type="none"/>
            <w10:anchorlock/>
          </v:group>
        </w:pi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</w:p>
    <w:p w14:paraId="15723C70" w14:textId="77777777" w:rsidR="00285A90" w:rsidRPr="005019F8" w:rsidRDefault="00285A90" w:rsidP="00285A90">
      <w:pPr>
        <w:tabs>
          <w:tab w:val="left" w:pos="5670"/>
        </w:tabs>
        <w:spacing w:before="120" w:after="120" w:line="288" w:lineRule="auto"/>
        <w:ind w:left="993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lastRenderedPageBreak/>
        <w:t xml:space="preserve">B. </w:t>
      </w:r>
      <w:r w:rsidR="009702B9">
        <w:rPr>
          <w:rFonts w:cs="Times New Roman"/>
          <w:color w:val="000000" w:themeColor="text1"/>
          <w:sz w:val="24"/>
          <w:szCs w:val="24"/>
        </w:rPr>
      </w:r>
      <w:r w:rsidR="009702B9">
        <w:rPr>
          <w:rFonts w:cs="Times New Roman"/>
          <w:color w:val="000000" w:themeColor="text1"/>
          <w:sz w:val="24"/>
          <w:szCs w:val="24"/>
        </w:rPr>
        <w:pict w14:anchorId="4F28C364">
          <v:group id="Group 8" o:spid="_x0000_s1039" style="width:205.5pt;height:62pt;mso-position-horizontal-relative:char;mso-position-vertical-relative:line" coordorigin="6877,9580" coordsize="4110,1240">
            <v:shape id="Text Box 77" o:spid="_x0000_s1040" type="#_x0000_t202" style="position:absolute;left:6877;top:9580;width:4110;height:1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75"/>
                      <w:gridCol w:w="1183"/>
                      <w:gridCol w:w="1183"/>
                      <w:gridCol w:w="1184"/>
                    </w:tblGrid>
                    <w:tr w:rsidR="00285A90" w:rsidRPr="00AB487A" w14:paraId="53126EDA" w14:textId="77777777">
                      <w:trPr>
                        <w:jc w:val="center"/>
                      </w:trPr>
                      <w:tc>
                        <w:tcPr>
                          <w:tcW w:w="575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hideMark/>
                        </w:tcPr>
                        <w:p w14:paraId="244165CC" w14:textId="7235E8D8" w:rsidR="00285A90" w:rsidRPr="00AB487A" w:rsidRDefault="00285A90">
                          <w:pPr>
                            <w:jc w:val="center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06C110B3" wp14:editId="7F36BE77">
                                <wp:extent cx="129540" cy="144780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7BEB1501" w14:textId="136A6716" w:rsidR="00285A90" w:rsidRPr="00AB487A" w:rsidRDefault="00285A90"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37AA60C5" wp14:editId="34AAB18E">
                                <wp:extent cx="243840" cy="137160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0491B5A9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4F2D641" w14:textId="1D0D4737" w:rsidR="00285A90" w:rsidRPr="00AB487A" w:rsidRDefault="00285A90">
                          <w:pPr>
                            <w:jc w:val="right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1E4F32D2" wp14:editId="509FC9CB">
                                <wp:extent cx="243840" cy="144780"/>
                                <wp:effectExtent l="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85A90" w:rsidRPr="00AB487A" w14:paraId="2458DAAE" w14:textId="77777777">
                      <w:trPr>
                        <w:trHeight w:val="434"/>
                        <w:jc w:val="center"/>
                      </w:trPr>
                      <w:tc>
                        <w:tcPr>
                          <w:tcW w:w="57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053388FA" w14:textId="0417CE07" w:rsidR="00285A90" w:rsidRPr="00AB487A" w:rsidRDefault="00285A90">
                          <w:pPr>
                            <w:jc w:val="center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5F5D602E" wp14:editId="5EB941A2">
                                <wp:extent cx="144780" cy="167640"/>
                                <wp:effectExtent l="0" t="0" r="0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" cy="16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251A81E4" w14:textId="0BC8B97F" w:rsidR="00285A90" w:rsidRPr="00AB487A" w:rsidRDefault="00285A90"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1C3F9FE7" wp14:editId="084CF7BD">
                                <wp:extent cx="243840" cy="144780"/>
                                <wp:effectExtent l="0" t="0" r="0" b="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4F5BB9C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22AF07D" w14:textId="77777777" w:rsidR="00285A90" w:rsidRPr="00AB487A" w:rsidRDefault="00285A90">
                          <w:pPr>
                            <w:jc w:val="right"/>
                          </w:pPr>
                        </w:p>
                      </w:tc>
                    </w:tr>
                    <w:tr w:rsidR="00285A90" w:rsidRPr="00AB487A" w14:paraId="566ABA63" w14:textId="77777777">
                      <w:trPr>
                        <w:trHeight w:val="434"/>
                        <w:jc w:val="center"/>
                      </w:trPr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7FCA14EE" w14:textId="77777777" w:rsidR="00285A90" w:rsidRPr="00AB487A" w:rsidRDefault="00285A90"/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bottom"/>
                        </w:tcPr>
                        <w:p w14:paraId="0691F8DB" w14:textId="77777777" w:rsidR="00285A90" w:rsidRPr="00AB487A" w:rsidRDefault="00285A90"/>
                      </w:tc>
                      <w:tc>
                        <w:tcPr>
                          <w:tcW w:w="1183" w:type="dxa"/>
                          <w:vAlign w:val="bottom"/>
                        </w:tcPr>
                        <w:p w14:paraId="2904AFEB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84" w:type="dxa"/>
                          <w:vAlign w:val="bottom"/>
                          <w:hideMark/>
                        </w:tcPr>
                        <w:p w14:paraId="33DD935A" w14:textId="019296CD" w:rsidR="00285A90" w:rsidRPr="00AB487A" w:rsidRDefault="00285A90">
                          <w:pPr>
                            <w:jc w:val="right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4FE61691" wp14:editId="64B7FDDB">
                                <wp:extent cx="243840" cy="13716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77D47DF" w14:textId="77777777" w:rsidR="00285A90" w:rsidRDefault="00285A90" w:rsidP="00285A90">
                    <w:pPr>
                      <w:jc w:val="center"/>
                    </w:pPr>
                  </w:p>
                </w:txbxContent>
              </v:textbox>
            </v:shape>
            <v:shape id="AutoShape 78" o:spid="_x0000_s1041" type="#_x0000_t32" style="position:absolute;left:8067;top:10100;width:2370;height:45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">
              <v:stroke endarrow="classic"/>
            </v:shape>
            <w10:wrap type="none"/>
            <w10:anchorlock/>
          </v:group>
        </w:pict>
      </w:r>
    </w:p>
    <w:p w14:paraId="5A854E9B" w14:textId="77777777" w:rsidR="00285A90" w:rsidRPr="005019F8" w:rsidRDefault="00285A90" w:rsidP="00285A90">
      <w:pPr>
        <w:tabs>
          <w:tab w:val="left" w:pos="5670"/>
        </w:tabs>
        <w:spacing w:before="120" w:after="120" w:line="288" w:lineRule="auto"/>
        <w:ind w:left="993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="009702B9">
        <w:rPr>
          <w:rFonts w:cs="Times New Roman"/>
          <w:color w:val="000000" w:themeColor="text1"/>
          <w:sz w:val="24"/>
          <w:szCs w:val="24"/>
        </w:rPr>
      </w:r>
      <w:r w:rsidR="009702B9">
        <w:rPr>
          <w:rFonts w:cs="Times New Roman"/>
          <w:color w:val="000000" w:themeColor="text1"/>
          <w:sz w:val="24"/>
          <w:szCs w:val="24"/>
        </w:rPr>
        <w:pict w14:anchorId="69DCA6B9">
          <v:group id="Group 4" o:spid="_x0000_s1042" style="width:205.5pt;height:62pt;mso-position-horizontal-relative:char;mso-position-vertical-relative:line" coordorigin="6860,5340" coordsize="4110,1240">
            <v:shape id="Text Box 83" o:spid="_x0000_s1043" type="#_x0000_t202" style="position:absolute;left:6860;top:5340;width:4110;height:1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67"/>
                      <w:gridCol w:w="1183"/>
                      <w:gridCol w:w="1183"/>
                      <w:gridCol w:w="1184"/>
                    </w:tblGrid>
                    <w:tr w:rsidR="00285A90" w:rsidRPr="00AB487A" w14:paraId="4CB5425B" w14:textId="77777777">
                      <w:trPr>
                        <w:jc w:val="center"/>
                      </w:trPr>
                      <w:tc>
                        <w:tcPr>
                          <w:tcW w:w="567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hideMark/>
                        </w:tcPr>
                        <w:p w14:paraId="03BBCEC4" w14:textId="6D945465" w:rsidR="00285A90" w:rsidRPr="00AB487A" w:rsidRDefault="00285A90">
                          <w:pPr>
                            <w:jc w:val="center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19328C00" wp14:editId="6ED146C1">
                                <wp:extent cx="129540" cy="144780"/>
                                <wp:effectExtent l="0" t="0" r="0" b="0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6F7D532" w14:textId="74CAE9AD" w:rsidR="00285A90" w:rsidRPr="00AB487A" w:rsidRDefault="00285A90"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43319445" wp14:editId="41A868D7">
                                <wp:extent cx="243840" cy="137160"/>
                                <wp:effectExtent l="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7CBACE81" w14:textId="77777777" w:rsidR="00285A90" w:rsidRPr="00AB487A" w:rsidRDefault="00285A90">
                          <w:pPr>
                            <w:jc w:val="center"/>
                          </w:pPr>
                          <w:r w:rsidRPr="00AB487A">
                            <w:t>1</w:t>
                          </w:r>
                        </w:p>
                      </w:tc>
                      <w:tc>
                        <w:tcPr>
                          <w:tcW w:w="11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59127EC" w14:textId="5A127407" w:rsidR="00285A90" w:rsidRPr="00AB487A" w:rsidRDefault="00285A90">
                          <w:pPr>
                            <w:jc w:val="right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601204B7" wp14:editId="050CE0A3">
                                <wp:extent cx="243840" cy="144780"/>
                                <wp:effectExtent l="0" t="0" r="0" b="0"/>
                                <wp:docPr id="35" name="Pictur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85A90" w:rsidRPr="00AB487A" w14:paraId="4CD1C953" w14:textId="77777777">
                      <w:trPr>
                        <w:trHeight w:val="434"/>
                        <w:jc w:val="center"/>
                      </w:trPr>
                      <w:tc>
                        <w:tcPr>
                          <w:tcW w:w="567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60BF6AAF" w14:textId="7B4F7594" w:rsidR="00285A90" w:rsidRPr="00AB487A" w:rsidRDefault="00285A90">
                          <w:pPr>
                            <w:jc w:val="center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2E4BBEAB" wp14:editId="2A618C48">
                                <wp:extent cx="144780" cy="167640"/>
                                <wp:effectExtent l="0" t="0" r="0" b="0"/>
                                <wp:docPr id="34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" cy="16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A6C9C4F" w14:textId="77777777" w:rsidR="00285A90" w:rsidRPr="00AB487A" w:rsidRDefault="00285A90"/>
                      </w:tc>
                      <w:tc>
                        <w:tcPr>
                          <w:tcW w:w="1183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23B54949" w14:textId="77777777" w:rsidR="00285A90" w:rsidRPr="00AB487A" w:rsidRDefault="00285A90">
                          <w:pPr>
                            <w:jc w:val="center"/>
                          </w:pPr>
                          <w:r w:rsidRPr="00AB487A">
                            <w:t>2</w:t>
                          </w:r>
                        </w:p>
                      </w:tc>
                      <w:tc>
                        <w:tcPr>
                          <w:tcW w:w="11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7CC92D0A" w14:textId="77777777" w:rsidR="00285A90" w:rsidRPr="00AB487A" w:rsidRDefault="00285A90"/>
                      </w:tc>
                    </w:tr>
                    <w:tr w:rsidR="00285A90" w:rsidRPr="00AB487A" w14:paraId="43A2C17D" w14:textId="77777777">
                      <w:trPr>
                        <w:trHeight w:val="434"/>
                        <w:jc w:val="center"/>
                      </w:trPr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27255630" w14:textId="77777777" w:rsidR="00285A90" w:rsidRPr="00AB487A" w:rsidRDefault="00285A90"/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5E682B87" w14:textId="69DB3AD0" w:rsidR="00285A90" w:rsidRPr="00AB487A" w:rsidRDefault="00285A90"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2ADE65F6" wp14:editId="56D2A39A">
                                <wp:extent cx="243840" cy="137160"/>
                                <wp:effectExtent l="0" t="0" r="0" b="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vAlign w:val="bottom"/>
                        </w:tcPr>
                        <w:p w14:paraId="5D5ACDCE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84" w:type="dxa"/>
                          <w:vAlign w:val="bottom"/>
                          <w:hideMark/>
                        </w:tcPr>
                        <w:p w14:paraId="7F964A06" w14:textId="5132F1AC" w:rsidR="00285A90" w:rsidRPr="00AB487A" w:rsidRDefault="00285A90">
                          <w:pPr>
                            <w:jc w:val="right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30FA5EEB" wp14:editId="3FE86336">
                                <wp:extent cx="243840" cy="137160"/>
                                <wp:effectExtent l="0" t="0" r="0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E5B53F" w14:textId="77777777" w:rsidR="00285A90" w:rsidRDefault="00285A90" w:rsidP="00285A90">
                    <w:pPr>
                      <w:jc w:val="center"/>
                    </w:pPr>
                  </w:p>
                </w:txbxContent>
              </v:textbox>
            </v:shape>
            <v:shape id="AutoShape 84" o:spid="_x0000_s1044" type="#_x0000_t32" style="position:absolute;left:8000;top:5890;width:930;height:42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">
              <v:stroke endarrow="classic"/>
            </v:shape>
            <v:shape id="AutoShape 85" o:spid="_x0000_s1045" type="#_x0000_t32" style="position:absolute;left:9497;top:5890;width:930;height:4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">
              <v:stroke endarrow="classic"/>
            </v:shape>
            <w10:wrap type="none"/>
            <w10:anchorlock/>
          </v:group>
        </w:pi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</w:p>
    <w:p w14:paraId="5348B47D" w14:textId="5E076141" w:rsidR="00EC5F61" w:rsidRPr="005019F8" w:rsidRDefault="00285A90" w:rsidP="00285A90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0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                </w:t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="009702B9">
        <w:rPr>
          <w:rFonts w:cs="Times New Roman"/>
          <w:color w:val="000000" w:themeColor="text1"/>
          <w:sz w:val="24"/>
          <w:szCs w:val="24"/>
        </w:rPr>
      </w:r>
      <w:r w:rsidR="009702B9">
        <w:rPr>
          <w:rFonts w:cs="Times New Roman"/>
          <w:color w:val="000000" w:themeColor="text1"/>
          <w:sz w:val="24"/>
          <w:szCs w:val="24"/>
        </w:rPr>
        <w:pict w14:anchorId="50F4E76A">
          <v:group id="Group 2" o:spid="_x0000_s1046" style="width:205.5pt;height:62pt;mso-position-horizontal-relative:char;mso-position-vertical-relative:line" coordorigin="2157,9580" coordsize="4110,1240">
            <v:shape id="Text Box 80" o:spid="_x0000_s1047" type="#_x0000_t202" style="position:absolute;left:2157;top:9580;width:4110;height:1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575"/>
                      <w:gridCol w:w="1183"/>
                      <w:gridCol w:w="1183"/>
                      <w:gridCol w:w="1184"/>
                    </w:tblGrid>
                    <w:tr w:rsidR="00285A90" w:rsidRPr="00AB487A" w14:paraId="069376AD" w14:textId="77777777">
                      <w:trPr>
                        <w:jc w:val="center"/>
                      </w:trPr>
                      <w:tc>
                        <w:tcPr>
                          <w:tcW w:w="575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hideMark/>
                        </w:tcPr>
                        <w:p w14:paraId="54874CC0" w14:textId="5641D9BD" w:rsidR="00285A90" w:rsidRPr="00AB487A" w:rsidRDefault="00285A90">
                          <w:pPr>
                            <w:jc w:val="center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6E769150" wp14:editId="005BA126">
                                <wp:extent cx="129540" cy="144780"/>
                                <wp:effectExtent l="0" t="0" r="0" b="0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5983EF5" w14:textId="3376CF94" w:rsidR="00285A90" w:rsidRPr="00AB487A" w:rsidRDefault="00285A90"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55B1962F" wp14:editId="566673D6">
                                <wp:extent cx="243840" cy="137160"/>
                                <wp:effectExtent l="0" t="0" r="0" b="0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1CB43BB6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8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49636E83" w14:textId="18C3E368" w:rsidR="00285A90" w:rsidRPr="00AB487A" w:rsidRDefault="00285A90">
                          <w:pPr>
                            <w:jc w:val="right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18DB671D" wp14:editId="1D3F198C">
                                <wp:extent cx="243840" cy="144780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85A90" w:rsidRPr="00AB487A" w14:paraId="0DE30B4B" w14:textId="77777777">
                      <w:trPr>
                        <w:trHeight w:val="434"/>
                        <w:jc w:val="center"/>
                      </w:trPr>
                      <w:tc>
                        <w:tcPr>
                          <w:tcW w:w="57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623C9194" w14:textId="3B5DA40D" w:rsidR="00285A90" w:rsidRPr="00AB487A" w:rsidRDefault="00285A90">
                          <w:pPr>
                            <w:jc w:val="center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340F7570" wp14:editId="14452308">
                                <wp:extent cx="144780" cy="167640"/>
                                <wp:effectExtent l="0" t="0" r="0" b="0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" cy="16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8A9C696" w14:textId="77777777" w:rsidR="00285A90" w:rsidRPr="00AB487A" w:rsidRDefault="00285A90"/>
                      </w:tc>
                      <w:tc>
                        <w:tcPr>
                          <w:tcW w:w="1183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343450F1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84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56120F55" w14:textId="56CDFE87" w:rsidR="00285A90" w:rsidRPr="00AB487A" w:rsidRDefault="00285A90">
                          <w:pPr>
                            <w:jc w:val="right"/>
                          </w:pPr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5019227A" wp14:editId="63E156DB">
                                <wp:extent cx="243840" cy="144780"/>
                                <wp:effectExtent l="0" t="0" r="0" b="0"/>
                                <wp:docPr id="39" name="Pictur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85A90" w:rsidRPr="00AB487A" w14:paraId="37229162" w14:textId="77777777">
                      <w:trPr>
                        <w:trHeight w:val="434"/>
                        <w:jc w:val="center"/>
                      </w:trPr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5A3506CC" w14:textId="77777777" w:rsidR="00285A90" w:rsidRPr="00AB487A" w:rsidRDefault="00285A90"/>
                      </w:tc>
                      <w:tc>
                        <w:tcPr>
                          <w:tcW w:w="1183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3F52B60C" w14:textId="3C77BE36" w:rsidR="00285A90" w:rsidRPr="00AB487A" w:rsidRDefault="00285A90">
                          <w:r w:rsidRPr="00AB487A">
                            <w:rPr>
                              <w:noProof/>
                            </w:rPr>
                            <w:drawing>
                              <wp:inline distT="0" distB="0" distL="0" distR="0" wp14:anchorId="6F4C8586" wp14:editId="6029BE55">
                                <wp:extent cx="243840" cy="137160"/>
                                <wp:effectExtent l="0" t="0" r="0" b="0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183" w:type="dxa"/>
                          <w:vAlign w:val="bottom"/>
                        </w:tcPr>
                        <w:p w14:paraId="631EC073" w14:textId="77777777" w:rsidR="00285A90" w:rsidRPr="00AB487A" w:rsidRDefault="00285A9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84" w:type="dxa"/>
                          <w:vAlign w:val="bottom"/>
                        </w:tcPr>
                        <w:p w14:paraId="2DC9F0AB" w14:textId="77777777" w:rsidR="00285A90" w:rsidRPr="00AB487A" w:rsidRDefault="00285A90">
                          <w:pPr>
                            <w:jc w:val="right"/>
                          </w:pPr>
                        </w:p>
                      </w:tc>
                    </w:tr>
                  </w:tbl>
                  <w:p w14:paraId="44303E75" w14:textId="77777777" w:rsidR="00285A90" w:rsidRDefault="00285A90" w:rsidP="00285A90">
                    <w:pPr>
                      <w:jc w:val="center"/>
                    </w:pPr>
                  </w:p>
                </w:txbxContent>
              </v:textbox>
            </v:shape>
            <v:shape id="AutoShape 81" o:spid="_x0000_s1048" type="#_x0000_t32" style="position:absolute;left:3347;top:10100;width:2370;height:45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">
              <v:stroke endarrow="classic"/>
            </v:shape>
            <w10:wrap type="none"/>
            <w10:anchorlock/>
          </v:group>
        </w:pict>
      </w:r>
    </w:p>
    <w:p w14:paraId="28EA0324" w14:textId="100E5A51" w:rsidR="00285A90" w:rsidRPr="005019F8" w:rsidRDefault="00285A90" w:rsidP="00285A90">
      <w:pPr>
        <w:pStyle w:val="ListParagraph"/>
        <w:tabs>
          <w:tab w:val="left" w:pos="992"/>
        </w:tabs>
        <w:spacing w:before="120" w:after="120" w:line="288" w:lineRule="auto"/>
        <w:ind w:left="992" w:hanging="992"/>
        <w:contextualSpacing w:val="0"/>
        <w:jc w:val="both"/>
        <w:rPr>
          <w:rFonts w:eastAsia="Arial"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19.(TH) </w:t>
      </w:r>
      <w:r w:rsidRPr="005019F8">
        <w:rPr>
          <w:rFonts w:eastAsia="Arial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 xml:space="preserve"> Hàm số </w:t>
      </w:r>
      <w:r w:rsidRPr="00C1484F">
        <w:rPr>
          <w:rFonts w:eastAsia="Arial" w:cs="Times New Roman"/>
          <w:color w:val="000000" w:themeColor="text1"/>
          <w:position w:val="-10"/>
          <w:sz w:val="24"/>
          <w:szCs w:val="24"/>
        </w:rPr>
        <w:object w:dxaOrig="1460" w:dyaOrig="360" w14:anchorId="3C7AAB4B">
          <v:shape id="_x0000_i1067" type="#_x0000_t75" style="width:72.75pt;height:18pt" o:ole="">
            <v:imagedata r:id="rId123" o:title=""/>
          </v:shape>
          <o:OLEObject Type="Embed" ProgID="Equation.DSMT4" ShapeID="_x0000_i1067" DrawAspect="Content" ObjectID="_1740421618" r:id="rId124"/>
        </w:object>
      </w:r>
      <w:r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 xml:space="preserve"> đồng biến trên khoảng nào?</w:t>
      </w:r>
    </w:p>
    <w:p w14:paraId="5C2ADF04" w14:textId="11AB9591" w:rsidR="00285A90" w:rsidRPr="00C1484F" w:rsidRDefault="00285A90" w:rsidP="00285A90">
      <w:pPr>
        <w:tabs>
          <w:tab w:val="left" w:pos="3402"/>
          <w:tab w:val="left" w:pos="5670"/>
          <w:tab w:val="left" w:pos="7938"/>
        </w:tabs>
        <w:spacing w:before="120" w:after="120" w:line="288" w:lineRule="auto"/>
        <w:ind w:left="993"/>
        <w:rPr>
          <w:rFonts w:eastAsia="Arial"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eastAsia="Arial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1484F">
        <w:rPr>
          <w:rFonts w:eastAsia="Arial" w:cs="Times New Roman"/>
          <w:color w:val="000000" w:themeColor="text1"/>
          <w:position w:val="-14"/>
          <w:sz w:val="24"/>
          <w:szCs w:val="24"/>
        </w:rPr>
        <w:object w:dxaOrig="520" w:dyaOrig="400" w14:anchorId="490A3017">
          <v:shape id="_x0000_i1068" type="#_x0000_t75" style="width:26.25pt;height:20.25pt" o:ole="">
            <v:imagedata r:id="rId125" o:title=""/>
          </v:shape>
          <o:OLEObject Type="Embed" ProgID="Equation.DSMT4" ShapeID="_x0000_i1068" DrawAspect="Content" ObjectID="_1740421619" r:id="rId126"/>
        </w:object>
      </w:r>
      <w:r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Arial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C1484F">
        <w:rPr>
          <w:rFonts w:eastAsia="Arial" w:cs="Times New Roman"/>
          <w:color w:val="000000" w:themeColor="text1"/>
          <w:position w:val="-14"/>
          <w:sz w:val="24"/>
          <w:szCs w:val="24"/>
        </w:rPr>
        <w:object w:dxaOrig="780" w:dyaOrig="400" w14:anchorId="26E3C603">
          <v:shape id="_x0000_i1069" type="#_x0000_t75" style="width:39pt;height:20.25pt" o:ole="">
            <v:imagedata r:id="rId127" o:title=""/>
          </v:shape>
          <o:OLEObject Type="Embed" ProgID="Equation.DSMT4" ShapeID="_x0000_i1069" DrawAspect="Content" ObjectID="_1740421620" r:id="rId128"/>
        </w:object>
      </w:r>
      <w:r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Arial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1484F">
        <w:rPr>
          <w:rFonts w:eastAsia="Arial" w:cs="Times New Roman"/>
          <w:color w:val="000000" w:themeColor="text1"/>
          <w:position w:val="-14"/>
          <w:sz w:val="24"/>
          <w:szCs w:val="24"/>
        </w:rPr>
        <w:object w:dxaOrig="999" w:dyaOrig="400" w14:anchorId="0B302AE6">
          <v:shape id="_x0000_i1070" type="#_x0000_t75" style="width:50.25pt;height:20.25pt" o:ole="">
            <v:imagedata r:id="rId129" o:title=""/>
          </v:shape>
          <o:OLEObject Type="Embed" ProgID="Equation.DSMT4" ShapeID="_x0000_i1070" DrawAspect="Content" ObjectID="_1740421621" r:id="rId130"/>
        </w:object>
      </w:r>
      <w:r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>.</w:t>
      </w:r>
      <w:r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eastAsia="Arial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1484F">
        <w:rPr>
          <w:rFonts w:eastAsia="Arial" w:cs="Times New Roman"/>
          <w:color w:val="000000" w:themeColor="text1"/>
          <w:position w:val="-14"/>
          <w:sz w:val="24"/>
          <w:szCs w:val="24"/>
        </w:rPr>
        <w:object w:dxaOrig="820" w:dyaOrig="400" w14:anchorId="51EA69CF">
          <v:shape id="_x0000_i1071" type="#_x0000_t75" style="width:41.25pt;height:20.25pt" o:ole="">
            <v:imagedata r:id="rId131" o:title=""/>
          </v:shape>
          <o:OLEObject Type="Embed" ProgID="Equation.DSMT4" ShapeID="_x0000_i1071" DrawAspect="Content" ObjectID="_1740421622" r:id="rId132"/>
        </w:object>
      </w:r>
      <w:r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>.</w:t>
      </w:r>
    </w:p>
    <w:p w14:paraId="31DD19E9" w14:textId="0436A9F9" w:rsidR="00285A90" w:rsidRPr="00C1484F" w:rsidRDefault="00285A90" w:rsidP="00285A90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0"/>
        <w:jc w:val="both"/>
        <w:rPr>
          <w:rFonts w:eastAsia="Arial"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>Câu</w:t>
      </w: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20.(NB) </w:t>
      </w:r>
      <w:r w:rsidRPr="005019F8">
        <w:rPr>
          <w:rFonts w:eastAsia="Arial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C1484F" w:rsidRPr="005019F8">
        <w:rPr>
          <w:rFonts w:eastAsia="Arial" w:cs="Times New Roman"/>
          <w:color w:val="000000" w:themeColor="text1"/>
          <w:sz w:val="24"/>
          <w:szCs w:val="24"/>
          <w:lang w:val="vi-VN"/>
        </w:rPr>
        <w:t>Phương</w:t>
      </w:r>
      <w:r w:rsidR="00C1484F" w:rsidRPr="00C1484F">
        <w:rPr>
          <w:rFonts w:eastAsia="Arial" w:cs="Times New Roman"/>
          <w:color w:val="000000" w:themeColor="text1"/>
          <w:sz w:val="24"/>
          <w:szCs w:val="24"/>
          <w:lang w:val="vi-VN"/>
        </w:rPr>
        <w:t xml:space="preserve"> trình tổng quát của đường tròn là</w:t>
      </w:r>
    </w:p>
    <w:p w14:paraId="30B5C8A4" w14:textId="4559061B" w:rsidR="00C1484F" w:rsidRPr="005019F8" w:rsidRDefault="00C1484F" w:rsidP="00C1484F">
      <w:pPr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C1484F">
        <w:rPr>
          <w:rFonts w:cs="Times New Roman"/>
          <w:b/>
          <w:color w:val="000000" w:themeColor="text1"/>
          <w:position w:val="-14"/>
          <w:sz w:val="24"/>
          <w:szCs w:val="24"/>
        </w:rPr>
        <w:object w:dxaOrig="1760" w:dyaOrig="440" w14:anchorId="47E429CB">
          <v:shape id="_x0000_i1072" type="#_x0000_t75" style="width:88.5pt;height:22.5pt" o:ole="">
            <v:imagedata r:id="rId133" o:title=""/>
          </v:shape>
          <o:OLEObject Type="Embed" ProgID="Equation.DSMT4" ShapeID="_x0000_i1072" DrawAspect="Content" ObjectID="_1740421623" r:id="rId134"/>
        </w:obje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2100" w:dyaOrig="440" w14:anchorId="33AEB52E">
          <v:shape id="_x0000_i1073" type="#_x0000_t75" style="width:105pt;height:22.5pt" o:ole="">
            <v:imagedata r:id="rId135" o:title=""/>
          </v:shape>
          <o:OLEObject Type="Embed" ProgID="Equation.DSMT4" ShapeID="_x0000_i1073" DrawAspect="Content" ObjectID="_1740421624" r:id="rId136"/>
        </w:obje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</w:p>
    <w:p w14:paraId="402371ED" w14:textId="29BCA6D5" w:rsidR="00C1484F" w:rsidRPr="00C1484F" w:rsidRDefault="00C1484F" w:rsidP="00285A90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0"/>
        <w:jc w:val="both"/>
        <w:rPr>
          <w:rFonts w:eastAsia="Arial" w:cs="Times New Roman"/>
          <w:color w:val="000000" w:themeColor="text1"/>
          <w:sz w:val="24"/>
          <w:szCs w:val="24"/>
          <w:lang w:val="pt-BR"/>
        </w:rPr>
      </w:pPr>
      <w:r w:rsidRPr="00C1484F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                </w:t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1600" w:dyaOrig="440" w14:anchorId="57657903">
          <v:shape id="_x0000_i1074" type="#_x0000_t75" style="width:79.5pt;height:22.5pt" o:ole="">
            <v:imagedata r:id="rId137" o:title=""/>
          </v:shape>
          <o:OLEObject Type="Embed" ProgID="Equation.DSMT4" ShapeID="_x0000_i1074" DrawAspect="Content" ObjectID="_1740421625" r:id="rId138"/>
        </w:object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color w:val="000000" w:themeColor="text1"/>
          <w:sz w:val="24"/>
          <w:szCs w:val="24"/>
          <w:lang w:val="vi-VN"/>
        </w:rPr>
        <w:tab/>
      </w:r>
      <w:r w:rsidRPr="005019F8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C1484F">
        <w:rPr>
          <w:rFonts w:cs="Times New Roman"/>
          <w:color w:val="000000" w:themeColor="text1"/>
          <w:position w:val="-10"/>
          <w:sz w:val="24"/>
          <w:szCs w:val="24"/>
        </w:rPr>
        <w:object w:dxaOrig="1160" w:dyaOrig="360" w14:anchorId="5EE7B245">
          <v:shape id="_x0000_i1075" type="#_x0000_t75" style="width:58.5pt;height:18pt" o:ole="">
            <v:imagedata r:id="rId139" o:title=""/>
          </v:shape>
          <o:OLEObject Type="Embed" ProgID="Equation.DSMT4" ShapeID="_x0000_i1075" DrawAspect="Content" ObjectID="_1740421626" r:id="rId140"/>
        </w:object>
      </w:r>
      <w:r w:rsidRPr="00C1484F">
        <w:rPr>
          <w:rFonts w:eastAsia="Arial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C1484F">
        <w:rPr>
          <w:rFonts w:eastAsia="Arial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48DC76FE" w14:textId="3295C22E" w:rsidR="008B0340" w:rsidRPr="00C1484F" w:rsidRDefault="008B0340" w:rsidP="00C1484F">
      <w:pPr>
        <w:ind w:left="-360"/>
        <w:rPr>
          <w:rFonts w:cs="Times New Roman"/>
          <w:b/>
          <w:bCs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II. </w:t>
      </w:r>
      <w:r w:rsidR="00EC5F61" w:rsidRPr="00C1484F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TỰ LUẬN</w:t>
      </w:r>
    </w:p>
    <w:p w14:paraId="671080EB" w14:textId="472CAA54" w:rsidR="008B0340" w:rsidRPr="00C1484F" w:rsidRDefault="008B0340" w:rsidP="00C1484F">
      <w:pPr>
        <w:ind w:left="270" w:hanging="360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Câu 1</w:t>
      </w:r>
      <w:r w:rsidR="002431D8"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(0.75 điểm). Giải phương trình sau </w:t>
      </w:r>
    </w:p>
    <w:p w14:paraId="64BC4F86" w14:textId="0D8BF645" w:rsidR="008B0340" w:rsidRPr="00C1484F" w:rsidRDefault="008B0340" w:rsidP="00C1484F">
      <w:pPr>
        <w:ind w:left="270" w:hanging="360"/>
        <w:jc w:val="center"/>
        <w:rPr>
          <w:rFonts w:eastAsia="Times New Roman" w:cs="Times New Roman"/>
          <w:b/>
          <w:color w:val="000000" w:themeColor="text1"/>
          <w:sz w:val="24"/>
          <w:szCs w:val="24"/>
          <w:lang w:val="fr-FR"/>
        </w:rPr>
      </w:pPr>
      <w:r w:rsidRPr="00C1484F">
        <w:rPr>
          <w:rFonts w:eastAsia="Times New Roman" w:cs="Times New Roman"/>
          <w:b/>
          <w:color w:val="000000" w:themeColor="text1"/>
          <w:position w:val="-8"/>
          <w:sz w:val="24"/>
          <w:szCs w:val="24"/>
          <w:lang w:val="fr-FR"/>
        </w:rPr>
        <w:object w:dxaOrig="2260" w:dyaOrig="400" w14:anchorId="19728725">
          <v:shape id="_x0000_i1076" type="#_x0000_t75" style="width:112.5pt;height:20.25pt" o:ole="">
            <v:imagedata r:id="rId141" o:title=""/>
          </v:shape>
          <o:OLEObject Type="Embed" ProgID="Equation.DSMT4" ShapeID="_x0000_i1076" DrawAspect="Content" ObjectID="_1740421627" r:id="rId142"/>
        </w:object>
      </w:r>
    </w:p>
    <w:p w14:paraId="4D737488" w14:textId="4E126D90" w:rsidR="008B0340" w:rsidRPr="00C1484F" w:rsidRDefault="008B0340" w:rsidP="00C1484F">
      <w:pPr>
        <w:tabs>
          <w:tab w:val="left" w:pos="90"/>
        </w:tabs>
        <w:ind w:left="270" w:hanging="360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Câu 2</w:t>
      </w:r>
      <w:r w:rsidR="002431D8"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(1.75 điểm). Trong mặt phẳng tọa độ, cho tam giác ABC, với </w:t>
      </w:r>
      <w:r w:rsidR="002431D8" w:rsidRPr="00C1484F">
        <w:rPr>
          <w:rFonts w:cs="Times New Roman"/>
          <w:color w:val="000000" w:themeColor="text1"/>
          <w:position w:val="-14"/>
          <w:sz w:val="24"/>
          <w:szCs w:val="24"/>
        </w:rPr>
        <w:object w:dxaOrig="2740" w:dyaOrig="400" w14:anchorId="70362A0B">
          <v:shape id="_x0000_i1077" type="#_x0000_t75" style="width:136.5pt;height:20.25pt" o:ole="">
            <v:imagedata r:id="rId143" o:title=""/>
          </v:shape>
          <o:OLEObject Type="Embed" ProgID="Equation.DSMT4" ShapeID="_x0000_i1077" DrawAspect="Content" ObjectID="_1740421628" r:id="rId144"/>
        </w:object>
      </w:r>
      <w:r w:rsidR="00C1484F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62091230" w14:textId="31D771A9" w:rsidR="002431D8" w:rsidRPr="00C1484F" w:rsidRDefault="002431D8" w:rsidP="00C1484F">
      <w:pPr>
        <w:pStyle w:val="ListParagraph"/>
        <w:numPr>
          <w:ilvl w:val="0"/>
          <w:numId w:val="3"/>
        </w:numPr>
        <w:tabs>
          <w:tab w:val="left" w:pos="90"/>
        </w:tabs>
        <w:ind w:left="270" w:firstLine="0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color w:val="000000" w:themeColor="text1"/>
          <w:sz w:val="24"/>
          <w:szCs w:val="24"/>
          <w:lang w:val="vi-VN"/>
        </w:rPr>
        <w:t>Viết phương trình tham số của đường thẳng AB.</w:t>
      </w:r>
    </w:p>
    <w:p w14:paraId="31301C7D" w14:textId="14C28109" w:rsidR="002431D8" w:rsidRPr="00C1484F" w:rsidRDefault="002431D8" w:rsidP="00C1484F">
      <w:pPr>
        <w:pStyle w:val="ListParagraph"/>
        <w:numPr>
          <w:ilvl w:val="0"/>
          <w:numId w:val="3"/>
        </w:numPr>
        <w:tabs>
          <w:tab w:val="left" w:pos="90"/>
        </w:tabs>
        <w:ind w:left="270" w:firstLine="0"/>
        <w:rPr>
          <w:rFonts w:cs="Times New Roman"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color w:val="000000" w:themeColor="text1"/>
          <w:sz w:val="24"/>
          <w:szCs w:val="24"/>
          <w:lang w:val="vi-VN"/>
        </w:rPr>
        <w:t>Viết phương trình đường tròn ngoại tiếp tam giác đó.</w:t>
      </w:r>
    </w:p>
    <w:p w14:paraId="04DCF9DC" w14:textId="36188581" w:rsidR="002431D8" w:rsidRDefault="002431D8" w:rsidP="00C1484F">
      <w:pPr>
        <w:tabs>
          <w:tab w:val="left" w:pos="90"/>
        </w:tabs>
        <w:ind w:left="270" w:hanging="360"/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</w:pPr>
      <w:r w:rsidRPr="00C1484F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Câu 3</w:t>
      </w:r>
      <w:r w:rsidRPr="00C1484F">
        <w:rPr>
          <w:rFonts w:cs="Times New Roman"/>
          <w:color w:val="000000" w:themeColor="text1"/>
          <w:sz w:val="24"/>
          <w:szCs w:val="24"/>
          <w:lang w:val="vi-VN"/>
        </w:rPr>
        <w:t xml:space="preserve"> (1.5 điểm). Vẽ đồ thị hàm số </w:t>
      </w:r>
      <w:r w:rsidRPr="00C1484F">
        <w:rPr>
          <w:rFonts w:eastAsia="Times New Roman" w:cs="Times New Roman"/>
          <w:b/>
          <w:color w:val="000000" w:themeColor="text1"/>
          <w:position w:val="-10"/>
          <w:sz w:val="24"/>
          <w:szCs w:val="24"/>
          <w:lang w:val="fr-FR"/>
        </w:rPr>
        <w:object w:dxaOrig="1420" w:dyaOrig="360" w14:anchorId="5CFA4998">
          <v:shape id="_x0000_i1078" type="#_x0000_t75" style="width:70.5pt;height:18pt" o:ole="">
            <v:imagedata r:id="rId145" o:title=""/>
          </v:shape>
          <o:OLEObject Type="Embed" ProgID="Equation.DSMT4" ShapeID="_x0000_i1078" DrawAspect="Content" ObjectID="_1740421629" r:id="rId146"/>
        </w:object>
      </w:r>
      <w:r w:rsidRPr="00C1484F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.</w:t>
      </w:r>
    </w:p>
    <w:p w14:paraId="65C670CA" w14:textId="5D8664F5" w:rsidR="00485269" w:rsidRPr="00C1484F" w:rsidRDefault="00485269" w:rsidP="00485269">
      <w:pPr>
        <w:tabs>
          <w:tab w:val="left" w:pos="90"/>
        </w:tabs>
        <w:ind w:left="270" w:hanging="360"/>
        <w:jc w:val="center"/>
        <w:rPr>
          <w:rFonts w:cs="Times New Roman"/>
          <w:color w:val="000000" w:themeColor="text1"/>
          <w:sz w:val="24"/>
          <w:szCs w:val="24"/>
          <w:lang w:val="vi-VN"/>
        </w:rPr>
      </w:pPr>
      <w:r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7DC01C5" wp14:editId="14C25C44">
            <wp:extent cx="2289834" cy="22608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èn.png"/>
                    <pic:cNvPicPr/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34" cy="226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269" w:rsidRPr="00C1484F" w:rsidSect="00200B9E">
      <w:pgSz w:w="11907" w:h="16840" w:code="9"/>
      <w:pgMar w:top="1134" w:right="1134" w:bottom="1134" w:left="1418" w:header="288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C214" w14:textId="77777777" w:rsidR="009702B9" w:rsidRDefault="009702B9" w:rsidP="00E628BC">
      <w:pPr>
        <w:spacing w:line="240" w:lineRule="auto"/>
      </w:pPr>
      <w:r>
        <w:separator/>
      </w:r>
    </w:p>
  </w:endnote>
  <w:endnote w:type="continuationSeparator" w:id="0">
    <w:p w14:paraId="36550CA5" w14:textId="77777777" w:rsidR="009702B9" w:rsidRDefault="009702B9" w:rsidP="00E62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ED55" w14:textId="77777777" w:rsidR="009702B9" w:rsidRDefault="009702B9" w:rsidP="00E628BC">
      <w:pPr>
        <w:spacing w:line="240" w:lineRule="auto"/>
      </w:pPr>
      <w:r>
        <w:separator/>
      </w:r>
    </w:p>
  </w:footnote>
  <w:footnote w:type="continuationSeparator" w:id="0">
    <w:p w14:paraId="44DF6473" w14:textId="77777777" w:rsidR="009702B9" w:rsidRDefault="009702B9" w:rsidP="00E628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409"/>
    <w:multiLevelType w:val="hybridMultilevel"/>
    <w:tmpl w:val="75ACA1D8"/>
    <w:lvl w:ilvl="0" w:tplc="558E7AA0">
      <w:start w:val="1"/>
      <w:numFmt w:val="upperLetter"/>
      <w:lvlText w:val="%1."/>
      <w:lvlJc w:val="left"/>
      <w:pPr>
        <w:ind w:left="1352" w:hanging="360"/>
      </w:pPr>
      <w:rPr>
        <w:rFonts w:eastAsia="Times New Roman"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376701D"/>
    <w:multiLevelType w:val="hybridMultilevel"/>
    <w:tmpl w:val="F23EF0E4"/>
    <w:lvl w:ilvl="0" w:tplc="15666752">
      <w:start w:val="1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694"/>
    <w:multiLevelType w:val="hybridMultilevel"/>
    <w:tmpl w:val="A6B059C8"/>
    <w:lvl w:ilvl="0" w:tplc="30326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66B8"/>
    <w:multiLevelType w:val="hybridMultilevel"/>
    <w:tmpl w:val="13F61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F0307"/>
    <w:multiLevelType w:val="hybridMultilevel"/>
    <w:tmpl w:val="A34293CA"/>
    <w:lvl w:ilvl="0" w:tplc="326E2BE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6CB3"/>
    <w:multiLevelType w:val="hybridMultilevel"/>
    <w:tmpl w:val="4A4A8EAC"/>
    <w:lvl w:ilvl="0" w:tplc="883CC59A">
      <w:start w:val="1"/>
      <w:numFmt w:val="upperLetter"/>
      <w:lvlText w:val="%1."/>
      <w:lvlJc w:val="left"/>
      <w:pPr>
        <w:ind w:left="1352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12C2231"/>
    <w:multiLevelType w:val="hybridMultilevel"/>
    <w:tmpl w:val="4A4A8EA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eastAsia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5ACE53D6"/>
    <w:multiLevelType w:val="hybridMultilevel"/>
    <w:tmpl w:val="1C4AA618"/>
    <w:lvl w:ilvl="0" w:tplc="81F65EFC">
      <w:start w:val="15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6D7"/>
    <w:multiLevelType w:val="hybridMultilevel"/>
    <w:tmpl w:val="4A4A8EA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eastAsia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66D832B2"/>
    <w:multiLevelType w:val="hybridMultilevel"/>
    <w:tmpl w:val="20FCD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FE2"/>
    <w:rsid w:val="00147418"/>
    <w:rsid w:val="001B04CE"/>
    <w:rsid w:val="00200B9E"/>
    <w:rsid w:val="00212329"/>
    <w:rsid w:val="00232640"/>
    <w:rsid w:val="002431D8"/>
    <w:rsid w:val="00285A90"/>
    <w:rsid w:val="002D01C5"/>
    <w:rsid w:val="00330D68"/>
    <w:rsid w:val="003E0674"/>
    <w:rsid w:val="00464FE2"/>
    <w:rsid w:val="00485269"/>
    <w:rsid w:val="004C6612"/>
    <w:rsid w:val="004E11ED"/>
    <w:rsid w:val="004F7A66"/>
    <w:rsid w:val="005019F8"/>
    <w:rsid w:val="00857C5B"/>
    <w:rsid w:val="008B0340"/>
    <w:rsid w:val="008D2D80"/>
    <w:rsid w:val="008F5AB5"/>
    <w:rsid w:val="00940E41"/>
    <w:rsid w:val="009702B9"/>
    <w:rsid w:val="00981E2B"/>
    <w:rsid w:val="00A41707"/>
    <w:rsid w:val="00B30F42"/>
    <w:rsid w:val="00B5178E"/>
    <w:rsid w:val="00B9288D"/>
    <w:rsid w:val="00C1484F"/>
    <w:rsid w:val="00C72094"/>
    <w:rsid w:val="00E5748E"/>
    <w:rsid w:val="00E628BC"/>
    <w:rsid w:val="00EC5F61"/>
    <w:rsid w:val="00F1635D"/>
    <w:rsid w:val="00F5328C"/>
    <w:rsid w:val="00F96FD0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AutoShape 81"/>
        <o:r id="V:Rule2" type="connector" idref="#AutoShape 84"/>
        <o:r id="V:Rule3" type="connector" idref="#AutoShape 85"/>
        <o:r id="V:Rule4" type="connector" idref="#AutoShape 69"/>
        <o:r id="V:Rule5" type="connector" idref="#AutoShape 78"/>
        <o:r id="V:Rule6" type="connector" idref="#AutoShape 68"/>
      </o:rules>
    </o:shapelayout>
  </w:shapeDefaults>
  <w:decimalSymbol w:val=","/>
  <w:listSeparator w:val=","/>
  <w14:docId w14:val="2E333EC3"/>
  <w15:docId w15:val="{BC86F6CD-0F19-494E-8669-E8E51AD8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8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BC"/>
  </w:style>
  <w:style w:type="paragraph" w:styleId="Footer">
    <w:name w:val="footer"/>
    <w:basedOn w:val="Normal"/>
    <w:link w:val="FooterChar"/>
    <w:uiPriority w:val="99"/>
    <w:unhideWhenUsed/>
    <w:rsid w:val="00E628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BC"/>
  </w:style>
  <w:style w:type="paragraph" w:styleId="ListParagraph">
    <w:name w:val="List Paragraph"/>
    <w:basedOn w:val="Normal"/>
    <w:link w:val="ListParagraphChar"/>
    <w:uiPriority w:val="34"/>
    <w:qFormat/>
    <w:rsid w:val="00B9288D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9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3E0674"/>
  </w:style>
  <w:style w:type="paragraph" w:styleId="BalloonText">
    <w:name w:val="Balloon Text"/>
    <w:basedOn w:val="Normal"/>
    <w:link w:val="BalloonTextChar"/>
    <w:uiPriority w:val="99"/>
    <w:semiHidden/>
    <w:unhideWhenUsed/>
    <w:rsid w:val="005019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image" Target="media/image74.wmf"/><Relationship Id="rId21" Type="http://schemas.openxmlformats.org/officeDocument/2006/relationships/image" Target="media/image10.png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63" Type="http://schemas.openxmlformats.org/officeDocument/2006/relationships/image" Target="media/image37.wmf"/><Relationship Id="rId68" Type="http://schemas.openxmlformats.org/officeDocument/2006/relationships/image" Target="media/image42.wmf"/><Relationship Id="rId84" Type="http://schemas.openxmlformats.org/officeDocument/2006/relationships/oleObject" Target="embeddings/oleObject21.bin"/><Relationship Id="rId89" Type="http://schemas.openxmlformats.org/officeDocument/2006/relationships/image" Target="media/image60.wmf"/><Relationship Id="rId112" Type="http://schemas.openxmlformats.org/officeDocument/2006/relationships/oleObject" Target="embeddings/oleObject35.bin"/><Relationship Id="rId133" Type="http://schemas.openxmlformats.org/officeDocument/2006/relationships/image" Target="media/image84.wmf"/><Relationship Id="rId138" Type="http://schemas.openxmlformats.org/officeDocument/2006/relationships/oleObject" Target="embeddings/oleObject4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69.wmf"/><Relationship Id="rId11" Type="http://schemas.openxmlformats.org/officeDocument/2006/relationships/image" Target="media/image3.w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2.wmf"/><Relationship Id="rId74" Type="http://schemas.openxmlformats.org/officeDocument/2006/relationships/image" Target="media/image48.wmf"/><Relationship Id="rId79" Type="http://schemas.openxmlformats.org/officeDocument/2006/relationships/image" Target="media/image53.wmf"/><Relationship Id="rId102" Type="http://schemas.openxmlformats.org/officeDocument/2006/relationships/oleObject" Target="embeddings/oleObject30.bin"/><Relationship Id="rId123" Type="http://schemas.openxmlformats.org/officeDocument/2006/relationships/image" Target="media/image79.wmf"/><Relationship Id="rId128" Type="http://schemas.openxmlformats.org/officeDocument/2006/relationships/oleObject" Target="embeddings/oleObject41.bin"/><Relationship Id="rId144" Type="http://schemas.openxmlformats.org/officeDocument/2006/relationships/oleObject" Target="embeddings/oleObject49.bin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24.bin"/><Relationship Id="rId95" Type="http://schemas.openxmlformats.org/officeDocument/2006/relationships/image" Target="media/image63.wmf"/><Relationship Id="rId22" Type="http://schemas.openxmlformats.org/officeDocument/2006/relationships/image" Target="media/image11.png"/><Relationship Id="rId27" Type="http://schemas.openxmlformats.org/officeDocument/2006/relationships/image" Target="media/image15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64" Type="http://schemas.openxmlformats.org/officeDocument/2006/relationships/image" Target="media/image38.wmf"/><Relationship Id="rId69" Type="http://schemas.openxmlformats.org/officeDocument/2006/relationships/image" Target="media/image43.wmf"/><Relationship Id="rId113" Type="http://schemas.openxmlformats.org/officeDocument/2006/relationships/image" Target="media/image72.wmf"/><Relationship Id="rId118" Type="http://schemas.openxmlformats.org/officeDocument/2006/relationships/oleObject" Target="embeddings/oleObject38.bin"/><Relationship Id="rId134" Type="http://schemas.openxmlformats.org/officeDocument/2006/relationships/oleObject" Target="embeddings/oleObject44.bin"/><Relationship Id="rId139" Type="http://schemas.openxmlformats.org/officeDocument/2006/relationships/image" Target="media/image87.wmf"/><Relationship Id="rId80" Type="http://schemas.openxmlformats.org/officeDocument/2006/relationships/image" Target="media/image54.wmf"/><Relationship Id="rId85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4.wmf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image" Target="media/image33.wmf"/><Relationship Id="rId67" Type="http://schemas.openxmlformats.org/officeDocument/2006/relationships/image" Target="media/image41.wmf"/><Relationship Id="rId103" Type="http://schemas.openxmlformats.org/officeDocument/2006/relationships/image" Target="media/image67.wmf"/><Relationship Id="rId108" Type="http://schemas.openxmlformats.org/officeDocument/2006/relationships/oleObject" Target="embeddings/oleObject33.bin"/><Relationship Id="rId116" Type="http://schemas.openxmlformats.org/officeDocument/2006/relationships/oleObject" Target="embeddings/oleObject37.bin"/><Relationship Id="rId124" Type="http://schemas.openxmlformats.org/officeDocument/2006/relationships/oleObject" Target="embeddings/oleObject39.bin"/><Relationship Id="rId129" Type="http://schemas.openxmlformats.org/officeDocument/2006/relationships/image" Target="media/image82.wmf"/><Relationship Id="rId137" Type="http://schemas.openxmlformats.org/officeDocument/2006/relationships/image" Target="media/image86.wmf"/><Relationship Id="rId20" Type="http://schemas.openxmlformats.org/officeDocument/2006/relationships/image" Target="media/image9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9.wmf"/><Relationship Id="rId62" Type="http://schemas.openxmlformats.org/officeDocument/2006/relationships/image" Target="media/image36.wmf"/><Relationship Id="rId70" Type="http://schemas.openxmlformats.org/officeDocument/2006/relationships/image" Target="media/image44.wmf"/><Relationship Id="rId75" Type="http://schemas.openxmlformats.org/officeDocument/2006/relationships/image" Target="media/image49.wmf"/><Relationship Id="rId83" Type="http://schemas.openxmlformats.org/officeDocument/2006/relationships/image" Target="media/image57.wmf"/><Relationship Id="rId88" Type="http://schemas.openxmlformats.org/officeDocument/2006/relationships/oleObject" Target="embeddings/oleObject23.bin"/><Relationship Id="rId91" Type="http://schemas.openxmlformats.org/officeDocument/2006/relationships/image" Target="media/image61.wmf"/><Relationship Id="rId96" Type="http://schemas.openxmlformats.org/officeDocument/2006/relationships/oleObject" Target="embeddings/oleObject27.bin"/><Relationship Id="rId111" Type="http://schemas.openxmlformats.org/officeDocument/2006/relationships/image" Target="media/image71.wmf"/><Relationship Id="rId132" Type="http://schemas.openxmlformats.org/officeDocument/2006/relationships/oleObject" Target="embeddings/oleObject43.bin"/><Relationship Id="rId140" Type="http://schemas.openxmlformats.org/officeDocument/2006/relationships/oleObject" Target="embeddings/oleObject47.bin"/><Relationship Id="rId145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image" Target="media/image31.wmf"/><Relationship Id="rId106" Type="http://schemas.openxmlformats.org/officeDocument/2006/relationships/oleObject" Target="embeddings/oleObject32.bin"/><Relationship Id="rId114" Type="http://schemas.openxmlformats.org/officeDocument/2006/relationships/oleObject" Target="embeddings/oleObject36.bin"/><Relationship Id="rId119" Type="http://schemas.openxmlformats.org/officeDocument/2006/relationships/image" Target="media/image75.wmf"/><Relationship Id="rId127" Type="http://schemas.openxmlformats.org/officeDocument/2006/relationships/image" Target="media/image8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4.wmf"/><Relationship Id="rId65" Type="http://schemas.openxmlformats.org/officeDocument/2006/relationships/image" Target="media/image39.wmf"/><Relationship Id="rId73" Type="http://schemas.openxmlformats.org/officeDocument/2006/relationships/image" Target="media/image47.wmf"/><Relationship Id="rId78" Type="http://schemas.openxmlformats.org/officeDocument/2006/relationships/image" Target="media/image52.wmf"/><Relationship Id="rId81" Type="http://schemas.openxmlformats.org/officeDocument/2006/relationships/image" Target="media/image55.wmf"/><Relationship Id="rId86" Type="http://schemas.openxmlformats.org/officeDocument/2006/relationships/oleObject" Target="embeddings/oleObject22.bin"/><Relationship Id="rId94" Type="http://schemas.openxmlformats.org/officeDocument/2006/relationships/oleObject" Target="embeddings/oleObject26.bin"/><Relationship Id="rId99" Type="http://schemas.openxmlformats.org/officeDocument/2006/relationships/image" Target="media/image65.wmf"/><Relationship Id="rId101" Type="http://schemas.openxmlformats.org/officeDocument/2006/relationships/image" Target="media/image66.wmf"/><Relationship Id="rId122" Type="http://schemas.openxmlformats.org/officeDocument/2006/relationships/image" Target="media/image78.wmf"/><Relationship Id="rId130" Type="http://schemas.openxmlformats.org/officeDocument/2006/relationships/oleObject" Target="embeddings/oleObject42.bin"/><Relationship Id="rId135" Type="http://schemas.openxmlformats.org/officeDocument/2006/relationships/image" Target="media/image85.wmf"/><Relationship Id="rId143" Type="http://schemas.openxmlformats.org/officeDocument/2006/relationships/image" Target="media/image89.wmf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oleObject" Target="embeddings/oleObject12.bin"/><Relationship Id="rId109" Type="http://schemas.openxmlformats.org/officeDocument/2006/relationships/image" Target="media/image70.wmf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0.bin"/><Relationship Id="rId76" Type="http://schemas.openxmlformats.org/officeDocument/2006/relationships/image" Target="media/image50.wmf"/><Relationship Id="rId97" Type="http://schemas.openxmlformats.org/officeDocument/2006/relationships/image" Target="media/image64.wmf"/><Relationship Id="rId104" Type="http://schemas.openxmlformats.org/officeDocument/2006/relationships/oleObject" Target="embeddings/oleObject31.bin"/><Relationship Id="rId120" Type="http://schemas.openxmlformats.org/officeDocument/2006/relationships/image" Target="media/image76.wmf"/><Relationship Id="rId125" Type="http://schemas.openxmlformats.org/officeDocument/2006/relationships/image" Target="media/image80.wmf"/><Relationship Id="rId141" Type="http://schemas.openxmlformats.org/officeDocument/2006/relationships/image" Target="media/image88.wmf"/><Relationship Id="rId146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image" Target="media/image45.wmf"/><Relationship Id="rId92" Type="http://schemas.openxmlformats.org/officeDocument/2006/relationships/oleObject" Target="embeddings/oleObject25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image" Target="media/image13.png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image" Target="media/image40.wmf"/><Relationship Id="rId87" Type="http://schemas.openxmlformats.org/officeDocument/2006/relationships/image" Target="media/image59.wmf"/><Relationship Id="rId110" Type="http://schemas.openxmlformats.org/officeDocument/2006/relationships/oleObject" Target="embeddings/oleObject34.bin"/><Relationship Id="rId115" Type="http://schemas.openxmlformats.org/officeDocument/2006/relationships/image" Target="media/image73.wmf"/><Relationship Id="rId131" Type="http://schemas.openxmlformats.org/officeDocument/2006/relationships/image" Target="media/image83.wmf"/><Relationship Id="rId136" Type="http://schemas.openxmlformats.org/officeDocument/2006/relationships/oleObject" Target="embeddings/oleObject45.bin"/><Relationship Id="rId61" Type="http://schemas.openxmlformats.org/officeDocument/2006/relationships/image" Target="media/image35.wmf"/><Relationship Id="rId82" Type="http://schemas.openxmlformats.org/officeDocument/2006/relationships/image" Target="media/image56.wmf"/><Relationship Id="rId19" Type="http://schemas.openxmlformats.org/officeDocument/2006/relationships/image" Target="media/image8.png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56" Type="http://schemas.openxmlformats.org/officeDocument/2006/relationships/image" Target="media/image30.wmf"/><Relationship Id="rId77" Type="http://schemas.openxmlformats.org/officeDocument/2006/relationships/image" Target="media/image51.wmf"/><Relationship Id="rId100" Type="http://schemas.openxmlformats.org/officeDocument/2006/relationships/oleObject" Target="embeddings/oleObject29.bin"/><Relationship Id="rId105" Type="http://schemas.openxmlformats.org/officeDocument/2006/relationships/image" Target="media/image68.wmf"/><Relationship Id="rId126" Type="http://schemas.openxmlformats.org/officeDocument/2006/relationships/oleObject" Target="embeddings/oleObject40.bin"/><Relationship Id="rId147" Type="http://schemas.openxmlformats.org/officeDocument/2006/relationships/image" Target="media/image91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8.bin"/><Relationship Id="rId72" Type="http://schemas.openxmlformats.org/officeDocument/2006/relationships/image" Target="media/image46.wmf"/><Relationship Id="rId93" Type="http://schemas.openxmlformats.org/officeDocument/2006/relationships/image" Target="media/image62.wmf"/><Relationship Id="rId98" Type="http://schemas.openxmlformats.org/officeDocument/2006/relationships/oleObject" Target="embeddings/oleObject28.bin"/><Relationship Id="rId121" Type="http://schemas.openxmlformats.org/officeDocument/2006/relationships/image" Target="media/image77.wmf"/><Relationship Id="rId142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582</Words>
  <Characters>3321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2023-03-13T14:40:00Z</cp:lastPrinted>
  <dcterms:created xsi:type="dcterms:W3CDTF">2022-12-10T01:23:00Z</dcterms:created>
  <dcterms:modified xsi:type="dcterms:W3CDTF">2023-03-15T14:34:00Z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