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49F0F" w14:textId="77777777" w:rsidR="00582C09" w:rsidRDefault="001151F9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ĐẠO ĐỨC</w:t>
      </w:r>
    </w:p>
    <w:p w14:paraId="1046D699" w14:textId="75B4252B" w:rsidR="00582C09" w:rsidRDefault="001151F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BÀI </w:t>
      </w:r>
      <w:r w:rsidR="00C5151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vi-VN"/>
        </w:rPr>
        <w:t xml:space="preserve">: </w:t>
      </w:r>
      <w:r w:rsidR="00FA2755">
        <w:rPr>
          <w:b/>
          <w:bCs/>
          <w:sz w:val="28"/>
          <w:szCs w:val="28"/>
        </w:rPr>
        <w:t xml:space="preserve">CẢM THÔNG, GIÚP ĐỠ NGƯỜI GẶP KHÓ KHĂN </w:t>
      </w:r>
      <w:r>
        <w:rPr>
          <w:b/>
          <w:bCs/>
          <w:sz w:val="28"/>
          <w:szCs w:val="28"/>
        </w:rPr>
        <w:t xml:space="preserve">(4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08A35E63" w14:textId="77777777" w:rsidR="00582C09" w:rsidRDefault="001151F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(TIẾT 1)</w:t>
      </w:r>
    </w:p>
    <w:p w14:paraId="7E68B548" w14:textId="77777777" w:rsidR="00582C09" w:rsidRDefault="001151F9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I. YÊU CẦU CẦN ĐẠT:</w:t>
      </w:r>
    </w:p>
    <w:p w14:paraId="11FF89A3" w14:textId="66BB3E3D" w:rsidR="00582C09" w:rsidRDefault="00FA2755">
      <w:pPr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Năng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>:</w:t>
      </w:r>
    </w:p>
    <w:p w14:paraId="134FFD12" w14:textId="26678FD3" w:rsidR="00582C09" w:rsidRDefault="00115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một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số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biểu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hiện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của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sự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cảm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thông</w:t>
      </w:r>
      <w:proofErr w:type="spellEnd"/>
      <w:r w:rsidR="00FA2755">
        <w:rPr>
          <w:sz w:val="28"/>
          <w:szCs w:val="28"/>
        </w:rPr>
        <w:t xml:space="preserve">, </w:t>
      </w:r>
      <w:proofErr w:type="spellStart"/>
      <w:r w:rsidR="00FA2755">
        <w:rPr>
          <w:sz w:val="28"/>
          <w:szCs w:val="28"/>
        </w:rPr>
        <w:t>giúp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đỡ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người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gặp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khó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khăn</w:t>
      </w:r>
      <w:proofErr w:type="spellEnd"/>
    </w:p>
    <w:p w14:paraId="7EAC609F" w14:textId="63329476" w:rsidR="00582C09" w:rsidRDefault="00115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cảm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thông</w:t>
      </w:r>
      <w:proofErr w:type="spellEnd"/>
      <w:r w:rsidR="00FA2755">
        <w:rPr>
          <w:sz w:val="28"/>
          <w:szCs w:val="28"/>
        </w:rPr>
        <w:t xml:space="preserve">, </w:t>
      </w:r>
      <w:proofErr w:type="spellStart"/>
      <w:r w:rsidR="00FA2755">
        <w:rPr>
          <w:sz w:val="28"/>
          <w:szCs w:val="28"/>
        </w:rPr>
        <w:t>giúp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đỡ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người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gặp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khó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khăn</w:t>
      </w:r>
      <w:proofErr w:type="spellEnd"/>
    </w:p>
    <w:p w14:paraId="36039FBC" w14:textId="2D162B5C" w:rsidR="00582C09" w:rsidRDefault="00115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FA2755">
        <w:rPr>
          <w:sz w:val="28"/>
          <w:szCs w:val="28"/>
        </w:rPr>
        <w:t>Cảm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thông</w:t>
      </w:r>
      <w:proofErr w:type="spellEnd"/>
      <w:r w:rsidR="00FA2755">
        <w:rPr>
          <w:sz w:val="28"/>
          <w:szCs w:val="28"/>
        </w:rPr>
        <w:t xml:space="preserve">, </w:t>
      </w:r>
      <w:proofErr w:type="spellStart"/>
      <w:r w:rsidR="00FA2755">
        <w:rPr>
          <w:sz w:val="28"/>
          <w:szCs w:val="28"/>
        </w:rPr>
        <w:t>giúp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đỡ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người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gặp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khó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khăn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bằng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những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lời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nói</w:t>
      </w:r>
      <w:proofErr w:type="spellEnd"/>
      <w:r w:rsidR="00FA2755">
        <w:rPr>
          <w:sz w:val="28"/>
          <w:szCs w:val="28"/>
        </w:rPr>
        <w:t xml:space="preserve">, </w:t>
      </w:r>
      <w:proofErr w:type="spellStart"/>
      <w:r w:rsidR="00FA2755">
        <w:rPr>
          <w:sz w:val="28"/>
          <w:szCs w:val="28"/>
        </w:rPr>
        <w:t>việc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làm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cụ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thể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phù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hợp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với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lứa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tuổi</w:t>
      </w:r>
      <w:proofErr w:type="spellEnd"/>
      <w:r w:rsidR="00FA2755">
        <w:rPr>
          <w:sz w:val="28"/>
          <w:szCs w:val="28"/>
        </w:rPr>
        <w:t>.</w:t>
      </w:r>
    </w:p>
    <w:p w14:paraId="4413BF65" w14:textId="21D1D281" w:rsidR="00582C09" w:rsidRDefault="00115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FA2755">
        <w:rPr>
          <w:sz w:val="28"/>
          <w:szCs w:val="28"/>
        </w:rPr>
        <w:t>Sẵn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sàng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giúp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đỡ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người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gặp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khó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khăn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phù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hợp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với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khả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năng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của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bản</w:t>
      </w:r>
      <w:proofErr w:type="spellEnd"/>
      <w:r w:rsidR="00FA2755">
        <w:rPr>
          <w:sz w:val="28"/>
          <w:szCs w:val="28"/>
        </w:rPr>
        <w:t xml:space="preserve"> </w:t>
      </w:r>
      <w:proofErr w:type="spellStart"/>
      <w:r w:rsidR="00FA2755">
        <w:rPr>
          <w:sz w:val="28"/>
          <w:szCs w:val="28"/>
        </w:rPr>
        <w:t>thân</w:t>
      </w:r>
      <w:proofErr w:type="spellEnd"/>
      <w:r w:rsidR="00FA2755">
        <w:rPr>
          <w:sz w:val="28"/>
          <w:szCs w:val="28"/>
        </w:rPr>
        <w:t>.</w:t>
      </w:r>
    </w:p>
    <w:p w14:paraId="1614F26D" w14:textId="21F39036" w:rsidR="00FA2755" w:rsidRDefault="00FA2755" w:rsidP="00FA2755">
      <w:pPr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Năng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 w:rsidRPr="00864A9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vi,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</w:p>
    <w:p w14:paraId="7417961E" w14:textId="72DEA748" w:rsidR="00FA2755" w:rsidRPr="00864A98" w:rsidRDefault="00FA2755" w:rsidP="00FA275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547DAECE" w14:textId="385F9EFB" w:rsidR="00FA2755" w:rsidRPr="00864A98" w:rsidRDefault="00FA2755" w:rsidP="00FA2755">
      <w:pPr>
        <w:spacing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Phẩm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chất</w:t>
      </w:r>
      <w:proofErr w:type="spellEnd"/>
      <w:r w:rsidRPr="00864A9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</w:p>
    <w:p w14:paraId="4A9B3B4D" w14:textId="77777777" w:rsidR="00582C09" w:rsidRDefault="001151F9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II. ĐỒ DÙNG DẠY HỌC </w:t>
      </w:r>
    </w:p>
    <w:p w14:paraId="20792414" w14:textId="7509762D" w:rsidR="00FA2755" w:rsidRPr="00864A98" w:rsidRDefault="00FA2755" w:rsidP="00FA2755">
      <w:pPr>
        <w:spacing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GV: </w:t>
      </w:r>
      <w:proofErr w:type="spellStart"/>
      <w:r w:rsidRPr="00864A98">
        <w:rPr>
          <w:sz w:val="28"/>
          <w:szCs w:val="28"/>
        </w:rPr>
        <w:t>máy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tính</w:t>
      </w:r>
      <w:proofErr w:type="spellEnd"/>
      <w:r w:rsidRPr="00864A98">
        <w:rPr>
          <w:sz w:val="28"/>
          <w:szCs w:val="28"/>
        </w:rPr>
        <w:t xml:space="preserve">, </w:t>
      </w:r>
      <w:proofErr w:type="spellStart"/>
      <w:r w:rsidRPr="00864A98">
        <w:rPr>
          <w:sz w:val="28"/>
          <w:szCs w:val="28"/>
        </w:rPr>
        <w:t>ti</w:t>
      </w:r>
      <w:proofErr w:type="spellEnd"/>
      <w:r w:rsidRPr="00864A98">
        <w:rPr>
          <w:sz w:val="28"/>
          <w:szCs w:val="28"/>
        </w:rPr>
        <w:t xml:space="preserve"> vi</w:t>
      </w:r>
      <w:r>
        <w:rPr>
          <w:sz w:val="28"/>
          <w:szCs w:val="28"/>
        </w:rPr>
        <w:t xml:space="preserve">, </w:t>
      </w:r>
      <w:proofErr w:type="spellStart"/>
      <w:r w:rsidR="00A77EF1">
        <w:rPr>
          <w:sz w:val="28"/>
          <w:szCs w:val="28"/>
        </w:rPr>
        <w:t>bài</w:t>
      </w:r>
      <w:proofErr w:type="spellEnd"/>
      <w:r w:rsidR="00A77EF1">
        <w:rPr>
          <w:sz w:val="28"/>
          <w:szCs w:val="28"/>
        </w:rPr>
        <w:t xml:space="preserve"> </w:t>
      </w:r>
      <w:proofErr w:type="spellStart"/>
      <w:r w:rsidR="00A77EF1">
        <w:rPr>
          <w:sz w:val="28"/>
          <w:szCs w:val="28"/>
        </w:rPr>
        <w:t>hát</w:t>
      </w:r>
      <w:proofErr w:type="spellEnd"/>
      <w:r w:rsidR="00A77EF1">
        <w:rPr>
          <w:sz w:val="28"/>
          <w:szCs w:val="28"/>
        </w:rPr>
        <w:t xml:space="preserve"> </w:t>
      </w:r>
      <w:proofErr w:type="spellStart"/>
      <w:r w:rsidR="00A77EF1">
        <w:rPr>
          <w:sz w:val="28"/>
          <w:szCs w:val="28"/>
        </w:rPr>
        <w:t>Bầu</w:t>
      </w:r>
      <w:proofErr w:type="spellEnd"/>
      <w:r w:rsidR="00A77EF1">
        <w:rPr>
          <w:sz w:val="28"/>
          <w:szCs w:val="28"/>
        </w:rPr>
        <w:t xml:space="preserve"> </w:t>
      </w:r>
      <w:proofErr w:type="spellStart"/>
      <w:r w:rsidR="00A77EF1">
        <w:rPr>
          <w:sz w:val="28"/>
          <w:szCs w:val="28"/>
        </w:rPr>
        <w:t>và</w:t>
      </w:r>
      <w:proofErr w:type="spellEnd"/>
      <w:r w:rsidR="00A77EF1">
        <w:rPr>
          <w:sz w:val="28"/>
          <w:szCs w:val="28"/>
        </w:rPr>
        <w:t xml:space="preserve"> </w:t>
      </w:r>
      <w:proofErr w:type="spellStart"/>
      <w:r w:rsidR="00A77EF1">
        <w:rPr>
          <w:sz w:val="28"/>
          <w:szCs w:val="28"/>
        </w:rPr>
        <w:t>bí</w:t>
      </w:r>
      <w:proofErr w:type="spellEnd"/>
    </w:p>
    <w:p w14:paraId="62CBF557" w14:textId="4E0A3F99" w:rsidR="00FA2755" w:rsidRPr="00FA2755" w:rsidRDefault="00FA2755">
      <w:pPr>
        <w:jc w:val="both"/>
        <w:outlineLvl w:val="0"/>
        <w:rPr>
          <w:sz w:val="28"/>
          <w:szCs w:val="28"/>
        </w:rPr>
      </w:pPr>
      <w:r w:rsidRPr="00864A98">
        <w:rPr>
          <w:sz w:val="28"/>
          <w:szCs w:val="28"/>
        </w:rPr>
        <w:t xml:space="preserve">- HS: </w:t>
      </w:r>
      <w:proofErr w:type="spellStart"/>
      <w:r w:rsidRPr="00864A98">
        <w:rPr>
          <w:sz w:val="28"/>
          <w:szCs w:val="28"/>
        </w:rPr>
        <w:t>sgk</w:t>
      </w:r>
      <w:proofErr w:type="spellEnd"/>
      <w:r w:rsidRPr="00864A98">
        <w:rPr>
          <w:sz w:val="28"/>
          <w:szCs w:val="28"/>
        </w:rPr>
        <w:t xml:space="preserve">, </w:t>
      </w:r>
      <w:proofErr w:type="spellStart"/>
      <w:r w:rsidRPr="00864A98">
        <w:rPr>
          <w:sz w:val="28"/>
          <w:szCs w:val="28"/>
        </w:rPr>
        <w:t>vở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>.</w:t>
      </w:r>
    </w:p>
    <w:p w14:paraId="3F577CF6" w14:textId="4449EB12" w:rsidR="00582C09" w:rsidRDefault="001151F9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4110"/>
      </w:tblGrid>
      <w:tr w:rsidR="00582C09" w14:paraId="37A8BF3F" w14:textId="77777777" w:rsidTr="00E911D7">
        <w:tc>
          <w:tcPr>
            <w:tcW w:w="2870" w:type="pct"/>
            <w:tcBorders>
              <w:top w:val="single" w:sz="4" w:space="0" w:color="auto"/>
              <w:bottom w:val="single" w:sz="4" w:space="0" w:color="auto"/>
            </w:tcBorders>
          </w:tcPr>
          <w:p w14:paraId="1A61D065" w14:textId="77777777" w:rsidR="00582C09" w:rsidRDefault="001151F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130" w:type="pct"/>
            <w:tcBorders>
              <w:top w:val="single" w:sz="4" w:space="0" w:color="auto"/>
              <w:bottom w:val="single" w:sz="4" w:space="0" w:color="auto"/>
            </w:tcBorders>
          </w:tcPr>
          <w:p w14:paraId="3584832A" w14:textId="77777777" w:rsidR="00582C09" w:rsidRDefault="001151F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582C09" w14:paraId="0A41F22E" w14:textId="77777777" w:rsidTr="00E911D7">
        <w:tc>
          <w:tcPr>
            <w:tcW w:w="2870" w:type="pct"/>
            <w:tcBorders>
              <w:top w:val="single" w:sz="4" w:space="0" w:color="auto"/>
            </w:tcBorders>
          </w:tcPr>
          <w:p w14:paraId="5FBD9752" w14:textId="31B9A7EC" w:rsidR="00582C09" w:rsidRDefault="001151F9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076310EA" w14:textId="29A5AD3E" w:rsidR="00582C09" w:rsidRDefault="001151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video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 w:rsidR="00A77EF1">
              <w:rPr>
                <w:sz w:val="28"/>
                <w:szCs w:val="28"/>
              </w:rPr>
              <w:t>Bầu</w:t>
            </w:r>
            <w:proofErr w:type="spellEnd"/>
            <w:r w:rsidR="00A77EF1">
              <w:rPr>
                <w:sz w:val="28"/>
                <w:szCs w:val="28"/>
              </w:rPr>
              <w:t xml:space="preserve"> </w:t>
            </w:r>
            <w:proofErr w:type="spellStart"/>
            <w:r w:rsidR="00A77EF1">
              <w:rPr>
                <w:sz w:val="28"/>
                <w:szCs w:val="28"/>
              </w:rPr>
              <w:t>và</w:t>
            </w:r>
            <w:proofErr w:type="spellEnd"/>
            <w:r w:rsidR="00A77EF1">
              <w:rPr>
                <w:sz w:val="28"/>
                <w:szCs w:val="28"/>
              </w:rPr>
              <w:t xml:space="preserve"> </w:t>
            </w:r>
            <w:proofErr w:type="spellStart"/>
            <w:r w:rsidR="00A77EF1"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7E8C989A" w14:textId="3BA283F2" w:rsidR="00582C09" w:rsidRDefault="001151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="00A77EF1">
              <w:rPr>
                <w:sz w:val="28"/>
                <w:szCs w:val="28"/>
              </w:rPr>
              <w:t>Bài</w:t>
            </w:r>
            <w:proofErr w:type="spellEnd"/>
            <w:r w:rsidR="00A77EF1">
              <w:rPr>
                <w:sz w:val="28"/>
                <w:szCs w:val="28"/>
              </w:rPr>
              <w:t xml:space="preserve"> </w:t>
            </w:r>
            <w:proofErr w:type="spellStart"/>
            <w:r w:rsidR="00A77EF1">
              <w:rPr>
                <w:sz w:val="28"/>
                <w:szCs w:val="28"/>
              </w:rPr>
              <w:t>hát</w:t>
            </w:r>
            <w:proofErr w:type="spellEnd"/>
            <w:r w:rsidR="00A77EF1">
              <w:rPr>
                <w:sz w:val="28"/>
                <w:szCs w:val="28"/>
              </w:rPr>
              <w:t xml:space="preserve"> </w:t>
            </w:r>
            <w:proofErr w:type="spellStart"/>
            <w:r w:rsidR="00A77EF1">
              <w:rPr>
                <w:sz w:val="28"/>
                <w:szCs w:val="28"/>
              </w:rPr>
              <w:t>nhắn</w:t>
            </w:r>
            <w:proofErr w:type="spellEnd"/>
            <w:r w:rsidR="00A77EF1">
              <w:rPr>
                <w:sz w:val="28"/>
                <w:szCs w:val="28"/>
              </w:rPr>
              <w:t xml:space="preserve"> </w:t>
            </w:r>
            <w:proofErr w:type="spellStart"/>
            <w:r w:rsidR="00A77EF1">
              <w:rPr>
                <w:sz w:val="28"/>
                <w:szCs w:val="28"/>
              </w:rPr>
              <w:t>nhủ</w:t>
            </w:r>
            <w:proofErr w:type="spellEnd"/>
            <w:r w:rsidR="00A77EF1">
              <w:rPr>
                <w:sz w:val="28"/>
                <w:szCs w:val="28"/>
              </w:rPr>
              <w:t xml:space="preserve"> </w:t>
            </w:r>
            <w:proofErr w:type="spellStart"/>
            <w:r w:rsidR="00A77EF1">
              <w:rPr>
                <w:sz w:val="28"/>
                <w:szCs w:val="28"/>
              </w:rPr>
              <w:t>chúng</w:t>
            </w:r>
            <w:proofErr w:type="spellEnd"/>
            <w:r w:rsidR="00A77EF1">
              <w:rPr>
                <w:sz w:val="28"/>
                <w:szCs w:val="28"/>
              </w:rPr>
              <w:t xml:space="preserve"> ta </w:t>
            </w:r>
            <w:proofErr w:type="spellStart"/>
            <w:r w:rsidR="00A77EF1">
              <w:rPr>
                <w:sz w:val="28"/>
                <w:szCs w:val="28"/>
              </w:rPr>
              <w:t>điều</w:t>
            </w:r>
            <w:proofErr w:type="spellEnd"/>
            <w:r w:rsidR="00A77EF1">
              <w:rPr>
                <w:sz w:val="28"/>
                <w:szCs w:val="28"/>
              </w:rPr>
              <w:t xml:space="preserve"> </w:t>
            </w:r>
            <w:proofErr w:type="spellStart"/>
            <w:r w:rsidR="00A77EF1">
              <w:rPr>
                <w:sz w:val="28"/>
                <w:szCs w:val="28"/>
              </w:rPr>
              <w:t>gì</w:t>
            </w:r>
            <w:proofErr w:type="spellEnd"/>
            <w:r w:rsidR="00A77EF1">
              <w:rPr>
                <w:sz w:val="28"/>
                <w:szCs w:val="28"/>
              </w:rPr>
              <w:t>?</w:t>
            </w:r>
          </w:p>
          <w:p w14:paraId="64ACB8DF" w14:textId="6CEC5158" w:rsidR="00A77EF1" w:rsidRDefault="00A77EF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đùm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2C7439A" w14:textId="77777777" w:rsidR="00582C09" w:rsidRDefault="001151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 </w:t>
            </w:r>
          </w:p>
          <w:p w14:paraId="492EFAFD" w14:textId="6BA35535" w:rsidR="00582C09" w:rsidRPr="00A77EF1" w:rsidRDefault="001151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  <w:tcBorders>
              <w:top w:val="single" w:sz="4" w:space="0" w:color="auto"/>
            </w:tcBorders>
          </w:tcPr>
          <w:p w14:paraId="2A5F95C0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3000B86C" w14:textId="77777777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4449285A" w14:textId="6E78DA64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2D5F2145" w14:textId="358C201F" w:rsidR="00A77EF1" w:rsidRDefault="00A77EF1">
            <w:pPr>
              <w:jc w:val="both"/>
              <w:rPr>
                <w:sz w:val="28"/>
                <w:szCs w:val="28"/>
              </w:rPr>
            </w:pPr>
          </w:p>
          <w:p w14:paraId="5BB906BF" w14:textId="6444C425" w:rsidR="00A77EF1" w:rsidRDefault="00A77EF1">
            <w:pPr>
              <w:jc w:val="both"/>
              <w:rPr>
                <w:sz w:val="28"/>
                <w:szCs w:val="28"/>
              </w:rPr>
            </w:pPr>
          </w:p>
          <w:p w14:paraId="3D25BBD3" w14:textId="77777777" w:rsidR="00A77EF1" w:rsidRDefault="00A77EF1">
            <w:pPr>
              <w:jc w:val="both"/>
              <w:rPr>
                <w:sz w:val="28"/>
                <w:szCs w:val="28"/>
              </w:rPr>
            </w:pPr>
          </w:p>
          <w:p w14:paraId="459DD073" w14:textId="2CAE73F0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7EF1">
              <w:rPr>
                <w:sz w:val="28"/>
                <w:szCs w:val="28"/>
              </w:rPr>
              <w:t xml:space="preserve">HS chia </w:t>
            </w:r>
            <w:proofErr w:type="spellStart"/>
            <w:r w:rsidR="00A77EF1">
              <w:rPr>
                <w:sz w:val="28"/>
                <w:szCs w:val="28"/>
              </w:rPr>
              <w:t>sẻ</w:t>
            </w:r>
            <w:proofErr w:type="spellEnd"/>
          </w:p>
          <w:p w14:paraId="4594A7FF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72FDB627" w14:textId="77777777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</w:p>
        </w:tc>
      </w:tr>
      <w:tr w:rsidR="001151F9" w14:paraId="758F76C3" w14:textId="77777777" w:rsidTr="00E911D7">
        <w:tc>
          <w:tcPr>
            <w:tcW w:w="2870" w:type="pct"/>
          </w:tcPr>
          <w:p w14:paraId="1410737C" w14:textId="5AA78D2D" w:rsidR="001151F9" w:rsidRDefault="001151F9" w:rsidP="001151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</w:p>
          <w:p w14:paraId="6457AF87" w14:textId="4D587558" w:rsidR="001151F9" w:rsidRPr="001151F9" w:rsidRDefault="001151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1. </w:t>
            </w:r>
            <w:proofErr w:type="spellStart"/>
            <w:r>
              <w:rPr>
                <w:b/>
                <w:sz w:val="28"/>
                <w:szCs w:val="28"/>
              </w:rPr>
              <w:t>Tìm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hiểu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một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biểu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thông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giúp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gặp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khăn</w:t>
            </w:r>
            <w:proofErr w:type="spellEnd"/>
          </w:p>
        </w:tc>
        <w:tc>
          <w:tcPr>
            <w:tcW w:w="2130" w:type="pct"/>
          </w:tcPr>
          <w:p w14:paraId="12F5AA35" w14:textId="77777777" w:rsidR="001151F9" w:rsidRDefault="001151F9">
            <w:pPr>
              <w:jc w:val="both"/>
              <w:rPr>
                <w:sz w:val="28"/>
                <w:szCs w:val="28"/>
              </w:rPr>
            </w:pPr>
          </w:p>
        </w:tc>
      </w:tr>
      <w:tr w:rsidR="001151F9" w14:paraId="67A78526" w14:textId="77777777" w:rsidTr="00E911D7">
        <w:tc>
          <w:tcPr>
            <w:tcW w:w="2870" w:type="pct"/>
          </w:tcPr>
          <w:p w14:paraId="6379B388" w14:textId="658302EB" w:rsidR="001151F9" w:rsidRPr="001151F9" w:rsidRDefault="001151F9" w:rsidP="001151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một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số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biểu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hiện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của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sự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cảm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thông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151F9">
              <w:rPr>
                <w:bCs/>
                <w:sz w:val="28"/>
                <w:szCs w:val="28"/>
              </w:rPr>
              <w:t>giúp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đỡ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người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gặp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khó</w:t>
            </w:r>
            <w:proofErr w:type="spellEnd"/>
            <w:r w:rsidRPr="001151F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151F9">
              <w:rPr>
                <w:bCs/>
                <w:sz w:val="28"/>
                <w:szCs w:val="28"/>
              </w:rPr>
              <w:t>khăn</w:t>
            </w:r>
            <w:proofErr w:type="spellEnd"/>
          </w:p>
        </w:tc>
        <w:tc>
          <w:tcPr>
            <w:tcW w:w="2130" w:type="pct"/>
          </w:tcPr>
          <w:p w14:paraId="4EE94FCF" w14:textId="77777777" w:rsidR="001151F9" w:rsidRDefault="001151F9">
            <w:pPr>
              <w:jc w:val="both"/>
              <w:rPr>
                <w:sz w:val="28"/>
                <w:szCs w:val="28"/>
              </w:rPr>
            </w:pPr>
          </w:p>
        </w:tc>
      </w:tr>
      <w:tr w:rsidR="001151F9" w14:paraId="7B427B44" w14:textId="77777777" w:rsidTr="00E911D7">
        <w:tc>
          <w:tcPr>
            <w:tcW w:w="2870" w:type="pct"/>
          </w:tcPr>
          <w:p w14:paraId="2FD69595" w14:textId="77777777" w:rsidR="001151F9" w:rsidRDefault="001151F9" w:rsidP="001151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56354334" w14:textId="7EFB7A3C" w:rsidR="001151F9" w:rsidRDefault="001151F9" w:rsidP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54600612" w14:textId="77777777" w:rsidR="001151F9" w:rsidRDefault="001151F9" w:rsidP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71950CF" w14:textId="5B84569C" w:rsidR="001151F9" w:rsidRPr="001151F9" w:rsidRDefault="001151F9" w:rsidP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2130" w:type="pct"/>
          </w:tcPr>
          <w:p w14:paraId="73F88DEF" w14:textId="77777777" w:rsidR="001151F9" w:rsidRDefault="001151F9">
            <w:pPr>
              <w:jc w:val="both"/>
              <w:rPr>
                <w:sz w:val="28"/>
                <w:szCs w:val="28"/>
              </w:rPr>
            </w:pPr>
          </w:p>
          <w:p w14:paraId="413DCF32" w14:textId="4A359739" w:rsidR="001151F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1151F9" w14:paraId="38C7036A" w14:textId="77777777" w:rsidTr="00E911D7">
        <w:tc>
          <w:tcPr>
            <w:tcW w:w="2870" w:type="pct"/>
          </w:tcPr>
          <w:p w14:paraId="49821F41" w14:textId="6C12BD40" w:rsidR="001151F9" w:rsidRPr="001151F9" w:rsidRDefault="001151F9" w:rsidP="001151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</w:tcPr>
          <w:p w14:paraId="1FF5EE63" w14:textId="38AD6F91" w:rsidR="001151F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</w:p>
        </w:tc>
      </w:tr>
      <w:tr w:rsidR="001151F9" w14:paraId="2DF50332" w14:textId="77777777" w:rsidTr="00E911D7">
        <w:tc>
          <w:tcPr>
            <w:tcW w:w="5000" w:type="pct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8239"/>
            </w:tblGrid>
            <w:tr w:rsidR="001151F9" w14:paraId="344AEA7F" w14:textId="77777777" w:rsidTr="001151F9">
              <w:tc>
                <w:tcPr>
                  <w:tcW w:w="1179" w:type="dxa"/>
                </w:tcPr>
                <w:p w14:paraId="4D91537A" w14:textId="244742F8" w:rsidR="001151F9" w:rsidRDefault="001151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Tranh 1</w:t>
                  </w:r>
                </w:p>
              </w:tc>
              <w:tc>
                <w:tcPr>
                  <w:tcW w:w="8239" w:type="dxa"/>
                </w:tcPr>
                <w:p w14:paraId="5B3C530C" w14:textId="1CB383F9" w:rsidR="001151F9" w:rsidRDefault="001151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Khó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khăn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lực</w:t>
                  </w:r>
                  <w:proofErr w:type="spellEnd"/>
                </w:p>
              </w:tc>
            </w:tr>
            <w:tr w:rsidR="001151F9" w14:paraId="5A8A94E0" w14:textId="77777777" w:rsidTr="001151F9">
              <w:tc>
                <w:tcPr>
                  <w:tcW w:w="1179" w:type="dxa"/>
                </w:tcPr>
                <w:p w14:paraId="3912DCA2" w14:textId="18441302" w:rsidR="001151F9" w:rsidRDefault="001151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Tranh 2</w:t>
                  </w:r>
                </w:p>
              </w:tc>
              <w:tc>
                <w:tcPr>
                  <w:tcW w:w="8239" w:type="dxa"/>
                </w:tcPr>
                <w:p w14:paraId="23A70C2B" w14:textId="1CA3A16B" w:rsidR="001151F9" w:rsidRDefault="001151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Khó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khăn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sức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khoẻ</w:t>
                  </w:r>
                  <w:proofErr w:type="spellEnd"/>
                </w:p>
              </w:tc>
            </w:tr>
            <w:tr w:rsidR="001151F9" w14:paraId="4A0AFE9E" w14:textId="77777777" w:rsidTr="001151F9">
              <w:tc>
                <w:tcPr>
                  <w:tcW w:w="1179" w:type="dxa"/>
                </w:tcPr>
                <w:p w14:paraId="117E4B9D" w14:textId="5A66FAA1" w:rsidR="001151F9" w:rsidRDefault="001151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Tranh 3</w:t>
                  </w:r>
                </w:p>
              </w:tc>
              <w:tc>
                <w:tcPr>
                  <w:tcW w:w="8239" w:type="dxa"/>
                </w:tcPr>
                <w:p w14:paraId="352791A4" w14:textId="57254722" w:rsidR="001151F9" w:rsidRDefault="001151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Khó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khăn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điều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kiện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kinh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tế</w:t>
                  </w:r>
                  <w:proofErr w:type="spellEnd"/>
                </w:p>
              </w:tc>
            </w:tr>
            <w:tr w:rsidR="001151F9" w14:paraId="77A11C76" w14:textId="77777777" w:rsidTr="001151F9">
              <w:tc>
                <w:tcPr>
                  <w:tcW w:w="1179" w:type="dxa"/>
                </w:tcPr>
                <w:p w14:paraId="22D6DC86" w14:textId="7D7AB3E4" w:rsidR="001151F9" w:rsidRDefault="001151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Tranh 4</w:t>
                  </w:r>
                </w:p>
              </w:tc>
              <w:tc>
                <w:tcPr>
                  <w:tcW w:w="8239" w:type="dxa"/>
                </w:tcPr>
                <w:p w14:paraId="27D6D474" w14:textId="34451867" w:rsidR="001151F9" w:rsidRDefault="001151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Khó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khăn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cảnh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sống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lũ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lụt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cuốn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trôi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ướt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hỏng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vở</w:t>
                  </w:r>
                  <w:proofErr w:type="spellEnd"/>
                </w:p>
              </w:tc>
            </w:tr>
          </w:tbl>
          <w:p w14:paraId="733406C7" w14:textId="77777777" w:rsidR="001151F9" w:rsidRDefault="001151F9">
            <w:pPr>
              <w:jc w:val="both"/>
              <w:rPr>
                <w:sz w:val="28"/>
                <w:szCs w:val="28"/>
              </w:rPr>
            </w:pPr>
          </w:p>
        </w:tc>
      </w:tr>
      <w:tr w:rsidR="001151F9" w14:paraId="4FF14994" w14:textId="77777777" w:rsidTr="00E911D7">
        <w:tc>
          <w:tcPr>
            <w:tcW w:w="2870" w:type="pct"/>
          </w:tcPr>
          <w:p w14:paraId="4E7CCC43" w14:textId="44AA7E78" w:rsidR="001151F9" w:rsidRDefault="001151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: Trong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do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bệnh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nổ</w:t>
            </w:r>
            <w:proofErr w:type="spellEnd"/>
            <w:r>
              <w:rPr>
                <w:sz w:val="28"/>
                <w:szCs w:val="28"/>
              </w:rPr>
              <w:t>,</w:t>
            </w:r>
            <w:r w:rsidR="0020220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2130" w:type="pct"/>
          </w:tcPr>
          <w:p w14:paraId="24B50799" w14:textId="77777777" w:rsidR="001151F9" w:rsidRDefault="001151F9">
            <w:pPr>
              <w:rPr>
                <w:sz w:val="28"/>
                <w:szCs w:val="28"/>
              </w:rPr>
            </w:pPr>
          </w:p>
        </w:tc>
      </w:tr>
      <w:tr w:rsidR="0020220C" w14:paraId="7363FB31" w14:textId="77777777" w:rsidTr="00E911D7">
        <w:tc>
          <w:tcPr>
            <w:tcW w:w="2870" w:type="pct"/>
          </w:tcPr>
          <w:p w14:paraId="69C3CE24" w14:textId="5D90236D" w:rsidR="0020220C" w:rsidRDefault="00202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</w:tcPr>
          <w:p w14:paraId="17C81F43" w14:textId="2E37E1A5" w:rsidR="0020220C" w:rsidRDefault="0020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20220C" w14:paraId="26CB8872" w14:textId="77777777" w:rsidTr="00E911D7">
        <w:tc>
          <w:tcPr>
            <w:tcW w:w="2870" w:type="pct"/>
          </w:tcPr>
          <w:p w14:paraId="22FBE6A8" w14:textId="607CD9AB" w:rsidR="0020220C" w:rsidRDefault="0020220C" w:rsidP="002022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</w:tcPr>
          <w:p w14:paraId="34CC9060" w14:textId="079E7407" w:rsidR="0020220C" w:rsidRDefault="0020220C" w:rsidP="0020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0220C" w14:paraId="016A2B09" w14:textId="77777777" w:rsidTr="00E911D7">
        <w:tc>
          <w:tcPr>
            <w:tcW w:w="5000" w:type="pct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5643"/>
            </w:tblGrid>
            <w:tr w:rsidR="0020220C" w14:paraId="53AF44DA" w14:textId="77777777" w:rsidTr="0020220C">
              <w:tc>
                <w:tcPr>
                  <w:tcW w:w="3775" w:type="dxa"/>
                </w:tcPr>
                <w:p w14:paraId="31508C3C" w14:textId="60E0611C" w:rsidR="0020220C" w:rsidRDefault="0020220C" w:rsidP="002022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Tranh 1: </w:t>
                  </w:r>
                  <w:proofErr w:type="spellStart"/>
                  <w:r>
                    <w:rPr>
                      <w:sz w:val="28"/>
                      <w:szCs w:val="28"/>
                    </w:rPr>
                    <w:t>nấu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cơm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từ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thiện</w:t>
                  </w:r>
                  <w:proofErr w:type="spellEnd"/>
                </w:p>
              </w:tc>
              <w:tc>
                <w:tcPr>
                  <w:tcW w:w="5643" w:type="dxa"/>
                </w:tcPr>
                <w:p w14:paraId="7A20B43B" w14:textId="660482D3" w:rsidR="0020220C" w:rsidRDefault="0020220C" w:rsidP="002022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Tranh 4: </w:t>
                  </w:r>
                  <w:proofErr w:type="spellStart"/>
                  <w:r>
                    <w:rPr>
                      <w:sz w:val="28"/>
                      <w:szCs w:val="28"/>
                    </w:rPr>
                    <w:t>lau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dọn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cửa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neo </w:t>
                  </w:r>
                  <w:proofErr w:type="spellStart"/>
                  <w:r>
                    <w:rPr>
                      <w:sz w:val="28"/>
                      <w:szCs w:val="28"/>
                    </w:rPr>
                    <w:t>đơn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20220C" w14:paraId="1CC11A82" w14:textId="77777777" w:rsidTr="0020220C">
              <w:tc>
                <w:tcPr>
                  <w:tcW w:w="3775" w:type="dxa"/>
                </w:tcPr>
                <w:p w14:paraId="05F13E22" w14:textId="794379AE" w:rsidR="0020220C" w:rsidRDefault="0020220C" w:rsidP="002022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Tranh 2: </w:t>
                  </w:r>
                  <w:proofErr w:type="spellStart"/>
                  <w:r>
                    <w:rPr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nghĩa</w:t>
                  </w:r>
                  <w:proofErr w:type="spellEnd"/>
                </w:p>
              </w:tc>
              <w:tc>
                <w:tcPr>
                  <w:tcW w:w="5643" w:type="dxa"/>
                </w:tcPr>
                <w:p w14:paraId="12E95726" w14:textId="3DF01585" w:rsidR="0020220C" w:rsidRDefault="0020220C" w:rsidP="002022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Tranh 5: </w:t>
                  </w:r>
                  <w:proofErr w:type="spellStart"/>
                  <w:r>
                    <w:rPr>
                      <w:sz w:val="28"/>
                      <w:szCs w:val="28"/>
                    </w:rPr>
                    <w:t>ủng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hộ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lũ</w:t>
                  </w:r>
                  <w:proofErr w:type="spellEnd"/>
                </w:p>
              </w:tc>
            </w:tr>
            <w:tr w:rsidR="0020220C" w14:paraId="4BD823F9" w14:textId="77777777" w:rsidTr="0020220C">
              <w:tc>
                <w:tcPr>
                  <w:tcW w:w="3775" w:type="dxa"/>
                </w:tcPr>
                <w:p w14:paraId="3722AE91" w14:textId="24FB992A" w:rsidR="0020220C" w:rsidRDefault="0020220C" w:rsidP="002022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Tranh 3: </w:t>
                  </w:r>
                  <w:proofErr w:type="spellStart"/>
                  <w:r>
                    <w:rPr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đỡ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khuyết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tật</w:t>
                  </w:r>
                  <w:proofErr w:type="spellEnd"/>
                </w:p>
              </w:tc>
              <w:tc>
                <w:tcPr>
                  <w:tcW w:w="5643" w:type="dxa"/>
                </w:tcPr>
                <w:p w14:paraId="488FB323" w14:textId="2EC66E41" w:rsidR="0020220C" w:rsidRDefault="0020220C" w:rsidP="002022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Tranh 6: </w:t>
                  </w:r>
                  <w:proofErr w:type="spellStart"/>
                  <w:r>
                    <w:rPr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gặp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chuyện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buồn</w:t>
                  </w:r>
                  <w:proofErr w:type="spellEnd"/>
                </w:p>
              </w:tc>
            </w:tr>
          </w:tbl>
          <w:p w14:paraId="0A29D201" w14:textId="77777777" w:rsidR="0020220C" w:rsidRDefault="0020220C" w:rsidP="0020220C">
            <w:pPr>
              <w:rPr>
                <w:sz w:val="28"/>
                <w:szCs w:val="28"/>
              </w:rPr>
            </w:pPr>
          </w:p>
        </w:tc>
      </w:tr>
      <w:tr w:rsidR="0020220C" w14:paraId="57B692B8" w14:textId="77777777" w:rsidTr="00E911D7">
        <w:tc>
          <w:tcPr>
            <w:tcW w:w="2870" w:type="pct"/>
          </w:tcPr>
          <w:p w14:paraId="7E7D4C9A" w14:textId="7E8AEEA6" w:rsidR="00E911D7" w:rsidRPr="00E911D7" w:rsidRDefault="0020220C" w:rsidP="00202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và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hỏi</w:t>
            </w:r>
            <w:proofErr w:type="spellEnd"/>
            <w:r w:rsidR="00E911D7">
              <w:rPr>
                <w:sz w:val="28"/>
                <w:szCs w:val="28"/>
              </w:rPr>
              <w:t xml:space="preserve">: </w:t>
            </w:r>
            <w:proofErr w:type="spellStart"/>
            <w:r w:rsidR="00E911D7">
              <w:rPr>
                <w:sz w:val="28"/>
                <w:szCs w:val="28"/>
              </w:rPr>
              <w:t>Em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còn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biết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những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việc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làm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nào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khác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thể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hiện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của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sự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cảm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thông</w:t>
            </w:r>
            <w:proofErr w:type="spellEnd"/>
            <w:r w:rsidR="00E911D7">
              <w:rPr>
                <w:sz w:val="28"/>
                <w:szCs w:val="28"/>
              </w:rPr>
              <w:t xml:space="preserve">, </w:t>
            </w:r>
            <w:proofErr w:type="spellStart"/>
            <w:r w:rsidR="00E911D7">
              <w:rPr>
                <w:sz w:val="28"/>
                <w:szCs w:val="28"/>
              </w:rPr>
              <w:t>giúp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đỡ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người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có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hoàn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cảnh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khó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khăn</w:t>
            </w:r>
            <w:proofErr w:type="spellEnd"/>
            <w:r w:rsidR="00E911D7">
              <w:rPr>
                <w:sz w:val="28"/>
                <w:szCs w:val="28"/>
              </w:rPr>
              <w:t>?</w:t>
            </w:r>
          </w:p>
        </w:tc>
        <w:tc>
          <w:tcPr>
            <w:tcW w:w="2130" w:type="pct"/>
          </w:tcPr>
          <w:p w14:paraId="27F0B0AD" w14:textId="77777777" w:rsidR="0020220C" w:rsidRDefault="0020220C" w:rsidP="0020220C">
            <w:pPr>
              <w:rPr>
                <w:sz w:val="28"/>
                <w:szCs w:val="28"/>
              </w:rPr>
            </w:pPr>
          </w:p>
        </w:tc>
      </w:tr>
      <w:tr w:rsidR="00E911D7" w14:paraId="73503E88" w14:textId="77777777" w:rsidTr="00E911D7">
        <w:tc>
          <w:tcPr>
            <w:tcW w:w="2870" w:type="pct"/>
          </w:tcPr>
          <w:p w14:paraId="3A2D9664" w14:textId="25FBF790" w:rsidR="00E911D7" w:rsidRDefault="00E911D7" w:rsidP="00E911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5E9310D" w14:textId="0CD34370" w:rsidR="00E911D7" w:rsidRDefault="00E911D7" w:rsidP="00E911D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trò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chuyện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gửi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viên</w:t>
            </w:r>
            <w:proofErr w:type="spellEnd"/>
            <w:r>
              <w:rPr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bCs/>
                <w:sz w:val="28"/>
                <w:szCs w:val="28"/>
              </w:rPr>
              <w:t>dạy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cư</w:t>
            </w:r>
            <w:proofErr w:type="spellEnd"/>
            <w:r>
              <w:rPr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giúp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nghèo</w:t>
            </w:r>
            <w:proofErr w:type="spellEnd"/>
            <w:r>
              <w:rPr>
                <w:bCs/>
                <w:sz w:val="28"/>
                <w:szCs w:val="28"/>
              </w:rPr>
              <w:t>/….)</w:t>
            </w:r>
          </w:p>
        </w:tc>
        <w:tc>
          <w:tcPr>
            <w:tcW w:w="2130" w:type="pct"/>
          </w:tcPr>
          <w:p w14:paraId="0E0BBCA2" w14:textId="0246FB6E" w:rsidR="00E911D7" w:rsidRDefault="00E911D7" w:rsidP="00E9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911D7" w14:paraId="3AF0C9C6" w14:textId="77777777" w:rsidTr="00E911D7">
        <w:tc>
          <w:tcPr>
            <w:tcW w:w="2870" w:type="pct"/>
          </w:tcPr>
          <w:p w14:paraId="22F4982B" w14:textId="18CC6A58" w:rsidR="00E911D7" w:rsidRDefault="00E911D7" w:rsidP="00E911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</w:tcPr>
          <w:p w14:paraId="1C7E78E6" w14:textId="77777777" w:rsidR="00E911D7" w:rsidRDefault="00E911D7" w:rsidP="00E911D7">
            <w:pPr>
              <w:rPr>
                <w:sz w:val="28"/>
                <w:szCs w:val="28"/>
              </w:rPr>
            </w:pPr>
          </w:p>
        </w:tc>
      </w:tr>
      <w:tr w:rsidR="00E911D7" w14:paraId="49A320F6" w14:textId="77777777" w:rsidTr="00E911D7">
        <w:tc>
          <w:tcPr>
            <w:tcW w:w="2870" w:type="pct"/>
          </w:tcPr>
          <w:p w14:paraId="063EC707" w14:textId="7E4ED3E4" w:rsidR="00E911D7" w:rsidRDefault="00E911D7" w:rsidP="00E911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trải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nghiệm</w:t>
            </w:r>
            <w:proofErr w:type="spellEnd"/>
          </w:p>
          <w:p w14:paraId="35733EE0" w14:textId="408AFB5D" w:rsidR="00E911D7" w:rsidRDefault="00E911D7" w:rsidP="00E91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câu</w:t>
            </w:r>
            <w:proofErr w:type="spellEnd"/>
            <w:r w:rsidR="004A648D">
              <w:rPr>
                <w:sz w:val="28"/>
                <w:szCs w:val="28"/>
              </w:rPr>
              <w:t xml:space="preserve"> ca </w:t>
            </w:r>
            <w:proofErr w:type="spellStart"/>
            <w:r w:rsidR="004A648D">
              <w:rPr>
                <w:sz w:val="28"/>
                <w:szCs w:val="28"/>
              </w:rPr>
              <w:t>dao</w:t>
            </w:r>
            <w:proofErr w:type="spellEnd"/>
            <w:r w:rsidR="004A648D">
              <w:rPr>
                <w:sz w:val="28"/>
                <w:szCs w:val="28"/>
              </w:rPr>
              <w:t xml:space="preserve">, </w:t>
            </w:r>
            <w:proofErr w:type="spellStart"/>
            <w:r w:rsidR="004A648D">
              <w:rPr>
                <w:sz w:val="28"/>
                <w:szCs w:val="28"/>
              </w:rPr>
              <w:t>tục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ngữ</w:t>
            </w:r>
            <w:proofErr w:type="spellEnd"/>
            <w:r w:rsidR="004A648D">
              <w:rPr>
                <w:sz w:val="28"/>
                <w:szCs w:val="28"/>
              </w:rPr>
              <w:t xml:space="preserve">, </w:t>
            </w:r>
            <w:proofErr w:type="spellStart"/>
            <w:r w:rsidR="004A648D">
              <w:rPr>
                <w:sz w:val="28"/>
                <w:szCs w:val="28"/>
              </w:rPr>
              <w:t>bài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thơ</w:t>
            </w:r>
            <w:proofErr w:type="spellEnd"/>
            <w:r w:rsidR="004A648D">
              <w:rPr>
                <w:sz w:val="28"/>
                <w:szCs w:val="28"/>
              </w:rPr>
              <w:t xml:space="preserve">, </w:t>
            </w:r>
            <w:proofErr w:type="spellStart"/>
            <w:r w:rsidR="004A648D">
              <w:rPr>
                <w:sz w:val="28"/>
                <w:szCs w:val="28"/>
              </w:rPr>
              <w:t>bài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A648D">
              <w:rPr>
                <w:sz w:val="28"/>
                <w:szCs w:val="28"/>
              </w:rPr>
              <w:t>hát</w:t>
            </w:r>
            <w:proofErr w:type="spellEnd"/>
            <w:r w:rsidR="004A648D">
              <w:rPr>
                <w:sz w:val="28"/>
                <w:szCs w:val="28"/>
              </w:rPr>
              <w:t>,…</w:t>
            </w:r>
            <w:proofErr w:type="gram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nói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về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</w:tcPr>
          <w:p w14:paraId="213FDB90" w14:textId="77777777" w:rsidR="00E911D7" w:rsidRDefault="00E911D7" w:rsidP="00E911D7">
            <w:pPr>
              <w:rPr>
                <w:sz w:val="28"/>
                <w:szCs w:val="28"/>
              </w:rPr>
            </w:pPr>
          </w:p>
          <w:p w14:paraId="6E623BF5" w14:textId="77241907" w:rsidR="00E911D7" w:rsidRDefault="0072485C" w:rsidP="00E91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7B2CCAC9" w14:textId="77777777" w:rsidR="00582C09" w:rsidRDefault="001151F9">
      <w:pPr>
        <w:jc w:val="both"/>
        <w:rPr>
          <w:i/>
          <w:sz w:val="28"/>
          <w:szCs w:val="28"/>
          <w:shd w:val="clear" w:color="auto" w:fill="FFFFFF"/>
          <w:lang w:val="vi-VN" w:eastAsia="vi-VN"/>
        </w:rPr>
      </w:pPr>
      <w:r>
        <w:rPr>
          <w:b/>
          <w:sz w:val="28"/>
          <w:szCs w:val="28"/>
          <w:shd w:val="clear" w:color="auto" w:fill="FFFFFF"/>
          <w:lang w:val="vi-VN" w:eastAsia="vi-VN"/>
        </w:rPr>
        <w:t>ĐIỀU CHỈNH SAU BÀI DẠY:</w:t>
      </w:r>
    </w:p>
    <w:p w14:paraId="006C7E9B" w14:textId="77777777" w:rsidR="00582C09" w:rsidRDefault="001151F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D419DE7" w14:textId="77777777" w:rsidR="00582C09" w:rsidRDefault="001151F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39539D75" w14:textId="77777777" w:rsidR="00582C09" w:rsidRDefault="001151F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7CC5E14" w14:textId="77777777" w:rsidR="00582C09" w:rsidRDefault="00582C09">
      <w:pPr>
        <w:jc w:val="center"/>
        <w:rPr>
          <w:b/>
          <w:sz w:val="28"/>
          <w:szCs w:val="28"/>
          <w:lang w:val="it-IT"/>
        </w:rPr>
      </w:pPr>
    </w:p>
    <w:p w14:paraId="56421788" w14:textId="77777777" w:rsidR="00582C09" w:rsidRDefault="001151F9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------------------------------------------------------</w:t>
      </w:r>
    </w:p>
    <w:p w14:paraId="408D9652" w14:textId="77777777" w:rsidR="00582C09" w:rsidRDefault="001151F9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ĐẠO ĐỨC</w:t>
      </w:r>
    </w:p>
    <w:p w14:paraId="12CCA06F" w14:textId="2693598D" w:rsidR="00582C09" w:rsidRDefault="001151F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BÀI </w:t>
      </w:r>
      <w:r w:rsidR="00C5151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vi-VN"/>
        </w:rPr>
        <w:t xml:space="preserve">: </w:t>
      </w:r>
      <w:r w:rsidR="00E911D7">
        <w:rPr>
          <w:b/>
          <w:bCs/>
          <w:sz w:val="28"/>
          <w:szCs w:val="28"/>
        </w:rPr>
        <w:t xml:space="preserve">CẢM THÔNG, GIÚP ĐỠ NGƯỜI GẶP KHÓ KHĂN (4 </w:t>
      </w:r>
      <w:proofErr w:type="spellStart"/>
      <w:r w:rsidR="00E911D7">
        <w:rPr>
          <w:b/>
          <w:bCs/>
          <w:sz w:val="28"/>
          <w:szCs w:val="28"/>
        </w:rPr>
        <w:t>tiết</w:t>
      </w:r>
      <w:proofErr w:type="spellEnd"/>
      <w:r w:rsidR="00E911D7">
        <w:rPr>
          <w:b/>
          <w:bCs/>
          <w:sz w:val="28"/>
          <w:szCs w:val="28"/>
        </w:rPr>
        <w:t>)</w:t>
      </w:r>
    </w:p>
    <w:p w14:paraId="4F33713B" w14:textId="77777777" w:rsidR="00582C09" w:rsidRDefault="001151F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(TIẾT 2)</w:t>
      </w:r>
    </w:p>
    <w:p w14:paraId="7FC0CE1F" w14:textId="77777777" w:rsidR="00E911D7" w:rsidRDefault="00E911D7" w:rsidP="00E911D7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I. YÊU CẦU CẦN ĐẠT:</w:t>
      </w:r>
    </w:p>
    <w:p w14:paraId="22B07E3D" w14:textId="77777777" w:rsidR="00E911D7" w:rsidRDefault="00E911D7" w:rsidP="00E911D7">
      <w:pPr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Năng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>:</w:t>
      </w:r>
    </w:p>
    <w:p w14:paraId="67E7B11D" w14:textId="77777777" w:rsidR="00E911D7" w:rsidRDefault="00E911D7" w:rsidP="00E9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3E82A643" w14:textId="77777777" w:rsidR="00E911D7" w:rsidRDefault="00E911D7" w:rsidP="00E9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3531346D" w14:textId="77777777" w:rsidR="00E911D7" w:rsidRDefault="00E911D7" w:rsidP="00E9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.</w:t>
      </w:r>
    </w:p>
    <w:p w14:paraId="3BB51C81" w14:textId="77777777" w:rsidR="00E911D7" w:rsidRDefault="00E911D7" w:rsidP="00E9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Sẵn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>.</w:t>
      </w:r>
    </w:p>
    <w:p w14:paraId="2E1351B6" w14:textId="77777777" w:rsidR="00E911D7" w:rsidRDefault="00E911D7" w:rsidP="00E911D7">
      <w:pPr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Năng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 w:rsidRPr="00864A9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vi,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</w:p>
    <w:p w14:paraId="36328C95" w14:textId="77777777" w:rsidR="00E911D7" w:rsidRPr="00864A98" w:rsidRDefault="00E911D7" w:rsidP="00E911D7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4C480552" w14:textId="77777777" w:rsidR="00E911D7" w:rsidRPr="00864A98" w:rsidRDefault="00E911D7" w:rsidP="00E911D7">
      <w:pPr>
        <w:spacing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Phẩm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chất</w:t>
      </w:r>
      <w:proofErr w:type="spellEnd"/>
      <w:r w:rsidRPr="00864A9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</w:p>
    <w:p w14:paraId="020108CA" w14:textId="77777777" w:rsidR="00E911D7" w:rsidRDefault="00E911D7" w:rsidP="00E911D7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 xml:space="preserve">II. ĐỒ DÙNG DẠY HỌC </w:t>
      </w:r>
    </w:p>
    <w:p w14:paraId="7CBAD35E" w14:textId="5A339038" w:rsidR="00E911D7" w:rsidRPr="00864A98" w:rsidRDefault="00E911D7" w:rsidP="00E911D7">
      <w:pPr>
        <w:spacing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GV: </w:t>
      </w:r>
      <w:proofErr w:type="spellStart"/>
      <w:r w:rsidRPr="00864A98">
        <w:rPr>
          <w:sz w:val="28"/>
          <w:szCs w:val="28"/>
        </w:rPr>
        <w:t>máy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tính</w:t>
      </w:r>
      <w:proofErr w:type="spellEnd"/>
      <w:r w:rsidRPr="00864A98">
        <w:rPr>
          <w:sz w:val="28"/>
          <w:szCs w:val="28"/>
        </w:rPr>
        <w:t xml:space="preserve">, </w:t>
      </w:r>
      <w:proofErr w:type="spellStart"/>
      <w:r w:rsidRPr="00864A98">
        <w:rPr>
          <w:sz w:val="28"/>
          <w:szCs w:val="28"/>
        </w:rPr>
        <w:t>ti</w:t>
      </w:r>
      <w:proofErr w:type="spellEnd"/>
      <w:r w:rsidRPr="00864A98">
        <w:rPr>
          <w:sz w:val="28"/>
          <w:szCs w:val="28"/>
        </w:rPr>
        <w:t xml:space="preserve"> vi</w:t>
      </w:r>
      <w:r w:rsidR="00E227C1">
        <w:rPr>
          <w:sz w:val="28"/>
          <w:szCs w:val="28"/>
        </w:rPr>
        <w:t xml:space="preserve">, </w:t>
      </w:r>
      <w:proofErr w:type="spellStart"/>
      <w:r w:rsidR="00E227C1">
        <w:rPr>
          <w:sz w:val="28"/>
          <w:szCs w:val="28"/>
        </w:rPr>
        <w:t>câu</w:t>
      </w:r>
      <w:proofErr w:type="spellEnd"/>
      <w:r w:rsidR="00E227C1">
        <w:rPr>
          <w:sz w:val="28"/>
          <w:szCs w:val="28"/>
        </w:rPr>
        <w:t xml:space="preserve"> </w:t>
      </w:r>
      <w:proofErr w:type="spellStart"/>
      <w:r w:rsidR="00E227C1">
        <w:rPr>
          <w:sz w:val="28"/>
          <w:szCs w:val="28"/>
        </w:rPr>
        <w:t>chuyện</w:t>
      </w:r>
      <w:proofErr w:type="spellEnd"/>
      <w:r w:rsidR="00E227C1">
        <w:rPr>
          <w:sz w:val="28"/>
          <w:szCs w:val="28"/>
        </w:rPr>
        <w:t xml:space="preserve"> </w:t>
      </w:r>
      <w:proofErr w:type="spellStart"/>
      <w:r w:rsidR="00E227C1">
        <w:rPr>
          <w:sz w:val="28"/>
          <w:szCs w:val="28"/>
        </w:rPr>
        <w:t>giúp</w:t>
      </w:r>
      <w:proofErr w:type="spellEnd"/>
      <w:r w:rsidR="00E227C1">
        <w:rPr>
          <w:sz w:val="28"/>
          <w:szCs w:val="28"/>
        </w:rPr>
        <w:t xml:space="preserve"> </w:t>
      </w:r>
      <w:proofErr w:type="spellStart"/>
      <w:r w:rsidR="00E227C1">
        <w:rPr>
          <w:sz w:val="28"/>
          <w:szCs w:val="28"/>
        </w:rPr>
        <w:t>bạn</w:t>
      </w:r>
      <w:proofErr w:type="spellEnd"/>
    </w:p>
    <w:p w14:paraId="264BC0E0" w14:textId="77777777" w:rsidR="00E911D7" w:rsidRPr="00FA2755" w:rsidRDefault="00E911D7" w:rsidP="00E911D7">
      <w:pPr>
        <w:jc w:val="both"/>
        <w:outlineLvl w:val="0"/>
        <w:rPr>
          <w:sz w:val="28"/>
          <w:szCs w:val="28"/>
        </w:rPr>
      </w:pPr>
      <w:r w:rsidRPr="00864A98">
        <w:rPr>
          <w:sz w:val="28"/>
          <w:szCs w:val="28"/>
        </w:rPr>
        <w:t xml:space="preserve">- HS: </w:t>
      </w:r>
      <w:proofErr w:type="spellStart"/>
      <w:r w:rsidRPr="00864A98">
        <w:rPr>
          <w:sz w:val="28"/>
          <w:szCs w:val="28"/>
        </w:rPr>
        <w:t>sgk</w:t>
      </w:r>
      <w:proofErr w:type="spellEnd"/>
      <w:r w:rsidRPr="00864A98">
        <w:rPr>
          <w:sz w:val="28"/>
          <w:szCs w:val="28"/>
        </w:rPr>
        <w:t xml:space="preserve">, </w:t>
      </w:r>
      <w:proofErr w:type="spellStart"/>
      <w:r w:rsidRPr="00864A98">
        <w:rPr>
          <w:sz w:val="28"/>
          <w:szCs w:val="28"/>
        </w:rPr>
        <w:t>vở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>.</w:t>
      </w:r>
    </w:p>
    <w:p w14:paraId="57E8BC24" w14:textId="1CA07392" w:rsidR="00582C09" w:rsidRDefault="00E911D7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4110"/>
      </w:tblGrid>
      <w:tr w:rsidR="00582C09" w14:paraId="4CD4333E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1686A5BF" w14:textId="77777777" w:rsidR="00582C09" w:rsidRDefault="001151F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46913CBF" w14:textId="77777777" w:rsidR="00582C09" w:rsidRDefault="001151F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582C09" w14:paraId="6BCCDFE5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03BEB2C9" w14:textId="4D1A0BB9" w:rsidR="00582C09" w:rsidRDefault="001151F9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E911D7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="00E911D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45DD73A7" w14:textId="037F7245" w:rsidR="00582C09" w:rsidRDefault="001151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r w:rsidR="00E911D7">
              <w:rPr>
                <w:sz w:val="28"/>
                <w:szCs w:val="28"/>
              </w:rPr>
              <w:t xml:space="preserve">chia </w:t>
            </w:r>
            <w:proofErr w:type="spellStart"/>
            <w:r w:rsidR="00E911D7">
              <w:rPr>
                <w:sz w:val="28"/>
                <w:szCs w:val="28"/>
              </w:rPr>
              <w:t>sẻ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72485C">
              <w:rPr>
                <w:sz w:val="28"/>
                <w:szCs w:val="28"/>
              </w:rPr>
              <w:t>câu</w:t>
            </w:r>
            <w:proofErr w:type="spellEnd"/>
            <w:r w:rsidR="0072485C">
              <w:rPr>
                <w:sz w:val="28"/>
                <w:szCs w:val="28"/>
              </w:rPr>
              <w:t xml:space="preserve"> ca </w:t>
            </w:r>
            <w:proofErr w:type="spellStart"/>
            <w:r w:rsidR="0072485C">
              <w:rPr>
                <w:sz w:val="28"/>
                <w:szCs w:val="28"/>
              </w:rPr>
              <w:t>dao</w:t>
            </w:r>
            <w:proofErr w:type="spellEnd"/>
            <w:r w:rsidR="0072485C">
              <w:rPr>
                <w:sz w:val="28"/>
                <w:szCs w:val="28"/>
              </w:rPr>
              <w:t xml:space="preserve">, </w:t>
            </w:r>
            <w:proofErr w:type="spellStart"/>
            <w:r w:rsidR="0072485C">
              <w:rPr>
                <w:sz w:val="28"/>
                <w:szCs w:val="28"/>
              </w:rPr>
              <w:t>tục</w:t>
            </w:r>
            <w:proofErr w:type="spellEnd"/>
            <w:r w:rsidR="0072485C">
              <w:rPr>
                <w:sz w:val="28"/>
                <w:szCs w:val="28"/>
              </w:rPr>
              <w:t xml:space="preserve"> </w:t>
            </w:r>
            <w:proofErr w:type="spellStart"/>
            <w:r w:rsidR="0072485C">
              <w:rPr>
                <w:sz w:val="28"/>
                <w:szCs w:val="28"/>
              </w:rPr>
              <w:t>ngữ</w:t>
            </w:r>
            <w:proofErr w:type="spellEnd"/>
            <w:r w:rsidR="0072485C">
              <w:rPr>
                <w:sz w:val="28"/>
                <w:szCs w:val="28"/>
              </w:rPr>
              <w:t xml:space="preserve">, </w:t>
            </w:r>
            <w:proofErr w:type="spellStart"/>
            <w:r w:rsidR="0072485C">
              <w:rPr>
                <w:sz w:val="28"/>
                <w:szCs w:val="28"/>
              </w:rPr>
              <w:t>bài</w:t>
            </w:r>
            <w:proofErr w:type="spellEnd"/>
            <w:r w:rsidR="0072485C">
              <w:rPr>
                <w:sz w:val="28"/>
                <w:szCs w:val="28"/>
              </w:rPr>
              <w:t xml:space="preserve"> </w:t>
            </w:r>
            <w:proofErr w:type="spellStart"/>
            <w:r w:rsidR="0072485C">
              <w:rPr>
                <w:sz w:val="28"/>
                <w:szCs w:val="28"/>
              </w:rPr>
              <w:t>thơ</w:t>
            </w:r>
            <w:proofErr w:type="spellEnd"/>
            <w:r w:rsidR="0072485C">
              <w:rPr>
                <w:sz w:val="28"/>
                <w:szCs w:val="28"/>
              </w:rPr>
              <w:t xml:space="preserve">, </w:t>
            </w:r>
            <w:proofErr w:type="spellStart"/>
            <w:r w:rsidR="0072485C">
              <w:rPr>
                <w:sz w:val="28"/>
                <w:szCs w:val="28"/>
              </w:rPr>
              <w:t>bài</w:t>
            </w:r>
            <w:proofErr w:type="spellEnd"/>
            <w:r w:rsidR="0072485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485C">
              <w:rPr>
                <w:sz w:val="28"/>
                <w:szCs w:val="28"/>
              </w:rPr>
              <w:t>hát</w:t>
            </w:r>
            <w:proofErr w:type="spellEnd"/>
            <w:r w:rsidR="0072485C">
              <w:rPr>
                <w:sz w:val="28"/>
                <w:szCs w:val="28"/>
              </w:rPr>
              <w:t>,…</w:t>
            </w:r>
            <w:proofErr w:type="gramEnd"/>
            <w:r w:rsidR="0072485C">
              <w:rPr>
                <w:sz w:val="28"/>
                <w:szCs w:val="28"/>
              </w:rPr>
              <w:t xml:space="preserve"> </w:t>
            </w:r>
            <w:proofErr w:type="spellStart"/>
            <w:r w:rsidR="0072485C">
              <w:rPr>
                <w:sz w:val="28"/>
                <w:szCs w:val="28"/>
              </w:rPr>
              <w:t>về</w:t>
            </w:r>
            <w:proofErr w:type="spellEnd"/>
            <w:r w:rsidR="0072485C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hoàn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cảnh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khó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khăn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em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đã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tìm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hiểu</w:t>
            </w:r>
            <w:proofErr w:type="spellEnd"/>
            <w:r w:rsidR="00E911D7">
              <w:rPr>
                <w:sz w:val="28"/>
                <w:szCs w:val="28"/>
              </w:rPr>
              <w:t xml:space="preserve"> </w:t>
            </w:r>
            <w:proofErr w:type="spellStart"/>
            <w:r w:rsidR="00E911D7">
              <w:rPr>
                <w:sz w:val="28"/>
                <w:szCs w:val="28"/>
              </w:rPr>
              <w:t>được</w:t>
            </w:r>
            <w:proofErr w:type="spellEnd"/>
          </w:p>
          <w:p w14:paraId="5BAAB511" w14:textId="77777777" w:rsidR="00582C09" w:rsidRDefault="001151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  <w:p w14:paraId="3EF1407E" w14:textId="77777777" w:rsidR="00582C09" w:rsidRDefault="001151F9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4843EA27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707AC5D6" w14:textId="2B5646B7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E911D7">
              <w:rPr>
                <w:sz w:val="28"/>
                <w:szCs w:val="28"/>
              </w:rPr>
              <w:t xml:space="preserve">chia </w:t>
            </w:r>
            <w:proofErr w:type="spellStart"/>
            <w:r w:rsidR="00E911D7">
              <w:rPr>
                <w:sz w:val="28"/>
                <w:szCs w:val="28"/>
              </w:rPr>
              <w:t>sẻ</w:t>
            </w:r>
            <w:proofErr w:type="spellEnd"/>
          </w:p>
          <w:p w14:paraId="3104A39F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1A05CE6D" w14:textId="77777777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911D7" w14:paraId="0ABE63A2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759B7DF1" w14:textId="77777777" w:rsidR="00E911D7" w:rsidRDefault="00E911D7" w:rsidP="00E911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</w:p>
          <w:p w14:paraId="7E9B3933" w14:textId="2C0C4785" w:rsidR="00E911D7" w:rsidRDefault="00E911D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2. </w:t>
            </w:r>
            <w:proofErr w:type="spellStart"/>
            <w:r>
              <w:rPr>
                <w:b/>
                <w:sz w:val="28"/>
                <w:szCs w:val="28"/>
              </w:rPr>
              <w:t>Khám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vì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phải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thông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giúp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gặp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khăn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3EE5EFA" w14:textId="77777777" w:rsidR="00E911D7" w:rsidRDefault="00E911D7">
            <w:pPr>
              <w:rPr>
                <w:sz w:val="28"/>
                <w:szCs w:val="28"/>
              </w:rPr>
            </w:pPr>
          </w:p>
        </w:tc>
      </w:tr>
      <w:tr w:rsidR="00E911D7" w14:paraId="3C2D22B4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6A5B0FF3" w14:textId="3E8FB8CB" w:rsidR="00E911D7" w:rsidRPr="00E911D7" w:rsidRDefault="00E911D7" w:rsidP="00E911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911D7">
              <w:rPr>
                <w:bCs/>
                <w:sz w:val="28"/>
                <w:szCs w:val="28"/>
              </w:rPr>
              <w:t>cảm</w:t>
            </w:r>
            <w:proofErr w:type="spellEnd"/>
            <w:r w:rsidRPr="00E911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11D7">
              <w:rPr>
                <w:bCs/>
                <w:sz w:val="28"/>
                <w:szCs w:val="28"/>
              </w:rPr>
              <w:t>thông</w:t>
            </w:r>
            <w:proofErr w:type="spellEnd"/>
            <w:r w:rsidRPr="00E911D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911D7">
              <w:rPr>
                <w:bCs/>
                <w:sz w:val="28"/>
                <w:szCs w:val="28"/>
              </w:rPr>
              <w:t>giúp</w:t>
            </w:r>
            <w:proofErr w:type="spellEnd"/>
            <w:r w:rsidRPr="00E911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11D7">
              <w:rPr>
                <w:bCs/>
                <w:sz w:val="28"/>
                <w:szCs w:val="28"/>
              </w:rPr>
              <w:t>đỡ</w:t>
            </w:r>
            <w:proofErr w:type="spellEnd"/>
            <w:r w:rsidRPr="00E911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11D7">
              <w:rPr>
                <w:bCs/>
                <w:sz w:val="28"/>
                <w:szCs w:val="28"/>
              </w:rPr>
              <w:t>người</w:t>
            </w:r>
            <w:proofErr w:type="spellEnd"/>
            <w:r w:rsidRPr="00E911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11D7">
              <w:rPr>
                <w:bCs/>
                <w:sz w:val="28"/>
                <w:szCs w:val="28"/>
              </w:rPr>
              <w:t>gặp</w:t>
            </w:r>
            <w:proofErr w:type="spellEnd"/>
            <w:r w:rsidRPr="00E911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11D7">
              <w:rPr>
                <w:bCs/>
                <w:sz w:val="28"/>
                <w:szCs w:val="28"/>
              </w:rPr>
              <w:t>khó</w:t>
            </w:r>
            <w:proofErr w:type="spellEnd"/>
            <w:r w:rsidRPr="00E911D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11D7">
              <w:rPr>
                <w:bCs/>
                <w:sz w:val="28"/>
                <w:szCs w:val="28"/>
              </w:rPr>
              <w:t>khăn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427FCECB" w14:textId="77777777" w:rsidR="00E911D7" w:rsidRDefault="00E911D7">
            <w:pPr>
              <w:rPr>
                <w:sz w:val="28"/>
                <w:szCs w:val="28"/>
              </w:rPr>
            </w:pPr>
          </w:p>
        </w:tc>
      </w:tr>
      <w:tr w:rsidR="00E911D7" w14:paraId="214EF48E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4756AC72" w14:textId="77777777" w:rsidR="00E911D7" w:rsidRDefault="00E911D7" w:rsidP="00E911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63225DFD" w14:textId="77777777" w:rsidR="00E911D7" w:rsidRDefault="00E911D7" w:rsidP="00E91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3C45E891" w14:textId="7077B407" w:rsidR="00AD5321" w:rsidRPr="00AD5321" w:rsidRDefault="00AD5321" w:rsidP="00E911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D5321">
              <w:rPr>
                <w:bCs/>
                <w:sz w:val="28"/>
                <w:szCs w:val="28"/>
              </w:rPr>
              <w:t>Khỉ</w:t>
            </w:r>
            <w:proofErr w:type="spellEnd"/>
            <w:r w:rsidRPr="00AD532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con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giúp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dê</w:t>
            </w:r>
            <w:proofErr w:type="spellEnd"/>
            <w:r>
              <w:rPr>
                <w:bCs/>
                <w:sz w:val="28"/>
                <w:szCs w:val="28"/>
              </w:rPr>
              <w:t xml:space="preserve"> con? Khi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giúp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đỡ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dê</w:t>
            </w:r>
            <w:proofErr w:type="spellEnd"/>
            <w:r>
              <w:rPr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bCs/>
                <w:sz w:val="28"/>
                <w:szCs w:val="28"/>
              </w:rPr>
              <w:t>cảm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thấy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7320C7FE" w14:textId="77777777" w:rsidR="00E911D7" w:rsidRDefault="00E911D7">
            <w:pPr>
              <w:rPr>
                <w:sz w:val="28"/>
                <w:szCs w:val="28"/>
              </w:rPr>
            </w:pPr>
          </w:p>
          <w:p w14:paraId="60F7E667" w14:textId="6BD4EF0C" w:rsidR="00AD5321" w:rsidRDefault="00AD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AD5321" w14:paraId="0B749AB5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6BA6CF46" w14:textId="25475494" w:rsidR="00AD5321" w:rsidRDefault="00AD5321" w:rsidP="00AD53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796AA624" w14:textId="3C8469F6" w:rsidR="00AD5321" w:rsidRDefault="00AD5321" w:rsidP="00AD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</w:p>
        </w:tc>
      </w:tr>
      <w:tr w:rsidR="00AD5321" w14:paraId="7D988E60" w14:textId="77777777" w:rsidTr="00AD5321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05"/>
            </w:tblGrid>
            <w:tr w:rsidR="00C51516" w14:paraId="278EA7A1" w14:textId="77777777" w:rsidTr="00C51516">
              <w:trPr>
                <w:trHeight w:val="489"/>
              </w:trPr>
              <w:tc>
                <w:tcPr>
                  <w:tcW w:w="9305" w:type="dxa"/>
                </w:tcPr>
                <w:p w14:paraId="48A97231" w14:textId="49485628" w:rsidR="00C51516" w:rsidRDefault="00C51516" w:rsidP="00AD53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dê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đến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chơi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kể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chuyện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tặng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dê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đồ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nói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dê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con. / </w:t>
                  </w:r>
                  <w:proofErr w:type="spellStart"/>
                  <w:r>
                    <w:rPr>
                      <w:sz w:val="28"/>
                      <w:szCs w:val="28"/>
                    </w:rPr>
                    <w:t>Dê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con </w:t>
                  </w:r>
                  <w:proofErr w:type="spellStart"/>
                  <w:r>
                    <w:rPr>
                      <w:sz w:val="28"/>
                      <w:szCs w:val="28"/>
                    </w:rPr>
                    <w:t>cảm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động,biết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khỉ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057BE8A4" w14:textId="77777777" w:rsidR="00AD5321" w:rsidRDefault="00AD5321" w:rsidP="00AD5321">
            <w:pPr>
              <w:rPr>
                <w:sz w:val="28"/>
                <w:szCs w:val="28"/>
              </w:rPr>
            </w:pPr>
          </w:p>
        </w:tc>
      </w:tr>
      <w:tr w:rsidR="00AD5321" w14:paraId="629A7776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4B330DA1" w14:textId="4A0D76E0" w:rsidR="00AD5321" w:rsidRDefault="00AD5321" w:rsidP="00AD53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009EAE89" w14:textId="77777777" w:rsidR="00AD5321" w:rsidRDefault="00AD5321" w:rsidP="00AD5321">
            <w:pPr>
              <w:rPr>
                <w:sz w:val="28"/>
                <w:szCs w:val="28"/>
              </w:rPr>
            </w:pPr>
          </w:p>
        </w:tc>
      </w:tr>
      <w:tr w:rsidR="00AD5321" w14:paraId="56947326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5B72A2AB" w14:textId="77777777" w:rsidR="00AD5321" w:rsidRDefault="00AD5321" w:rsidP="00AD53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57C253E1" w14:textId="77777777" w:rsidR="00C51516" w:rsidRDefault="00C51516" w:rsidP="00AD5321">
            <w:pPr>
              <w:jc w:val="both"/>
              <w:rPr>
                <w:bCs/>
                <w:sz w:val="28"/>
                <w:szCs w:val="28"/>
              </w:rPr>
            </w:pPr>
            <w:r w:rsidRPr="00C51516"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14:paraId="5C66FA0B" w14:textId="62EDADA4" w:rsidR="00C51516" w:rsidRDefault="00C51516" w:rsidP="00AD532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1: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khăn</w:t>
            </w:r>
            <w:proofErr w:type="spellEnd"/>
            <w:r>
              <w:rPr>
                <w:bCs/>
                <w:sz w:val="28"/>
                <w:szCs w:val="28"/>
              </w:rPr>
              <w:t xml:space="preserve">? </w:t>
            </w:r>
          </w:p>
          <w:p w14:paraId="1769D635" w14:textId="26384B0D" w:rsidR="00AD5321" w:rsidRPr="00C51516" w:rsidRDefault="00C51516" w:rsidP="00C51516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2:</w:t>
            </w:r>
            <w:r>
              <w:rPr>
                <w:bCs/>
                <w:sz w:val="28"/>
                <w:szCs w:val="28"/>
              </w:rPr>
              <w:t xml:space="preserve"> Theo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sự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giúp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nghĩa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người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đang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gặp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khăn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57634FD" w14:textId="77777777" w:rsidR="00AD5321" w:rsidRDefault="00AD5321" w:rsidP="00AD5321">
            <w:pPr>
              <w:rPr>
                <w:sz w:val="28"/>
                <w:szCs w:val="28"/>
              </w:rPr>
            </w:pPr>
          </w:p>
          <w:p w14:paraId="4474F980" w14:textId="1B251DFD" w:rsidR="00C51516" w:rsidRDefault="00C51516" w:rsidP="00AD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C51516" w14:paraId="3E340704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2D8BAABB" w14:textId="51E98AC7" w:rsidR="00C51516" w:rsidRDefault="00C51516" w:rsidP="00C515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62219A94" w14:textId="077DDB40" w:rsidR="00C51516" w:rsidRDefault="00C51516" w:rsidP="00C51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</w:p>
        </w:tc>
      </w:tr>
      <w:tr w:rsidR="00C51516" w14:paraId="40A2A5E7" w14:textId="77777777" w:rsidTr="00C51516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6813"/>
            </w:tblGrid>
            <w:tr w:rsidR="00C51516" w14:paraId="1699C055" w14:textId="77777777" w:rsidTr="00C51516">
              <w:tc>
                <w:tcPr>
                  <w:tcW w:w="2605" w:type="dxa"/>
                </w:tcPr>
                <w:p w14:paraId="457943BA" w14:textId="4D66D783" w:rsidR="00C51516" w:rsidRDefault="00C51516" w:rsidP="00C5151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Câu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6813" w:type="dxa"/>
                </w:tcPr>
                <w:p w14:paraId="5828217E" w14:textId="43B8F64E" w:rsidR="00C51516" w:rsidRDefault="00C51516" w:rsidP="00C5151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Thể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sự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tâm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cảm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chia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sẻ</w:t>
                  </w:r>
                  <w:proofErr w:type="spellEnd"/>
                  <w:r>
                    <w:rPr>
                      <w:sz w:val="28"/>
                      <w:szCs w:val="28"/>
                    </w:rPr>
                    <w:t>,…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C51516" w14:paraId="3883C38D" w14:textId="77777777" w:rsidTr="00C51516">
              <w:tc>
                <w:tcPr>
                  <w:tcW w:w="2605" w:type="dxa"/>
                </w:tcPr>
                <w:p w14:paraId="23744363" w14:textId="640A671B" w:rsidR="00C51516" w:rsidRDefault="00C51516" w:rsidP="00C5151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Câu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6813" w:type="dxa"/>
                </w:tcPr>
                <w:p w14:paraId="592BD0B8" w14:textId="77777777" w:rsidR="00C51516" w:rsidRDefault="00C51516" w:rsidP="00C515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họ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vượt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qua </w:t>
                  </w:r>
                  <w:proofErr w:type="spellStart"/>
                  <w:r>
                    <w:rPr>
                      <w:sz w:val="28"/>
                      <w:szCs w:val="28"/>
                    </w:rPr>
                    <w:t>nghịch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cảnh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cuộc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sống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3E4A03E2" w14:textId="00F31018" w:rsidR="00C51516" w:rsidRDefault="00C51516" w:rsidP="00C515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Góp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phần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vơi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di </w:t>
                  </w:r>
                  <w:proofErr w:type="spellStart"/>
                  <w:r>
                    <w:rPr>
                      <w:sz w:val="28"/>
                      <w:szCs w:val="28"/>
                    </w:rPr>
                    <w:t>mất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mát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tổn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thương</w:t>
                  </w:r>
                  <w:proofErr w:type="spellEnd"/>
                  <w:r>
                    <w:rPr>
                      <w:sz w:val="28"/>
                      <w:szCs w:val="28"/>
                    </w:rPr>
                    <w:t>….</w:t>
                  </w:r>
                </w:p>
              </w:tc>
            </w:tr>
          </w:tbl>
          <w:p w14:paraId="7D870A4A" w14:textId="77777777" w:rsidR="00C51516" w:rsidRDefault="00C51516" w:rsidP="00C51516">
            <w:pPr>
              <w:rPr>
                <w:sz w:val="28"/>
                <w:szCs w:val="28"/>
              </w:rPr>
            </w:pPr>
          </w:p>
        </w:tc>
      </w:tr>
      <w:tr w:rsidR="00C51516" w14:paraId="6EAAF767" w14:textId="77777777">
        <w:tc>
          <w:tcPr>
            <w:tcW w:w="2870" w:type="pct"/>
            <w:tcBorders>
              <w:top w:val="dashed" w:sz="4" w:space="0" w:color="auto"/>
              <w:bottom w:val="single" w:sz="4" w:space="0" w:color="auto"/>
            </w:tcBorders>
          </w:tcPr>
          <w:p w14:paraId="03DDA5C1" w14:textId="1119F811" w:rsidR="00C51516" w:rsidRDefault="00C51516" w:rsidP="00C515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single" w:sz="4" w:space="0" w:color="auto"/>
            </w:tcBorders>
          </w:tcPr>
          <w:p w14:paraId="692C9708" w14:textId="77777777" w:rsidR="00C51516" w:rsidRDefault="00C51516" w:rsidP="00C51516">
            <w:pPr>
              <w:rPr>
                <w:sz w:val="28"/>
                <w:szCs w:val="28"/>
              </w:rPr>
            </w:pPr>
          </w:p>
        </w:tc>
      </w:tr>
      <w:tr w:rsidR="00C51516" w14:paraId="5613EBA2" w14:textId="77777777">
        <w:tc>
          <w:tcPr>
            <w:tcW w:w="2870" w:type="pct"/>
            <w:tcBorders>
              <w:top w:val="dashed" w:sz="4" w:space="0" w:color="auto"/>
              <w:bottom w:val="single" w:sz="4" w:space="0" w:color="auto"/>
            </w:tcBorders>
          </w:tcPr>
          <w:p w14:paraId="181255DE" w14:textId="4AC597D3" w:rsidR="00C51516" w:rsidRDefault="00C51516" w:rsidP="00C515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trải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nghiệm</w:t>
            </w:r>
            <w:proofErr w:type="spellEnd"/>
          </w:p>
          <w:p w14:paraId="1274F00E" w14:textId="593C0F76" w:rsidR="00C51516" w:rsidRDefault="00C51516" w:rsidP="00C51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2AE5745" w14:textId="77777777" w:rsidR="00C51516" w:rsidRDefault="00C51516" w:rsidP="00C51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single" w:sz="4" w:space="0" w:color="auto"/>
            </w:tcBorders>
          </w:tcPr>
          <w:p w14:paraId="5556E0BC" w14:textId="77777777" w:rsidR="00C51516" w:rsidRDefault="00C51516" w:rsidP="00C51516">
            <w:pPr>
              <w:rPr>
                <w:sz w:val="28"/>
                <w:szCs w:val="28"/>
              </w:rPr>
            </w:pPr>
          </w:p>
          <w:p w14:paraId="00F87101" w14:textId="448EC789" w:rsidR="00C51516" w:rsidRDefault="00C51516" w:rsidP="00C51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55438F80" w14:textId="77777777" w:rsidR="00582C09" w:rsidRDefault="001151F9">
      <w:pPr>
        <w:jc w:val="both"/>
        <w:rPr>
          <w:i/>
          <w:sz w:val="28"/>
          <w:szCs w:val="28"/>
          <w:shd w:val="clear" w:color="auto" w:fill="FFFFFF"/>
          <w:lang w:val="vi-VN" w:eastAsia="vi-VN"/>
        </w:rPr>
      </w:pPr>
      <w:r>
        <w:rPr>
          <w:b/>
          <w:sz w:val="28"/>
          <w:szCs w:val="28"/>
          <w:shd w:val="clear" w:color="auto" w:fill="FFFFFF"/>
          <w:lang w:val="vi-VN" w:eastAsia="vi-VN"/>
        </w:rPr>
        <w:t>ĐIỀU CHỈNH SAU BÀI DẠY:</w:t>
      </w:r>
    </w:p>
    <w:p w14:paraId="1BE50B27" w14:textId="77777777" w:rsidR="00582C09" w:rsidRDefault="001151F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3CE98EFD" w14:textId="77777777" w:rsidR="00582C09" w:rsidRDefault="001151F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</w:t>
      </w:r>
    </w:p>
    <w:p w14:paraId="671F661C" w14:textId="77777777" w:rsidR="00582C09" w:rsidRDefault="001151F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3A9D3715" w14:textId="77777777" w:rsidR="00582C09" w:rsidRDefault="001151F9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------------------------------------------------------</w:t>
      </w:r>
    </w:p>
    <w:p w14:paraId="3C570495" w14:textId="77777777" w:rsidR="00582C09" w:rsidRDefault="001151F9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ĐẠO ĐỨC</w:t>
      </w:r>
    </w:p>
    <w:p w14:paraId="5B731A82" w14:textId="77777777" w:rsidR="00C51516" w:rsidRDefault="00C51516" w:rsidP="00C51516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BÀI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vi-VN"/>
        </w:rPr>
        <w:t xml:space="preserve">: </w:t>
      </w:r>
      <w:r>
        <w:rPr>
          <w:b/>
          <w:bCs/>
          <w:sz w:val="28"/>
          <w:szCs w:val="28"/>
        </w:rPr>
        <w:t xml:space="preserve">CẢM THÔNG, GIÚP ĐỠ NGƯỜI GẶP KHÓ KHĂN (4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4BB3A455" w14:textId="77777777" w:rsidR="00582C09" w:rsidRDefault="001151F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(TIẾT 3)</w:t>
      </w:r>
    </w:p>
    <w:p w14:paraId="20F66DBA" w14:textId="77777777" w:rsidR="001B7BC6" w:rsidRDefault="001B7BC6" w:rsidP="001B7BC6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I. YÊU CẦU CẦN ĐẠT:</w:t>
      </w:r>
    </w:p>
    <w:p w14:paraId="28DC4347" w14:textId="77777777" w:rsidR="001B7BC6" w:rsidRDefault="001B7BC6" w:rsidP="001B7BC6">
      <w:pPr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Năng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>:</w:t>
      </w:r>
    </w:p>
    <w:p w14:paraId="250DB1F1" w14:textId="77777777" w:rsidR="001B7BC6" w:rsidRDefault="001B7BC6" w:rsidP="001B7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19703867" w14:textId="77777777" w:rsidR="001B7BC6" w:rsidRDefault="001B7BC6" w:rsidP="001B7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013096B2" w14:textId="77777777" w:rsidR="001B7BC6" w:rsidRDefault="001B7BC6" w:rsidP="001B7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.</w:t>
      </w:r>
    </w:p>
    <w:p w14:paraId="4011E4E2" w14:textId="77777777" w:rsidR="001B7BC6" w:rsidRDefault="001B7BC6" w:rsidP="001B7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Sẵn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>.</w:t>
      </w:r>
    </w:p>
    <w:p w14:paraId="0986911E" w14:textId="77777777" w:rsidR="001B7BC6" w:rsidRDefault="001B7BC6" w:rsidP="001B7BC6">
      <w:pPr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Năng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 w:rsidRPr="00864A9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vi,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</w:p>
    <w:p w14:paraId="0A79D0C4" w14:textId="77777777" w:rsidR="001B7BC6" w:rsidRPr="00864A98" w:rsidRDefault="001B7BC6" w:rsidP="001B7BC6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7E4AB0C3" w14:textId="77777777" w:rsidR="001B7BC6" w:rsidRPr="00864A98" w:rsidRDefault="001B7BC6" w:rsidP="001B7BC6">
      <w:pPr>
        <w:spacing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Phẩm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chất</w:t>
      </w:r>
      <w:proofErr w:type="spellEnd"/>
      <w:r w:rsidRPr="00864A9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</w:p>
    <w:p w14:paraId="126C2693" w14:textId="77777777" w:rsidR="001B7BC6" w:rsidRDefault="001B7BC6" w:rsidP="001B7BC6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II. ĐỒ DÙNG DẠY HỌC </w:t>
      </w:r>
    </w:p>
    <w:p w14:paraId="5A108116" w14:textId="77777777" w:rsidR="001B7BC6" w:rsidRPr="00864A98" w:rsidRDefault="001B7BC6" w:rsidP="001B7BC6">
      <w:pPr>
        <w:spacing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GV: </w:t>
      </w:r>
      <w:proofErr w:type="spellStart"/>
      <w:r w:rsidRPr="00864A98">
        <w:rPr>
          <w:sz w:val="28"/>
          <w:szCs w:val="28"/>
        </w:rPr>
        <w:t>máy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tính</w:t>
      </w:r>
      <w:proofErr w:type="spellEnd"/>
      <w:r w:rsidRPr="00864A98">
        <w:rPr>
          <w:sz w:val="28"/>
          <w:szCs w:val="28"/>
        </w:rPr>
        <w:t xml:space="preserve">, </w:t>
      </w:r>
      <w:proofErr w:type="spellStart"/>
      <w:r w:rsidRPr="00864A98">
        <w:rPr>
          <w:sz w:val="28"/>
          <w:szCs w:val="28"/>
        </w:rPr>
        <w:t>ti</w:t>
      </w:r>
      <w:proofErr w:type="spellEnd"/>
      <w:r w:rsidRPr="00864A98">
        <w:rPr>
          <w:sz w:val="28"/>
          <w:szCs w:val="28"/>
        </w:rPr>
        <w:t xml:space="preserve"> vi</w:t>
      </w:r>
      <w:r>
        <w:rPr>
          <w:sz w:val="28"/>
          <w:szCs w:val="28"/>
        </w:rPr>
        <w:t>.</w:t>
      </w:r>
    </w:p>
    <w:p w14:paraId="4634FEDC" w14:textId="77777777" w:rsidR="001B7BC6" w:rsidRPr="00FA2755" w:rsidRDefault="001B7BC6" w:rsidP="001B7BC6">
      <w:pPr>
        <w:jc w:val="both"/>
        <w:outlineLvl w:val="0"/>
        <w:rPr>
          <w:sz w:val="28"/>
          <w:szCs w:val="28"/>
        </w:rPr>
      </w:pPr>
      <w:r w:rsidRPr="00864A98">
        <w:rPr>
          <w:sz w:val="28"/>
          <w:szCs w:val="28"/>
        </w:rPr>
        <w:t xml:space="preserve">- HS: </w:t>
      </w:r>
      <w:proofErr w:type="spellStart"/>
      <w:r w:rsidRPr="00864A98">
        <w:rPr>
          <w:sz w:val="28"/>
          <w:szCs w:val="28"/>
        </w:rPr>
        <w:t>sgk</w:t>
      </w:r>
      <w:proofErr w:type="spellEnd"/>
      <w:r w:rsidRPr="00864A98">
        <w:rPr>
          <w:sz w:val="28"/>
          <w:szCs w:val="28"/>
        </w:rPr>
        <w:t xml:space="preserve">, </w:t>
      </w:r>
      <w:proofErr w:type="spellStart"/>
      <w:r w:rsidRPr="00864A98">
        <w:rPr>
          <w:sz w:val="28"/>
          <w:szCs w:val="28"/>
        </w:rPr>
        <w:t>vở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>.</w:t>
      </w:r>
    </w:p>
    <w:p w14:paraId="624C0FE9" w14:textId="09E21AE9" w:rsidR="00582C09" w:rsidRDefault="001B7BC6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4110"/>
      </w:tblGrid>
      <w:tr w:rsidR="00582C09" w14:paraId="720401AB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1B0B3730" w14:textId="77777777" w:rsidR="00582C09" w:rsidRDefault="001151F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1850E23D" w14:textId="77777777" w:rsidR="00582C09" w:rsidRDefault="001151F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582C09" w14:paraId="7786615D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1EC0F037" w14:textId="779783FE" w:rsidR="00582C09" w:rsidRDefault="001151F9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8F13B7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="008F13B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086B86B6" w14:textId="77777777" w:rsidR="008F13B7" w:rsidRDefault="001151F9" w:rsidP="008F13B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GV </w:t>
            </w:r>
            <w:proofErr w:type="spellStart"/>
            <w:r w:rsidR="008F13B7">
              <w:rPr>
                <w:sz w:val="28"/>
                <w:szCs w:val="28"/>
              </w:rPr>
              <w:t>yêu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cầu</w:t>
            </w:r>
            <w:proofErr w:type="spellEnd"/>
            <w:r w:rsidR="008F13B7">
              <w:rPr>
                <w:sz w:val="28"/>
                <w:szCs w:val="28"/>
              </w:rPr>
              <w:t xml:space="preserve"> HS chia </w:t>
            </w:r>
            <w:proofErr w:type="spellStart"/>
            <w:r w:rsidR="008F13B7">
              <w:rPr>
                <w:sz w:val="28"/>
                <w:szCs w:val="28"/>
              </w:rPr>
              <w:t>sẻ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kế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hoạch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mà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đã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trao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đổi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cùng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với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người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thân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giúp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đỡ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người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khó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khăn</w:t>
            </w:r>
            <w:proofErr w:type="spellEnd"/>
            <w:r w:rsidR="008F13B7">
              <w:rPr>
                <w:sz w:val="28"/>
                <w:szCs w:val="28"/>
              </w:rPr>
              <w:t>.</w:t>
            </w:r>
          </w:p>
          <w:p w14:paraId="75C20AA0" w14:textId="0680E36E" w:rsidR="00582C09" w:rsidRDefault="001151F9" w:rsidP="008F13B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8F13B7">
              <w:rPr>
                <w:sz w:val="28"/>
                <w:szCs w:val="28"/>
              </w:rPr>
              <w:t>nhận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xét</w:t>
            </w:r>
            <w:proofErr w:type="spellEnd"/>
            <w:r w:rsidR="008F13B7">
              <w:rPr>
                <w:sz w:val="28"/>
                <w:szCs w:val="28"/>
              </w:rPr>
              <w:t xml:space="preserve">/ </w:t>
            </w:r>
            <w:proofErr w:type="spellStart"/>
            <w:r w:rsidR="008F13B7">
              <w:rPr>
                <w:sz w:val="28"/>
                <w:szCs w:val="28"/>
              </w:rPr>
              <w:t>tuyên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dương</w:t>
            </w:r>
            <w:proofErr w:type="spellEnd"/>
            <w:r w:rsidR="008F13B7">
              <w:rPr>
                <w:sz w:val="28"/>
                <w:szCs w:val="28"/>
              </w:rPr>
              <w:t xml:space="preserve">/ </w:t>
            </w:r>
            <w:proofErr w:type="spellStart"/>
            <w:r w:rsidR="008F13B7">
              <w:rPr>
                <w:sz w:val="28"/>
                <w:szCs w:val="28"/>
              </w:rPr>
              <w:t>dẫn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vào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bài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301E8600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1E077ACE" w14:textId="021797D9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8F13B7">
              <w:rPr>
                <w:sz w:val="28"/>
                <w:szCs w:val="28"/>
              </w:rPr>
              <w:t xml:space="preserve">chia </w:t>
            </w:r>
            <w:proofErr w:type="spellStart"/>
            <w:r w:rsidR="008F13B7">
              <w:rPr>
                <w:sz w:val="28"/>
                <w:szCs w:val="28"/>
              </w:rPr>
              <w:t>sẻ</w:t>
            </w:r>
            <w:proofErr w:type="spellEnd"/>
          </w:p>
          <w:p w14:paraId="1FFEEB48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1194F6B6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67B72153" w14:textId="3B47DC6E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13B7">
              <w:rPr>
                <w:sz w:val="28"/>
                <w:szCs w:val="28"/>
              </w:rPr>
              <w:t xml:space="preserve">HS </w:t>
            </w:r>
            <w:proofErr w:type="spellStart"/>
            <w:r w:rsidR="008F13B7">
              <w:rPr>
                <w:sz w:val="28"/>
                <w:szCs w:val="28"/>
              </w:rPr>
              <w:t>lắng</w:t>
            </w:r>
            <w:proofErr w:type="spellEnd"/>
            <w:r w:rsidR="008F13B7">
              <w:rPr>
                <w:sz w:val="28"/>
                <w:szCs w:val="28"/>
              </w:rPr>
              <w:t xml:space="preserve"> </w:t>
            </w:r>
            <w:proofErr w:type="spellStart"/>
            <w:r w:rsidR="008F13B7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0D60EF" w14:paraId="5EC0766E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40250716" w14:textId="5D3FA0A4" w:rsidR="000D60EF" w:rsidRDefault="000D60EF" w:rsidP="000D60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</w:p>
          <w:p w14:paraId="5D2CAB93" w14:textId="554C21E7" w:rsidR="000D60EF" w:rsidRPr="000D60EF" w:rsidRDefault="000D60EF" w:rsidP="000D60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15BF1620" w14:textId="77777777" w:rsidR="000D60EF" w:rsidRDefault="000D60EF">
            <w:pPr>
              <w:rPr>
                <w:sz w:val="28"/>
                <w:szCs w:val="28"/>
              </w:rPr>
            </w:pPr>
          </w:p>
        </w:tc>
      </w:tr>
      <w:tr w:rsidR="00582C09" w14:paraId="7F0ECA79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2C914A38" w14:textId="6FB26384" w:rsidR="00582C09" w:rsidRDefault="001151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0D60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0D60EF">
              <w:rPr>
                <w:b/>
                <w:sz w:val="28"/>
                <w:szCs w:val="28"/>
              </w:rPr>
              <w:t>Kể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về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một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người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có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hoàn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cảnh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khó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khăn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theo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60EF">
              <w:rPr>
                <w:b/>
                <w:sz w:val="28"/>
                <w:szCs w:val="28"/>
              </w:rPr>
              <w:t>gợi</w:t>
            </w:r>
            <w:proofErr w:type="spellEnd"/>
            <w:r w:rsidR="000D60EF">
              <w:rPr>
                <w:b/>
                <w:sz w:val="28"/>
                <w:szCs w:val="28"/>
              </w:rPr>
              <w:t xml:space="preserve"> ý.</w:t>
            </w:r>
          </w:p>
          <w:p w14:paraId="15ED17EB" w14:textId="77777777" w:rsidR="00582C09" w:rsidRDefault="001151F9" w:rsidP="00743C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G</w:t>
            </w:r>
            <w:r w:rsidR="00E227C1">
              <w:rPr>
                <w:sz w:val="28"/>
                <w:szCs w:val="28"/>
              </w:rPr>
              <w:t xml:space="preserve">V </w:t>
            </w:r>
            <w:proofErr w:type="spellStart"/>
            <w:r w:rsidR="00E227C1">
              <w:rPr>
                <w:sz w:val="28"/>
                <w:szCs w:val="28"/>
              </w:rPr>
              <w:t>tổ</w:t>
            </w:r>
            <w:proofErr w:type="spellEnd"/>
            <w:r w:rsidR="00E227C1">
              <w:rPr>
                <w:sz w:val="28"/>
                <w:szCs w:val="28"/>
              </w:rPr>
              <w:t xml:space="preserve"> </w:t>
            </w:r>
            <w:proofErr w:type="spellStart"/>
            <w:r w:rsidR="00E227C1">
              <w:rPr>
                <w:sz w:val="28"/>
                <w:szCs w:val="28"/>
              </w:rPr>
              <w:t>chức</w:t>
            </w:r>
            <w:proofErr w:type="spellEnd"/>
            <w:r w:rsidR="00E227C1">
              <w:rPr>
                <w:sz w:val="28"/>
                <w:szCs w:val="28"/>
              </w:rPr>
              <w:t xml:space="preserve"> </w:t>
            </w:r>
            <w:proofErr w:type="spellStart"/>
            <w:r w:rsidR="00E227C1">
              <w:rPr>
                <w:sz w:val="28"/>
                <w:szCs w:val="28"/>
              </w:rPr>
              <w:t>cho</w:t>
            </w:r>
            <w:proofErr w:type="spellEnd"/>
            <w:r w:rsidR="00E227C1">
              <w:rPr>
                <w:sz w:val="28"/>
                <w:szCs w:val="28"/>
              </w:rPr>
              <w:t xml:space="preserve"> HS </w:t>
            </w:r>
            <w:proofErr w:type="spellStart"/>
            <w:r w:rsidR="00E227C1">
              <w:rPr>
                <w:sz w:val="28"/>
                <w:szCs w:val="28"/>
              </w:rPr>
              <w:t>làm</w:t>
            </w:r>
            <w:proofErr w:type="spellEnd"/>
            <w:r w:rsidR="00E227C1">
              <w:rPr>
                <w:sz w:val="28"/>
                <w:szCs w:val="28"/>
              </w:rPr>
              <w:t xml:space="preserve"> </w:t>
            </w:r>
            <w:proofErr w:type="spellStart"/>
            <w:r w:rsidR="00E227C1">
              <w:rPr>
                <w:sz w:val="28"/>
                <w:szCs w:val="28"/>
              </w:rPr>
              <w:t>việc</w:t>
            </w:r>
            <w:proofErr w:type="spellEnd"/>
            <w:r w:rsidR="00E227C1">
              <w:rPr>
                <w:sz w:val="28"/>
                <w:szCs w:val="28"/>
              </w:rPr>
              <w:t xml:space="preserve"> </w:t>
            </w:r>
            <w:proofErr w:type="spellStart"/>
            <w:r w:rsidR="00E227C1">
              <w:rPr>
                <w:sz w:val="28"/>
                <w:szCs w:val="28"/>
              </w:rPr>
              <w:t>cá</w:t>
            </w:r>
            <w:proofErr w:type="spellEnd"/>
            <w:r w:rsidR="00E227C1">
              <w:rPr>
                <w:sz w:val="28"/>
                <w:szCs w:val="28"/>
              </w:rPr>
              <w:t xml:space="preserve"> </w:t>
            </w:r>
            <w:proofErr w:type="spellStart"/>
            <w:r w:rsidR="00E227C1">
              <w:rPr>
                <w:sz w:val="28"/>
                <w:szCs w:val="28"/>
              </w:rPr>
              <w:t>nhân</w:t>
            </w:r>
            <w:proofErr w:type="spellEnd"/>
            <w:r w:rsidR="00E227C1">
              <w:rPr>
                <w:sz w:val="28"/>
                <w:szCs w:val="28"/>
              </w:rPr>
              <w:t xml:space="preserve">, chia </w:t>
            </w:r>
            <w:proofErr w:type="spellStart"/>
            <w:r w:rsidR="00E227C1">
              <w:rPr>
                <w:sz w:val="28"/>
                <w:szCs w:val="28"/>
              </w:rPr>
              <w:t>sẻ</w:t>
            </w:r>
            <w:proofErr w:type="spellEnd"/>
            <w:r w:rsidR="00E227C1">
              <w:rPr>
                <w:sz w:val="28"/>
                <w:szCs w:val="28"/>
              </w:rPr>
              <w:t xml:space="preserve"> </w:t>
            </w:r>
            <w:proofErr w:type="spellStart"/>
            <w:r w:rsidR="00E227C1">
              <w:rPr>
                <w:sz w:val="28"/>
                <w:szCs w:val="28"/>
              </w:rPr>
              <w:t>về</w:t>
            </w:r>
            <w:proofErr w:type="spellEnd"/>
            <w:r w:rsidR="00E227C1">
              <w:rPr>
                <w:sz w:val="28"/>
                <w:szCs w:val="28"/>
              </w:rPr>
              <w:t xml:space="preserve"> </w:t>
            </w:r>
            <w:proofErr w:type="spellStart"/>
            <w:r w:rsidR="00E227C1" w:rsidRPr="00E227C1">
              <w:rPr>
                <w:bCs/>
                <w:sz w:val="28"/>
                <w:szCs w:val="28"/>
              </w:rPr>
              <w:t>người</w:t>
            </w:r>
            <w:proofErr w:type="spellEnd"/>
            <w:r w:rsidR="00E227C1" w:rsidRPr="00E227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E227C1">
              <w:rPr>
                <w:bCs/>
                <w:sz w:val="28"/>
                <w:szCs w:val="28"/>
              </w:rPr>
              <w:t>có</w:t>
            </w:r>
            <w:proofErr w:type="spellEnd"/>
            <w:r w:rsidR="00E227C1" w:rsidRPr="00E227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E227C1">
              <w:rPr>
                <w:bCs/>
                <w:sz w:val="28"/>
                <w:szCs w:val="28"/>
              </w:rPr>
              <w:t>hoàn</w:t>
            </w:r>
            <w:proofErr w:type="spellEnd"/>
            <w:r w:rsidR="00E227C1" w:rsidRPr="00E227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E227C1">
              <w:rPr>
                <w:bCs/>
                <w:sz w:val="28"/>
                <w:szCs w:val="28"/>
              </w:rPr>
              <w:t>cảnh</w:t>
            </w:r>
            <w:proofErr w:type="spellEnd"/>
            <w:r w:rsidR="00E227C1" w:rsidRPr="00E227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E227C1">
              <w:rPr>
                <w:bCs/>
                <w:sz w:val="28"/>
                <w:szCs w:val="28"/>
              </w:rPr>
              <w:t>khó</w:t>
            </w:r>
            <w:proofErr w:type="spellEnd"/>
            <w:r w:rsidR="00E227C1" w:rsidRPr="00E227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 w:rsidRPr="00E227C1">
              <w:rPr>
                <w:bCs/>
                <w:sz w:val="28"/>
                <w:szCs w:val="28"/>
              </w:rPr>
              <w:t>khăn</w:t>
            </w:r>
            <w:proofErr w:type="spellEnd"/>
            <w:r w:rsidR="00E227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>
              <w:rPr>
                <w:bCs/>
                <w:sz w:val="28"/>
                <w:szCs w:val="28"/>
              </w:rPr>
              <w:t>theo</w:t>
            </w:r>
            <w:proofErr w:type="spellEnd"/>
            <w:r w:rsidR="00E227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227C1">
              <w:rPr>
                <w:bCs/>
                <w:sz w:val="28"/>
                <w:szCs w:val="28"/>
              </w:rPr>
              <w:t>nội</w:t>
            </w:r>
            <w:proofErr w:type="spellEnd"/>
            <w:r w:rsidR="00E227C1">
              <w:rPr>
                <w:bCs/>
                <w:sz w:val="28"/>
                <w:szCs w:val="28"/>
              </w:rPr>
              <w:t xml:space="preserve"> dung:</w:t>
            </w:r>
          </w:p>
          <w:p w14:paraId="4862E048" w14:textId="77777777" w:rsidR="00E227C1" w:rsidRDefault="00E227C1" w:rsidP="0074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2A0D8B" w14:textId="77777777" w:rsidR="00E227C1" w:rsidRDefault="00E227C1" w:rsidP="0074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175123" w14:textId="77777777" w:rsidR="00E227C1" w:rsidRDefault="00E227C1" w:rsidP="0074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1D81A51" w14:textId="3F2FBBF9" w:rsidR="00E227C1" w:rsidRDefault="00E227C1" w:rsidP="0074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A765E08" w14:textId="77777777" w:rsidR="00582C09" w:rsidRDefault="00582C09">
            <w:pPr>
              <w:rPr>
                <w:sz w:val="28"/>
                <w:szCs w:val="28"/>
              </w:rPr>
            </w:pPr>
          </w:p>
          <w:p w14:paraId="1A02331F" w14:textId="77777777" w:rsidR="00582C09" w:rsidRDefault="00582C09">
            <w:pPr>
              <w:rPr>
                <w:sz w:val="28"/>
                <w:szCs w:val="28"/>
              </w:rPr>
            </w:pPr>
          </w:p>
          <w:p w14:paraId="616FFA69" w14:textId="24AC065C" w:rsidR="00582C09" w:rsidRDefault="0011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7C80258" w14:textId="1B519ACA" w:rsidR="00582C09" w:rsidRDefault="00582C09">
            <w:pPr>
              <w:rPr>
                <w:sz w:val="28"/>
                <w:szCs w:val="28"/>
              </w:rPr>
            </w:pPr>
          </w:p>
        </w:tc>
      </w:tr>
      <w:tr w:rsidR="00983E8B" w14:paraId="32377332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569078E7" w14:textId="7DCC2F38" w:rsidR="00983E8B" w:rsidRPr="00983E8B" w:rsidRDefault="00983E8B">
            <w:pPr>
              <w:jc w:val="both"/>
              <w:rPr>
                <w:bCs/>
                <w:sz w:val="28"/>
                <w:szCs w:val="28"/>
              </w:rPr>
            </w:pPr>
            <w:r w:rsidRPr="00983E8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83E8B">
              <w:rPr>
                <w:bCs/>
                <w:sz w:val="28"/>
                <w:szCs w:val="28"/>
              </w:rPr>
              <w:t>Tổ</w:t>
            </w:r>
            <w:proofErr w:type="spellEnd"/>
            <w:r w:rsidRPr="00983E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83E8B">
              <w:rPr>
                <w:bCs/>
                <w:sz w:val="28"/>
                <w:szCs w:val="28"/>
              </w:rPr>
              <w:t>chức</w:t>
            </w:r>
            <w:proofErr w:type="spellEnd"/>
            <w:r w:rsidRPr="00983E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83E8B">
              <w:rPr>
                <w:bCs/>
                <w:sz w:val="28"/>
                <w:szCs w:val="28"/>
              </w:rPr>
              <w:t>cho</w:t>
            </w:r>
            <w:proofErr w:type="spellEnd"/>
            <w:r w:rsidRPr="00983E8B"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 w:rsidRPr="00983E8B">
              <w:rPr>
                <w:bCs/>
                <w:sz w:val="28"/>
                <w:szCs w:val="28"/>
              </w:rPr>
              <w:t>sẻ</w:t>
            </w:r>
            <w:proofErr w:type="spellEnd"/>
            <w:r w:rsidRPr="00983E8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83E8B">
              <w:rPr>
                <w:bCs/>
                <w:sz w:val="28"/>
                <w:szCs w:val="28"/>
              </w:rPr>
              <w:t>các</w:t>
            </w:r>
            <w:proofErr w:type="spellEnd"/>
            <w:r w:rsidRPr="00983E8B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983E8B">
              <w:rPr>
                <w:bCs/>
                <w:sz w:val="28"/>
                <w:szCs w:val="28"/>
              </w:rPr>
              <w:t>khác</w:t>
            </w:r>
            <w:proofErr w:type="spellEnd"/>
            <w:r w:rsidRPr="00983E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83E8B">
              <w:rPr>
                <w:bCs/>
                <w:sz w:val="28"/>
                <w:szCs w:val="28"/>
              </w:rPr>
              <w:t>nhận</w:t>
            </w:r>
            <w:proofErr w:type="spellEnd"/>
            <w:r w:rsidRPr="00983E8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83E8B">
              <w:rPr>
                <w:bCs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7F7B2495" w14:textId="7EDE6134" w:rsidR="00983E8B" w:rsidRDefault="0098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983E8B" w14:paraId="7F3F87A4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2E795377" w14:textId="567CE08A" w:rsidR="00983E8B" w:rsidRPr="00983E8B" w:rsidRDefault="00983E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khen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thưởng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viên</w:t>
            </w:r>
            <w:proofErr w:type="spellEnd"/>
            <w:r>
              <w:rPr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7F83D2EB" w14:textId="77777777" w:rsidR="00983E8B" w:rsidRDefault="00983E8B">
            <w:pPr>
              <w:rPr>
                <w:sz w:val="28"/>
                <w:szCs w:val="28"/>
              </w:rPr>
            </w:pPr>
          </w:p>
        </w:tc>
      </w:tr>
      <w:tr w:rsidR="00983E8B" w14:paraId="179F10E5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3137513C" w14:textId="6D35206D" w:rsidR="00983E8B" w:rsidRDefault="00983E8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2. </w:t>
            </w:r>
            <w:proofErr w:type="spellStart"/>
            <w:r>
              <w:rPr>
                <w:b/>
                <w:sz w:val="28"/>
                <w:szCs w:val="28"/>
              </w:rPr>
              <w:t>Em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đồng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hay </w:t>
            </w:r>
            <w:proofErr w:type="spellStart"/>
            <w:r>
              <w:rPr>
                <w:b/>
                <w:sz w:val="28"/>
                <w:szCs w:val="28"/>
              </w:rPr>
              <w:t>không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đồng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ý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sau</w:t>
            </w:r>
            <w:proofErr w:type="spellEnd"/>
            <w:r>
              <w:rPr>
                <w:b/>
                <w:sz w:val="28"/>
                <w:szCs w:val="28"/>
              </w:rPr>
              <w:t xml:space="preserve">? </w:t>
            </w:r>
            <w:proofErr w:type="spellStart"/>
            <w:r>
              <w:rPr>
                <w:b/>
                <w:sz w:val="28"/>
                <w:szCs w:val="28"/>
              </w:rPr>
              <w:t>Vì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sao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32343341" w14:textId="77777777" w:rsidR="00983E8B" w:rsidRDefault="00983E8B">
            <w:pPr>
              <w:rPr>
                <w:sz w:val="28"/>
                <w:szCs w:val="28"/>
              </w:rPr>
            </w:pPr>
          </w:p>
        </w:tc>
      </w:tr>
      <w:tr w:rsidR="00983E8B" w14:paraId="50BABF2A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4C57D138" w14:textId="13EA6D5B" w:rsidR="00983E8B" w:rsidRDefault="00983E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2,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kiến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sgk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60023BBE" w14:textId="605E17A8" w:rsidR="00983E8B" w:rsidRDefault="0098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983E8B" w14:paraId="4B87CB1A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5A4ED261" w14:textId="3F2A691A" w:rsidR="00983E8B" w:rsidRDefault="00983E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1CE9AC68" w14:textId="53E05763" w:rsidR="00983E8B" w:rsidRDefault="0098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83E8B" w14:paraId="12EC0154" w14:textId="77777777" w:rsidTr="00983E8B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983E8B" w14:paraId="51286353" w14:textId="77777777" w:rsidTr="00983E8B">
              <w:tc>
                <w:tcPr>
                  <w:tcW w:w="4709" w:type="dxa"/>
                </w:tcPr>
                <w:p w14:paraId="1DD52F1B" w14:textId="13AB883E" w:rsidR="00983E8B" w:rsidRDefault="00983E8B" w:rsidP="00983E8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Đồng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ý (ý </w:t>
                  </w:r>
                  <w:proofErr w:type="spellStart"/>
                  <w:r>
                    <w:rPr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Trang, Hùng, </w:t>
                  </w:r>
                  <w:proofErr w:type="spellStart"/>
                  <w:r>
                    <w:rPr>
                      <w:sz w:val="28"/>
                      <w:szCs w:val="28"/>
                    </w:rPr>
                    <w:t>Huyền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09" w:type="dxa"/>
                </w:tcPr>
                <w:p w14:paraId="167CE9F7" w14:textId="0CDC2A0C" w:rsidR="00983E8B" w:rsidRDefault="00983E8B" w:rsidP="00983E8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đồng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ý (ý </w:t>
                  </w:r>
                  <w:proofErr w:type="spellStart"/>
                  <w:r>
                    <w:rPr>
                      <w:sz w:val="28"/>
                      <w:szCs w:val="28"/>
                    </w:rPr>
                    <w:t>kiến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Tuấn, Vân)</w:t>
                  </w:r>
                </w:p>
              </w:tc>
            </w:tr>
            <w:tr w:rsidR="00983E8B" w14:paraId="290133E6" w14:textId="77777777" w:rsidTr="00983E8B">
              <w:tc>
                <w:tcPr>
                  <w:tcW w:w="4709" w:type="dxa"/>
                </w:tcPr>
                <w:p w14:paraId="157742A5" w14:textId="525B186B" w:rsidR="00983E8B" w:rsidRDefault="00983E8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Vì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đây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những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việc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sự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cảm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đỡ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gặp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khăn</w:t>
                  </w:r>
                  <w:proofErr w:type="spellEnd"/>
                </w:p>
              </w:tc>
              <w:tc>
                <w:tcPr>
                  <w:tcW w:w="4709" w:type="dxa"/>
                </w:tcPr>
                <w:p w14:paraId="1B445F1A" w14:textId="6D3EBC5F" w:rsidR="00983E8B" w:rsidRDefault="00983E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Trẻ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cũng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cần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tâm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cảm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đỡ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gặp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khăn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bằng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nói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hành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phù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hợp</w:t>
                  </w:r>
                  <w:proofErr w:type="spellEnd"/>
                  <w:r w:rsidR="00A0485E">
                    <w:rPr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672BB5D8" w14:textId="77777777" w:rsidR="00983E8B" w:rsidRDefault="00983E8B">
            <w:pPr>
              <w:rPr>
                <w:sz w:val="28"/>
                <w:szCs w:val="28"/>
              </w:rPr>
            </w:pPr>
          </w:p>
        </w:tc>
      </w:tr>
      <w:tr w:rsidR="00983E8B" w14:paraId="75C9DA73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209157D8" w14:textId="21501A44" w:rsidR="00983E8B" w:rsidRDefault="00983E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khen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thưởng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02E3BCAD" w14:textId="77777777" w:rsidR="00983E8B" w:rsidRDefault="00983E8B">
            <w:pPr>
              <w:rPr>
                <w:sz w:val="28"/>
                <w:szCs w:val="28"/>
              </w:rPr>
            </w:pPr>
          </w:p>
        </w:tc>
      </w:tr>
      <w:tr w:rsidR="00582C09" w14:paraId="52E4D3F1" w14:textId="77777777">
        <w:tc>
          <w:tcPr>
            <w:tcW w:w="2870" w:type="pct"/>
            <w:tcBorders>
              <w:top w:val="dashed" w:sz="4" w:space="0" w:color="auto"/>
              <w:bottom w:val="single" w:sz="4" w:space="0" w:color="auto"/>
            </w:tcBorders>
          </w:tcPr>
          <w:p w14:paraId="757A825C" w14:textId="52A20D95" w:rsidR="00582C09" w:rsidRDefault="00983E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151F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1151F9">
              <w:rPr>
                <w:b/>
                <w:sz w:val="28"/>
                <w:szCs w:val="28"/>
              </w:rPr>
              <w:t>Vận</w:t>
            </w:r>
            <w:proofErr w:type="spellEnd"/>
            <w:r w:rsidR="001151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151F9">
              <w:rPr>
                <w:b/>
                <w:sz w:val="28"/>
                <w:szCs w:val="28"/>
              </w:rPr>
              <w:t>dụng</w:t>
            </w:r>
            <w:proofErr w:type="spellEnd"/>
            <w:r w:rsidR="001151F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A0485E">
              <w:rPr>
                <w:b/>
                <w:sz w:val="28"/>
                <w:szCs w:val="28"/>
              </w:rPr>
              <w:t>trải</w:t>
            </w:r>
            <w:proofErr w:type="spellEnd"/>
            <w:r w:rsidR="00A048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b/>
                <w:sz w:val="28"/>
                <w:szCs w:val="28"/>
              </w:rPr>
              <w:t>nghiệm</w:t>
            </w:r>
            <w:proofErr w:type="spellEnd"/>
          </w:p>
          <w:p w14:paraId="179888A3" w14:textId="7FA9065D" w:rsidR="00582C09" w:rsidRDefault="001151F9" w:rsidP="00A04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A0485E">
              <w:rPr>
                <w:sz w:val="28"/>
                <w:szCs w:val="28"/>
              </w:rPr>
              <w:t>yêu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cầu</w:t>
            </w:r>
            <w:proofErr w:type="spellEnd"/>
            <w:r w:rsidR="00A0485E">
              <w:rPr>
                <w:sz w:val="28"/>
                <w:szCs w:val="28"/>
              </w:rPr>
              <w:t xml:space="preserve"> HS </w:t>
            </w:r>
            <w:proofErr w:type="spellStart"/>
            <w:r w:rsidR="00A0485E">
              <w:rPr>
                <w:sz w:val="28"/>
                <w:szCs w:val="28"/>
              </w:rPr>
              <w:t>viết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những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lời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yêu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thương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để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gửi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gắm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đến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những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người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có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hoàn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cảnh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khó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khăn</w:t>
            </w:r>
            <w:proofErr w:type="spellEnd"/>
          </w:p>
          <w:p w14:paraId="31E9500C" w14:textId="3EA74D42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B09F0B" w14:textId="77777777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single" w:sz="4" w:space="0" w:color="auto"/>
            </w:tcBorders>
          </w:tcPr>
          <w:p w14:paraId="38D25C29" w14:textId="77777777" w:rsidR="00582C09" w:rsidRDefault="00582C09">
            <w:pPr>
              <w:rPr>
                <w:sz w:val="28"/>
                <w:szCs w:val="28"/>
              </w:rPr>
            </w:pPr>
          </w:p>
          <w:p w14:paraId="792671B3" w14:textId="6F410D7D" w:rsidR="00582C09" w:rsidRDefault="0011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 w:rsidR="00A0485E">
              <w:rPr>
                <w:sz w:val="28"/>
                <w:szCs w:val="28"/>
              </w:rPr>
              <w:t>.</w:t>
            </w:r>
          </w:p>
        </w:tc>
      </w:tr>
    </w:tbl>
    <w:p w14:paraId="2FA39E64" w14:textId="77777777" w:rsidR="00582C09" w:rsidRDefault="001151F9">
      <w:pPr>
        <w:jc w:val="both"/>
        <w:rPr>
          <w:i/>
          <w:sz w:val="28"/>
          <w:szCs w:val="28"/>
          <w:shd w:val="clear" w:color="auto" w:fill="FFFFFF"/>
          <w:lang w:val="vi-VN" w:eastAsia="vi-VN"/>
        </w:rPr>
      </w:pPr>
      <w:r>
        <w:rPr>
          <w:b/>
          <w:sz w:val="28"/>
          <w:szCs w:val="28"/>
          <w:shd w:val="clear" w:color="auto" w:fill="FFFFFF"/>
          <w:lang w:val="vi-VN" w:eastAsia="vi-VN"/>
        </w:rPr>
        <w:t>ĐIỀU CHỈNH SAU BÀI DẠY:</w:t>
      </w:r>
    </w:p>
    <w:p w14:paraId="33003400" w14:textId="77777777" w:rsidR="00582C09" w:rsidRDefault="001151F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29D7BD64" w14:textId="77777777" w:rsidR="00582C09" w:rsidRDefault="001151F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489738D" w14:textId="77777777" w:rsidR="00582C09" w:rsidRDefault="001151F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3822DA57" w14:textId="77777777" w:rsidR="00582C09" w:rsidRDefault="00582C09">
      <w:pPr>
        <w:jc w:val="center"/>
        <w:rPr>
          <w:b/>
          <w:sz w:val="28"/>
          <w:szCs w:val="28"/>
          <w:lang w:val="it-IT"/>
        </w:rPr>
      </w:pPr>
    </w:p>
    <w:p w14:paraId="2C1F0796" w14:textId="77777777" w:rsidR="00582C09" w:rsidRDefault="001151F9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------------------------------------------------------</w:t>
      </w:r>
    </w:p>
    <w:p w14:paraId="3D72C003" w14:textId="77777777" w:rsidR="00582C09" w:rsidRDefault="001151F9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ĐẠO ĐỨC</w:t>
      </w:r>
    </w:p>
    <w:p w14:paraId="5CDF691D" w14:textId="77777777" w:rsidR="00A0485E" w:rsidRDefault="00A0485E" w:rsidP="00A0485E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BÀI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vi-VN"/>
        </w:rPr>
        <w:t xml:space="preserve">: </w:t>
      </w:r>
      <w:r>
        <w:rPr>
          <w:b/>
          <w:bCs/>
          <w:sz w:val="28"/>
          <w:szCs w:val="28"/>
        </w:rPr>
        <w:t xml:space="preserve">CẢM THÔNG, GIÚP ĐỠ NGƯỜI GẶP KHÓ KHĂN (4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  <w:lang w:val="vi-VN"/>
        </w:rPr>
        <w:t xml:space="preserve"> </w:t>
      </w:r>
    </w:p>
    <w:p w14:paraId="01D06D2F" w14:textId="23054836" w:rsidR="00A0485E" w:rsidRDefault="00A0485E" w:rsidP="00A0485E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(TIẾT 4)</w:t>
      </w:r>
    </w:p>
    <w:p w14:paraId="33F949EA" w14:textId="77777777" w:rsidR="00A0485E" w:rsidRDefault="00A0485E" w:rsidP="00A0485E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I. YÊU CẦU CẦN ĐẠT:</w:t>
      </w:r>
    </w:p>
    <w:p w14:paraId="7D95656E" w14:textId="77777777" w:rsidR="00A0485E" w:rsidRDefault="00A0485E" w:rsidP="00A0485E">
      <w:pPr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Năng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>:</w:t>
      </w:r>
    </w:p>
    <w:p w14:paraId="6761327B" w14:textId="77777777" w:rsidR="00A0485E" w:rsidRDefault="00A0485E" w:rsidP="00A0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16DA8CE6" w14:textId="77777777" w:rsidR="00A0485E" w:rsidRDefault="00A0485E" w:rsidP="00A0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595C22D4" w14:textId="77777777" w:rsidR="00A0485E" w:rsidRDefault="00A0485E" w:rsidP="00A0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.</w:t>
      </w:r>
    </w:p>
    <w:p w14:paraId="3EB0FF99" w14:textId="77777777" w:rsidR="00A0485E" w:rsidRDefault="00A0485E" w:rsidP="00A04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Sẵn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>.</w:t>
      </w:r>
    </w:p>
    <w:p w14:paraId="274A6F98" w14:textId="77777777" w:rsidR="00A0485E" w:rsidRDefault="00A0485E" w:rsidP="00A0485E">
      <w:pPr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Năng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 w:rsidRPr="00864A9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vi,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</w:p>
    <w:p w14:paraId="6DA7D9FB" w14:textId="77777777" w:rsidR="00A0485E" w:rsidRPr="00864A98" w:rsidRDefault="00A0485E" w:rsidP="00A0485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</w:p>
    <w:p w14:paraId="5B626220" w14:textId="77777777" w:rsidR="00A0485E" w:rsidRPr="00864A98" w:rsidRDefault="00A0485E" w:rsidP="00A0485E">
      <w:pPr>
        <w:spacing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proofErr w:type="spellStart"/>
      <w:r w:rsidRPr="00864A98">
        <w:rPr>
          <w:sz w:val="28"/>
          <w:szCs w:val="28"/>
        </w:rPr>
        <w:t>Phẩm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chất</w:t>
      </w:r>
      <w:proofErr w:type="spellEnd"/>
      <w:r w:rsidRPr="00864A9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</w:p>
    <w:p w14:paraId="685B4DD9" w14:textId="77777777" w:rsidR="00A0485E" w:rsidRDefault="00A0485E" w:rsidP="00A0485E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II. ĐỒ DÙNG DẠY HỌC </w:t>
      </w:r>
    </w:p>
    <w:p w14:paraId="11C67113" w14:textId="77777777" w:rsidR="00A0485E" w:rsidRPr="00864A98" w:rsidRDefault="00A0485E" w:rsidP="00A0485E">
      <w:pPr>
        <w:spacing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GV: </w:t>
      </w:r>
      <w:proofErr w:type="spellStart"/>
      <w:r w:rsidRPr="00864A98">
        <w:rPr>
          <w:sz w:val="28"/>
          <w:szCs w:val="28"/>
        </w:rPr>
        <w:t>máy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tính</w:t>
      </w:r>
      <w:proofErr w:type="spellEnd"/>
      <w:r w:rsidRPr="00864A98">
        <w:rPr>
          <w:sz w:val="28"/>
          <w:szCs w:val="28"/>
        </w:rPr>
        <w:t xml:space="preserve">, </w:t>
      </w:r>
      <w:proofErr w:type="spellStart"/>
      <w:r w:rsidRPr="00864A98">
        <w:rPr>
          <w:sz w:val="28"/>
          <w:szCs w:val="28"/>
        </w:rPr>
        <w:t>ti</w:t>
      </w:r>
      <w:proofErr w:type="spellEnd"/>
      <w:r w:rsidRPr="00864A98">
        <w:rPr>
          <w:sz w:val="28"/>
          <w:szCs w:val="28"/>
        </w:rPr>
        <w:t xml:space="preserve"> vi</w:t>
      </w:r>
      <w:r>
        <w:rPr>
          <w:sz w:val="28"/>
          <w:szCs w:val="28"/>
        </w:rPr>
        <w:t>.</w:t>
      </w:r>
    </w:p>
    <w:p w14:paraId="04ECA752" w14:textId="77777777" w:rsidR="00A0485E" w:rsidRPr="00FA2755" w:rsidRDefault="00A0485E" w:rsidP="00A0485E">
      <w:pPr>
        <w:jc w:val="both"/>
        <w:outlineLvl w:val="0"/>
        <w:rPr>
          <w:sz w:val="28"/>
          <w:szCs w:val="28"/>
        </w:rPr>
      </w:pPr>
      <w:r w:rsidRPr="00864A98">
        <w:rPr>
          <w:sz w:val="28"/>
          <w:szCs w:val="28"/>
        </w:rPr>
        <w:t xml:space="preserve">- HS: </w:t>
      </w:r>
      <w:proofErr w:type="spellStart"/>
      <w:r w:rsidRPr="00864A98">
        <w:rPr>
          <w:sz w:val="28"/>
          <w:szCs w:val="28"/>
        </w:rPr>
        <w:t>sgk</w:t>
      </w:r>
      <w:proofErr w:type="spellEnd"/>
      <w:r w:rsidRPr="00864A98">
        <w:rPr>
          <w:sz w:val="28"/>
          <w:szCs w:val="28"/>
        </w:rPr>
        <w:t xml:space="preserve">, </w:t>
      </w:r>
      <w:proofErr w:type="spellStart"/>
      <w:r w:rsidRPr="00864A98">
        <w:rPr>
          <w:sz w:val="28"/>
          <w:szCs w:val="28"/>
        </w:rPr>
        <w:t>vở</w:t>
      </w:r>
      <w:proofErr w:type="spellEnd"/>
      <w:r w:rsidRPr="00864A98">
        <w:rPr>
          <w:sz w:val="28"/>
          <w:szCs w:val="28"/>
        </w:rPr>
        <w:t xml:space="preserve"> </w:t>
      </w:r>
      <w:proofErr w:type="spellStart"/>
      <w:r w:rsidRPr="00864A98"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>.</w:t>
      </w:r>
    </w:p>
    <w:p w14:paraId="2354CC93" w14:textId="1CB00886" w:rsidR="00582C09" w:rsidRDefault="00A0485E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4110"/>
      </w:tblGrid>
      <w:tr w:rsidR="00582C09" w14:paraId="38B90F11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0738DAA1" w14:textId="77777777" w:rsidR="00582C09" w:rsidRDefault="001151F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2B2800F2" w14:textId="77777777" w:rsidR="00582C09" w:rsidRDefault="001151F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582C09" w14:paraId="486A8AF3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2E83E022" w14:textId="0175BBE3" w:rsidR="00582C09" w:rsidRDefault="001151F9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A0485E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="00A048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43A53D8" w14:textId="5D0DD6EF" w:rsidR="00582C09" w:rsidRDefault="001151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”,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việc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làm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thể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hiện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cảm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thông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giúp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đỡ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người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gặp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khó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khăn</w:t>
            </w:r>
            <w:proofErr w:type="spellEnd"/>
            <w:r w:rsidR="00A0485E">
              <w:rPr>
                <w:sz w:val="28"/>
                <w:szCs w:val="28"/>
              </w:rPr>
              <w:t>.</w:t>
            </w:r>
          </w:p>
          <w:p w14:paraId="1CAF30A1" w14:textId="77777777" w:rsidR="00582C09" w:rsidRDefault="001151F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E95BF2" w14:textId="77777777" w:rsidR="00582C09" w:rsidRDefault="001151F9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1E790305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2375A1D2" w14:textId="77777777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14:paraId="72CDC84F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5B8A626D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66EEE6CE" w14:textId="77777777" w:rsidR="00582C09" w:rsidRDefault="00582C09">
            <w:pPr>
              <w:jc w:val="both"/>
              <w:rPr>
                <w:sz w:val="28"/>
                <w:szCs w:val="28"/>
              </w:rPr>
            </w:pPr>
          </w:p>
          <w:p w14:paraId="76196CA9" w14:textId="77777777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</w:p>
        </w:tc>
      </w:tr>
      <w:tr w:rsidR="00582C09" w14:paraId="1B8EF6A5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3A617A59" w14:textId="77777777" w:rsidR="00582C09" w:rsidRDefault="001151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489F7BA7" w14:textId="28A6FC61" w:rsidR="00582C09" w:rsidRDefault="001151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A0485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A0485E">
              <w:rPr>
                <w:b/>
                <w:sz w:val="28"/>
                <w:szCs w:val="28"/>
              </w:rPr>
              <w:t>Lựa</w:t>
            </w:r>
            <w:proofErr w:type="spellEnd"/>
            <w:r w:rsidR="00A048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b/>
                <w:sz w:val="28"/>
                <w:szCs w:val="28"/>
              </w:rPr>
              <w:t>chọn</w:t>
            </w:r>
            <w:proofErr w:type="spellEnd"/>
            <w:r w:rsidR="00A048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b/>
                <w:sz w:val="28"/>
                <w:szCs w:val="28"/>
              </w:rPr>
              <w:t>thái</w:t>
            </w:r>
            <w:proofErr w:type="spellEnd"/>
            <w:r w:rsidR="00A048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b/>
                <w:sz w:val="28"/>
                <w:szCs w:val="28"/>
              </w:rPr>
              <w:t>độ</w:t>
            </w:r>
            <w:proofErr w:type="spellEnd"/>
            <w:r w:rsidR="00A0485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A0485E">
              <w:rPr>
                <w:b/>
                <w:sz w:val="28"/>
                <w:szCs w:val="28"/>
              </w:rPr>
              <w:t>hành</w:t>
            </w:r>
            <w:proofErr w:type="spellEnd"/>
            <w:r w:rsidR="00A0485E">
              <w:rPr>
                <w:b/>
                <w:sz w:val="28"/>
                <w:szCs w:val="28"/>
              </w:rPr>
              <w:t xml:space="preserve"> vi</w:t>
            </w:r>
          </w:p>
          <w:p w14:paraId="47C70AE1" w14:textId="13B0B2A6" w:rsidR="00582C09" w:rsidRPr="00A0485E" w:rsidRDefault="001151F9" w:rsidP="00A0485E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A0485E">
              <w:rPr>
                <w:sz w:val="28"/>
                <w:szCs w:val="28"/>
              </w:rPr>
              <w:t>yêu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cầu</w:t>
            </w:r>
            <w:proofErr w:type="spellEnd"/>
            <w:r w:rsidR="00A0485E">
              <w:rPr>
                <w:sz w:val="28"/>
                <w:szCs w:val="28"/>
              </w:rPr>
              <w:t xml:space="preserve"> HS </w:t>
            </w:r>
            <w:proofErr w:type="spellStart"/>
            <w:r w:rsidR="00A0485E">
              <w:rPr>
                <w:sz w:val="28"/>
                <w:szCs w:val="28"/>
              </w:rPr>
              <w:t>thảo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luận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nhóm</w:t>
            </w:r>
            <w:proofErr w:type="spellEnd"/>
            <w:r w:rsidR="00A0485E">
              <w:rPr>
                <w:sz w:val="28"/>
                <w:szCs w:val="28"/>
              </w:rPr>
              <w:t xml:space="preserve"> 4 </w:t>
            </w:r>
            <w:proofErr w:type="spellStart"/>
            <w:r w:rsidR="00A0485E">
              <w:rPr>
                <w:sz w:val="28"/>
                <w:szCs w:val="28"/>
              </w:rPr>
              <w:t>để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xác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định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những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thái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độ</w:t>
            </w:r>
            <w:proofErr w:type="spellEnd"/>
            <w:r w:rsidR="00A0485E">
              <w:rPr>
                <w:sz w:val="28"/>
                <w:szCs w:val="28"/>
              </w:rPr>
              <w:t xml:space="preserve">, </w:t>
            </w:r>
            <w:proofErr w:type="spellStart"/>
            <w:r w:rsidR="00A0485E">
              <w:rPr>
                <w:sz w:val="28"/>
                <w:szCs w:val="28"/>
              </w:rPr>
              <w:t>hành</w:t>
            </w:r>
            <w:proofErr w:type="spellEnd"/>
            <w:r w:rsidR="00A0485E">
              <w:rPr>
                <w:sz w:val="28"/>
                <w:szCs w:val="28"/>
              </w:rPr>
              <w:t xml:space="preserve"> vi </w:t>
            </w:r>
            <w:proofErr w:type="spellStart"/>
            <w:r w:rsidR="00A0485E">
              <w:rPr>
                <w:sz w:val="28"/>
                <w:szCs w:val="28"/>
              </w:rPr>
              <w:t>thể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hiện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cảm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thông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giúp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đỡ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người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gặp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khó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khăn</w:t>
            </w:r>
            <w:proofErr w:type="spellEnd"/>
            <w:r w:rsidR="00A0485E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39F9311B" w14:textId="77777777" w:rsidR="00582C09" w:rsidRDefault="00582C09">
            <w:pPr>
              <w:rPr>
                <w:sz w:val="28"/>
                <w:szCs w:val="28"/>
              </w:rPr>
            </w:pPr>
          </w:p>
          <w:p w14:paraId="27DDAAB5" w14:textId="77777777" w:rsidR="00582C09" w:rsidRDefault="00582C09">
            <w:pPr>
              <w:rPr>
                <w:sz w:val="28"/>
                <w:szCs w:val="28"/>
              </w:rPr>
            </w:pPr>
          </w:p>
          <w:p w14:paraId="7DEAA9AE" w14:textId="6C65AD27" w:rsidR="00582C09" w:rsidRDefault="0011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 w:rsidR="00A0485E">
              <w:rPr>
                <w:sz w:val="28"/>
                <w:szCs w:val="28"/>
              </w:rPr>
              <w:t>thực</w:t>
            </w:r>
            <w:proofErr w:type="spellEnd"/>
            <w:r w:rsidR="00A0485E">
              <w:rPr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sz w:val="28"/>
                <w:szCs w:val="28"/>
              </w:rPr>
              <w:t>hiện</w:t>
            </w:r>
            <w:proofErr w:type="spellEnd"/>
          </w:p>
          <w:p w14:paraId="2E7C86CD" w14:textId="77777777" w:rsidR="00582C09" w:rsidRDefault="00582C09">
            <w:pPr>
              <w:rPr>
                <w:sz w:val="28"/>
                <w:szCs w:val="28"/>
              </w:rPr>
            </w:pPr>
          </w:p>
          <w:p w14:paraId="585DA4FA" w14:textId="2DACE477" w:rsidR="00582C09" w:rsidRDefault="00582C09">
            <w:pPr>
              <w:rPr>
                <w:sz w:val="28"/>
                <w:szCs w:val="28"/>
              </w:rPr>
            </w:pPr>
          </w:p>
        </w:tc>
      </w:tr>
      <w:tr w:rsidR="00A0485E" w14:paraId="020B6E44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190D31FF" w14:textId="63B52AAD" w:rsidR="00A0485E" w:rsidRPr="00A0485E" w:rsidRDefault="00A0485E">
            <w:pPr>
              <w:jc w:val="both"/>
              <w:rPr>
                <w:bCs/>
                <w:sz w:val="28"/>
                <w:szCs w:val="28"/>
              </w:rPr>
            </w:pPr>
            <w:r w:rsidRPr="00A0485E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A0485E">
              <w:rPr>
                <w:bCs/>
                <w:sz w:val="28"/>
                <w:szCs w:val="28"/>
              </w:rPr>
              <w:t>tổ</w:t>
            </w:r>
            <w:proofErr w:type="spellEnd"/>
            <w:r w:rsidRPr="00A048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485E">
              <w:rPr>
                <w:bCs/>
                <w:sz w:val="28"/>
                <w:szCs w:val="28"/>
              </w:rPr>
              <w:t>chức</w:t>
            </w:r>
            <w:proofErr w:type="spellEnd"/>
            <w:r w:rsidRPr="00A048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485E">
              <w:rPr>
                <w:bCs/>
                <w:sz w:val="28"/>
                <w:szCs w:val="28"/>
              </w:rPr>
              <w:t>các</w:t>
            </w:r>
            <w:proofErr w:type="spellEnd"/>
            <w:r w:rsidRPr="00A048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485E">
              <w:rPr>
                <w:bCs/>
                <w:sz w:val="28"/>
                <w:szCs w:val="28"/>
              </w:rPr>
              <w:t>nhóm</w:t>
            </w:r>
            <w:proofErr w:type="spellEnd"/>
            <w:r w:rsidRPr="00A0485E">
              <w:rPr>
                <w:bCs/>
                <w:sz w:val="28"/>
                <w:szCs w:val="28"/>
              </w:rPr>
              <w:t xml:space="preserve"> chia </w:t>
            </w:r>
            <w:proofErr w:type="spellStart"/>
            <w:r w:rsidRPr="00A0485E"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bổ</w:t>
            </w:r>
            <w:proofErr w:type="spellEnd"/>
            <w:r>
              <w:rPr>
                <w:bCs/>
                <w:sz w:val="28"/>
                <w:szCs w:val="28"/>
              </w:rPr>
              <w:t xml:space="preserve"> sung, chi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A43B1DE" w14:textId="6DA89BD4" w:rsidR="00A0485E" w:rsidRDefault="00A0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A0485E" w14:paraId="4FA1A417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303F8727" w14:textId="77777777" w:rsidR="00A0485E" w:rsidRDefault="00A0485E">
            <w:pPr>
              <w:jc w:val="both"/>
              <w:rPr>
                <w:sz w:val="28"/>
                <w:szCs w:val="28"/>
              </w:rPr>
            </w:pPr>
            <w:r w:rsidRPr="00A0485E">
              <w:rPr>
                <w:bCs/>
                <w:sz w:val="28"/>
                <w:szCs w:val="28"/>
              </w:rPr>
              <w:t>- GV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048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485E">
              <w:rPr>
                <w:bCs/>
                <w:sz w:val="28"/>
                <w:szCs w:val="28"/>
              </w:rPr>
              <w:t>kết</w:t>
            </w:r>
            <w:proofErr w:type="spellEnd"/>
            <w:r w:rsidRPr="00A048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485E"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: Khi </w:t>
            </w:r>
            <w:proofErr w:type="spellStart"/>
            <w:r>
              <w:rPr>
                <w:bCs/>
                <w:sz w:val="28"/>
                <w:szCs w:val="28"/>
              </w:rPr>
              <w:t>thể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sự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7E18767F" w14:textId="77777777" w:rsidR="00A0485E" w:rsidRDefault="00A048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Thái </w:t>
            </w:r>
            <w:proofErr w:type="spellStart"/>
            <w:r>
              <w:rPr>
                <w:bCs/>
                <w:sz w:val="28"/>
                <w:szCs w:val="28"/>
              </w:rPr>
              <w:t>độ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thành</w:t>
            </w:r>
            <w:proofErr w:type="spellEnd"/>
            <w:r>
              <w:rPr>
                <w:bCs/>
                <w:sz w:val="28"/>
                <w:szCs w:val="28"/>
              </w:rPr>
              <w:t xml:space="preserve"> +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nói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cử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hợp</w:t>
            </w:r>
            <w:proofErr w:type="spellEnd"/>
          </w:p>
          <w:p w14:paraId="3EFC5042" w14:textId="77777777" w:rsidR="00A0485E" w:rsidRDefault="00A048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mắt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tình</w:t>
            </w:r>
            <w:proofErr w:type="spellEnd"/>
            <w:r>
              <w:rPr>
                <w:bCs/>
                <w:sz w:val="28"/>
                <w:szCs w:val="28"/>
              </w:rPr>
              <w:t xml:space="preserve">    + Tôn </w:t>
            </w:r>
            <w:proofErr w:type="spellStart"/>
            <w:r>
              <w:rPr>
                <w:bCs/>
                <w:sz w:val="28"/>
                <w:szCs w:val="28"/>
              </w:rPr>
              <w:t>trọng</w:t>
            </w:r>
            <w:proofErr w:type="spellEnd"/>
          </w:p>
          <w:p w14:paraId="0B413079" w14:textId="5C244ED6" w:rsidR="00A0485E" w:rsidRPr="00A0485E" w:rsidRDefault="00A0485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Tránh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hành</w:t>
            </w:r>
            <w:proofErr w:type="spellEnd"/>
            <w:r>
              <w:rPr>
                <w:bCs/>
                <w:sz w:val="28"/>
                <w:szCs w:val="28"/>
              </w:rPr>
              <w:t xml:space="preserve"> vi </w:t>
            </w:r>
            <w:proofErr w:type="spellStart"/>
            <w:r>
              <w:rPr>
                <w:bCs/>
                <w:sz w:val="28"/>
                <w:szCs w:val="28"/>
              </w:rPr>
              <w:t>tỏ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hại</w:t>
            </w:r>
            <w:proofErr w:type="spellEnd"/>
            <w:r>
              <w:rPr>
                <w:bCs/>
                <w:sz w:val="28"/>
                <w:szCs w:val="28"/>
              </w:rPr>
              <w:t xml:space="preserve">, ban </w:t>
            </w:r>
            <w:proofErr w:type="spellStart"/>
            <w:r>
              <w:rPr>
                <w:bCs/>
                <w:sz w:val="28"/>
                <w:szCs w:val="28"/>
              </w:rPr>
              <w:t>ơn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5EED45F5" w14:textId="478CD83F" w:rsidR="00A0485E" w:rsidRDefault="00A0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</w:t>
            </w:r>
          </w:p>
        </w:tc>
      </w:tr>
      <w:tr w:rsidR="00A0485E" w14:paraId="12BF8AE8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0720E944" w14:textId="1299495D" w:rsidR="00A0485E" w:rsidRDefault="00A0485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4. </w:t>
            </w:r>
            <w:proofErr w:type="spellStart"/>
            <w:r>
              <w:rPr>
                <w:b/>
                <w:sz w:val="28"/>
                <w:szCs w:val="28"/>
              </w:rPr>
              <w:t>Xử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huống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14A18031" w14:textId="77777777" w:rsidR="00A0485E" w:rsidRDefault="00A0485E">
            <w:pPr>
              <w:rPr>
                <w:sz w:val="28"/>
                <w:szCs w:val="28"/>
              </w:rPr>
            </w:pPr>
          </w:p>
        </w:tc>
      </w:tr>
      <w:tr w:rsidR="00A0485E" w14:paraId="3FDA9C8A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07CB71EC" w14:textId="49A2D6A3" w:rsidR="00A0485E" w:rsidRDefault="004A64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lựa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ra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3362ED8D" w14:textId="77777777" w:rsidR="004A648D" w:rsidRDefault="004A648D" w:rsidP="004A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2DE2914" w14:textId="60CB5867" w:rsidR="00A0485E" w:rsidRDefault="00A0485E">
            <w:pPr>
              <w:rPr>
                <w:sz w:val="28"/>
                <w:szCs w:val="28"/>
              </w:rPr>
            </w:pPr>
          </w:p>
        </w:tc>
      </w:tr>
      <w:tr w:rsidR="00A0485E" w14:paraId="28ACAF4A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40B41D6B" w14:textId="24FDA548" w:rsidR="00A0485E" w:rsidRPr="004A648D" w:rsidRDefault="004A648D">
            <w:pPr>
              <w:jc w:val="both"/>
              <w:rPr>
                <w:bCs/>
                <w:sz w:val="28"/>
                <w:szCs w:val="28"/>
              </w:rPr>
            </w:pPr>
            <w:r w:rsidRPr="004A648D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4A648D">
              <w:rPr>
                <w:bCs/>
                <w:sz w:val="28"/>
                <w:szCs w:val="28"/>
              </w:rPr>
              <w:t>tổ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chức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cho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4A648D">
              <w:rPr>
                <w:bCs/>
                <w:sz w:val="28"/>
                <w:szCs w:val="28"/>
              </w:rPr>
              <w:t>trình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bày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cách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xử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lý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A648D">
              <w:rPr>
                <w:bCs/>
                <w:sz w:val="28"/>
                <w:szCs w:val="28"/>
              </w:rPr>
              <w:t>các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nhóm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khác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góp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ý, </w:t>
            </w:r>
            <w:proofErr w:type="spellStart"/>
            <w:r w:rsidRPr="004A648D">
              <w:rPr>
                <w:bCs/>
                <w:sz w:val="28"/>
                <w:szCs w:val="28"/>
              </w:rPr>
              <w:t>bổ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sung </w:t>
            </w:r>
            <w:proofErr w:type="spellStart"/>
            <w:r w:rsidRPr="004A648D">
              <w:rPr>
                <w:bCs/>
                <w:sz w:val="28"/>
                <w:szCs w:val="28"/>
              </w:rPr>
              <w:t>và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động</w:t>
            </w:r>
            <w:proofErr w:type="spellEnd"/>
            <w:r w:rsidRPr="004A648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A648D">
              <w:rPr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58D9700E" w14:textId="5CD3593D" w:rsidR="00A0485E" w:rsidRDefault="004A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4A648D" w14:paraId="287AB5B4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3C266AFB" w14:textId="4DF1AFD0" w:rsidR="004A648D" w:rsidRPr="004A648D" w:rsidRDefault="004A648D">
            <w:pPr>
              <w:jc w:val="both"/>
              <w:rPr>
                <w:bCs/>
                <w:sz w:val="28"/>
                <w:szCs w:val="28"/>
              </w:rPr>
            </w:pPr>
            <w:r w:rsidRPr="00A0485E">
              <w:rPr>
                <w:bCs/>
                <w:sz w:val="28"/>
                <w:szCs w:val="28"/>
              </w:rPr>
              <w:t>- GV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048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485E">
              <w:rPr>
                <w:bCs/>
                <w:sz w:val="28"/>
                <w:szCs w:val="28"/>
              </w:rPr>
              <w:t>kết</w:t>
            </w:r>
            <w:proofErr w:type="spellEnd"/>
            <w:r w:rsidRPr="00A0485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485E"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8E30670" w14:textId="77777777" w:rsidR="004A648D" w:rsidRDefault="004A648D">
            <w:pPr>
              <w:rPr>
                <w:sz w:val="28"/>
                <w:szCs w:val="28"/>
              </w:rPr>
            </w:pPr>
          </w:p>
        </w:tc>
      </w:tr>
      <w:tr w:rsidR="004A648D" w14:paraId="22935C79" w14:textId="77777777" w:rsidTr="004A648D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7609"/>
            </w:tblGrid>
            <w:tr w:rsidR="004A648D" w14:paraId="663F1922" w14:textId="77777777" w:rsidTr="004A648D">
              <w:tc>
                <w:tcPr>
                  <w:tcW w:w="1809" w:type="dxa"/>
                </w:tcPr>
                <w:p w14:paraId="2FDC0A9F" w14:textId="5FC46DA6" w:rsidR="004A648D" w:rsidRDefault="004A648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huống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a</w:t>
                  </w:r>
                </w:p>
              </w:tc>
              <w:tc>
                <w:tcPr>
                  <w:tcW w:w="7609" w:type="dxa"/>
                </w:tcPr>
                <w:p w14:paraId="27904F4E" w14:textId="67D88604" w:rsidR="004A648D" w:rsidRDefault="004A64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Rủ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Hải sang </w:t>
                  </w:r>
                  <w:proofErr w:type="spellStart"/>
                  <w:r>
                    <w:rPr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đỡ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món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quà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sz w:val="28"/>
                      <w:szCs w:val="28"/>
                    </w:rPr>
                    <w:t>nghĩa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/ - Báo </w:t>
                  </w:r>
                  <w:proofErr w:type="spellStart"/>
                  <w:r>
                    <w:rPr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Hải sang </w:t>
                  </w:r>
                  <w:proofErr w:type="spellStart"/>
                  <w:r>
                    <w:rPr>
                      <w:sz w:val="28"/>
                      <w:szCs w:val="28"/>
                    </w:rPr>
                    <w:t>chung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muộn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vì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hứa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giúp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cụ</w:t>
                  </w:r>
                  <w:proofErr w:type="spellEnd"/>
                  <w:proofErr w:type="gramStart"/>
                  <w:r>
                    <w:rPr>
                      <w:sz w:val="28"/>
                      <w:szCs w:val="28"/>
                    </w:rPr>
                    <w:t>…..</w:t>
                  </w:r>
                  <w:proofErr w:type="gramEnd"/>
                </w:p>
              </w:tc>
            </w:tr>
            <w:tr w:rsidR="004A648D" w14:paraId="12E8E3F4" w14:textId="77777777" w:rsidTr="004A648D">
              <w:tc>
                <w:tcPr>
                  <w:tcW w:w="1809" w:type="dxa"/>
                </w:tcPr>
                <w:p w14:paraId="1DB4173A" w14:textId="1CE6931C" w:rsidR="004A648D" w:rsidRDefault="004A648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huống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b</w:t>
                  </w:r>
                </w:p>
              </w:tc>
              <w:tc>
                <w:tcPr>
                  <w:tcW w:w="7609" w:type="dxa"/>
                </w:tcPr>
                <w:p w14:paraId="20EBD8CD" w14:textId="43B2BC71" w:rsidR="004A648D" w:rsidRDefault="004A64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Động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chia </w:t>
                  </w:r>
                  <w:proofErr w:type="spellStart"/>
                  <w:r>
                    <w:rPr>
                      <w:sz w:val="28"/>
                      <w:szCs w:val="28"/>
                    </w:rPr>
                    <w:t>sẻ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4A648D" w14:paraId="6C188758" w14:textId="77777777" w:rsidTr="004A648D">
              <w:tc>
                <w:tcPr>
                  <w:tcW w:w="1809" w:type="dxa"/>
                </w:tcPr>
                <w:p w14:paraId="0B7DB2F4" w14:textId="0A1C7663" w:rsidR="004A648D" w:rsidRDefault="004A648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Tình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huống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c</w:t>
                  </w:r>
                </w:p>
              </w:tc>
              <w:tc>
                <w:tcPr>
                  <w:tcW w:w="7609" w:type="dxa"/>
                </w:tcPr>
                <w:p w14:paraId="7046EDAA" w14:textId="3594ECC4" w:rsidR="004A648D" w:rsidRDefault="004A64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Chung </w:t>
                  </w:r>
                  <w:proofErr w:type="spellStart"/>
                  <w:r>
                    <w:rPr>
                      <w:sz w:val="28"/>
                      <w:szCs w:val="28"/>
                    </w:rPr>
                    <w:t>tay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</w:rPr>
                    <w:t>tìm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quần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áo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cũ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dung </w:t>
                  </w:r>
                  <w:proofErr w:type="spellStart"/>
                  <w:r>
                    <w:rPr>
                      <w:sz w:val="28"/>
                      <w:szCs w:val="28"/>
                    </w:rPr>
                    <w:t>đến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tặng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/ </w:t>
                  </w:r>
                  <w:proofErr w:type="spellStart"/>
                  <w:r>
                    <w:rPr>
                      <w:sz w:val="28"/>
                      <w:szCs w:val="28"/>
                    </w:rPr>
                    <w:t>tuyên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truyền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cung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thân</w:t>
                  </w:r>
                  <w:proofErr w:type="spellEnd"/>
                  <w:r>
                    <w:rPr>
                      <w:sz w:val="28"/>
                      <w:szCs w:val="28"/>
                    </w:rPr>
                    <w:t>….</w:t>
                  </w:r>
                </w:p>
              </w:tc>
            </w:tr>
          </w:tbl>
          <w:p w14:paraId="493F75B4" w14:textId="77777777" w:rsidR="004A648D" w:rsidRDefault="004A648D">
            <w:pPr>
              <w:rPr>
                <w:sz w:val="28"/>
                <w:szCs w:val="28"/>
              </w:rPr>
            </w:pPr>
          </w:p>
        </w:tc>
      </w:tr>
      <w:tr w:rsidR="00582C09" w14:paraId="061ED714" w14:textId="77777777">
        <w:tc>
          <w:tcPr>
            <w:tcW w:w="2870" w:type="pct"/>
            <w:tcBorders>
              <w:top w:val="dashed" w:sz="4" w:space="0" w:color="auto"/>
              <w:bottom w:val="single" w:sz="4" w:space="0" w:color="auto"/>
            </w:tcBorders>
          </w:tcPr>
          <w:p w14:paraId="5698DA07" w14:textId="5C278279" w:rsidR="00582C09" w:rsidRDefault="001151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A0485E">
              <w:rPr>
                <w:b/>
                <w:sz w:val="28"/>
                <w:szCs w:val="28"/>
              </w:rPr>
              <w:t>trải</w:t>
            </w:r>
            <w:proofErr w:type="spellEnd"/>
            <w:r w:rsidR="00A048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485E">
              <w:rPr>
                <w:b/>
                <w:sz w:val="28"/>
                <w:szCs w:val="28"/>
              </w:rPr>
              <w:t>nghiệm</w:t>
            </w:r>
            <w:proofErr w:type="spellEnd"/>
          </w:p>
          <w:p w14:paraId="7D71EB90" w14:textId="22BBB967" w:rsidR="00582C09" w:rsidRDefault="001151F9" w:rsidP="004A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648D">
              <w:rPr>
                <w:sz w:val="28"/>
                <w:szCs w:val="28"/>
              </w:rPr>
              <w:t xml:space="preserve">GV </w:t>
            </w:r>
            <w:proofErr w:type="spellStart"/>
            <w:r w:rsidR="004A648D">
              <w:rPr>
                <w:sz w:val="28"/>
                <w:szCs w:val="28"/>
              </w:rPr>
              <w:t>yêu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cầu</w:t>
            </w:r>
            <w:proofErr w:type="spellEnd"/>
            <w:r w:rsidR="004A648D">
              <w:rPr>
                <w:sz w:val="28"/>
                <w:szCs w:val="28"/>
              </w:rPr>
              <w:t xml:space="preserve"> HS </w:t>
            </w:r>
            <w:proofErr w:type="spellStart"/>
            <w:r w:rsidR="004A648D">
              <w:rPr>
                <w:sz w:val="28"/>
                <w:szCs w:val="28"/>
              </w:rPr>
              <w:t>thảo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luận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nhóm</w:t>
            </w:r>
            <w:proofErr w:type="spellEnd"/>
            <w:r w:rsidR="004A648D">
              <w:rPr>
                <w:sz w:val="28"/>
                <w:szCs w:val="28"/>
              </w:rPr>
              <w:t xml:space="preserve"> 4, </w:t>
            </w:r>
            <w:proofErr w:type="spellStart"/>
            <w:r w:rsidR="004A648D">
              <w:rPr>
                <w:sz w:val="28"/>
                <w:szCs w:val="28"/>
              </w:rPr>
              <w:t>xây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dựng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và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thực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hiện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kế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hoạch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giúp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đỡ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người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gặp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khó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khăn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theo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bản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gọi</w:t>
            </w:r>
            <w:proofErr w:type="spellEnd"/>
            <w:r w:rsidR="004A648D">
              <w:rPr>
                <w:sz w:val="28"/>
                <w:szCs w:val="28"/>
              </w:rPr>
              <w:t xml:space="preserve"> ý </w:t>
            </w:r>
            <w:proofErr w:type="spellStart"/>
            <w:r w:rsidR="004A648D">
              <w:rPr>
                <w:sz w:val="28"/>
                <w:szCs w:val="28"/>
              </w:rPr>
              <w:t>sgk</w:t>
            </w:r>
            <w:proofErr w:type="spellEnd"/>
          </w:p>
          <w:p w14:paraId="1666E43B" w14:textId="26662AF0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 w:rsidR="004A648D">
              <w:rPr>
                <w:sz w:val="28"/>
                <w:szCs w:val="28"/>
              </w:rPr>
              <w:t xml:space="preserve">, </w:t>
            </w:r>
            <w:proofErr w:type="spellStart"/>
            <w:r w:rsidR="004A648D">
              <w:rPr>
                <w:sz w:val="28"/>
                <w:szCs w:val="28"/>
              </w:rPr>
              <w:t>đưa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thông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điệp</w:t>
            </w:r>
            <w:proofErr w:type="spellEnd"/>
            <w:r w:rsidR="004A648D">
              <w:rPr>
                <w:sz w:val="28"/>
                <w:szCs w:val="28"/>
              </w:rPr>
              <w:t>.</w:t>
            </w:r>
          </w:p>
          <w:p w14:paraId="044E7B16" w14:textId="77777777" w:rsidR="00582C09" w:rsidRDefault="00115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1D4B1B0" w14:textId="77777777" w:rsidR="00582C09" w:rsidRDefault="001151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  <w:tcBorders>
              <w:top w:val="dashed" w:sz="4" w:space="0" w:color="auto"/>
              <w:bottom w:val="single" w:sz="4" w:space="0" w:color="auto"/>
            </w:tcBorders>
          </w:tcPr>
          <w:p w14:paraId="67B19DB4" w14:textId="77777777" w:rsidR="00582C09" w:rsidRDefault="00582C09">
            <w:pPr>
              <w:rPr>
                <w:sz w:val="28"/>
                <w:szCs w:val="28"/>
              </w:rPr>
            </w:pPr>
          </w:p>
          <w:p w14:paraId="23FBEA65" w14:textId="58388A2A" w:rsidR="00582C09" w:rsidRDefault="0011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theo</w:t>
            </w:r>
            <w:proofErr w:type="spellEnd"/>
            <w:r w:rsidR="004A648D">
              <w:rPr>
                <w:sz w:val="28"/>
                <w:szCs w:val="28"/>
              </w:rPr>
              <w:t xml:space="preserve"> </w:t>
            </w:r>
            <w:proofErr w:type="spellStart"/>
            <w:r w:rsidR="004A648D">
              <w:rPr>
                <w:sz w:val="28"/>
                <w:szCs w:val="28"/>
              </w:rPr>
              <w:t>nhóm</w:t>
            </w:r>
            <w:proofErr w:type="spellEnd"/>
          </w:p>
          <w:p w14:paraId="125BDCAA" w14:textId="77777777" w:rsidR="00582C09" w:rsidRDefault="00582C09">
            <w:pPr>
              <w:rPr>
                <w:sz w:val="28"/>
                <w:szCs w:val="28"/>
              </w:rPr>
            </w:pPr>
          </w:p>
          <w:p w14:paraId="692D3388" w14:textId="77777777" w:rsidR="00582C09" w:rsidRDefault="00115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</w:tc>
      </w:tr>
    </w:tbl>
    <w:p w14:paraId="682DD89B" w14:textId="77777777" w:rsidR="00582C09" w:rsidRDefault="001151F9">
      <w:pPr>
        <w:jc w:val="both"/>
        <w:rPr>
          <w:i/>
          <w:sz w:val="28"/>
          <w:szCs w:val="28"/>
          <w:shd w:val="clear" w:color="auto" w:fill="FFFFFF"/>
          <w:lang w:val="vi-VN" w:eastAsia="vi-VN"/>
        </w:rPr>
      </w:pPr>
      <w:r>
        <w:rPr>
          <w:b/>
          <w:sz w:val="28"/>
          <w:szCs w:val="28"/>
          <w:shd w:val="clear" w:color="auto" w:fill="FFFFFF"/>
          <w:lang w:val="vi-VN" w:eastAsia="vi-VN"/>
        </w:rPr>
        <w:t>ĐIỀU CHỈNH SAU BÀI DẠY:</w:t>
      </w:r>
    </w:p>
    <w:p w14:paraId="41DB90F1" w14:textId="77777777" w:rsidR="00582C09" w:rsidRDefault="001151F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1F545734" w14:textId="77777777" w:rsidR="00582C09" w:rsidRDefault="001151F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1A21DB7" w14:textId="77777777" w:rsidR="00582C09" w:rsidRDefault="001151F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435AB552" w14:textId="77777777" w:rsidR="00582C09" w:rsidRDefault="00582C09">
      <w:pPr>
        <w:jc w:val="center"/>
        <w:rPr>
          <w:b/>
          <w:sz w:val="28"/>
          <w:szCs w:val="28"/>
          <w:lang w:val="it-IT"/>
        </w:rPr>
      </w:pPr>
    </w:p>
    <w:p w14:paraId="09EADB57" w14:textId="77777777" w:rsidR="00582C09" w:rsidRDefault="001151F9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------------------------------------------------------</w:t>
      </w:r>
    </w:p>
    <w:p w14:paraId="11ED61AA" w14:textId="77777777" w:rsidR="00582C09" w:rsidRDefault="00582C09">
      <w:pPr>
        <w:jc w:val="center"/>
        <w:rPr>
          <w:sz w:val="28"/>
          <w:szCs w:val="28"/>
          <w:lang w:val="it-IT"/>
        </w:rPr>
      </w:pPr>
    </w:p>
    <w:sectPr w:rsidR="00582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48C40" w14:textId="77777777" w:rsidR="0076153D" w:rsidRDefault="0076153D">
      <w:r>
        <w:separator/>
      </w:r>
    </w:p>
  </w:endnote>
  <w:endnote w:type="continuationSeparator" w:id="0">
    <w:p w14:paraId="217BF138" w14:textId="77777777" w:rsidR="0076153D" w:rsidRDefault="0076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EF4D" w14:textId="77777777" w:rsidR="004A648D" w:rsidRDefault="004A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0F665" w14:textId="77777777" w:rsidR="004A648D" w:rsidRDefault="004A648D">
    <w:pPr>
      <w:pStyle w:val="Footer"/>
      <w:rPr>
        <w:color w:val="FFFFFF" w:themeColor="background1"/>
      </w:rPr>
    </w:pPr>
    <w:r>
      <w:rPr>
        <w:color w:val="FFFFFF" w:themeColor="background1"/>
      </w:rPr>
      <w:t>https://hoatieu.vn/tai-lieu/giao-an-dao-duc-lop-4-ket-noi-tri-thuc-221397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5914B" w14:textId="77777777" w:rsidR="004A648D" w:rsidRDefault="004A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7E39" w14:textId="77777777" w:rsidR="0076153D" w:rsidRDefault="0076153D">
      <w:r>
        <w:separator/>
      </w:r>
    </w:p>
  </w:footnote>
  <w:footnote w:type="continuationSeparator" w:id="0">
    <w:p w14:paraId="37DA1F4B" w14:textId="77777777" w:rsidR="0076153D" w:rsidRDefault="0076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B317" w14:textId="77777777" w:rsidR="004A648D" w:rsidRDefault="004A6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99D1E" w14:textId="77777777" w:rsidR="004A648D" w:rsidRDefault="004A6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80314" w14:textId="77777777" w:rsidR="004A648D" w:rsidRDefault="004A6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25"/>
    <w:rsid w:val="00000F38"/>
    <w:rsid w:val="000026A6"/>
    <w:rsid w:val="0000402C"/>
    <w:rsid w:val="0000459C"/>
    <w:rsid w:val="0000768F"/>
    <w:rsid w:val="00015828"/>
    <w:rsid w:val="000164E0"/>
    <w:rsid w:val="00023707"/>
    <w:rsid w:val="00023FD3"/>
    <w:rsid w:val="00026F45"/>
    <w:rsid w:val="0003039A"/>
    <w:rsid w:val="0003285E"/>
    <w:rsid w:val="00034080"/>
    <w:rsid w:val="000348ED"/>
    <w:rsid w:val="000356F2"/>
    <w:rsid w:val="000413B4"/>
    <w:rsid w:val="00041A31"/>
    <w:rsid w:val="000448BE"/>
    <w:rsid w:val="00045CF9"/>
    <w:rsid w:val="000460F6"/>
    <w:rsid w:val="0005617F"/>
    <w:rsid w:val="00061A54"/>
    <w:rsid w:val="00062606"/>
    <w:rsid w:val="000655D1"/>
    <w:rsid w:val="00071DD2"/>
    <w:rsid w:val="00071F43"/>
    <w:rsid w:val="000721B6"/>
    <w:rsid w:val="00073184"/>
    <w:rsid w:val="0008204D"/>
    <w:rsid w:val="00083DD5"/>
    <w:rsid w:val="00087ED4"/>
    <w:rsid w:val="00094A0B"/>
    <w:rsid w:val="00094FF5"/>
    <w:rsid w:val="00095CC4"/>
    <w:rsid w:val="000A1E05"/>
    <w:rsid w:val="000A502F"/>
    <w:rsid w:val="000A5160"/>
    <w:rsid w:val="000B0AB7"/>
    <w:rsid w:val="000B100F"/>
    <w:rsid w:val="000B532E"/>
    <w:rsid w:val="000B631E"/>
    <w:rsid w:val="000C04DA"/>
    <w:rsid w:val="000C4EDC"/>
    <w:rsid w:val="000D29EA"/>
    <w:rsid w:val="000D60EF"/>
    <w:rsid w:val="000D7CF8"/>
    <w:rsid w:val="000E06EA"/>
    <w:rsid w:val="000E3E35"/>
    <w:rsid w:val="000E7F08"/>
    <w:rsid w:val="000F3ECA"/>
    <w:rsid w:val="000F632F"/>
    <w:rsid w:val="00102A42"/>
    <w:rsid w:val="00102FE4"/>
    <w:rsid w:val="0010485A"/>
    <w:rsid w:val="00105121"/>
    <w:rsid w:val="00111DD6"/>
    <w:rsid w:val="001151F9"/>
    <w:rsid w:val="00121E15"/>
    <w:rsid w:val="0012229F"/>
    <w:rsid w:val="0012560E"/>
    <w:rsid w:val="00126AD3"/>
    <w:rsid w:val="00133CFA"/>
    <w:rsid w:val="001354B2"/>
    <w:rsid w:val="00136B0F"/>
    <w:rsid w:val="00137309"/>
    <w:rsid w:val="0014042E"/>
    <w:rsid w:val="00142D30"/>
    <w:rsid w:val="001455D4"/>
    <w:rsid w:val="00146FF9"/>
    <w:rsid w:val="00147B02"/>
    <w:rsid w:val="0015069E"/>
    <w:rsid w:val="00150967"/>
    <w:rsid w:val="00151091"/>
    <w:rsid w:val="00154AF5"/>
    <w:rsid w:val="00155B28"/>
    <w:rsid w:val="00164683"/>
    <w:rsid w:val="001662A6"/>
    <w:rsid w:val="00172C58"/>
    <w:rsid w:val="001741A1"/>
    <w:rsid w:val="001741F1"/>
    <w:rsid w:val="00174CCE"/>
    <w:rsid w:val="001755AA"/>
    <w:rsid w:val="0017617A"/>
    <w:rsid w:val="00181506"/>
    <w:rsid w:val="00181C51"/>
    <w:rsid w:val="00184A84"/>
    <w:rsid w:val="00192C7E"/>
    <w:rsid w:val="001956EB"/>
    <w:rsid w:val="001A08C4"/>
    <w:rsid w:val="001A1239"/>
    <w:rsid w:val="001A150F"/>
    <w:rsid w:val="001A1E6B"/>
    <w:rsid w:val="001A336E"/>
    <w:rsid w:val="001A76A4"/>
    <w:rsid w:val="001B6B1F"/>
    <w:rsid w:val="001B7BC6"/>
    <w:rsid w:val="001C0FF8"/>
    <w:rsid w:val="001C1254"/>
    <w:rsid w:val="001C3831"/>
    <w:rsid w:val="001C388A"/>
    <w:rsid w:val="001C3BE4"/>
    <w:rsid w:val="001C5BA2"/>
    <w:rsid w:val="001D3CC7"/>
    <w:rsid w:val="001D3ED3"/>
    <w:rsid w:val="001D6EB5"/>
    <w:rsid w:val="001D727B"/>
    <w:rsid w:val="001E23B3"/>
    <w:rsid w:val="001E3219"/>
    <w:rsid w:val="001E359A"/>
    <w:rsid w:val="001E3BC6"/>
    <w:rsid w:val="001E499E"/>
    <w:rsid w:val="001E539E"/>
    <w:rsid w:val="001E73C9"/>
    <w:rsid w:val="001F0BE2"/>
    <w:rsid w:val="001F238A"/>
    <w:rsid w:val="001F28A9"/>
    <w:rsid w:val="001F3995"/>
    <w:rsid w:val="001F484E"/>
    <w:rsid w:val="0020220C"/>
    <w:rsid w:val="00202CF0"/>
    <w:rsid w:val="002031E3"/>
    <w:rsid w:val="00211F5A"/>
    <w:rsid w:val="002122D1"/>
    <w:rsid w:val="00217422"/>
    <w:rsid w:val="0022057C"/>
    <w:rsid w:val="0022348E"/>
    <w:rsid w:val="00224597"/>
    <w:rsid w:val="00225E34"/>
    <w:rsid w:val="002352F8"/>
    <w:rsid w:val="00237A7B"/>
    <w:rsid w:val="00240C04"/>
    <w:rsid w:val="00240E34"/>
    <w:rsid w:val="00241CCF"/>
    <w:rsid w:val="0024267C"/>
    <w:rsid w:val="0024575A"/>
    <w:rsid w:val="00246094"/>
    <w:rsid w:val="002503A5"/>
    <w:rsid w:val="00250A02"/>
    <w:rsid w:val="00250E07"/>
    <w:rsid w:val="0025365C"/>
    <w:rsid w:val="002551B8"/>
    <w:rsid w:val="00265959"/>
    <w:rsid w:val="00267BEC"/>
    <w:rsid w:val="00282963"/>
    <w:rsid w:val="00282D94"/>
    <w:rsid w:val="002958FA"/>
    <w:rsid w:val="002A5307"/>
    <w:rsid w:val="002A5A88"/>
    <w:rsid w:val="002A6253"/>
    <w:rsid w:val="002A6D9B"/>
    <w:rsid w:val="002B084A"/>
    <w:rsid w:val="002C458C"/>
    <w:rsid w:val="002C63CE"/>
    <w:rsid w:val="002C6CC2"/>
    <w:rsid w:val="002D0CD0"/>
    <w:rsid w:val="002D1808"/>
    <w:rsid w:val="002D29B8"/>
    <w:rsid w:val="002E242D"/>
    <w:rsid w:val="002E3301"/>
    <w:rsid w:val="002F3EF3"/>
    <w:rsid w:val="002F5A8F"/>
    <w:rsid w:val="002F6726"/>
    <w:rsid w:val="00302C92"/>
    <w:rsid w:val="00303569"/>
    <w:rsid w:val="0030384D"/>
    <w:rsid w:val="003108D4"/>
    <w:rsid w:val="003120A3"/>
    <w:rsid w:val="00320F4F"/>
    <w:rsid w:val="003261CC"/>
    <w:rsid w:val="003263CF"/>
    <w:rsid w:val="00333439"/>
    <w:rsid w:val="00333950"/>
    <w:rsid w:val="003340FF"/>
    <w:rsid w:val="00335394"/>
    <w:rsid w:val="00340936"/>
    <w:rsid w:val="003420A1"/>
    <w:rsid w:val="00343755"/>
    <w:rsid w:val="0035261C"/>
    <w:rsid w:val="00352EBE"/>
    <w:rsid w:val="00354F6B"/>
    <w:rsid w:val="00356A6A"/>
    <w:rsid w:val="003610DA"/>
    <w:rsid w:val="00364FAA"/>
    <w:rsid w:val="00365B01"/>
    <w:rsid w:val="003662F0"/>
    <w:rsid w:val="00370AEB"/>
    <w:rsid w:val="00371557"/>
    <w:rsid w:val="00372001"/>
    <w:rsid w:val="003765A9"/>
    <w:rsid w:val="00376DFF"/>
    <w:rsid w:val="003779B4"/>
    <w:rsid w:val="00380CDD"/>
    <w:rsid w:val="0038346A"/>
    <w:rsid w:val="00386C08"/>
    <w:rsid w:val="00390BB9"/>
    <w:rsid w:val="00393581"/>
    <w:rsid w:val="00393EDA"/>
    <w:rsid w:val="00394EBF"/>
    <w:rsid w:val="003A057B"/>
    <w:rsid w:val="003A2444"/>
    <w:rsid w:val="003A588A"/>
    <w:rsid w:val="003B1002"/>
    <w:rsid w:val="003B1B1D"/>
    <w:rsid w:val="003B1F46"/>
    <w:rsid w:val="003B2464"/>
    <w:rsid w:val="003B489B"/>
    <w:rsid w:val="003B5367"/>
    <w:rsid w:val="003B56AD"/>
    <w:rsid w:val="003B67B0"/>
    <w:rsid w:val="003C2CD7"/>
    <w:rsid w:val="003C4AEC"/>
    <w:rsid w:val="003D1796"/>
    <w:rsid w:val="003D59C0"/>
    <w:rsid w:val="003D7AE3"/>
    <w:rsid w:val="003E10E7"/>
    <w:rsid w:val="003E1AAE"/>
    <w:rsid w:val="003E3627"/>
    <w:rsid w:val="003E4D7E"/>
    <w:rsid w:val="003E7F51"/>
    <w:rsid w:val="003F1CE6"/>
    <w:rsid w:val="003F3F6F"/>
    <w:rsid w:val="003F5671"/>
    <w:rsid w:val="003F58C5"/>
    <w:rsid w:val="003F5977"/>
    <w:rsid w:val="003F6AEF"/>
    <w:rsid w:val="00400552"/>
    <w:rsid w:val="00406B15"/>
    <w:rsid w:val="0041058D"/>
    <w:rsid w:val="0042141D"/>
    <w:rsid w:val="004235A7"/>
    <w:rsid w:val="004240E2"/>
    <w:rsid w:val="00430A2A"/>
    <w:rsid w:val="00441EC1"/>
    <w:rsid w:val="004428E4"/>
    <w:rsid w:val="0044336F"/>
    <w:rsid w:val="004455E4"/>
    <w:rsid w:val="004468F4"/>
    <w:rsid w:val="00450E25"/>
    <w:rsid w:val="00461400"/>
    <w:rsid w:val="00462BC2"/>
    <w:rsid w:val="00465CB8"/>
    <w:rsid w:val="00465DD4"/>
    <w:rsid w:val="004671BA"/>
    <w:rsid w:val="004735FA"/>
    <w:rsid w:val="00473762"/>
    <w:rsid w:val="0047414C"/>
    <w:rsid w:val="004751DA"/>
    <w:rsid w:val="004807EF"/>
    <w:rsid w:val="00485049"/>
    <w:rsid w:val="00485A67"/>
    <w:rsid w:val="00487A5D"/>
    <w:rsid w:val="00487D5C"/>
    <w:rsid w:val="004902F5"/>
    <w:rsid w:val="00493E01"/>
    <w:rsid w:val="0049401B"/>
    <w:rsid w:val="00494670"/>
    <w:rsid w:val="004947F5"/>
    <w:rsid w:val="004A0217"/>
    <w:rsid w:val="004A44EB"/>
    <w:rsid w:val="004A648D"/>
    <w:rsid w:val="004B23B1"/>
    <w:rsid w:val="004B3D1D"/>
    <w:rsid w:val="004B55B5"/>
    <w:rsid w:val="004B6472"/>
    <w:rsid w:val="004B6C85"/>
    <w:rsid w:val="004B6CE7"/>
    <w:rsid w:val="004C29B5"/>
    <w:rsid w:val="004C5F88"/>
    <w:rsid w:val="004C6094"/>
    <w:rsid w:val="004D1E7F"/>
    <w:rsid w:val="004D3D6D"/>
    <w:rsid w:val="004D64F9"/>
    <w:rsid w:val="004E0ABC"/>
    <w:rsid w:val="004E0BD4"/>
    <w:rsid w:val="004E12B5"/>
    <w:rsid w:val="004E2BC4"/>
    <w:rsid w:val="00501D2F"/>
    <w:rsid w:val="00504C9F"/>
    <w:rsid w:val="005059AD"/>
    <w:rsid w:val="00506469"/>
    <w:rsid w:val="005070DE"/>
    <w:rsid w:val="00507601"/>
    <w:rsid w:val="00507DB7"/>
    <w:rsid w:val="00507E88"/>
    <w:rsid w:val="005130DB"/>
    <w:rsid w:val="00514571"/>
    <w:rsid w:val="005159FD"/>
    <w:rsid w:val="00522AD7"/>
    <w:rsid w:val="005238A6"/>
    <w:rsid w:val="005250E6"/>
    <w:rsid w:val="005337DD"/>
    <w:rsid w:val="00533B3A"/>
    <w:rsid w:val="0054066A"/>
    <w:rsid w:val="00540995"/>
    <w:rsid w:val="00540D8A"/>
    <w:rsid w:val="00541669"/>
    <w:rsid w:val="00543594"/>
    <w:rsid w:val="00543EC9"/>
    <w:rsid w:val="0054493C"/>
    <w:rsid w:val="00550725"/>
    <w:rsid w:val="00551145"/>
    <w:rsid w:val="005532A6"/>
    <w:rsid w:val="005601DF"/>
    <w:rsid w:val="005627DE"/>
    <w:rsid w:val="0056299F"/>
    <w:rsid w:val="00565033"/>
    <w:rsid w:val="00570AF9"/>
    <w:rsid w:val="00570C72"/>
    <w:rsid w:val="00574647"/>
    <w:rsid w:val="00582C09"/>
    <w:rsid w:val="00585D89"/>
    <w:rsid w:val="00586FB7"/>
    <w:rsid w:val="00594D47"/>
    <w:rsid w:val="00595C5D"/>
    <w:rsid w:val="005A21EC"/>
    <w:rsid w:val="005A2245"/>
    <w:rsid w:val="005A4DCC"/>
    <w:rsid w:val="005A5CEE"/>
    <w:rsid w:val="005A7169"/>
    <w:rsid w:val="005B28C8"/>
    <w:rsid w:val="005B492B"/>
    <w:rsid w:val="005B71F1"/>
    <w:rsid w:val="005C0F6E"/>
    <w:rsid w:val="005C0FDF"/>
    <w:rsid w:val="005C1F6D"/>
    <w:rsid w:val="005C27D3"/>
    <w:rsid w:val="005C5D2F"/>
    <w:rsid w:val="005C74EB"/>
    <w:rsid w:val="005D2219"/>
    <w:rsid w:val="005D3222"/>
    <w:rsid w:val="005D7E87"/>
    <w:rsid w:val="005E32EE"/>
    <w:rsid w:val="005E49C2"/>
    <w:rsid w:val="005E7D95"/>
    <w:rsid w:val="005F0F75"/>
    <w:rsid w:val="005F765B"/>
    <w:rsid w:val="00601FF0"/>
    <w:rsid w:val="00603056"/>
    <w:rsid w:val="00606B5B"/>
    <w:rsid w:val="00606F61"/>
    <w:rsid w:val="0061090F"/>
    <w:rsid w:val="00613FB8"/>
    <w:rsid w:val="00615391"/>
    <w:rsid w:val="00615DD0"/>
    <w:rsid w:val="00621925"/>
    <w:rsid w:val="00621D51"/>
    <w:rsid w:val="00627EEE"/>
    <w:rsid w:val="00631DA1"/>
    <w:rsid w:val="00632360"/>
    <w:rsid w:val="00632947"/>
    <w:rsid w:val="006408D3"/>
    <w:rsid w:val="00640AC7"/>
    <w:rsid w:val="006420FB"/>
    <w:rsid w:val="0064272F"/>
    <w:rsid w:val="0064338E"/>
    <w:rsid w:val="006511E5"/>
    <w:rsid w:val="0065460A"/>
    <w:rsid w:val="0066013F"/>
    <w:rsid w:val="006639CE"/>
    <w:rsid w:val="006674F4"/>
    <w:rsid w:val="00671E4F"/>
    <w:rsid w:val="006725E4"/>
    <w:rsid w:val="00672870"/>
    <w:rsid w:val="006749D2"/>
    <w:rsid w:val="00677DBE"/>
    <w:rsid w:val="006816A7"/>
    <w:rsid w:val="00683A3E"/>
    <w:rsid w:val="0069053C"/>
    <w:rsid w:val="00690E14"/>
    <w:rsid w:val="00694B18"/>
    <w:rsid w:val="00695961"/>
    <w:rsid w:val="006961A1"/>
    <w:rsid w:val="006A1C4E"/>
    <w:rsid w:val="006A65A4"/>
    <w:rsid w:val="006A67D3"/>
    <w:rsid w:val="006B198B"/>
    <w:rsid w:val="006B232C"/>
    <w:rsid w:val="006B40EF"/>
    <w:rsid w:val="006B4674"/>
    <w:rsid w:val="006B663C"/>
    <w:rsid w:val="006C3F5B"/>
    <w:rsid w:val="006C4140"/>
    <w:rsid w:val="006C51E9"/>
    <w:rsid w:val="006D181A"/>
    <w:rsid w:val="006D427E"/>
    <w:rsid w:val="006D7294"/>
    <w:rsid w:val="006E1900"/>
    <w:rsid w:val="006E1A80"/>
    <w:rsid w:val="006E360B"/>
    <w:rsid w:val="006E547B"/>
    <w:rsid w:val="006E565D"/>
    <w:rsid w:val="006E6943"/>
    <w:rsid w:val="006F129D"/>
    <w:rsid w:val="006F45C0"/>
    <w:rsid w:val="006F74D2"/>
    <w:rsid w:val="00701EC3"/>
    <w:rsid w:val="0070417D"/>
    <w:rsid w:val="00705523"/>
    <w:rsid w:val="00705909"/>
    <w:rsid w:val="00711C1A"/>
    <w:rsid w:val="00712D42"/>
    <w:rsid w:val="007172E3"/>
    <w:rsid w:val="00722281"/>
    <w:rsid w:val="0072391B"/>
    <w:rsid w:val="0072485C"/>
    <w:rsid w:val="00725EC0"/>
    <w:rsid w:val="00727151"/>
    <w:rsid w:val="007279D9"/>
    <w:rsid w:val="00727A73"/>
    <w:rsid w:val="00727D01"/>
    <w:rsid w:val="00734A95"/>
    <w:rsid w:val="0073612D"/>
    <w:rsid w:val="00737564"/>
    <w:rsid w:val="00737574"/>
    <w:rsid w:val="00740444"/>
    <w:rsid w:val="00740BF5"/>
    <w:rsid w:val="00743C1B"/>
    <w:rsid w:val="00746346"/>
    <w:rsid w:val="00750486"/>
    <w:rsid w:val="007516C4"/>
    <w:rsid w:val="00752B73"/>
    <w:rsid w:val="0075721D"/>
    <w:rsid w:val="007573EC"/>
    <w:rsid w:val="0076153D"/>
    <w:rsid w:val="00761ED5"/>
    <w:rsid w:val="007629A0"/>
    <w:rsid w:val="007629E0"/>
    <w:rsid w:val="00763ECD"/>
    <w:rsid w:val="007650A9"/>
    <w:rsid w:val="00766F28"/>
    <w:rsid w:val="00767225"/>
    <w:rsid w:val="00771E49"/>
    <w:rsid w:val="0077764B"/>
    <w:rsid w:val="00783279"/>
    <w:rsid w:val="00785D15"/>
    <w:rsid w:val="007944B9"/>
    <w:rsid w:val="00795AFF"/>
    <w:rsid w:val="0079666B"/>
    <w:rsid w:val="007976FD"/>
    <w:rsid w:val="007A3125"/>
    <w:rsid w:val="007A679A"/>
    <w:rsid w:val="007B06E9"/>
    <w:rsid w:val="007B0E12"/>
    <w:rsid w:val="007B1234"/>
    <w:rsid w:val="007C07E1"/>
    <w:rsid w:val="007C5691"/>
    <w:rsid w:val="007D0404"/>
    <w:rsid w:val="007D25CB"/>
    <w:rsid w:val="007D3F35"/>
    <w:rsid w:val="007E3BF9"/>
    <w:rsid w:val="007E553B"/>
    <w:rsid w:val="007E6BD9"/>
    <w:rsid w:val="007E7655"/>
    <w:rsid w:val="007E7D4C"/>
    <w:rsid w:val="007F049D"/>
    <w:rsid w:val="007F05BE"/>
    <w:rsid w:val="007F54EE"/>
    <w:rsid w:val="00800B89"/>
    <w:rsid w:val="00800BFF"/>
    <w:rsid w:val="008012F3"/>
    <w:rsid w:val="00801A6C"/>
    <w:rsid w:val="00802686"/>
    <w:rsid w:val="00803D32"/>
    <w:rsid w:val="0080488C"/>
    <w:rsid w:val="0080627D"/>
    <w:rsid w:val="008131EE"/>
    <w:rsid w:val="008141F9"/>
    <w:rsid w:val="008147AA"/>
    <w:rsid w:val="00822709"/>
    <w:rsid w:val="00824A85"/>
    <w:rsid w:val="00831F8F"/>
    <w:rsid w:val="008329DA"/>
    <w:rsid w:val="00835D10"/>
    <w:rsid w:val="00836243"/>
    <w:rsid w:val="008401F3"/>
    <w:rsid w:val="00840CFE"/>
    <w:rsid w:val="008463E6"/>
    <w:rsid w:val="00850F57"/>
    <w:rsid w:val="00852214"/>
    <w:rsid w:val="00853521"/>
    <w:rsid w:val="00854A94"/>
    <w:rsid w:val="00855122"/>
    <w:rsid w:val="00862F97"/>
    <w:rsid w:val="0086465D"/>
    <w:rsid w:val="00864F7E"/>
    <w:rsid w:val="00871C71"/>
    <w:rsid w:val="00872CBE"/>
    <w:rsid w:val="00875FD5"/>
    <w:rsid w:val="00880A59"/>
    <w:rsid w:val="00883145"/>
    <w:rsid w:val="00884B93"/>
    <w:rsid w:val="008947FC"/>
    <w:rsid w:val="00894E7C"/>
    <w:rsid w:val="00895487"/>
    <w:rsid w:val="0089793D"/>
    <w:rsid w:val="008A0349"/>
    <w:rsid w:val="008A0652"/>
    <w:rsid w:val="008A5BCC"/>
    <w:rsid w:val="008A72FD"/>
    <w:rsid w:val="008B0332"/>
    <w:rsid w:val="008B0A6C"/>
    <w:rsid w:val="008B270E"/>
    <w:rsid w:val="008B2A73"/>
    <w:rsid w:val="008B390E"/>
    <w:rsid w:val="008B7FB0"/>
    <w:rsid w:val="008C2CF4"/>
    <w:rsid w:val="008C532C"/>
    <w:rsid w:val="008C543B"/>
    <w:rsid w:val="008C54DA"/>
    <w:rsid w:val="008D25DC"/>
    <w:rsid w:val="008D524B"/>
    <w:rsid w:val="008D6800"/>
    <w:rsid w:val="008E0DA8"/>
    <w:rsid w:val="008E5C7D"/>
    <w:rsid w:val="008E63A1"/>
    <w:rsid w:val="008E76DC"/>
    <w:rsid w:val="008F13B7"/>
    <w:rsid w:val="008F2C44"/>
    <w:rsid w:val="008F3F4D"/>
    <w:rsid w:val="008F435A"/>
    <w:rsid w:val="008F5992"/>
    <w:rsid w:val="00901B1C"/>
    <w:rsid w:val="00903763"/>
    <w:rsid w:val="00903E35"/>
    <w:rsid w:val="00903F4B"/>
    <w:rsid w:val="0090433F"/>
    <w:rsid w:val="00910120"/>
    <w:rsid w:val="00911073"/>
    <w:rsid w:val="00914E08"/>
    <w:rsid w:val="009150F1"/>
    <w:rsid w:val="009161AB"/>
    <w:rsid w:val="00916815"/>
    <w:rsid w:val="00923D2F"/>
    <w:rsid w:val="00924261"/>
    <w:rsid w:val="00927AF9"/>
    <w:rsid w:val="009307E6"/>
    <w:rsid w:val="00933C36"/>
    <w:rsid w:val="009351C7"/>
    <w:rsid w:val="00936FAB"/>
    <w:rsid w:val="0093708B"/>
    <w:rsid w:val="00937484"/>
    <w:rsid w:val="009403D1"/>
    <w:rsid w:val="0094223E"/>
    <w:rsid w:val="00942C04"/>
    <w:rsid w:val="00942D99"/>
    <w:rsid w:val="00947C2A"/>
    <w:rsid w:val="00950E78"/>
    <w:rsid w:val="009510EF"/>
    <w:rsid w:val="00951318"/>
    <w:rsid w:val="00951DD3"/>
    <w:rsid w:val="009524F6"/>
    <w:rsid w:val="00955372"/>
    <w:rsid w:val="009561AB"/>
    <w:rsid w:val="009567AC"/>
    <w:rsid w:val="0096718C"/>
    <w:rsid w:val="00973ED3"/>
    <w:rsid w:val="00977CA9"/>
    <w:rsid w:val="00982F48"/>
    <w:rsid w:val="00983E8B"/>
    <w:rsid w:val="00985DC7"/>
    <w:rsid w:val="00987350"/>
    <w:rsid w:val="00990F22"/>
    <w:rsid w:val="009A0791"/>
    <w:rsid w:val="009A0FB9"/>
    <w:rsid w:val="009A2A09"/>
    <w:rsid w:val="009A3557"/>
    <w:rsid w:val="009A4345"/>
    <w:rsid w:val="009A4A58"/>
    <w:rsid w:val="009A6C0A"/>
    <w:rsid w:val="009A7F20"/>
    <w:rsid w:val="009B3978"/>
    <w:rsid w:val="009B460D"/>
    <w:rsid w:val="009B79F0"/>
    <w:rsid w:val="009B7DDC"/>
    <w:rsid w:val="009C07F0"/>
    <w:rsid w:val="009C10B6"/>
    <w:rsid w:val="009C1378"/>
    <w:rsid w:val="009C3F10"/>
    <w:rsid w:val="009C4865"/>
    <w:rsid w:val="009D0095"/>
    <w:rsid w:val="009D698A"/>
    <w:rsid w:val="009E2540"/>
    <w:rsid w:val="009E3807"/>
    <w:rsid w:val="009E7F82"/>
    <w:rsid w:val="00A00B53"/>
    <w:rsid w:val="00A01BB7"/>
    <w:rsid w:val="00A042DF"/>
    <w:rsid w:val="00A0485E"/>
    <w:rsid w:val="00A0606C"/>
    <w:rsid w:val="00A06177"/>
    <w:rsid w:val="00A10D4B"/>
    <w:rsid w:val="00A111B1"/>
    <w:rsid w:val="00A113A9"/>
    <w:rsid w:val="00A14A20"/>
    <w:rsid w:val="00A1551A"/>
    <w:rsid w:val="00A2528D"/>
    <w:rsid w:val="00A332CB"/>
    <w:rsid w:val="00A362DC"/>
    <w:rsid w:val="00A420F1"/>
    <w:rsid w:val="00A42DC2"/>
    <w:rsid w:val="00A44E72"/>
    <w:rsid w:val="00A46CA1"/>
    <w:rsid w:val="00A5452C"/>
    <w:rsid w:val="00A60B3F"/>
    <w:rsid w:val="00A61A63"/>
    <w:rsid w:val="00A624AF"/>
    <w:rsid w:val="00A640C3"/>
    <w:rsid w:val="00A676C2"/>
    <w:rsid w:val="00A72BE9"/>
    <w:rsid w:val="00A741CD"/>
    <w:rsid w:val="00A747C2"/>
    <w:rsid w:val="00A7566F"/>
    <w:rsid w:val="00A75FFE"/>
    <w:rsid w:val="00A77EF1"/>
    <w:rsid w:val="00A81D26"/>
    <w:rsid w:val="00A84189"/>
    <w:rsid w:val="00A87CD7"/>
    <w:rsid w:val="00A9585D"/>
    <w:rsid w:val="00A9753F"/>
    <w:rsid w:val="00AA6DEE"/>
    <w:rsid w:val="00AB388E"/>
    <w:rsid w:val="00AB3E7E"/>
    <w:rsid w:val="00AB620F"/>
    <w:rsid w:val="00AC4A72"/>
    <w:rsid w:val="00AD0A6E"/>
    <w:rsid w:val="00AD0C50"/>
    <w:rsid w:val="00AD2DFB"/>
    <w:rsid w:val="00AD3A68"/>
    <w:rsid w:val="00AD5321"/>
    <w:rsid w:val="00AD5529"/>
    <w:rsid w:val="00AD5656"/>
    <w:rsid w:val="00AE3960"/>
    <w:rsid w:val="00AE68AC"/>
    <w:rsid w:val="00AF108A"/>
    <w:rsid w:val="00AF1BE7"/>
    <w:rsid w:val="00AF2D8E"/>
    <w:rsid w:val="00AF4759"/>
    <w:rsid w:val="00AF4C8A"/>
    <w:rsid w:val="00B00E09"/>
    <w:rsid w:val="00B021FB"/>
    <w:rsid w:val="00B024A4"/>
    <w:rsid w:val="00B0618A"/>
    <w:rsid w:val="00B0720E"/>
    <w:rsid w:val="00B12694"/>
    <w:rsid w:val="00B15D54"/>
    <w:rsid w:val="00B17A8E"/>
    <w:rsid w:val="00B21457"/>
    <w:rsid w:val="00B21929"/>
    <w:rsid w:val="00B24FA4"/>
    <w:rsid w:val="00B2506C"/>
    <w:rsid w:val="00B260C7"/>
    <w:rsid w:val="00B2642A"/>
    <w:rsid w:val="00B30B6C"/>
    <w:rsid w:val="00B3161C"/>
    <w:rsid w:val="00B350EF"/>
    <w:rsid w:val="00B426AD"/>
    <w:rsid w:val="00B44902"/>
    <w:rsid w:val="00B458FB"/>
    <w:rsid w:val="00B46BF7"/>
    <w:rsid w:val="00B531BE"/>
    <w:rsid w:val="00B615DD"/>
    <w:rsid w:val="00B6245A"/>
    <w:rsid w:val="00B633D0"/>
    <w:rsid w:val="00B672C7"/>
    <w:rsid w:val="00B6744A"/>
    <w:rsid w:val="00B677B5"/>
    <w:rsid w:val="00B721AD"/>
    <w:rsid w:val="00B73371"/>
    <w:rsid w:val="00B7473D"/>
    <w:rsid w:val="00B753CE"/>
    <w:rsid w:val="00B760C9"/>
    <w:rsid w:val="00B820A7"/>
    <w:rsid w:val="00B8380E"/>
    <w:rsid w:val="00B92BBF"/>
    <w:rsid w:val="00B933D6"/>
    <w:rsid w:val="00B953D0"/>
    <w:rsid w:val="00B95EAA"/>
    <w:rsid w:val="00B96229"/>
    <w:rsid w:val="00B96BC9"/>
    <w:rsid w:val="00B97E92"/>
    <w:rsid w:val="00BA10D7"/>
    <w:rsid w:val="00BA4D47"/>
    <w:rsid w:val="00BA66C4"/>
    <w:rsid w:val="00BC3D74"/>
    <w:rsid w:val="00BC3F7D"/>
    <w:rsid w:val="00BC4E9A"/>
    <w:rsid w:val="00BC4F3F"/>
    <w:rsid w:val="00BC641F"/>
    <w:rsid w:val="00BC6954"/>
    <w:rsid w:val="00BC6D77"/>
    <w:rsid w:val="00BD77CA"/>
    <w:rsid w:val="00BE0FC4"/>
    <w:rsid w:val="00BE35EF"/>
    <w:rsid w:val="00BE44B9"/>
    <w:rsid w:val="00BF038D"/>
    <w:rsid w:val="00BF2879"/>
    <w:rsid w:val="00BF2A19"/>
    <w:rsid w:val="00BF2D56"/>
    <w:rsid w:val="00BF3546"/>
    <w:rsid w:val="00BF761E"/>
    <w:rsid w:val="00C007DB"/>
    <w:rsid w:val="00C01F23"/>
    <w:rsid w:val="00C02685"/>
    <w:rsid w:val="00C03943"/>
    <w:rsid w:val="00C05DD7"/>
    <w:rsid w:val="00C07966"/>
    <w:rsid w:val="00C1029A"/>
    <w:rsid w:val="00C12F42"/>
    <w:rsid w:val="00C224BC"/>
    <w:rsid w:val="00C229CE"/>
    <w:rsid w:val="00C22E31"/>
    <w:rsid w:val="00C2356B"/>
    <w:rsid w:val="00C324B7"/>
    <w:rsid w:val="00C338E5"/>
    <w:rsid w:val="00C35576"/>
    <w:rsid w:val="00C3706F"/>
    <w:rsid w:val="00C378B1"/>
    <w:rsid w:val="00C40EA5"/>
    <w:rsid w:val="00C5040A"/>
    <w:rsid w:val="00C51516"/>
    <w:rsid w:val="00C517C7"/>
    <w:rsid w:val="00C5290F"/>
    <w:rsid w:val="00C5363C"/>
    <w:rsid w:val="00C57EF8"/>
    <w:rsid w:val="00C667C6"/>
    <w:rsid w:val="00C67E93"/>
    <w:rsid w:val="00C737E4"/>
    <w:rsid w:val="00C75FCF"/>
    <w:rsid w:val="00C80D39"/>
    <w:rsid w:val="00C82233"/>
    <w:rsid w:val="00C82B44"/>
    <w:rsid w:val="00C84145"/>
    <w:rsid w:val="00C8500F"/>
    <w:rsid w:val="00C87B68"/>
    <w:rsid w:val="00C904F2"/>
    <w:rsid w:val="00C91540"/>
    <w:rsid w:val="00C97970"/>
    <w:rsid w:val="00C97D37"/>
    <w:rsid w:val="00C97F23"/>
    <w:rsid w:val="00CA3325"/>
    <w:rsid w:val="00CA3971"/>
    <w:rsid w:val="00CA505A"/>
    <w:rsid w:val="00CB17AB"/>
    <w:rsid w:val="00CB24FA"/>
    <w:rsid w:val="00CB3BE9"/>
    <w:rsid w:val="00CB4034"/>
    <w:rsid w:val="00CB4AB5"/>
    <w:rsid w:val="00CB7547"/>
    <w:rsid w:val="00CC1543"/>
    <w:rsid w:val="00CC170E"/>
    <w:rsid w:val="00CC2C29"/>
    <w:rsid w:val="00CC3725"/>
    <w:rsid w:val="00CC470E"/>
    <w:rsid w:val="00CD2ACC"/>
    <w:rsid w:val="00CD7BAA"/>
    <w:rsid w:val="00CD7CE5"/>
    <w:rsid w:val="00CE3340"/>
    <w:rsid w:val="00CE3C83"/>
    <w:rsid w:val="00CE4B1F"/>
    <w:rsid w:val="00CE74DC"/>
    <w:rsid w:val="00CF13F7"/>
    <w:rsid w:val="00CF2167"/>
    <w:rsid w:val="00CF4202"/>
    <w:rsid w:val="00D02E0A"/>
    <w:rsid w:val="00D06CF7"/>
    <w:rsid w:val="00D07088"/>
    <w:rsid w:val="00D07442"/>
    <w:rsid w:val="00D10BB5"/>
    <w:rsid w:val="00D112D8"/>
    <w:rsid w:val="00D13B0D"/>
    <w:rsid w:val="00D16060"/>
    <w:rsid w:val="00D17250"/>
    <w:rsid w:val="00D1770D"/>
    <w:rsid w:val="00D2027C"/>
    <w:rsid w:val="00D20C8C"/>
    <w:rsid w:val="00D26C77"/>
    <w:rsid w:val="00D30EF8"/>
    <w:rsid w:val="00D31A10"/>
    <w:rsid w:val="00D34D72"/>
    <w:rsid w:val="00D44DEC"/>
    <w:rsid w:val="00D464B8"/>
    <w:rsid w:val="00D47DEA"/>
    <w:rsid w:val="00D53127"/>
    <w:rsid w:val="00D54ED5"/>
    <w:rsid w:val="00D55485"/>
    <w:rsid w:val="00D56A97"/>
    <w:rsid w:val="00D56CE7"/>
    <w:rsid w:val="00D601AC"/>
    <w:rsid w:val="00D62DC1"/>
    <w:rsid w:val="00D7336B"/>
    <w:rsid w:val="00D73B81"/>
    <w:rsid w:val="00D73F81"/>
    <w:rsid w:val="00D75DBA"/>
    <w:rsid w:val="00D76EA1"/>
    <w:rsid w:val="00D84718"/>
    <w:rsid w:val="00D867B5"/>
    <w:rsid w:val="00D904C8"/>
    <w:rsid w:val="00D93CD9"/>
    <w:rsid w:val="00D95746"/>
    <w:rsid w:val="00D97BBF"/>
    <w:rsid w:val="00DA0352"/>
    <w:rsid w:val="00DA5788"/>
    <w:rsid w:val="00DB488D"/>
    <w:rsid w:val="00DC06A6"/>
    <w:rsid w:val="00DC3FF2"/>
    <w:rsid w:val="00DC4DCB"/>
    <w:rsid w:val="00DC7A19"/>
    <w:rsid w:val="00DC7FC0"/>
    <w:rsid w:val="00DD15D3"/>
    <w:rsid w:val="00DD1B81"/>
    <w:rsid w:val="00DD2260"/>
    <w:rsid w:val="00DD56BB"/>
    <w:rsid w:val="00DD69A0"/>
    <w:rsid w:val="00DE125E"/>
    <w:rsid w:val="00DE4500"/>
    <w:rsid w:val="00DF061D"/>
    <w:rsid w:val="00DF2F0E"/>
    <w:rsid w:val="00DF44F9"/>
    <w:rsid w:val="00DF70D7"/>
    <w:rsid w:val="00DF7D4C"/>
    <w:rsid w:val="00E04956"/>
    <w:rsid w:val="00E04CC2"/>
    <w:rsid w:val="00E11C35"/>
    <w:rsid w:val="00E12FD0"/>
    <w:rsid w:val="00E14C51"/>
    <w:rsid w:val="00E200DA"/>
    <w:rsid w:val="00E205F8"/>
    <w:rsid w:val="00E227C1"/>
    <w:rsid w:val="00E24795"/>
    <w:rsid w:val="00E260B2"/>
    <w:rsid w:val="00E263F6"/>
    <w:rsid w:val="00E355CC"/>
    <w:rsid w:val="00E355F8"/>
    <w:rsid w:val="00E37E39"/>
    <w:rsid w:val="00E42D58"/>
    <w:rsid w:val="00E43AB1"/>
    <w:rsid w:val="00E55828"/>
    <w:rsid w:val="00E5582F"/>
    <w:rsid w:val="00E6195E"/>
    <w:rsid w:val="00E6466C"/>
    <w:rsid w:val="00E65932"/>
    <w:rsid w:val="00E65C02"/>
    <w:rsid w:val="00E66B39"/>
    <w:rsid w:val="00E67C8B"/>
    <w:rsid w:val="00E757F0"/>
    <w:rsid w:val="00E758E9"/>
    <w:rsid w:val="00E76440"/>
    <w:rsid w:val="00E81E2C"/>
    <w:rsid w:val="00E83963"/>
    <w:rsid w:val="00E83DA3"/>
    <w:rsid w:val="00E856EC"/>
    <w:rsid w:val="00E911D7"/>
    <w:rsid w:val="00E95C7D"/>
    <w:rsid w:val="00E9713B"/>
    <w:rsid w:val="00EA0861"/>
    <w:rsid w:val="00EA2C48"/>
    <w:rsid w:val="00EA2E37"/>
    <w:rsid w:val="00EA3D37"/>
    <w:rsid w:val="00EA6FAD"/>
    <w:rsid w:val="00EA78DA"/>
    <w:rsid w:val="00EB09AB"/>
    <w:rsid w:val="00EB294B"/>
    <w:rsid w:val="00EB3DAD"/>
    <w:rsid w:val="00EC5E6E"/>
    <w:rsid w:val="00ED2592"/>
    <w:rsid w:val="00ED2705"/>
    <w:rsid w:val="00ED5ABD"/>
    <w:rsid w:val="00EE1267"/>
    <w:rsid w:val="00F025E1"/>
    <w:rsid w:val="00F1378E"/>
    <w:rsid w:val="00F16B13"/>
    <w:rsid w:val="00F222FC"/>
    <w:rsid w:val="00F2483C"/>
    <w:rsid w:val="00F32546"/>
    <w:rsid w:val="00F3442E"/>
    <w:rsid w:val="00F36552"/>
    <w:rsid w:val="00F405A2"/>
    <w:rsid w:val="00F41330"/>
    <w:rsid w:val="00F42240"/>
    <w:rsid w:val="00F44432"/>
    <w:rsid w:val="00F44AAC"/>
    <w:rsid w:val="00F44B77"/>
    <w:rsid w:val="00F45B8C"/>
    <w:rsid w:val="00F52F6F"/>
    <w:rsid w:val="00F5326F"/>
    <w:rsid w:val="00F57DF5"/>
    <w:rsid w:val="00F62C01"/>
    <w:rsid w:val="00F65DF9"/>
    <w:rsid w:val="00F66542"/>
    <w:rsid w:val="00F7044A"/>
    <w:rsid w:val="00F71301"/>
    <w:rsid w:val="00F72804"/>
    <w:rsid w:val="00F7446A"/>
    <w:rsid w:val="00F76DE5"/>
    <w:rsid w:val="00F82E51"/>
    <w:rsid w:val="00F86F4B"/>
    <w:rsid w:val="00F9059E"/>
    <w:rsid w:val="00F92959"/>
    <w:rsid w:val="00FA04DA"/>
    <w:rsid w:val="00FA193D"/>
    <w:rsid w:val="00FA2755"/>
    <w:rsid w:val="00FA3854"/>
    <w:rsid w:val="00FA5842"/>
    <w:rsid w:val="00FA6FF8"/>
    <w:rsid w:val="00FB0D18"/>
    <w:rsid w:val="00FB2218"/>
    <w:rsid w:val="00FB317E"/>
    <w:rsid w:val="00FB419B"/>
    <w:rsid w:val="00FB4A1B"/>
    <w:rsid w:val="00FB4E65"/>
    <w:rsid w:val="00FB51D5"/>
    <w:rsid w:val="00FB60B7"/>
    <w:rsid w:val="00FC021E"/>
    <w:rsid w:val="00FC194B"/>
    <w:rsid w:val="00FC56D1"/>
    <w:rsid w:val="00FC6567"/>
    <w:rsid w:val="00FD4D61"/>
    <w:rsid w:val="00FD75FC"/>
    <w:rsid w:val="00FE036C"/>
    <w:rsid w:val="00FE33BC"/>
    <w:rsid w:val="00FE4E51"/>
    <w:rsid w:val="00FE748D"/>
    <w:rsid w:val="00FF3B02"/>
    <w:rsid w:val="00FF474D"/>
    <w:rsid w:val="00FF52B8"/>
    <w:rsid w:val="273916EB"/>
    <w:rsid w:val="66E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40D"/>
  <w15:docId w15:val="{98621208-B0A8-41FB-AFEB-30FF1B65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1080"/>
      <w:outlineLvl w:val="0"/>
    </w:pPr>
    <w:rPr>
      <w:rFonts w:ascii=".VnTime" w:hAnsi=".VnTime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bCs/>
      <w:spacing w:val="-8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ListBullet">
    <w:name w:val="List Bullet"/>
    <w:basedOn w:val="Normal"/>
    <w:pPr>
      <w:numPr>
        <w:numId w:val="1"/>
      </w:numPr>
    </w:pPr>
    <w:rPr>
      <w:rFonts w:ascii=".VnTime" w:hAnsi=".VnTime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bCs/>
      <w:spacing w:val="-8"/>
      <w:szCs w:val="20"/>
    </w:rPr>
  </w:style>
  <w:style w:type="character" w:customStyle="1" w:styleId="Vnbnnidung">
    <w:name w:val="Văn bản nội dung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DefaultParagraphFon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"/>
    <w:basedOn w:val="DefaultParagraphFon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NormalWebChar">
    <w:name w:val="Normal (Web) Char"/>
    <w:link w:val="NormalWeb"/>
    <w:uiPriority w:val="99"/>
    <w:locked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szCs w:val="20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Vnbnnidung3">
    <w:name w:val="Văn bản nội dung (3)"/>
    <w:qFormat/>
    <w:rPr>
      <w:rFonts w:ascii="Segoe UI" w:eastAsia="Segoe UI" w:hAnsi="Segoe UI" w:cs="Segoe UI"/>
      <w:color w:val="000000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ListParagraphChar">
    <w:name w:val="List Paragraph Char"/>
    <w:link w:val="ListParagraph"/>
    <w:uiPriority w:val="1"/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D58E-B202-4BB1-AF31-4E5078D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7</Pages>
  <Words>1736</Words>
  <Characters>9897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Đạo đức lớp 4 sách Kết nối tri thức - HoaTieu.vn</vt:lpstr>
    </vt:vector>
  </TitlesOfParts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2023-06-19T03:10:00Z</dcterms:created>
  <dcterms:modified xsi:type="dcterms:W3CDTF">2023-07-12T12:44:00Z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E12982034A3044FAA141BF8430A1EC6E</vt:lpwstr>
  </property>
</Properties>
</file>